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84AD" w14:textId="433E3CFA" w:rsidR="00520E55" w:rsidRDefault="00520E55" w:rsidP="00520E55">
      <w:pPr>
        <w:rPr>
          <w:rFonts w:ascii="Helvetica" w:hAnsi="Helvetica"/>
          <w:sz w:val="22"/>
          <w:szCs w:val="22"/>
        </w:rPr>
      </w:pPr>
      <w:r w:rsidRPr="00FD78DE">
        <w:rPr>
          <w:rFonts w:ascii="Helvetica" w:hAnsi="Helvetica"/>
          <w:sz w:val="22"/>
          <w:szCs w:val="22"/>
        </w:rPr>
        <w:t>LDEV 664 – Market Analysis for Development</w:t>
      </w:r>
    </w:p>
    <w:p w14:paraId="490AAD80" w14:textId="77777777" w:rsidR="00520E55" w:rsidRDefault="00520E55" w:rsidP="00520E55">
      <w:pPr>
        <w:rPr>
          <w:rFonts w:ascii="Helvetica" w:hAnsi="Helvetica"/>
          <w:sz w:val="22"/>
          <w:szCs w:val="22"/>
        </w:rPr>
      </w:pPr>
    </w:p>
    <w:p w14:paraId="2AB047C4" w14:textId="0BC846AD" w:rsidR="00520E55" w:rsidRDefault="00520E55" w:rsidP="00520E55">
      <w:r w:rsidRPr="00E005E0">
        <w:rPr>
          <w:rFonts w:ascii="Helvetica" w:hAnsi="Helvetica"/>
          <w:sz w:val="22"/>
          <w:szCs w:val="22"/>
        </w:rPr>
        <w:t>The learning objectives of this course focus on market analysis techniques for real estate development</w:t>
      </w:r>
      <w:r>
        <w:rPr>
          <w:rFonts w:ascii="Helvetica" w:hAnsi="Helvetica"/>
          <w:sz w:val="22"/>
          <w:szCs w:val="22"/>
        </w:rPr>
        <w:t xml:space="preserve">. </w:t>
      </w:r>
      <w:r w:rsidRPr="00E005E0">
        <w:rPr>
          <w:rFonts w:ascii="Helvetica" w:hAnsi="Helvetica"/>
          <w:sz w:val="22"/>
          <w:szCs w:val="22"/>
        </w:rPr>
        <w:t xml:space="preserve">The </w:t>
      </w:r>
      <w:r>
        <w:rPr>
          <w:rFonts w:ascii="Helvetica" w:hAnsi="Helvetica"/>
          <w:sz w:val="22"/>
          <w:szCs w:val="22"/>
        </w:rPr>
        <w:t xml:space="preserve">following </w:t>
      </w:r>
      <w:r w:rsidRPr="00E005E0">
        <w:rPr>
          <w:rFonts w:ascii="Helvetica" w:hAnsi="Helvetica"/>
          <w:sz w:val="22"/>
          <w:szCs w:val="22"/>
        </w:rPr>
        <w:t xml:space="preserve">objectives </w:t>
      </w:r>
      <w:r w:rsidR="00743D91">
        <w:rPr>
          <w:rFonts w:ascii="Helvetica" w:hAnsi="Helvetica"/>
          <w:sz w:val="22"/>
          <w:szCs w:val="22"/>
        </w:rPr>
        <w:t>apply</w:t>
      </w:r>
      <w:r w:rsidRPr="00E005E0">
        <w:rPr>
          <w:rFonts w:ascii="Helvetica" w:hAnsi="Helvetica"/>
          <w:sz w:val="22"/>
          <w:szCs w:val="22"/>
        </w:rPr>
        <w:t xml:space="preserve"> data-driven methodologies to forecast and analyze real estate market trends and demands across different property types.</w:t>
      </w:r>
    </w:p>
    <w:p w14:paraId="39AEDA5F" w14:textId="47BDF19C" w:rsidR="00520E55" w:rsidRPr="00E005E0" w:rsidRDefault="00520E55" w:rsidP="00520E55">
      <w:pPr>
        <w:rPr>
          <w:rFonts w:ascii="Helvetica" w:hAnsi="Helvetica"/>
          <w:sz w:val="22"/>
          <w:szCs w:val="22"/>
        </w:rPr>
      </w:pPr>
    </w:p>
    <w:p w14:paraId="7FD53D59" w14:textId="77777777" w:rsidR="00520E55" w:rsidRPr="00520E55" w:rsidRDefault="00520E55" w:rsidP="00520E5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520E55">
        <w:rPr>
          <w:rFonts w:ascii="Helvetica" w:hAnsi="Helvetica"/>
          <w:sz w:val="22"/>
          <w:szCs w:val="22"/>
        </w:rPr>
        <w:t>Understand the critical role of market analysis in the development process, highlighting its importance in making informed decisions.</w:t>
      </w:r>
    </w:p>
    <w:p w14:paraId="329F7771" w14:textId="77777777" w:rsidR="00520E55" w:rsidRPr="00520E55" w:rsidRDefault="00520E55" w:rsidP="00520E5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520E55">
        <w:rPr>
          <w:rFonts w:ascii="Helvetica" w:hAnsi="Helvetica"/>
          <w:sz w:val="22"/>
          <w:szCs w:val="22"/>
        </w:rPr>
        <w:t>Learn the fundamentals of market analysis, including methodologies, concepts, and techniques.</w:t>
      </w:r>
    </w:p>
    <w:p w14:paraId="2AB60A7C" w14:textId="77777777" w:rsidR="00520E55" w:rsidRPr="00520E55" w:rsidRDefault="00520E55" w:rsidP="00520E5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520E55">
        <w:rPr>
          <w:rFonts w:ascii="Helvetica" w:hAnsi="Helvetica"/>
          <w:sz w:val="22"/>
          <w:szCs w:val="22"/>
        </w:rPr>
        <w:t>Develop forecasting techniques for residential, retail, and office demand.</w:t>
      </w:r>
    </w:p>
    <w:p w14:paraId="24BD081F" w14:textId="77777777" w:rsidR="00520E55" w:rsidRPr="00520E55" w:rsidRDefault="00520E55" w:rsidP="00520E5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520E55">
        <w:rPr>
          <w:rFonts w:ascii="Helvetica" w:hAnsi="Helvetica"/>
          <w:sz w:val="22"/>
          <w:szCs w:val="22"/>
        </w:rPr>
        <w:t>Gain skills in designing market research processes, including identifying economic, demographic, and property data sources.</w:t>
      </w:r>
    </w:p>
    <w:p w14:paraId="36FD2815" w14:textId="77777777" w:rsidR="00520E55" w:rsidRDefault="00520E55" w:rsidP="00520E55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520E55">
        <w:rPr>
          <w:rFonts w:ascii="Helvetica" w:hAnsi="Helvetica"/>
          <w:sz w:val="22"/>
          <w:szCs w:val="22"/>
        </w:rPr>
        <w:t>Explore GIS applications to enhance market analysis and real estate evaluation</w:t>
      </w:r>
    </w:p>
    <w:p w14:paraId="09085E29" w14:textId="77777777" w:rsidR="00D06AFE" w:rsidRDefault="00D06AFE" w:rsidP="00D06AFE">
      <w:pPr>
        <w:rPr>
          <w:rFonts w:ascii="Helvetica" w:hAnsi="Helvetica"/>
          <w:sz w:val="22"/>
          <w:szCs w:val="22"/>
        </w:rPr>
      </w:pPr>
    </w:p>
    <w:p w14:paraId="02ED5546" w14:textId="6299F507" w:rsidR="00520E55" w:rsidRDefault="00240F3D" w:rsidP="00520E5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Attached is </w:t>
      </w:r>
      <w:r w:rsidR="00E550E7">
        <w:rPr>
          <w:rFonts w:ascii="Helvetica" w:hAnsi="Helvetica"/>
          <w:sz w:val="22"/>
          <w:szCs w:val="22"/>
        </w:rPr>
        <w:t xml:space="preserve">an </w:t>
      </w:r>
      <w:r w:rsidR="00676C09">
        <w:rPr>
          <w:rFonts w:ascii="Helvetica" w:hAnsi="Helvetica"/>
          <w:sz w:val="22"/>
          <w:szCs w:val="22"/>
        </w:rPr>
        <w:t xml:space="preserve">example </w:t>
      </w:r>
      <w:r w:rsidR="00E550E7">
        <w:rPr>
          <w:rFonts w:ascii="Helvetica" w:hAnsi="Helvetica"/>
          <w:sz w:val="22"/>
          <w:szCs w:val="22"/>
        </w:rPr>
        <w:t xml:space="preserve">of my </w:t>
      </w:r>
      <w:r w:rsidR="00676C09">
        <w:rPr>
          <w:rFonts w:ascii="Helvetica" w:hAnsi="Helvetica"/>
          <w:sz w:val="22"/>
          <w:szCs w:val="22"/>
        </w:rPr>
        <w:t xml:space="preserve">work product of Urban Growth Patterns and Economic Base Analysis </w:t>
      </w:r>
      <w:r w:rsidR="00FB5504">
        <w:rPr>
          <w:rFonts w:ascii="Helvetica" w:hAnsi="Helvetica"/>
          <w:sz w:val="22"/>
          <w:szCs w:val="22"/>
        </w:rPr>
        <w:t>of Austin, Tx.</w:t>
      </w:r>
    </w:p>
    <w:p w14:paraId="32DD2CA3" w14:textId="77777777" w:rsidR="0041104F" w:rsidRDefault="0041104F" w:rsidP="00520E55">
      <w:pPr>
        <w:rPr>
          <w:rFonts w:ascii="Helvetica" w:hAnsi="Helvetica"/>
          <w:sz w:val="22"/>
          <w:szCs w:val="22"/>
        </w:rPr>
      </w:pPr>
    </w:p>
    <w:p w14:paraId="7BB494CD" w14:textId="77777777" w:rsidR="0041104F" w:rsidRPr="00520E55" w:rsidRDefault="0041104F" w:rsidP="0041104F">
      <w:pPr>
        <w:rPr>
          <w:rFonts w:ascii="Helvetica" w:hAnsi="Helvetica"/>
          <w:sz w:val="16"/>
          <w:szCs w:val="16"/>
        </w:rPr>
      </w:pPr>
      <w:r w:rsidRPr="00520E55">
        <w:rPr>
          <w:rFonts w:ascii="Helvetica" w:hAnsi="Helvetica"/>
          <w:sz w:val="16"/>
          <w:szCs w:val="16"/>
        </w:rPr>
        <w:t>Source: https://www.mashvisor.com/blog/real-estate-market-analysis-basics/</w:t>
      </w:r>
    </w:p>
    <w:p w14:paraId="56A4649C" w14:textId="77777777" w:rsidR="0041104F" w:rsidRPr="00520E55" w:rsidRDefault="0041104F" w:rsidP="00520E55">
      <w:pPr>
        <w:rPr>
          <w:rFonts w:ascii="Helvetica" w:hAnsi="Helvetica"/>
          <w:sz w:val="22"/>
          <w:szCs w:val="22"/>
        </w:rPr>
      </w:pPr>
    </w:p>
    <w:sectPr w:rsidR="0041104F" w:rsidRPr="0052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B00144"/>
    <w:multiLevelType w:val="hybridMultilevel"/>
    <w:tmpl w:val="DBDE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5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55"/>
    <w:rsid w:val="00093179"/>
    <w:rsid w:val="00240F3D"/>
    <w:rsid w:val="00394FC9"/>
    <w:rsid w:val="0041104F"/>
    <w:rsid w:val="0048402F"/>
    <w:rsid w:val="00520E55"/>
    <w:rsid w:val="005B5261"/>
    <w:rsid w:val="005B6DBB"/>
    <w:rsid w:val="00676C09"/>
    <w:rsid w:val="00743D91"/>
    <w:rsid w:val="00751B01"/>
    <w:rsid w:val="008A5CFB"/>
    <w:rsid w:val="00923FC6"/>
    <w:rsid w:val="009D36A1"/>
    <w:rsid w:val="00AB60F6"/>
    <w:rsid w:val="00B659C3"/>
    <w:rsid w:val="00D06AFE"/>
    <w:rsid w:val="00DF559C"/>
    <w:rsid w:val="00E550E7"/>
    <w:rsid w:val="00FB5504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426B"/>
  <w15:chartTrackingRefBased/>
  <w15:docId w15:val="{8AA175BA-345E-4826-9B7A-983FFA4F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E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E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E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E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E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E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E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11</cp:revision>
  <dcterms:created xsi:type="dcterms:W3CDTF">2024-10-18T20:50:00Z</dcterms:created>
  <dcterms:modified xsi:type="dcterms:W3CDTF">2024-10-19T19:41:00Z</dcterms:modified>
</cp:coreProperties>
</file>