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3E" w:rsidRDefault="00107D3E">
      <w:r w:rsidRPr="00107D3E">
        <w:t xml:space="preserve">git revert 是生成一个新的提交来撤销某次提交，此次提交之前的commit都会被保留 </w:t>
      </w:r>
    </w:p>
    <w:p w:rsidR="00565598" w:rsidRPr="00214B8D" w:rsidRDefault="00107D3E">
      <w:bookmarkStart w:id="0" w:name="_GoBack"/>
      <w:bookmarkEnd w:id="0"/>
      <w:r w:rsidRPr="00107D3E">
        <w:t>git reset 是回到某次提交，提交及之前的commit都会被保留，但是此次之后的修改都会被退回到暂存区</w:t>
      </w:r>
    </w:p>
    <w:sectPr w:rsidR="00565598" w:rsidRPr="0021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2CF" w:rsidRDefault="00BC72CF" w:rsidP="00214B8D">
      <w:r>
        <w:separator/>
      </w:r>
    </w:p>
  </w:endnote>
  <w:endnote w:type="continuationSeparator" w:id="0">
    <w:p w:rsidR="00BC72CF" w:rsidRDefault="00BC72CF" w:rsidP="0021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2CF" w:rsidRDefault="00BC72CF" w:rsidP="00214B8D">
      <w:r>
        <w:separator/>
      </w:r>
    </w:p>
  </w:footnote>
  <w:footnote w:type="continuationSeparator" w:id="0">
    <w:p w:rsidR="00BC72CF" w:rsidRDefault="00BC72CF" w:rsidP="00214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8A"/>
    <w:rsid w:val="00107D3E"/>
    <w:rsid w:val="001C288A"/>
    <w:rsid w:val="00214B8D"/>
    <w:rsid w:val="003B7338"/>
    <w:rsid w:val="00565598"/>
    <w:rsid w:val="00B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EF366"/>
  <w15:chartTrackingRefBased/>
  <w15:docId w15:val="{71282DBC-FDB5-4BE8-A3AE-D3DA3B68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2017-05-17T16:46:00Z</dcterms:created>
  <dcterms:modified xsi:type="dcterms:W3CDTF">2017-05-17T16:47:00Z</dcterms:modified>
</cp:coreProperties>
</file>