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B83" w:rsidRDefault="00D12B83" w:rsidP="00D12B83">
      <w:r>
        <w:t>Jeffery.fisher@corusent.com</w:t>
      </w:r>
    </w:p>
    <w:p w:rsidR="00D12B83" w:rsidRDefault="00D12B83" w:rsidP="00F261E2">
      <w:pPr>
        <w:pStyle w:val="Heading1"/>
      </w:pPr>
    </w:p>
    <w:p w:rsidR="00F261E2" w:rsidRDefault="00F261E2" w:rsidP="00F261E2">
      <w:pPr>
        <w:pStyle w:val="Heading1"/>
      </w:pPr>
      <w:r>
        <w:t>Due March 3</w:t>
      </w:r>
      <w:r w:rsidRPr="005355AD">
        <w:rPr>
          <w:vertAlign w:val="superscript"/>
        </w:rPr>
        <w:t>rd</w:t>
      </w:r>
    </w:p>
    <w:p w:rsidR="005355AD" w:rsidRPr="005355AD" w:rsidRDefault="005355AD" w:rsidP="005355AD">
      <w:pPr>
        <w:rPr>
          <w:color w:val="FF0000"/>
        </w:rPr>
      </w:pPr>
      <w:r w:rsidRPr="005355AD">
        <w:rPr>
          <w:color w:val="FF0000"/>
        </w:rPr>
        <w:t>*required</w:t>
      </w:r>
      <w:bookmarkStart w:id="0" w:name="_GoBack"/>
      <w:bookmarkEnd w:id="0"/>
    </w:p>
    <w:p w:rsidR="0004507B" w:rsidRDefault="005355AD">
      <w:r>
        <w:t>*</w:t>
      </w:r>
      <w:r w:rsidR="0004507B">
        <w:t>Pillars</w:t>
      </w:r>
    </w:p>
    <w:p w:rsidR="0004507B" w:rsidRDefault="005355AD">
      <w:r>
        <w:t>*</w:t>
      </w:r>
      <w:r w:rsidR="0004507B">
        <w:t>Five Minute Storyboard</w:t>
      </w:r>
    </w:p>
    <w:p w:rsidR="0004507B" w:rsidRDefault="005355AD">
      <w:r>
        <w:t>*</w:t>
      </w:r>
      <w:r w:rsidR="0004507B">
        <w:t>Game Summary</w:t>
      </w:r>
    </w:p>
    <w:p w:rsidR="005355AD" w:rsidRDefault="005355AD">
      <w:r>
        <w:t>*</w:t>
      </w:r>
      <w:r>
        <w:t>Game Loop</w:t>
      </w:r>
    </w:p>
    <w:p w:rsidR="0004507B" w:rsidRDefault="0004507B">
      <w:r>
        <w:t>Backlog – User Stories</w:t>
      </w:r>
    </w:p>
    <w:p w:rsidR="00F261E2" w:rsidRDefault="0004507B">
      <w:r>
        <w:t>Demographic</w:t>
      </w:r>
    </w:p>
    <w:p w:rsidR="00F261E2" w:rsidRDefault="00F261E2" w:rsidP="00F261E2">
      <w:pPr>
        <w:pStyle w:val="Heading1"/>
      </w:pPr>
      <w:r>
        <w:t>Midterm</w:t>
      </w:r>
    </w:p>
    <w:p w:rsidR="00F261E2" w:rsidRDefault="00F261E2" w:rsidP="00F261E2">
      <w:r>
        <w:t>March 3</w:t>
      </w:r>
      <w:r w:rsidRPr="00F261E2">
        <w:rPr>
          <w:vertAlign w:val="superscript"/>
        </w:rPr>
        <w:t>rd</w:t>
      </w:r>
    </w:p>
    <w:p w:rsidR="00F261E2" w:rsidRDefault="00F261E2" w:rsidP="00F261E2">
      <w:r>
        <w:t>Jeff will give us a link to a game on the Midterm Day.</w:t>
      </w:r>
    </w:p>
    <w:p w:rsidR="00F261E2" w:rsidRPr="00F261E2" w:rsidRDefault="00F261E2" w:rsidP="00F261E2">
      <w:r>
        <w:t>We will play it for 5 minutes, then make a game document based off of it</w:t>
      </w:r>
    </w:p>
    <w:sectPr w:rsidR="00F261E2" w:rsidRPr="00F2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A7980"/>
    <w:multiLevelType w:val="hybridMultilevel"/>
    <w:tmpl w:val="A776DC84"/>
    <w:lvl w:ilvl="0" w:tplc="CE288E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B44"/>
    <w:rsid w:val="0004507B"/>
    <w:rsid w:val="00134E3A"/>
    <w:rsid w:val="005355AD"/>
    <w:rsid w:val="00907B44"/>
    <w:rsid w:val="009D6BCC"/>
    <w:rsid w:val="00D12B83"/>
    <w:rsid w:val="00F16B2E"/>
    <w:rsid w:val="00F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34D19-6CEB-4045-9963-8B0FE7BF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1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Godfroy</dc:creator>
  <cp:keywords/>
  <dc:description/>
  <cp:lastModifiedBy>Andrew Godfroy</cp:lastModifiedBy>
  <cp:revision>13</cp:revision>
  <dcterms:created xsi:type="dcterms:W3CDTF">2015-02-24T22:28:00Z</dcterms:created>
  <dcterms:modified xsi:type="dcterms:W3CDTF">2015-02-24T23:05:00Z</dcterms:modified>
</cp:coreProperties>
</file>