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CB2" w:rsidRDefault="00357CB2" w:rsidP="00357C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  <w:bookmarkStart w:id="0" w:name="_Hlk4441344"/>
    </w:p>
    <w:p w:rsidR="00357CB2" w:rsidRDefault="00357CB2" w:rsidP="00357C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357CB2" w:rsidRDefault="00357CB2" w:rsidP="00357C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357CB2" w:rsidRDefault="00357CB2" w:rsidP="00357C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357CB2" w:rsidRDefault="00357CB2" w:rsidP="00357C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357CB2" w:rsidRDefault="00357CB2" w:rsidP="00357C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357CB2" w:rsidRDefault="00357CB2" w:rsidP="00357C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357CB2" w:rsidRDefault="00357CB2" w:rsidP="00357C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357CB2" w:rsidRDefault="00357CB2" w:rsidP="00357C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357CB2" w:rsidRDefault="00357CB2" w:rsidP="00357C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357CB2" w:rsidRPr="00DA49F0" w:rsidRDefault="00357CB2" w:rsidP="00357C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DA49F0">
        <w:rPr>
          <w:rFonts w:ascii="Times New Roman" w:hAnsi="Times New Roman" w:cs="Times New Roman"/>
          <w:b/>
          <w:sz w:val="52"/>
          <w:szCs w:val="52"/>
        </w:rPr>
        <w:t>TÀI LIỆU MÔ TẢ NGHIỆP VỤ</w:t>
      </w:r>
    </w:p>
    <w:p w:rsidR="00357CB2" w:rsidRDefault="00357CB2" w:rsidP="00357C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 w:rsidRPr="00DA49F0">
        <w:rPr>
          <w:rFonts w:ascii="Times New Roman" w:hAnsi="Times New Roman" w:cs="Times New Roman"/>
          <w:sz w:val="32"/>
          <w:szCs w:val="32"/>
        </w:rPr>
        <w:t xml:space="preserve">Chức năng : ĐĂNG </w:t>
      </w:r>
      <w:r>
        <w:rPr>
          <w:rFonts w:ascii="Times New Roman" w:hAnsi="Times New Roman" w:cs="Times New Roman"/>
          <w:sz w:val="32"/>
          <w:szCs w:val="32"/>
        </w:rPr>
        <w:t>NHẬP</w:t>
      </w:r>
    </w:p>
    <w:p w:rsidR="00357CB2" w:rsidRDefault="00357CB2" w:rsidP="00357C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viết tài liệu: Đỗ Nguyễn Lan Anh</w:t>
      </w:r>
    </w:p>
    <w:p w:rsidR="00357CB2" w:rsidRDefault="00357CB2" w:rsidP="00357C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357CB2" w:rsidRDefault="00357CB2" w:rsidP="00357C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357CB2" w:rsidRDefault="00357CB2" w:rsidP="00357C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357CB2" w:rsidRDefault="00357CB2" w:rsidP="00357C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357CB2" w:rsidRDefault="00357CB2" w:rsidP="00357C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357CB2" w:rsidRDefault="00357CB2" w:rsidP="00357C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357CB2" w:rsidRDefault="00357CB2" w:rsidP="00357C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357CB2" w:rsidRDefault="00357CB2" w:rsidP="00357C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357CB2" w:rsidRDefault="00357CB2" w:rsidP="00357C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357CB2" w:rsidRDefault="00357CB2" w:rsidP="00357C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357CB2" w:rsidRDefault="00357CB2" w:rsidP="00357C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357CB2" w:rsidRDefault="00357CB2" w:rsidP="00357C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565"/>
        <w:tblW w:w="9445" w:type="dxa"/>
        <w:tblLook w:val="04A0" w:firstRow="1" w:lastRow="0" w:firstColumn="1" w:lastColumn="0" w:noHBand="0" w:noVBand="1"/>
      </w:tblPr>
      <w:tblGrid>
        <w:gridCol w:w="1615"/>
        <w:gridCol w:w="1980"/>
        <w:gridCol w:w="5850"/>
      </w:tblGrid>
      <w:tr w:rsidR="00357CB2" w:rsidTr="008D1DCA">
        <w:tc>
          <w:tcPr>
            <w:tcW w:w="1615" w:type="dxa"/>
          </w:tcPr>
          <w:p w:rsidR="00357CB2" w:rsidRDefault="00357CB2" w:rsidP="008D1D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Lần thay đổi</w:t>
            </w:r>
          </w:p>
        </w:tc>
        <w:tc>
          <w:tcPr>
            <w:tcW w:w="1980" w:type="dxa"/>
          </w:tcPr>
          <w:p w:rsidR="00357CB2" w:rsidRDefault="00357CB2" w:rsidP="008D1D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thay đổi</w:t>
            </w:r>
          </w:p>
        </w:tc>
        <w:tc>
          <w:tcPr>
            <w:tcW w:w="5850" w:type="dxa"/>
          </w:tcPr>
          <w:p w:rsidR="00357CB2" w:rsidRDefault="00357CB2" w:rsidP="008D1D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thay đổi</w:t>
            </w:r>
          </w:p>
        </w:tc>
      </w:tr>
      <w:tr w:rsidR="00357CB2" w:rsidTr="008D1DCA">
        <w:tc>
          <w:tcPr>
            <w:tcW w:w="1615" w:type="dxa"/>
          </w:tcPr>
          <w:p w:rsidR="00357CB2" w:rsidRDefault="00357CB2" w:rsidP="008D1DCA">
            <w:pPr>
              <w:tabs>
                <w:tab w:val="left" w:pos="9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980" w:type="dxa"/>
          </w:tcPr>
          <w:p w:rsidR="00357CB2" w:rsidRDefault="00357CB2" w:rsidP="008D1D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/3/2019</w:t>
            </w:r>
          </w:p>
        </w:tc>
        <w:tc>
          <w:tcPr>
            <w:tcW w:w="5850" w:type="dxa"/>
          </w:tcPr>
          <w:p w:rsidR="00357CB2" w:rsidRDefault="00357CB2" w:rsidP="008D1D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Đỗ Nguyễn Lan Anh</w:t>
            </w:r>
          </w:p>
        </w:tc>
      </w:tr>
      <w:tr w:rsidR="00357CB2" w:rsidTr="008D1DCA">
        <w:tc>
          <w:tcPr>
            <w:tcW w:w="1615" w:type="dxa"/>
          </w:tcPr>
          <w:p w:rsidR="00357CB2" w:rsidRDefault="00357CB2" w:rsidP="008D1D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:rsidR="00357CB2" w:rsidRDefault="00357CB2" w:rsidP="008D1D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0" w:type="dxa"/>
          </w:tcPr>
          <w:p w:rsidR="00357CB2" w:rsidRDefault="00357CB2" w:rsidP="008D1D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57CB2" w:rsidRPr="00DA49F0" w:rsidRDefault="00357CB2" w:rsidP="00357CB2">
      <w:pPr>
        <w:rPr>
          <w:rFonts w:ascii="Times New Roman" w:hAnsi="Times New Roman" w:cs="Times New Roman"/>
          <w:b/>
          <w:sz w:val="26"/>
          <w:szCs w:val="26"/>
        </w:rPr>
      </w:pPr>
      <w:r w:rsidRPr="00DA49F0">
        <w:rPr>
          <w:rFonts w:ascii="Times New Roman" w:hAnsi="Times New Roman" w:cs="Times New Roman"/>
          <w:b/>
          <w:sz w:val="26"/>
          <w:szCs w:val="26"/>
        </w:rPr>
        <w:t xml:space="preserve"> LỊCH SỬ THAY ĐỔI</w:t>
      </w:r>
      <w:r w:rsidRPr="00DA49F0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357CB2" w:rsidRDefault="00357CB2" w:rsidP="00357C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I, Mô tả chung về module</w:t>
      </w:r>
    </w:p>
    <w:p w:rsidR="00357CB2" w:rsidRDefault="00357CB2" w:rsidP="00357C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1, Tên project: MovieTicket</w:t>
      </w:r>
    </w:p>
    <w:p w:rsidR="00357CB2" w:rsidRDefault="00357CB2" w:rsidP="00357C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2, Tên module: Đăng </w:t>
      </w:r>
      <w:r>
        <w:rPr>
          <w:rFonts w:ascii="Times New Roman" w:hAnsi="Times New Roman" w:cs="Times New Roman"/>
          <w:sz w:val="26"/>
          <w:szCs w:val="26"/>
        </w:rPr>
        <w:t>nhập</w:t>
      </w:r>
    </w:p>
    <w:p w:rsidR="00357CB2" w:rsidRDefault="00357CB2" w:rsidP="00357C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3, Mô tả chức năng: </w:t>
      </w:r>
      <w:r w:rsidRPr="00943F99">
        <w:rPr>
          <w:rFonts w:ascii="Times New Roman" w:hAnsi="Times New Roman" w:cs="Times New Roman"/>
          <w:sz w:val="26"/>
          <w:szCs w:val="26"/>
        </w:rPr>
        <w:t xml:space="preserve">Cho phép người dùng đăng </w:t>
      </w:r>
      <w:r>
        <w:rPr>
          <w:rFonts w:ascii="Times New Roman" w:hAnsi="Times New Roman" w:cs="Times New Roman"/>
          <w:sz w:val="26"/>
          <w:szCs w:val="26"/>
        </w:rPr>
        <w:t>nhập</w:t>
      </w:r>
      <w:r w:rsidRPr="00943F99">
        <w:rPr>
          <w:rFonts w:ascii="Times New Roman" w:hAnsi="Times New Roman" w:cs="Times New Roman"/>
          <w:sz w:val="26"/>
          <w:szCs w:val="26"/>
        </w:rPr>
        <w:t xml:space="preserve"> để sử dụng các dịch vụ </w:t>
      </w:r>
      <w:r>
        <w:rPr>
          <w:rFonts w:ascii="Times New Roman" w:hAnsi="Times New Roman" w:cs="Times New Roman"/>
          <w:sz w:val="26"/>
          <w:szCs w:val="26"/>
        </w:rPr>
        <w:t>trên trang web</w:t>
      </w:r>
    </w:p>
    <w:p w:rsidR="00357CB2" w:rsidRDefault="00357CB2" w:rsidP="00357C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4, Mô tả quy trình </w:t>
      </w:r>
    </w:p>
    <w:p w:rsidR="00357CB2" w:rsidRDefault="00357CB2" w:rsidP="00357CB2">
      <w:pPr>
        <w:rPr>
          <w:rFonts w:ascii="Times New Roman" w:hAnsi="Times New Roman" w:cs="Times New Roman"/>
          <w:sz w:val="26"/>
          <w:szCs w:val="26"/>
        </w:rPr>
      </w:pPr>
    </w:p>
    <w:p w:rsidR="00357CB2" w:rsidRPr="001C6B3B" w:rsidRDefault="00357CB2" w:rsidP="00357CB2">
      <w:pPr>
        <w:rPr>
          <w:rFonts w:ascii="Times New Roman" w:hAnsi="Times New Roman" w:cs="Times New Roman"/>
          <w:b/>
          <w:sz w:val="26"/>
          <w:szCs w:val="26"/>
        </w:rPr>
      </w:pPr>
    </w:p>
    <w:p w:rsidR="00357CB2" w:rsidRDefault="00357CB2" w:rsidP="00357C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noProof/>
        </w:rPr>
        <w:drawing>
          <wp:inline distT="0" distB="0" distL="0" distR="0" wp14:anchorId="17B6060E" wp14:editId="0260E83D">
            <wp:extent cx="5943600" cy="3152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CB2" w:rsidRDefault="00357CB2" w:rsidP="00357C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II, Mô tả các trường</w:t>
      </w:r>
    </w:p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1885"/>
        <w:gridCol w:w="2152"/>
        <w:gridCol w:w="1327"/>
        <w:gridCol w:w="4500"/>
      </w:tblGrid>
      <w:tr w:rsidR="00357CB2" w:rsidTr="008D1DCA">
        <w:tc>
          <w:tcPr>
            <w:tcW w:w="1885" w:type="dxa"/>
          </w:tcPr>
          <w:p w:rsidR="00357CB2" w:rsidRPr="001F436B" w:rsidRDefault="00357CB2" w:rsidP="008D1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2152" w:type="dxa"/>
          </w:tcPr>
          <w:p w:rsidR="00357CB2" w:rsidRPr="001F436B" w:rsidRDefault="00357CB2" w:rsidP="008D1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Field trong CSDL</w:t>
            </w:r>
          </w:p>
        </w:tc>
        <w:tc>
          <w:tcPr>
            <w:tcW w:w="1327" w:type="dxa"/>
          </w:tcPr>
          <w:p w:rsidR="00357CB2" w:rsidRPr="001F436B" w:rsidRDefault="00357CB2" w:rsidP="008D1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Loại DOM</w:t>
            </w:r>
          </w:p>
        </w:tc>
        <w:tc>
          <w:tcPr>
            <w:tcW w:w="4500" w:type="dxa"/>
          </w:tcPr>
          <w:p w:rsidR="00357CB2" w:rsidRPr="001F436B" w:rsidRDefault="00357CB2" w:rsidP="008D1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Validate</w:t>
            </w:r>
          </w:p>
        </w:tc>
      </w:tr>
      <w:tr w:rsidR="00357CB2" w:rsidTr="008D1DCA">
        <w:tc>
          <w:tcPr>
            <w:tcW w:w="1885" w:type="dxa"/>
          </w:tcPr>
          <w:p w:rsidR="00357CB2" w:rsidRDefault="00357CB2" w:rsidP="008D1D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Username</w:t>
            </w:r>
          </w:p>
        </w:tc>
        <w:tc>
          <w:tcPr>
            <w:tcW w:w="2152" w:type="dxa"/>
          </w:tcPr>
          <w:p w:rsidR="00357CB2" w:rsidRPr="001F436B" w:rsidRDefault="00357CB2" w:rsidP="008D1D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MaTK</w:t>
            </w:r>
          </w:p>
        </w:tc>
        <w:tc>
          <w:tcPr>
            <w:tcW w:w="1327" w:type="dxa"/>
          </w:tcPr>
          <w:p w:rsidR="00357CB2" w:rsidRPr="00357CB2" w:rsidRDefault="00357CB2" w:rsidP="008D1DCA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357CB2">
              <w:rPr>
                <w:rFonts w:ascii="Times New Roman" w:hAnsi="Times New Roman" w:cs="Times New Roman"/>
                <w:sz w:val="28"/>
                <w:szCs w:val="26"/>
              </w:rPr>
              <w:t>input</w:t>
            </w:r>
          </w:p>
        </w:tc>
        <w:tc>
          <w:tcPr>
            <w:tcW w:w="4500" w:type="dxa"/>
          </w:tcPr>
          <w:p w:rsidR="00357CB2" w:rsidRDefault="00357CB2" w:rsidP="008D1D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chức các kí tự đặc biệt, dấu cách</w:t>
            </w:r>
          </w:p>
          <w:p w:rsidR="00357CB2" w:rsidRDefault="00357CB2" w:rsidP="008D1D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57CB2" w:rsidTr="008D1DCA">
        <w:tc>
          <w:tcPr>
            <w:tcW w:w="1885" w:type="dxa"/>
          </w:tcPr>
          <w:p w:rsidR="00357CB2" w:rsidRDefault="00B92E70" w:rsidP="008D1D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  <w:r w:rsidR="00357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52" w:type="dxa"/>
          </w:tcPr>
          <w:p w:rsidR="00357CB2" w:rsidRDefault="00B92E70" w:rsidP="008D1D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MatKhau</w:t>
            </w:r>
          </w:p>
        </w:tc>
        <w:tc>
          <w:tcPr>
            <w:tcW w:w="1327" w:type="dxa"/>
          </w:tcPr>
          <w:p w:rsidR="00357CB2" w:rsidRDefault="00357CB2" w:rsidP="008D1D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4500" w:type="dxa"/>
          </w:tcPr>
          <w:p w:rsidR="00357CB2" w:rsidRDefault="00357CB2" w:rsidP="008D1D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1" w:name="_GoBack"/>
            <w:bookmarkEnd w:id="1"/>
          </w:p>
        </w:tc>
      </w:tr>
    </w:tbl>
    <w:p w:rsidR="00357CB2" w:rsidRDefault="00357CB2" w:rsidP="00357CB2">
      <w:pPr>
        <w:rPr>
          <w:rFonts w:ascii="Times New Roman" w:hAnsi="Times New Roman" w:cs="Times New Roman"/>
          <w:sz w:val="26"/>
          <w:szCs w:val="26"/>
        </w:rPr>
      </w:pPr>
    </w:p>
    <w:p w:rsidR="00357CB2" w:rsidRPr="00943F99" w:rsidRDefault="00357CB2" w:rsidP="00357CB2">
      <w:pPr>
        <w:rPr>
          <w:rFonts w:ascii="Times New Roman" w:hAnsi="Times New Roman" w:cs="Times New Roman"/>
          <w:sz w:val="26"/>
          <w:szCs w:val="26"/>
        </w:rPr>
      </w:pPr>
    </w:p>
    <w:bookmarkEnd w:id="0"/>
    <w:p w:rsidR="00357CB2" w:rsidRPr="0072651A" w:rsidRDefault="00357CB2" w:rsidP="00357CB2"/>
    <w:p w:rsidR="00357CB2" w:rsidRDefault="00357CB2"/>
    <w:sectPr w:rsidR="00357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CB2"/>
    <w:rsid w:val="00357CB2"/>
    <w:rsid w:val="00B9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49DC8"/>
  <w15:chartTrackingRefBased/>
  <w15:docId w15:val="{657B42A0-9CA3-4285-90C0-1EBAC34DD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7C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7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7C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C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Lyn</dc:creator>
  <cp:keywords/>
  <dc:description/>
  <cp:lastModifiedBy>Do Lyn</cp:lastModifiedBy>
  <cp:revision>1</cp:revision>
  <dcterms:created xsi:type="dcterms:W3CDTF">2019-03-27T07:54:00Z</dcterms:created>
  <dcterms:modified xsi:type="dcterms:W3CDTF">2019-03-27T08:06:00Z</dcterms:modified>
</cp:coreProperties>
</file>