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8D" w:rsidRPr="003D008D" w:rsidRDefault="003D008D" w:rsidP="00DC6A89">
      <w:pPr>
        <w:rPr>
          <w:i/>
          <w:sz w:val="24"/>
        </w:rPr>
      </w:pPr>
      <w:r>
        <w:rPr>
          <w:i/>
          <w:sz w:val="24"/>
          <w:lang w:val="en-US"/>
        </w:rPr>
        <w:t>~</w:t>
      </w:r>
      <w:r w:rsidRPr="003D008D">
        <w:rPr>
          <w:i/>
          <w:sz w:val="24"/>
        </w:rPr>
        <w:t>7 минут</w:t>
      </w:r>
    </w:p>
    <w:p w:rsidR="006C3ED1" w:rsidRPr="003D008D" w:rsidRDefault="000D1B9C" w:rsidP="00DC6A89">
      <w:pPr>
        <w:rPr>
          <w:b/>
          <w:sz w:val="32"/>
        </w:rPr>
      </w:pPr>
      <w:r w:rsidRPr="003D008D">
        <w:rPr>
          <w:b/>
          <w:sz w:val="32"/>
        </w:rPr>
        <w:t xml:space="preserve">1 </w:t>
      </w:r>
    </w:p>
    <w:p w:rsidR="000D1B9C" w:rsidRDefault="000D1B9C" w:rsidP="00DC6A89">
      <w:pPr>
        <w:rPr>
          <w:b/>
        </w:rPr>
      </w:pPr>
      <w:r>
        <w:rPr>
          <w:b/>
        </w:rPr>
        <w:t>Вступление:</w:t>
      </w:r>
    </w:p>
    <w:p w:rsidR="000D1B9C" w:rsidRDefault="000D1B9C" w:rsidP="00DC6A89">
      <w:r w:rsidRPr="000D1B9C">
        <w:t>Темой для моей ВКР я выбрала создание Программного комплекса для определения вредоносных файлов в системе (</w:t>
      </w:r>
      <w:r w:rsidRPr="00BA182A">
        <w:rPr>
          <w:i/>
        </w:rPr>
        <w:t>ПКОВФ</w:t>
      </w:r>
      <w:r w:rsidRPr="000D1B9C">
        <w:t>)</w:t>
      </w:r>
      <w:r>
        <w:t xml:space="preserve">. Эта тема на сегодняшний день крайне актуальна, так как вредоносные программы могут наносить и таки наносят огромный ущерб, начиная отдельным пользователем ПК и заканчивая экономикой и безопасностью целой страны. </w:t>
      </w:r>
    </w:p>
    <w:p w:rsidR="000D1B9C" w:rsidRDefault="000D1B9C" w:rsidP="00DC6A89">
      <w:r>
        <w:t>Именно поэтому так важно бороться с вирусами актуальными и надежными средствами, гарантирующими защиту даже от новых и сложных вирусных программ.</w:t>
      </w:r>
    </w:p>
    <w:p w:rsidR="000D1B9C" w:rsidRPr="005D5887" w:rsidRDefault="003D008D" w:rsidP="00DC6A89">
      <w:pPr>
        <w:rPr>
          <w:b/>
        </w:rPr>
      </w:pPr>
      <w:r>
        <w:rPr>
          <w:b/>
        </w:rPr>
        <w:t>На слайдах</w:t>
      </w:r>
      <w:r w:rsidR="000D1B9C" w:rsidRPr="005D5887">
        <w:rPr>
          <w:b/>
        </w:rPr>
        <w:t>:</w:t>
      </w:r>
    </w:p>
    <w:p w:rsidR="000D1B9C" w:rsidRDefault="005D5887" w:rsidP="000D1B9C">
      <w:pPr>
        <w:pStyle w:val="a3"/>
        <w:numPr>
          <w:ilvl w:val="0"/>
          <w:numId w:val="3"/>
        </w:numPr>
      </w:pPr>
      <w:r>
        <w:t>Вступительный слайд с названием ВКР</w:t>
      </w:r>
    </w:p>
    <w:p w:rsidR="005D5887" w:rsidRDefault="005D5887" w:rsidP="000D1B9C">
      <w:pPr>
        <w:pStyle w:val="a3"/>
        <w:numPr>
          <w:ilvl w:val="0"/>
          <w:numId w:val="3"/>
        </w:numPr>
      </w:pPr>
      <w:r>
        <w:t>Статистика: ущерб от вирусов, возникновение новых вирусов каждый день\неделю, успешные срабатывания антивирусов</w:t>
      </w:r>
    </w:p>
    <w:p w:rsidR="005D5887" w:rsidRDefault="003D008D" w:rsidP="005D5887">
      <w:pPr>
        <w:rPr>
          <w:b/>
        </w:rPr>
      </w:pPr>
      <w:r w:rsidRPr="003D008D">
        <w:rPr>
          <w:b/>
          <w:sz w:val="32"/>
        </w:rPr>
        <w:t>2</w:t>
      </w:r>
      <w:r w:rsidRPr="003D008D">
        <w:rPr>
          <w:b/>
        </w:rPr>
        <w:t xml:space="preserve"> </w:t>
      </w:r>
    </w:p>
    <w:p w:rsidR="003D008D" w:rsidRDefault="003D008D" w:rsidP="005D5887">
      <w:pPr>
        <w:rPr>
          <w:b/>
        </w:rPr>
      </w:pPr>
      <w:r>
        <w:rPr>
          <w:b/>
        </w:rPr>
        <w:t>Полиморфные вирусы и защита от них</w:t>
      </w:r>
      <w:r w:rsidR="00012014">
        <w:rPr>
          <w:b/>
        </w:rPr>
        <w:t>:</w:t>
      </w:r>
    </w:p>
    <w:p w:rsidR="003D008D" w:rsidRDefault="003D008D" w:rsidP="005D5887">
      <w:r>
        <w:t>Вирус – это …</w:t>
      </w:r>
    </w:p>
    <w:p w:rsidR="003D008D" w:rsidRDefault="003D008D" w:rsidP="005D5887">
      <w:r>
        <w:t>На текущий момент почти все вирусы являются полиморфными, т.е. такими, которые …</w:t>
      </w:r>
    </w:p>
    <w:p w:rsidR="003D008D" w:rsidRDefault="003D008D" w:rsidP="005D5887">
      <w:r>
        <w:t>Чтобы бороться с ними современное антивирусное ПО использует два метода: эвристическое сканирование и эмуляцию. Но у обоих методов есть существенные недостатки: у эмуляции – большие затраты времени и ресурсов, у эвристического анализа – вероятность ложных срабатываний и негарантированный результат порядка 60% (?) успеха.</w:t>
      </w:r>
    </w:p>
    <w:p w:rsidR="003D008D" w:rsidRDefault="003D008D" w:rsidP="005D5887">
      <w:r>
        <w:t xml:space="preserve">Именно поэтому так важно разобраться с этой проблемой и найти какое-то более совершенное решение или улучшить то, что уже есть. </w:t>
      </w:r>
    </w:p>
    <w:p w:rsidR="003D008D" w:rsidRDefault="003D008D" w:rsidP="005D5887">
      <w:pPr>
        <w:rPr>
          <w:b/>
        </w:rPr>
      </w:pPr>
      <w:r w:rsidRPr="003D008D">
        <w:rPr>
          <w:b/>
        </w:rPr>
        <w:t>На слайдах:</w:t>
      </w:r>
    </w:p>
    <w:p w:rsidR="003D008D" w:rsidRDefault="003D008D" w:rsidP="003D008D">
      <w:pPr>
        <w:pStyle w:val="a3"/>
        <w:numPr>
          <w:ilvl w:val="0"/>
          <w:numId w:val="3"/>
        </w:numPr>
      </w:pPr>
      <w:r>
        <w:t>Вирус – это… Полиморфизм – это… Примеры</w:t>
      </w:r>
      <w:r w:rsidR="00A37DB7">
        <w:t xml:space="preserve"> полиморфных</w:t>
      </w:r>
      <w:r>
        <w:t xml:space="preserve"> вирусов</w:t>
      </w:r>
    </w:p>
    <w:p w:rsidR="003D008D" w:rsidRDefault="00A37DB7" w:rsidP="003D008D">
      <w:pPr>
        <w:pStyle w:val="a3"/>
        <w:numPr>
          <w:ilvl w:val="0"/>
          <w:numId w:val="3"/>
        </w:numPr>
      </w:pPr>
      <w:r>
        <w:t>Эмуляция – это… Недостатки</w:t>
      </w:r>
    </w:p>
    <w:p w:rsidR="00A37DB7" w:rsidRDefault="00A37DB7" w:rsidP="003D008D">
      <w:pPr>
        <w:pStyle w:val="a3"/>
        <w:numPr>
          <w:ilvl w:val="0"/>
          <w:numId w:val="3"/>
        </w:numPr>
      </w:pPr>
      <w:r>
        <w:t>Эвристический анализ – это… Недостатки</w:t>
      </w:r>
    </w:p>
    <w:p w:rsidR="00A37DB7" w:rsidRDefault="00060C5F" w:rsidP="00A37DB7">
      <w:pPr>
        <w:rPr>
          <w:b/>
          <w:sz w:val="32"/>
        </w:rPr>
      </w:pPr>
      <w:r w:rsidRPr="00060C5F">
        <w:rPr>
          <w:b/>
          <w:sz w:val="32"/>
        </w:rPr>
        <w:t>3</w:t>
      </w:r>
    </w:p>
    <w:p w:rsidR="00012014" w:rsidRPr="00012014" w:rsidRDefault="00012014" w:rsidP="00A37DB7">
      <w:pPr>
        <w:rPr>
          <w:b/>
        </w:rPr>
      </w:pPr>
      <w:r>
        <w:rPr>
          <w:b/>
        </w:rPr>
        <w:t>Шифрование и энтропия</w:t>
      </w:r>
      <w:r>
        <w:rPr>
          <w:b/>
        </w:rPr>
        <w:t>:</w:t>
      </w:r>
    </w:p>
    <w:p w:rsidR="00060C5F" w:rsidRDefault="00234730" w:rsidP="00A37DB7">
      <w:r>
        <w:t xml:space="preserve">Так как полиморфизм заключается в шифровании кода вредоносного ПО каким-то сгенерированным ключом, но при этом алгоритмов шифрования существует разумно ограниченное количество, я предположила, что процент информации на бит данных, т.е. информационная энтропия зашифрованных вирусов должна полностью совпадать. </w:t>
      </w:r>
    </w:p>
    <w:p w:rsidR="00234730" w:rsidRDefault="00234730" w:rsidP="00234730">
      <w:pPr>
        <w:rPr>
          <w:b/>
        </w:rPr>
      </w:pPr>
      <w:r w:rsidRPr="003D008D">
        <w:rPr>
          <w:b/>
        </w:rPr>
        <w:t>На слайдах:</w:t>
      </w:r>
    </w:p>
    <w:p w:rsidR="00234730" w:rsidRDefault="00234730" w:rsidP="00234730">
      <w:pPr>
        <w:pStyle w:val="a3"/>
        <w:numPr>
          <w:ilvl w:val="0"/>
          <w:numId w:val="3"/>
        </w:numPr>
      </w:pPr>
      <w:r>
        <w:t>Информационная энтропия – это…</w:t>
      </w:r>
    </w:p>
    <w:p w:rsidR="00234730" w:rsidRDefault="00234730" w:rsidP="00234730">
      <w:pPr>
        <w:pStyle w:val="a3"/>
        <w:numPr>
          <w:ilvl w:val="0"/>
          <w:numId w:val="3"/>
        </w:numPr>
      </w:pPr>
      <w:r>
        <w:t>Какие-то сравнения зашифрованного и незашифрованного кода??</w:t>
      </w:r>
    </w:p>
    <w:p w:rsidR="00234730" w:rsidRPr="00234730" w:rsidRDefault="00234730" w:rsidP="00234730">
      <w:pPr>
        <w:rPr>
          <w:b/>
          <w:sz w:val="32"/>
        </w:rPr>
      </w:pPr>
      <w:r w:rsidRPr="00234730">
        <w:rPr>
          <w:b/>
          <w:sz w:val="32"/>
        </w:rPr>
        <w:t>4</w:t>
      </w:r>
    </w:p>
    <w:p w:rsidR="00012014" w:rsidRDefault="00012014" w:rsidP="00012014">
      <w:pPr>
        <w:rPr>
          <w:b/>
        </w:rPr>
      </w:pPr>
      <w:r>
        <w:rPr>
          <w:b/>
          <w:lang w:val="en-US"/>
        </w:rPr>
        <w:lastRenderedPageBreak/>
        <w:t>PE</w:t>
      </w:r>
      <w:r>
        <w:rPr>
          <w:b/>
        </w:rPr>
        <w:t>-файл, метод плавающего окна</w:t>
      </w:r>
      <w:r>
        <w:rPr>
          <w:b/>
        </w:rPr>
        <w:t>:</w:t>
      </w:r>
    </w:p>
    <w:p w:rsidR="00234730" w:rsidRDefault="00234730" w:rsidP="00A37DB7">
      <w:r>
        <w:t>Отталкиваясь от этого, я разработала программу, которая на данном этапе может анализировать исполняемые файлы на предмет заражения вирусным кодом. Работает она следующим образом:</w:t>
      </w:r>
    </w:p>
    <w:p w:rsidR="00234730" w:rsidRDefault="00234730" w:rsidP="00A37DB7">
      <w:r>
        <w:t xml:space="preserve">Парсером </w:t>
      </w:r>
      <w:r>
        <w:rPr>
          <w:lang w:val="en-US"/>
        </w:rPr>
        <w:t>PE</w:t>
      </w:r>
      <w:r>
        <w:t xml:space="preserve">-заголовка, взятым из свободного доступа, я </w:t>
      </w:r>
      <w:r w:rsidR="007C160A">
        <w:t>получаю доступ к секциям ……….</w:t>
      </w:r>
    </w:p>
    <w:p w:rsidR="007C160A" w:rsidRDefault="007C160A" w:rsidP="00A37DB7">
      <w:r>
        <w:t>Из существующих я выбираю для анализа только один – с самым большим весом. Его я подгружаю в т.н. анализатор, где</w:t>
      </w:r>
      <w:proofErr w:type="gramStart"/>
      <w:r>
        <w:t xml:space="preserve"> ….</w:t>
      </w:r>
      <w:proofErr w:type="gramEnd"/>
      <w:r>
        <w:t xml:space="preserve"> методом плавающего окна. </w:t>
      </w:r>
    </w:p>
    <w:p w:rsidR="007C160A" w:rsidRDefault="007C160A" w:rsidP="007C160A">
      <w:pPr>
        <w:rPr>
          <w:b/>
        </w:rPr>
      </w:pPr>
      <w:r w:rsidRPr="003D008D">
        <w:rPr>
          <w:b/>
        </w:rPr>
        <w:t>На слайдах:</w:t>
      </w:r>
    </w:p>
    <w:p w:rsidR="007C160A" w:rsidRDefault="007C160A" w:rsidP="007C160A">
      <w:pPr>
        <w:pStyle w:val="a3"/>
        <w:numPr>
          <w:ilvl w:val="0"/>
          <w:numId w:val="3"/>
        </w:numPr>
      </w:pPr>
      <w:r>
        <w:rPr>
          <w:lang w:val="en-US"/>
        </w:rPr>
        <w:t>PE</w:t>
      </w:r>
      <w:r>
        <w:t xml:space="preserve">-файл – это… Структура </w:t>
      </w:r>
      <w:r>
        <w:rPr>
          <w:lang w:val="en-US"/>
        </w:rPr>
        <w:t>PE</w:t>
      </w:r>
      <w:r>
        <w:t xml:space="preserve">-заголовка. </w:t>
      </w:r>
    </w:p>
    <w:p w:rsidR="007C160A" w:rsidRPr="007C160A" w:rsidRDefault="007C160A" w:rsidP="007C160A">
      <w:pPr>
        <w:pStyle w:val="a3"/>
        <w:numPr>
          <w:ilvl w:val="0"/>
          <w:numId w:val="3"/>
        </w:numPr>
        <w:rPr>
          <w:i/>
        </w:rPr>
      </w:pPr>
      <w:r w:rsidRPr="007C160A">
        <w:rPr>
          <w:i/>
        </w:rPr>
        <w:t>Рисунок</w:t>
      </w:r>
      <w:r>
        <w:t xml:space="preserve"> Выделение кода(?) из секции, имитация чтения методом плавающего окна.</w:t>
      </w:r>
    </w:p>
    <w:p w:rsidR="007C160A" w:rsidRPr="00234730" w:rsidRDefault="007C160A" w:rsidP="007C160A">
      <w:pPr>
        <w:rPr>
          <w:b/>
          <w:sz w:val="32"/>
        </w:rPr>
      </w:pPr>
      <w:r>
        <w:rPr>
          <w:b/>
          <w:sz w:val="32"/>
        </w:rPr>
        <w:t>5</w:t>
      </w:r>
    </w:p>
    <w:p w:rsidR="00012014" w:rsidRDefault="00012014" w:rsidP="00012014">
      <w:pPr>
        <w:rPr>
          <w:b/>
        </w:rPr>
      </w:pPr>
      <w:r>
        <w:rPr>
          <w:b/>
        </w:rPr>
        <w:t>Работа программы в целом</w:t>
      </w:r>
      <w:r>
        <w:rPr>
          <w:b/>
        </w:rPr>
        <w:t>:</w:t>
      </w:r>
    </w:p>
    <w:p w:rsidR="007C160A" w:rsidRDefault="009E43F5" w:rsidP="007C160A">
      <w:r>
        <w:t xml:space="preserve">Считанные данные в режиме реального времени рассчитываются по формуле информационной энтропии. Грубо говоря, каждый фрагмент, считанный методом плавающего окна, определяет координаты на графике информационной энтропии. </w:t>
      </w:r>
    </w:p>
    <w:p w:rsidR="009E43F5" w:rsidRDefault="00DC7736" w:rsidP="007C160A">
      <w:r>
        <w:t xml:space="preserve">И ключевым моментом является то, что у зашифрованных одним алгоритмом (?), но разными ключами вирусов эти графики полностью совпадают. </w:t>
      </w:r>
    </w:p>
    <w:p w:rsidR="00C83771" w:rsidRDefault="00C83771" w:rsidP="007C160A">
      <w:r>
        <w:t>Вот схема работы программы</w:t>
      </w:r>
    </w:p>
    <w:p w:rsidR="00EA7FA4" w:rsidRPr="00EA7FA4" w:rsidRDefault="00EA7FA4" w:rsidP="007C160A">
      <w:pPr>
        <w:rPr>
          <w:b/>
        </w:rPr>
      </w:pPr>
      <w:r w:rsidRPr="003D008D">
        <w:rPr>
          <w:b/>
        </w:rPr>
        <w:t>На слайдах:</w:t>
      </w:r>
    </w:p>
    <w:p w:rsidR="00DC7736" w:rsidRDefault="00DC7736" w:rsidP="00DC7736">
      <w:pPr>
        <w:pStyle w:val="a3"/>
        <w:numPr>
          <w:ilvl w:val="0"/>
          <w:numId w:val="3"/>
        </w:numPr>
      </w:pPr>
      <w:r>
        <w:t xml:space="preserve">График энтропии (со </w:t>
      </w:r>
      <w:proofErr w:type="spellStart"/>
      <w:r>
        <w:t>скрина</w:t>
      </w:r>
      <w:proofErr w:type="spellEnd"/>
      <w:r>
        <w:t xml:space="preserve"> программы)</w:t>
      </w:r>
    </w:p>
    <w:p w:rsidR="00C83771" w:rsidRDefault="00C83771" w:rsidP="00DC7736">
      <w:pPr>
        <w:pStyle w:val="a3"/>
        <w:numPr>
          <w:ilvl w:val="0"/>
          <w:numId w:val="3"/>
        </w:numPr>
      </w:pPr>
      <w:r>
        <w:t>Схема работы программы</w:t>
      </w:r>
    </w:p>
    <w:p w:rsidR="00DC7736" w:rsidRPr="00234730" w:rsidRDefault="00DC7736" w:rsidP="00DC7736">
      <w:pPr>
        <w:rPr>
          <w:b/>
          <w:sz w:val="32"/>
        </w:rPr>
      </w:pPr>
      <w:r>
        <w:rPr>
          <w:b/>
          <w:sz w:val="32"/>
        </w:rPr>
        <w:t>6</w:t>
      </w:r>
    </w:p>
    <w:p w:rsidR="00012014" w:rsidRDefault="00012014" w:rsidP="00012014">
      <w:pPr>
        <w:rPr>
          <w:b/>
        </w:rPr>
      </w:pPr>
      <w:r>
        <w:rPr>
          <w:b/>
        </w:rPr>
        <w:t>Графики энтропии. Успехи в работе ПКОВФ</w:t>
      </w:r>
      <w:r>
        <w:rPr>
          <w:b/>
        </w:rPr>
        <w:t>:</w:t>
      </w:r>
    </w:p>
    <w:p w:rsidR="00DC7736" w:rsidRDefault="00BA182A" w:rsidP="00DC7736">
      <w:r>
        <w:t xml:space="preserve">Этот метод не требует использования вирусных сигнатур или оценки поведения запущенного исполняемого файла. Он экспериментально подтвержден с использованием написанного мною программного продукта </w:t>
      </w:r>
      <w:r w:rsidRPr="00BA182A">
        <w:rPr>
          <w:i/>
        </w:rPr>
        <w:t>ПКОВФ</w:t>
      </w:r>
      <w:r>
        <w:t>.</w:t>
      </w:r>
      <w:r w:rsidR="00B221A9">
        <w:t xml:space="preserve"> На слайдах видно полное совпадение графиков в случае анализа вредоносного ПО и в то же время графики абсолютно разные, если сравнивать вирус с незараженным файлом. Так же вот графики двух незараженных файлов. Они так же сильно отличаются. </w:t>
      </w:r>
    </w:p>
    <w:p w:rsidR="00EA7FA4" w:rsidRPr="00EA7FA4" w:rsidRDefault="00EA7FA4" w:rsidP="00DC7736">
      <w:pPr>
        <w:rPr>
          <w:b/>
        </w:rPr>
      </w:pPr>
      <w:r w:rsidRPr="003D008D">
        <w:rPr>
          <w:b/>
        </w:rPr>
        <w:t>На слайдах:</w:t>
      </w:r>
    </w:p>
    <w:p w:rsidR="00B221A9" w:rsidRDefault="00B221A9" w:rsidP="00B221A9">
      <w:pPr>
        <w:pStyle w:val="a3"/>
        <w:numPr>
          <w:ilvl w:val="0"/>
          <w:numId w:val="3"/>
        </w:numPr>
      </w:pPr>
      <w:r>
        <w:t>Графики вируса и вируса</w:t>
      </w:r>
    </w:p>
    <w:p w:rsidR="00B221A9" w:rsidRDefault="00B221A9" w:rsidP="00B221A9">
      <w:pPr>
        <w:pStyle w:val="a3"/>
        <w:numPr>
          <w:ilvl w:val="0"/>
          <w:numId w:val="3"/>
        </w:numPr>
      </w:pPr>
      <w:r>
        <w:t>Вируса и здорового</w:t>
      </w:r>
    </w:p>
    <w:p w:rsidR="00B221A9" w:rsidRDefault="00B221A9" w:rsidP="00B221A9">
      <w:pPr>
        <w:pStyle w:val="a3"/>
        <w:numPr>
          <w:ilvl w:val="0"/>
          <w:numId w:val="3"/>
        </w:numPr>
      </w:pPr>
      <w:r>
        <w:t>Здорового и здорового</w:t>
      </w:r>
    </w:p>
    <w:p w:rsidR="00B221A9" w:rsidRPr="00234730" w:rsidRDefault="00B221A9" w:rsidP="00B221A9">
      <w:pPr>
        <w:rPr>
          <w:b/>
          <w:sz w:val="32"/>
        </w:rPr>
      </w:pPr>
      <w:r>
        <w:rPr>
          <w:b/>
          <w:sz w:val="32"/>
        </w:rPr>
        <w:t>7</w:t>
      </w:r>
    </w:p>
    <w:p w:rsidR="00012014" w:rsidRDefault="00012014" w:rsidP="00012014">
      <w:pPr>
        <w:rPr>
          <w:b/>
        </w:rPr>
      </w:pPr>
      <w:r>
        <w:rPr>
          <w:b/>
        </w:rPr>
        <w:t xml:space="preserve">Доработки и развитие ПКОВФ. </w:t>
      </w:r>
      <w:proofErr w:type="spellStart"/>
      <w:r>
        <w:rPr>
          <w:b/>
        </w:rPr>
        <w:t>Нейросеть</w:t>
      </w:r>
      <w:proofErr w:type="spellEnd"/>
      <w:r>
        <w:rPr>
          <w:b/>
        </w:rPr>
        <w:t>:</w:t>
      </w:r>
    </w:p>
    <w:p w:rsidR="00B221A9" w:rsidRDefault="00B221A9" w:rsidP="00B221A9">
      <w:r>
        <w:t xml:space="preserve">Это отличные показатели. И возможно, мое решение станет новым методом борьбы с современными вредоносными ПО и будет встроено в антивирусы. </w:t>
      </w:r>
    </w:p>
    <w:p w:rsidR="00B221A9" w:rsidRDefault="00B221A9" w:rsidP="00B221A9">
      <w:r>
        <w:lastRenderedPageBreak/>
        <w:t xml:space="preserve">Сейчас же оно все еще требует доработок. У меня составлен план по созданию полноценного продукта для сканирования системы на вирусы. Первым шагом к этому станет добавление в </w:t>
      </w:r>
      <w:r w:rsidRPr="00BA182A">
        <w:rPr>
          <w:i/>
        </w:rPr>
        <w:t>ПКОВФ</w:t>
      </w:r>
      <w:r>
        <w:t xml:space="preserve"> нейронной сети (ИНС).</w:t>
      </w:r>
    </w:p>
    <w:p w:rsidR="00B221A9" w:rsidRDefault="00B221A9" w:rsidP="00B221A9">
      <w:r>
        <w:t>А нужна она для того, чтобы не пользователь анализировал эти графики, а она сама. Достаточно выбрать входные значения. По моим предположениям это будут следующие варианты, которые нужно экспериментально сравнивать:</w:t>
      </w:r>
    </w:p>
    <w:p w:rsidR="00B221A9" w:rsidRDefault="00B221A9" w:rsidP="00B221A9">
      <w:r>
        <w:t>…</w:t>
      </w:r>
    </w:p>
    <w:p w:rsidR="00B221A9" w:rsidRDefault="00B221A9" w:rsidP="00B221A9">
      <w:r>
        <w:t>…</w:t>
      </w:r>
    </w:p>
    <w:p w:rsidR="00B221A9" w:rsidRDefault="00B221A9" w:rsidP="00B221A9">
      <w:r>
        <w:t>…</w:t>
      </w:r>
    </w:p>
    <w:p w:rsidR="00B221A9" w:rsidRDefault="00B221A9" w:rsidP="00B221A9">
      <w:r>
        <w:t xml:space="preserve">Они воссоздадут график энтропии с нормальной погрешностью для используемой ИНС. </w:t>
      </w:r>
      <w:r w:rsidR="000E2B85">
        <w:t xml:space="preserve">А обученная на разных примерах – вирусах и незараженных файлах, она сможет отличать одни от других. </w:t>
      </w:r>
    </w:p>
    <w:p w:rsidR="000E2B85" w:rsidRPr="00D31C84" w:rsidRDefault="00EA7FA4" w:rsidP="00B221A9">
      <w:r>
        <w:t xml:space="preserve">Это значительно ускорит и упростит работу с </w:t>
      </w:r>
      <w:r w:rsidRPr="00BA182A">
        <w:rPr>
          <w:i/>
        </w:rPr>
        <w:t>ПКОВФ</w:t>
      </w:r>
      <w:r>
        <w:rPr>
          <w:i/>
        </w:rPr>
        <w:t>.</w:t>
      </w:r>
      <w:r w:rsidR="00D31C84">
        <w:t xml:space="preserve"> Я собираюсь использовать простейшую </w:t>
      </w:r>
      <w:proofErr w:type="spellStart"/>
      <w:r w:rsidR="00D31C84">
        <w:t>нейросеть</w:t>
      </w:r>
      <w:proofErr w:type="spellEnd"/>
      <w:r w:rsidR="00D31C84">
        <w:t xml:space="preserve"> типа(?)…</w:t>
      </w:r>
    </w:p>
    <w:p w:rsidR="00EA7FA4" w:rsidRDefault="00EA7FA4" w:rsidP="00EA7FA4">
      <w:pPr>
        <w:rPr>
          <w:b/>
        </w:rPr>
      </w:pPr>
      <w:r w:rsidRPr="003D008D">
        <w:rPr>
          <w:b/>
        </w:rPr>
        <w:t>На слайдах:</w:t>
      </w:r>
    </w:p>
    <w:p w:rsidR="00EA7FA4" w:rsidRPr="00EA7FA4" w:rsidRDefault="00EA7FA4" w:rsidP="00EA7FA4">
      <w:pPr>
        <w:pStyle w:val="a3"/>
        <w:numPr>
          <w:ilvl w:val="0"/>
          <w:numId w:val="3"/>
        </w:numPr>
      </w:pPr>
      <w:proofErr w:type="spellStart"/>
      <w:r>
        <w:t>Скрин</w:t>
      </w:r>
      <w:proofErr w:type="spellEnd"/>
      <w:r>
        <w:t xml:space="preserve"> </w:t>
      </w:r>
      <w:r w:rsidRPr="00BA182A">
        <w:rPr>
          <w:i/>
        </w:rPr>
        <w:t>ПКОВФ</w:t>
      </w:r>
    </w:p>
    <w:p w:rsidR="00C83771" w:rsidRDefault="00EA7FA4" w:rsidP="00C83771">
      <w:pPr>
        <w:pStyle w:val="a3"/>
        <w:numPr>
          <w:ilvl w:val="0"/>
          <w:numId w:val="3"/>
        </w:numPr>
      </w:pPr>
      <w:proofErr w:type="spellStart"/>
      <w:r>
        <w:t>Нейросеть</w:t>
      </w:r>
      <w:proofErr w:type="spellEnd"/>
      <w:r>
        <w:t xml:space="preserve"> – это… Обучение </w:t>
      </w:r>
      <w:proofErr w:type="spellStart"/>
      <w:r>
        <w:t>нейросети</w:t>
      </w:r>
      <w:proofErr w:type="spellEnd"/>
      <w:r>
        <w:t xml:space="preserve"> в схемах.</w:t>
      </w:r>
    </w:p>
    <w:p w:rsidR="00C83771" w:rsidRPr="00234730" w:rsidRDefault="00C83771" w:rsidP="00C83771">
      <w:pPr>
        <w:rPr>
          <w:b/>
          <w:sz w:val="32"/>
        </w:rPr>
      </w:pPr>
      <w:r>
        <w:rPr>
          <w:b/>
          <w:sz w:val="32"/>
        </w:rPr>
        <w:t>8</w:t>
      </w:r>
    </w:p>
    <w:p w:rsidR="00C83771" w:rsidRPr="00012014" w:rsidRDefault="00012014" w:rsidP="00C83771">
      <w:pPr>
        <w:rPr>
          <w:b/>
        </w:rPr>
      </w:pPr>
      <w:r w:rsidRPr="00012014">
        <w:rPr>
          <w:b/>
        </w:rPr>
        <w:t>Выводы</w:t>
      </w:r>
    </w:p>
    <w:p w:rsidR="00EA7FA4" w:rsidRDefault="00F84987" w:rsidP="00C83771">
      <w:r w:rsidRPr="00F84987">
        <w:rPr>
          <w:u w:val="single"/>
        </w:rPr>
        <w:t>Плюсы</w:t>
      </w:r>
      <w:r>
        <w:t xml:space="preserve"> (ни одно антивирусное ПО не имеет на данный момент схожего алгоритма обнаружения ВПО, скорость работы, малые траты ресурсов ПК, а главное – всегда актуально: найдет новые и неизвестные вирусы) и </w:t>
      </w:r>
      <w:r w:rsidRPr="00F84987">
        <w:rPr>
          <w:u w:val="single"/>
        </w:rPr>
        <w:t>минусы</w:t>
      </w:r>
      <w:r>
        <w:t xml:space="preserve"> (сырое, постоянно обучать ИНС или автоматизировать этот процесс(?), …) ПКОВФ.</w:t>
      </w:r>
    </w:p>
    <w:p w:rsidR="00756A9E" w:rsidRDefault="00756A9E" w:rsidP="00C83771">
      <w:r>
        <w:t xml:space="preserve">Пока что ПКОВФ не поддерживает значительную часть функционала, но при всем этом уже успешно выполняет свою главную функцию – правильное распознавание вирусов, а значит, я на верном пути. Я буду дорабатывать свой проект, так как мне интересна эта тема. И надеюсь, что вскоре он станет продуктом массового пользования и возможно своего рода прорывом в сфере компьютерной безопасности.  </w:t>
      </w:r>
    </w:p>
    <w:p w:rsidR="00756A9E" w:rsidRDefault="00756A9E" w:rsidP="00756A9E">
      <w:pPr>
        <w:rPr>
          <w:b/>
        </w:rPr>
      </w:pPr>
      <w:r w:rsidRPr="003D008D">
        <w:rPr>
          <w:b/>
        </w:rPr>
        <w:t>На слайдах:</w:t>
      </w:r>
    </w:p>
    <w:p w:rsidR="00756A9E" w:rsidRDefault="00756A9E" w:rsidP="00756A9E">
      <w:pPr>
        <w:pStyle w:val="a3"/>
        <w:numPr>
          <w:ilvl w:val="0"/>
          <w:numId w:val="3"/>
        </w:numPr>
      </w:pPr>
      <w:r>
        <w:t>Плюсы и минусы</w:t>
      </w:r>
    </w:p>
    <w:p w:rsidR="00756A9E" w:rsidRPr="007828B9" w:rsidRDefault="007828B9" w:rsidP="00C83771">
      <w:pPr>
        <w:pStyle w:val="a3"/>
        <w:numPr>
          <w:ilvl w:val="0"/>
          <w:numId w:val="3"/>
        </w:numPr>
      </w:pPr>
      <w:r>
        <w:t>Что-то заключительное про прорыв и компьютерную безопасности</w:t>
      </w:r>
    </w:p>
    <w:p w:rsidR="00756A9E" w:rsidRPr="00EA7FA4" w:rsidRDefault="00756A9E" w:rsidP="00C83771">
      <w:pPr>
        <w:pStyle w:val="a3"/>
        <w:numPr>
          <w:ilvl w:val="0"/>
          <w:numId w:val="3"/>
        </w:numPr>
      </w:pPr>
      <w:r>
        <w:t>Спасибо за внимание</w:t>
      </w:r>
      <w:r w:rsidR="001D35E4">
        <w:t>. Конец</w:t>
      </w:r>
      <w:bookmarkStart w:id="0" w:name="_GoBack"/>
      <w:bookmarkEnd w:id="0"/>
    </w:p>
    <w:sectPr w:rsidR="00756A9E" w:rsidRPr="00EA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410F3"/>
    <w:multiLevelType w:val="hybridMultilevel"/>
    <w:tmpl w:val="E98064F6"/>
    <w:lvl w:ilvl="0" w:tplc="8AAA3A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45DA8"/>
    <w:multiLevelType w:val="hybridMultilevel"/>
    <w:tmpl w:val="24367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3816"/>
    <w:multiLevelType w:val="hybridMultilevel"/>
    <w:tmpl w:val="9A461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84EEE"/>
    <w:multiLevelType w:val="hybridMultilevel"/>
    <w:tmpl w:val="5C020D6A"/>
    <w:lvl w:ilvl="0" w:tplc="D0E68B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B37A0"/>
    <w:multiLevelType w:val="hybridMultilevel"/>
    <w:tmpl w:val="61F80112"/>
    <w:lvl w:ilvl="0" w:tplc="F5267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58"/>
    <w:rsid w:val="000022B2"/>
    <w:rsid w:val="00002646"/>
    <w:rsid w:val="00012014"/>
    <w:rsid w:val="00012056"/>
    <w:rsid w:val="0003663D"/>
    <w:rsid w:val="00042214"/>
    <w:rsid w:val="00046626"/>
    <w:rsid w:val="00054658"/>
    <w:rsid w:val="00055862"/>
    <w:rsid w:val="00056AC2"/>
    <w:rsid w:val="00060C5F"/>
    <w:rsid w:val="000843B2"/>
    <w:rsid w:val="0009250A"/>
    <w:rsid w:val="000A3C92"/>
    <w:rsid w:val="000C2370"/>
    <w:rsid w:val="000D1B9C"/>
    <w:rsid w:val="000E2B85"/>
    <w:rsid w:val="000E3A4A"/>
    <w:rsid w:val="000E50AA"/>
    <w:rsid w:val="000E5ABB"/>
    <w:rsid w:val="000F19E3"/>
    <w:rsid w:val="000F51DF"/>
    <w:rsid w:val="00103ED4"/>
    <w:rsid w:val="001064F0"/>
    <w:rsid w:val="00124717"/>
    <w:rsid w:val="0014373E"/>
    <w:rsid w:val="00146E1A"/>
    <w:rsid w:val="00154FB4"/>
    <w:rsid w:val="00167C8C"/>
    <w:rsid w:val="00184FDD"/>
    <w:rsid w:val="001A2A64"/>
    <w:rsid w:val="001C61AD"/>
    <w:rsid w:val="001D35E4"/>
    <w:rsid w:val="001E5799"/>
    <w:rsid w:val="001E5E50"/>
    <w:rsid w:val="001F1BA6"/>
    <w:rsid w:val="002052FE"/>
    <w:rsid w:val="002060B2"/>
    <w:rsid w:val="0020685B"/>
    <w:rsid w:val="00206B61"/>
    <w:rsid w:val="00215123"/>
    <w:rsid w:val="00226F9A"/>
    <w:rsid w:val="00234730"/>
    <w:rsid w:val="002364FF"/>
    <w:rsid w:val="002401CD"/>
    <w:rsid w:val="0024055D"/>
    <w:rsid w:val="002440DA"/>
    <w:rsid w:val="00254026"/>
    <w:rsid w:val="00256087"/>
    <w:rsid w:val="002A7AC1"/>
    <w:rsid w:val="002B3B57"/>
    <w:rsid w:val="002C7ADD"/>
    <w:rsid w:val="002E7C73"/>
    <w:rsid w:val="002F02A6"/>
    <w:rsid w:val="00306A0E"/>
    <w:rsid w:val="00321848"/>
    <w:rsid w:val="00321D66"/>
    <w:rsid w:val="003232C5"/>
    <w:rsid w:val="00335787"/>
    <w:rsid w:val="00342A91"/>
    <w:rsid w:val="003508D9"/>
    <w:rsid w:val="00365972"/>
    <w:rsid w:val="00366B5C"/>
    <w:rsid w:val="0038547F"/>
    <w:rsid w:val="003C0603"/>
    <w:rsid w:val="003D008D"/>
    <w:rsid w:val="003D1E15"/>
    <w:rsid w:val="003D395D"/>
    <w:rsid w:val="003E0CAF"/>
    <w:rsid w:val="0041278B"/>
    <w:rsid w:val="00413204"/>
    <w:rsid w:val="00414AE8"/>
    <w:rsid w:val="00424DFD"/>
    <w:rsid w:val="00426556"/>
    <w:rsid w:val="00486920"/>
    <w:rsid w:val="00491AF6"/>
    <w:rsid w:val="004A1105"/>
    <w:rsid w:val="004A1570"/>
    <w:rsid w:val="004B3B38"/>
    <w:rsid w:val="004B532C"/>
    <w:rsid w:val="004C1509"/>
    <w:rsid w:val="004C263D"/>
    <w:rsid w:val="004C309F"/>
    <w:rsid w:val="004C7717"/>
    <w:rsid w:val="004F11ED"/>
    <w:rsid w:val="004F60CC"/>
    <w:rsid w:val="0050103D"/>
    <w:rsid w:val="005013E8"/>
    <w:rsid w:val="005155D5"/>
    <w:rsid w:val="00521080"/>
    <w:rsid w:val="00526635"/>
    <w:rsid w:val="00532EF6"/>
    <w:rsid w:val="00537390"/>
    <w:rsid w:val="00537A1D"/>
    <w:rsid w:val="00547DF7"/>
    <w:rsid w:val="00560B39"/>
    <w:rsid w:val="00563BCC"/>
    <w:rsid w:val="00572AB1"/>
    <w:rsid w:val="00585CB9"/>
    <w:rsid w:val="00597DF0"/>
    <w:rsid w:val="005A6C36"/>
    <w:rsid w:val="005B4B73"/>
    <w:rsid w:val="005C11EA"/>
    <w:rsid w:val="005C1416"/>
    <w:rsid w:val="005D2661"/>
    <w:rsid w:val="005D5887"/>
    <w:rsid w:val="005E558A"/>
    <w:rsid w:val="005F3B33"/>
    <w:rsid w:val="00604DF3"/>
    <w:rsid w:val="006112F5"/>
    <w:rsid w:val="00633B44"/>
    <w:rsid w:val="0065680D"/>
    <w:rsid w:val="00664A52"/>
    <w:rsid w:val="00687229"/>
    <w:rsid w:val="0068766A"/>
    <w:rsid w:val="00690A25"/>
    <w:rsid w:val="006A3DC9"/>
    <w:rsid w:val="006B1DFD"/>
    <w:rsid w:val="006B7935"/>
    <w:rsid w:val="006C3ED1"/>
    <w:rsid w:val="006C453B"/>
    <w:rsid w:val="006D6C90"/>
    <w:rsid w:val="006F20C5"/>
    <w:rsid w:val="006F2131"/>
    <w:rsid w:val="00705772"/>
    <w:rsid w:val="007066F1"/>
    <w:rsid w:val="00732248"/>
    <w:rsid w:val="00756A9E"/>
    <w:rsid w:val="0076463F"/>
    <w:rsid w:val="007655BC"/>
    <w:rsid w:val="0077163E"/>
    <w:rsid w:val="0077318F"/>
    <w:rsid w:val="007760C5"/>
    <w:rsid w:val="00780528"/>
    <w:rsid w:val="007828B9"/>
    <w:rsid w:val="00791529"/>
    <w:rsid w:val="007A6036"/>
    <w:rsid w:val="007C160A"/>
    <w:rsid w:val="007D57AE"/>
    <w:rsid w:val="007E0546"/>
    <w:rsid w:val="007E0F04"/>
    <w:rsid w:val="007F21AE"/>
    <w:rsid w:val="007F457A"/>
    <w:rsid w:val="00802CEC"/>
    <w:rsid w:val="008261CB"/>
    <w:rsid w:val="00845759"/>
    <w:rsid w:val="00862C6A"/>
    <w:rsid w:val="008718CE"/>
    <w:rsid w:val="008A107B"/>
    <w:rsid w:val="008C0D8E"/>
    <w:rsid w:val="008C0FF6"/>
    <w:rsid w:val="008C795C"/>
    <w:rsid w:val="008E0270"/>
    <w:rsid w:val="008F7A10"/>
    <w:rsid w:val="00904174"/>
    <w:rsid w:val="0091575F"/>
    <w:rsid w:val="00950171"/>
    <w:rsid w:val="0095233E"/>
    <w:rsid w:val="00952F81"/>
    <w:rsid w:val="0097501A"/>
    <w:rsid w:val="00982BC0"/>
    <w:rsid w:val="009B4C0A"/>
    <w:rsid w:val="009C6C2E"/>
    <w:rsid w:val="009D16D4"/>
    <w:rsid w:val="009E089F"/>
    <w:rsid w:val="009E43F5"/>
    <w:rsid w:val="009E6D57"/>
    <w:rsid w:val="00A06282"/>
    <w:rsid w:val="00A22D03"/>
    <w:rsid w:val="00A37DB7"/>
    <w:rsid w:val="00A45A7D"/>
    <w:rsid w:val="00A53258"/>
    <w:rsid w:val="00A63E2B"/>
    <w:rsid w:val="00A66240"/>
    <w:rsid w:val="00A80550"/>
    <w:rsid w:val="00A843C3"/>
    <w:rsid w:val="00A96CDF"/>
    <w:rsid w:val="00AC064B"/>
    <w:rsid w:val="00AC311C"/>
    <w:rsid w:val="00AC4C6B"/>
    <w:rsid w:val="00AD1344"/>
    <w:rsid w:val="00B221A9"/>
    <w:rsid w:val="00B250C8"/>
    <w:rsid w:val="00B32AB4"/>
    <w:rsid w:val="00B415A2"/>
    <w:rsid w:val="00B46179"/>
    <w:rsid w:val="00B4715B"/>
    <w:rsid w:val="00B47837"/>
    <w:rsid w:val="00B619FB"/>
    <w:rsid w:val="00B801D2"/>
    <w:rsid w:val="00B97CD6"/>
    <w:rsid w:val="00BA182A"/>
    <w:rsid w:val="00BB5E11"/>
    <w:rsid w:val="00BB7AFB"/>
    <w:rsid w:val="00BD0229"/>
    <w:rsid w:val="00BE4828"/>
    <w:rsid w:val="00C1402D"/>
    <w:rsid w:val="00C20D6B"/>
    <w:rsid w:val="00C230BB"/>
    <w:rsid w:val="00C600E3"/>
    <w:rsid w:val="00C623A7"/>
    <w:rsid w:val="00C70865"/>
    <w:rsid w:val="00C83771"/>
    <w:rsid w:val="00C86598"/>
    <w:rsid w:val="00CA1F78"/>
    <w:rsid w:val="00CC0A61"/>
    <w:rsid w:val="00D03B2E"/>
    <w:rsid w:val="00D07893"/>
    <w:rsid w:val="00D31C84"/>
    <w:rsid w:val="00D35ACC"/>
    <w:rsid w:val="00D471D1"/>
    <w:rsid w:val="00D536CF"/>
    <w:rsid w:val="00D60635"/>
    <w:rsid w:val="00D61218"/>
    <w:rsid w:val="00D71D7B"/>
    <w:rsid w:val="00D950FC"/>
    <w:rsid w:val="00DC6A89"/>
    <w:rsid w:val="00DC70EC"/>
    <w:rsid w:val="00DC7736"/>
    <w:rsid w:val="00DD5666"/>
    <w:rsid w:val="00DD64F4"/>
    <w:rsid w:val="00DE7517"/>
    <w:rsid w:val="00DF076D"/>
    <w:rsid w:val="00DF5890"/>
    <w:rsid w:val="00E27281"/>
    <w:rsid w:val="00E60CCF"/>
    <w:rsid w:val="00E70C21"/>
    <w:rsid w:val="00E73163"/>
    <w:rsid w:val="00E91F30"/>
    <w:rsid w:val="00E92317"/>
    <w:rsid w:val="00E92749"/>
    <w:rsid w:val="00E9771B"/>
    <w:rsid w:val="00EA7511"/>
    <w:rsid w:val="00EA7FA4"/>
    <w:rsid w:val="00EB555A"/>
    <w:rsid w:val="00EE0B35"/>
    <w:rsid w:val="00EE48D1"/>
    <w:rsid w:val="00EF1443"/>
    <w:rsid w:val="00F063B3"/>
    <w:rsid w:val="00F15C52"/>
    <w:rsid w:val="00F255F2"/>
    <w:rsid w:val="00F34F16"/>
    <w:rsid w:val="00F72890"/>
    <w:rsid w:val="00F76C42"/>
    <w:rsid w:val="00F7726E"/>
    <w:rsid w:val="00F84987"/>
    <w:rsid w:val="00F87B44"/>
    <w:rsid w:val="00F9540D"/>
    <w:rsid w:val="00F96F13"/>
    <w:rsid w:val="00FB0201"/>
    <w:rsid w:val="00FF0003"/>
    <w:rsid w:val="00FF62F6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60829-4656-43F6-949E-23E3360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Дементьев Саша</dc:creator>
  <cp:keywords/>
  <dc:description/>
  <cp:lastModifiedBy>Дементьев Саша</cp:lastModifiedBy>
  <cp:revision>185</cp:revision>
  <dcterms:created xsi:type="dcterms:W3CDTF">2017-05-10T17:56:00Z</dcterms:created>
  <dcterms:modified xsi:type="dcterms:W3CDTF">2017-06-09T10:45:00Z</dcterms:modified>
</cp:coreProperties>
</file>