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BAAA" w14:textId="1234DA4C" w:rsidR="00051A23" w:rsidRPr="00C75B42" w:rsidRDefault="00800311" w:rsidP="003E4B23">
      <w:pPr>
        <w:pStyle w:val="NoSpacing"/>
        <w:jc w:val="center"/>
        <w:rPr>
          <w:rFonts w:ascii="Arial" w:hAnsi="Arial" w:cs="Arial"/>
          <w:b/>
          <w:bCs/>
        </w:rPr>
      </w:pPr>
      <w:r w:rsidRPr="00C75B42">
        <w:rPr>
          <w:rFonts w:ascii="Arial" w:hAnsi="Arial" w:cs="Arial"/>
          <w:b/>
          <w:bCs/>
        </w:rPr>
        <w:t>Assignment</w:t>
      </w:r>
      <w:r w:rsidR="00383AB1" w:rsidRPr="00C75B42">
        <w:rPr>
          <w:rFonts w:ascii="Arial" w:hAnsi="Arial" w:cs="Arial"/>
          <w:b/>
          <w:bCs/>
        </w:rPr>
        <w:t xml:space="preserve"> 1</w:t>
      </w:r>
    </w:p>
    <w:p w14:paraId="574E8F9C" w14:textId="236CDC8B" w:rsidR="00214500" w:rsidRPr="00C75B42" w:rsidRDefault="00214500" w:rsidP="003E4B23">
      <w:pPr>
        <w:pStyle w:val="NoSpacing"/>
        <w:jc w:val="center"/>
        <w:rPr>
          <w:rFonts w:ascii="Arial" w:hAnsi="Arial" w:cs="Arial"/>
          <w:b/>
          <w:bCs/>
        </w:rPr>
      </w:pPr>
    </w:p>
    <w:p w14:paraId="6F29F9A9" w14:textId="77777777" w:rsidR="00533C08" w:rsidRPr="005B5EAA" w:rsidRDefault="00533C08" w:rsidP="003E4B23">
      <w:pPr>
        <w:pStyle w:val="NoSpacing"/>
        <w:rPr>
          <w:rFonts w:ascii="Arial" w:hAnsi="Arial" w:cs="Arial"/>
          <w:b/>
          <w:bCs/>
        </w:rPr>
      </w:pPr>
    </w:p>
    <w:p w14:paraId="733C6716" w14:textId="40221069" w:rsidR="00B533B8" w:rsidRPr="005B5EAA" w:rsidRDefault="00B533B8" w:rsidP="00B533B8">
      <w:pPr>
        <w:pStyle w:val="NoSpacing"/>
        <w:rPr>
          <w:rFonts w:ascii="Arial" w:hAnsi="Arial" w:cs="Arial"/>
          <w:b/>
          <w:bCs/>
          <w:color w:val="0070C0"/>
        </w:rPr>
      </w:pPr>
      <w:proofErr w:type="spellStart"/>
      <w:r w:rsidRPr="005B5EAA">
        <w:rPr>
          <w:rFonts w:ascii="Arial" w:hAnsi="Arial" w:cs="Arial"/>
          <w:b/>
          <w:bCs/>
          <w:color w:val="0070C0"/>
        </w:rPr>
        <w:t>Problem_</w:t>
      </w:r>
      <w:r>
        <w:rPr>
          <w:rFonts w:ascii="Arial" w:hAnsi="Arial" w:cs="Arial"/>
          <w:b/>
          <w:bCs/>
          <w:color w:val="0070C0"/>
        </w:rPr>
        <w:t>1</w:t>
      </w:r>
      <w:proofErr w:type="spellEnd"/>
    </w:p>
    <w:p w14:paraId="6F4BB159" w14:textId="77777777" w:rsidR="00B533B8" w:rsidRPr="005B5EAA" w:rsidRDefault="00B533B8" w:rsidP="00B533B8">
      <w:pPr>
        <w:pStyle w:val="NoSpacing"/>
        <w:rPr>
          <w:rFonts w:ascii="Arial" w:hAnsi="Arial" w:cs="Arial"/>
          <w:color w:val="0033CC"/>
          <w:sz w:val="24"/>
          <w:szCs w:val="24"/>
        </w:rPr>
      </w:pPr>
    </w:p>
    <w:p w14:paraId="45DF9500" w14:textId="77777777" w:rsidR="00B533B8" w:rsidRPr="005B5EAA" w:rsidRDefault="00B533B8" w:rsidP="00B533B8">
      <w:pPr>
        <w:pStyle w:val="NoSpacing"/>
        <w:rPr>
          <w:rFonts w:ascii="Arial" w:hAnsi="Arial" w:cs="Arial"/>
          <w:color w:val="0033CC"/>
          <w:sz w:val="24"/>
          <w:szCs w:val="24"/>
        </w:rPr>
      </w:pPr>
      <w:r w:rsidRPr="005B5EAA">
        <w:rPr>
          <w:rFonts w:ascii="Arial" w:hAnsi="Arial" w:cs="Arial"/>
          <w:color w:val="0033CC"/>
          <w:sz w:val="24"/>
          <w:szCs w:val="24"/>
        </w:rPr>
        <w:t xml:space="preserve">Multiply, subtract, and add in binary: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3B8" w:rsidRPr="005B5EAA" w14:paraId="1554F79C" w14:textId="77777777" w:rsidTr="00B53B3C">
        <w:tc>
          <w:tcPr>
            <w:tcW w:w="3116" w:type="dxa"/>
          </w:tcPr>
          <w:p w14:paraId="2D63E99B" w14:textId="77777777" w:rsidR="00B533B8" w:rsidRPr="005B5EAA" w:rsidRDefault="00B533B8" w:rsidP="00B53B3C">
            <w:pPr>
              <w:pStyle w:val="NoSpacing"/>
              <w:ind w:left="720" w:firstLine="720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>1 1 0 1 1</w:t>
            </w:r>
          </w:p>
          <w:p w14:paraId="6D05B985" w14:textId="77777777" w:rsidR="00B533B8" w:rsidRPr="005B5EAA" w:rsidRDefault="00B533B8" w:rsidP="00B53B3C">
            <w:pPr>
              <w:pStyle w:val="NoSpacing"/>
              <w:ind w:left="720"/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  <w:t xml:space="preserve">          X 1 0 1 1</w:t>
            </w:r>
          </w:p>
          <w:p w14:paraId="0FAB17D5" w14:textId="7777777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  <w:t xml:space="preserve"> </w:t>
            </w:r>
          </w:p>
          <w:p w14:paraId="31BE0B3D" w14:textId="7777777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C1FA3A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 1 1 1 1 (Sub) </w:t>
            </w:r>
          </w:p>
          <w:p w14:paraId="46A95F75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>−</w:t>
            </w:r>
            <w:r w:rsidRPr="005B5EAA"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  <w:t xml:space="preserve">1 0 1 0 </w:t>
            </w:r>
          </w:p>
          <w:p w14:paraId="6ABFE3EB" w14:textId="7777777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E979519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  1 1 1 1 (Add) </w:t>
            </w:r>
          </w:p>
          <w:p w14:paraId="783FBB0B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+</w:t>
            </w:r>
            <w:r w:rsidRPr="005B5EAA"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  <w:t xml:space="preserve">1 0 1 0 </w:t>
            </w:r>
          </w:p>
          <w:p w14:paraId="3FF78277" w14:textId="7777777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 </w:t>
            </w:r>
          </w:p>
        </w:tc>
      </w:tr>
    </w:tbl>
    <w:p w14:paraId="77ABD01E" w14:textId="77777777" w:rsidR="00B533B8" w:rsidRPr="005B5EAA" w:rsidRDefault="00B533B8" w:rsidP="00B533B8">
      <w:pPr>
        <w:rPr>
          <w:rFonts w:ascii="Arial" w:hAnsi="Arial" w:cs="Arial"/>
          <w:b/>
          <w:bCs/>
          <w:sz w:val="24"/>
          <w:szCs w:val="24"/>
        </w:rPr>
      </w:pPr>
    </w:p>
    <w:p w14:paraId="155C14CC" w14:textId="2155BC56" w:rsidR="00B533B8" w:rsidRPr="005B5EAA" w:rsidRDefault="00B533B8" w:rsidP="00B533B8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B5EAA">
        <w:rPr>
          <w:rFonts w:ascii="Arial" w:hAnsi="Arial" w:cs="Arial"/>
          <w:b/>
          <w:bCs/>
          <w:color w:val="0070C0"/>
          <w:sz w:val="24"/>
          <w:szCs w:val="24"/>
        </w:rPr>
        <w:t xml:space="preserve">Problem </w:t>
      </w:r>
      <w:r>
        <w:rPr>
          <w:rFonts w:ascii="Arial" w:hAnsi="Arial" w:cs="Arial"/>
          <w:b/>
          <w:bCs/>
          <w:color w:val="0070C0"/>
          <w:sz w:val="24"/>
          <w:szCs w:val="24"/>
        </w:rPr>
        <w:t>2</w:t>
      </w:r>
      <w:r w:rsidRPr="005B5EAA">
        <w:rPr>
          <w:rFonts w:ascii="Arial" w:hAnsi="Arial" w:cs="Arial"/>
          <w:b/>
          <w:bCs/>
          <w:color w:val="0070C0"/>
          <w:sz w:val="24"/>
          <w:szCs w:val="24"/>
        </w:rPr>
        <w:t>:</w:t>
      </w:r>
    </w:p>
    <w:p w14:paraId="0896A05E" w14:textId="77777777" w:rsidR="00B533B8" w:rsidRPr="00812D0E" w:rsidRDefault="00B533B8" w:rsidP="00B533B8">
      <w:pPr>
        <w:rPr>
          <w:rFonts w:ascii="Arial" w:hAnsi="Arial" w:cs="Arial"/>
          <w:sz w:val="24"/>
          <w:szCs w:val="24"/>
        </w:rPr>
      </w:pPr>
      <w:r w:rsidRPr="00812D0E">
        <w:rPr>
          <w:rFonts w:ascii="Arial" w:hAnsi="Arial" w:cs="Arial"/>
          <w:sz w:val="24"/>
          <w:szCs w:val="24"/>
        </w:rPr>
        <w:t>Convert (7813.400)</w:t>
      </w:r>
      <w:r w:rsidRPr="00812D0E">
        <w:rPr>
          <w:rFonts w:ascii="Arial" w:hAnsi="Arial" w:cs="Arial"/>
          <w:sz w:val="24"/>
          <w:szCs w:val="24"/>
          <w:vertAlign w:val="subscript"/>
        </w:rPr>
        <w:t>9</w:t>
      </w:r>
      <w:r w:rsidRPr="00812D0E">
        <w:rPr>
          <w:rFonts w:ascii="Arial" w:hAnsi="Arial" w:cs="Arial"/>
          <w:sz w:val="24"/>
          <w:szCs w:val="24"/>
        </w:rPr>
        <w:t xml:space="preserve"> to hexadecimal (base 16).  Carry out your answer to 3 places past the decimal point.</w:t>
      </w:r>
    </w:p>
    <w:p w14:paraId="19C69B31" w14:textId="77777777" w:rsidR="00B533B8" w:rsidRDefault="00B533B8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12B3A37B" w14:textId="7DE566B7" w:rsidR="00244054" w:rsidRPr="005B5EAA" w:rsidRDefault="00070543" w:rsidP="003E4B23">
      <w:pPr>
        <w:pStyle w:val="NoSpacing"/>
        <w:rPr>
          <w:rFonts w:ascii="Arial" w:hAnsi="Arial" w:cs="Arial"/>
          <w:b/>
          <w:bCs/>
          <w:color w:val="0070C0"/>
        </w:rPr>
      </w:pPr>
      <w:proofErr w:type="spellStart"/>
      <w:r w:rsidRPr="005B5EAA">
        <w:rPr>
          <w:rFonts w:ascii="Arial" w:hAnsi="Arial" w:cs="Arial"/>
          <w:b/>
          <w:bCs/>
          <w:color w:val="0070C0"/>
        </w:rPr>
        <w:t>Problem</w:t>
      </w:r>
      <w:r w:rsidR="003247E8" w:rsidRPr="005B5EAA">
        <w:rPr>
          <w:rFonts w:ascii="Arial" w:hAnsi="Arial" w:cs="Arial"/>
          <w:b/>
          <w:bCs/>
          <w:color w:val="0070C0"/>
        </w:rPr>
        <w:t>_</w:t>
      </w:r>
      <w:r w:rsidR="00B533B8">
        <w:rPr>
          <w:rFonts w:ascii="Arial" w:hAnsi="Arial" w:cs="Arial"/>
          <w:b/>
          <w:bCs/>
          <w:color w:val="0070C0"/>
        </w:rPr>
        <w:t>3</w:t>
      </w:r>
      <w:proofErr w:type="spellEnd"/>
    </w:p>
    <w:p w14:paraId="48BF23CD" w14:textId="060DE3BA" w:rsidR="003247E8" w:rsidRPr="005B5EAA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Write a Boolean equation in sum-of-products</w:t>
      </w:r>
      <w:r w:rsidR="003E4B23" w:rsidRPr="005B5EAA">
        <w:rPr>
          <w:rFonts w:ascii="Arial" w:hAnsi="Arial" w:cs="Arial"/>
        </w:rPr>
        <w:t xml:space="preserve"> and product-of-sums </w:t>
      </w:r>
      <w:r w:rsidRPr="005B5EAA">
        <w:rPr>
          <w:rFonts w:ascii="Arial" w:hAnsi="Arial" w:cs="Arial"/>
        </w:rPr>
        <w:t>canonical form for each of the following truth tables (C) and (D)</w:t>
      </w:r>
    </w:p>
    <w:p w14:paraId="67CD3E85" w14:textId="5FBD798D" w:rsidR="003247E8" w:rsidRPr="005B5EAA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 xml:space="preserve">Simplify the obtained </w:t>
      </w:r>
      <w:r w:rsidR="003E4B23" w:rsidRPr="005B5EAA">
        <w:rPr>
          <w:rFonts w:ascii="Arial" w:hAnsi="Arial" w:cs="Arial"/>
        </w:rPr>
        <w:t xml:space="preserve">solution </w:t>
      </w:r>
      <w:r w:rsidRPr="005B5EAA">
        <w:rPr>
          <w:rFonts w:ascii="Arial" w:hAnsi="Arial" w:cs="Arial"/>
        </w:rPr>
        <w:t xml:space="preserve">using the rules of Boolean </w:t>
      </w:r>
      <w:r w:rsidR="007E68C4" w:rsidRPr="005B5EAA">
        <w:rPr>
          <w:rFonts w:ascii="Arial" w:hAnsi="Arial" w:cs="Arial"/>
        </w:rPr>
        <w:t>Algebra</w:t>
      </w:r>
    </w:p>
    <w:p w14:paraId="47E4665B" w14:textId="57214337" w:rsidR="003247E8" w:rsidRPr="005B5EAA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Use Karnaugh maps to verify your answers</w:t>
      </w:r>
    </w:p>
    <w:p w14:paraId="20379C6F" w14:textId="0A60D99C" w:rsidR="003247E8" w:rsidRPr="005B5EAA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Draw the corresponding circuits for each design</w:t>
      </w:r>
    </w:p>
    <w:p w14:paraId="32360BC3" w14:textId="461FB366" w:rsidR="003247E8" w:rsidRPr="005B5EAA" w:rsidRDefault="00800311" w:rsidP="00FC3905">
      <w:pPr>
        <w:pStyle w:val="NoSpacing"/>
        <w:jc w:val="center"/>
        <w:rPr>
          <w:rFonts w:ascii="Arial" w:hAnsi="Arial" w:cs="Arial"/>
        </w:rPr>
      </w:pPr>
      <w:r w:rsidRPr="005B5EAA">
        <w:rPr>
          <w:rFonts w:ascii="Arial" w:hAnsi="Arial" w:cs="Arial"/>
          <w:noProof/>
        </w:rPr>
        <w:drawing>
          <wp:inline distT="0" distB="0" distL="0" distR="0" wp14:anchorId="4932264C" wp14:editId="27F8C2FC">
            <wp:extent cx="5210175" cy="467677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7D5" w14:textId="2B8DE349" w:rsidR="008E6877" w:rsidRPr="005B5EAA" w:rsidRDefault="008E6877" w:rsidP="003E4B23">
      <w:pPr>
        <w:pStyle w:val="NoSpacing"/>
        <w:rPr>
          <w:rFonts w:ascii="Arial" w:hAnsi="Arial" w:cs="Arial"/>
        </w:rPr>
      </w:pPr>
    </w:p>
    <w:p w14:paraId="5BE2FD97" w14:textId="7C4A1A6D" w:rsidR="008E6877" w:rsidRPr="005B5EAA" w:rsidRDefault="008E6877" w:rsidP="003E4B23">
      <w:pPr>
        <w:pStyle w:val="NoSpacing"/>
        <w:rPr>
          <w:rFonts w:ascii="Arial" w:hAnsi="Arial" w:cs="Arial"/>
          <w:b/>
          <w:bCs/>
          <w:color w:val="0070C0"/>
        </w:rPr>
      </w:pPr>
      <w:proofErr w:type="spellStart"/>
      <w:r w:rsidRPr="005B5EAA">
        <w:rPr>
          <w:rFonts w:ascii="Arial" w:hAnsi="Arial" w:cs="Arial"/>
          <w:b/>
          <w:bCs/>
          <w:color w:val="0070C0"/>
        </w:rPr>
        <w:lastRenderedPageBreak/>
        <w:t>Problem_</w:t>
      </w:r>
      <w:r w:rsidR="00B533B8">
        <w:rPr>
          <w:rFonts w:ascii="Arial" w:hAnsi="Arial" w:cs="Arial"/>
          <w:b/>
          <w:bCs/>
          <w:color w:val="0070C0"/>
        </w:rPr>
        <w:t>4</w:t>
      </w:r>
      <w:proofErr w:type="spellEnd"/>
    </w:p>
    <w:p w14:paraId="4CB1F6BE" w14:textId="6F992F79" w:rsidR="008E6877" w:rsidRPr="005B5EAA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 xml:space="preserve">Write Boolean equations for the circuit shown below. </w:t>
      </w:r>
    </w:p>
    <w:p w14:paraId="6253B80E" w14:textId="77777777" w:rsidR="008E6877" w:rsidRPr="005B5EAA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Derive the truth table</w:t>
      </w:r>
    </w:p>
    <w:p w14:paraId="40C8DF02" w14:textId="77777777" w:rsidR="008E6877" w:rsidRPr="005B5EAA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Minimize the obtained equation by rules of Boolean algebra.</w:t>
      </w:r>
    </w:p>
    <w:p w14:paraId="7520151B" w14:textId="77777777" w:rsidR="008E6877" w:rsidRPr="005B5EAA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Verify the solution using Karnaugh maps</w:t>
      </w:r>
    </w:p>
    <w:p w14:paraId="58921026" w14:textId="39DEA6C8" w:rsidR="008E6877" w:rsidRPr="005B5EAA" w:rsidRDefault="008E6877" w:rsidP="00FC3905">
      <w:pPr>
        <w:pStyle w:val="NoSpacing"/>
        <w:jc w:val="center"/>
        <w:rPr>
          <w:rFonts w:ascii="Arial" w:hAnsi="Arial" w:cs="Arial"/>
        </w:rPr>
      </w:pPr>
      <w:r w:rsidRPr="005B5EAA">
        <w:rPr>
          <w:rFonts w:ascii="Arial" w:hAnsi="Arial" w:cs="Arial"/>
          <w:noProof/>
        </w:rPr>
        <w:drawing>
          <wp:inline distT="0" distB="0" distL="0" distR="0" wp14:anchorId="2DB12A9D" wp14:editId="00BC885B">
            <wp:extent cx="3626433" cy="4350130"/>
            <wp:effectExtent l="0" t="0" r="0" b="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ABCEA7-33A7-1942-3BEE-20DA5443B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1ABCEA7-33A7-1942-3BEE-20DA5443B2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433" cy="43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81E" w14:textId="00C93589" w:rsidR="007E68C4" w:rsidRPr="005B5EAA" w:rsidRDefault="007E68C4" w:rsidP="003E4B23">
      <w:pPr>
        <w:pStyle w:val="NoSpacing"/>
        <w:rPr>
          <w:rFonts w:ascii="Arial" w:hAnsi="Arial" w:cs="Arial"/>
          <w:b/>
          <w:bCs/>
          <w:color w:val="0070C0"/>
        </w:rPr>
      </w:pPr>
      <w:proofErr w:type="spellStart"/>
      <w:r w:rsidRPr="005B5EAA">
        <w:rPr>
          <w:rFonts w:ascii="Arial" w:hAnsi="Arial" w:cs="Arial"/>
          <w:b/>
          <w:bCs/>
          <w:color w:val="0070C0"/>
        </w:rPr>
        <w:t>Problem_</w:t>
      </w:r>
      <w:r w:rsidR="00B533B8">
        <w:rPr>
          <w:rFonts w:ascii="Arial" w:hAnsi="Arial" w:cs="Arial"/>
          <w:b/>
          <w:bCs/>
          <w:color w:val="0070C0"/>
        </w:rPr>
        <w:t>5</w:t>
      </w:r>
      <w:proofErr w:type="spellEnd"/>
    </w:p>
    <w:p w14:paraId="79CB56CF" w14:textId="77777777" w:rsidR="007E68C4" w:rsidRPr="005B5EAA" w:rsidRDefault="007E68C4" w:rsidP="003E4B23">
      <w:pPr>
        <w:pStyle w:val="NoSpacing"/>
        <w:numPr>
          <w:ilvl w:val="0"/>
          <w:numId w:val="33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Simplify the following Boolean equations using Boolean theorems.</w:t>
      </w:r>
    </w:p>
    <w:p w14:paraId="10AB7DF8" w14:textId="1DCAC363" w:rsidR="00862C74" w:rsidRPr="005B5EAA" w:rsidRDefault="007E68C4" w:rsidP="003E4B23">
      <w:pPr>
        <w:pStyle w:val="NoSpacing"/>
        <w:numPr>
          <w:ilvl w:val="0"/>
          <w:numId w:val="33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 xml:space="preserve">Check for correctness using a truth table </w:t>
      </w:r>
      <w:r w:rsidR="003E4B23" w:rsidRPr="005B5EAA">
        <w:rPr>
          <w:rFonts w:ascii="Arial" w:hAnsi="Arial" w:cs="Arial"/>
        </w:rPr>
        <w:t>and</w:t>
      </w:r>
      <w:r w:rsidRPr="005B5EAA">
        <w:rPr>
          <w:rFonts w:ascii="Arial" w:hAnsi="Arial" w:cs="Arial"/>
        </w:rPr>
        <w:t xml:space="preserve"> K-map</w:t>
      </w:r>
      <w:r w:rsidR="00862C74" w:rsidRPr="005B5EAA">
        <w:rPr>
          <w:rFonts w:ascii="Arial" w:hAnsi="Arial" w:cs="Arial"/>
        </w:rPr>
        <w:t xml:space="preserve"> (</w:t>
      </w:r>
      <w:r w:rsidR="003E4B23" w:rsidRPr="005B5EAA">
        <w:rPr>
          <w:rFonts w:ascii="Arial" w:hAnsi="Arial" w:cs="Arial"/>
        </w:rPr>
        <w:t>You may not need to consider all combinations, just consider few remarkable values)</w:t>
      </w:r>
      <w:r w:rsidR="00862C74" w:rsidRPr="005B5EAA">
        <w:rPr>
          <w:rFonts w:ascii="Arial" w:hAnsi="Arial" w:cs="Arial"/>
          <w:noProof/>
        </w:rPr>
        <w:drawing>
          <wp:inline distT="0" distB="0" distL="0" distR="0" wp14:anchorId="7AF072F9" wp14:editId="39A0FD84">
            <wp:extent cx="5943600" cy="1186180"/>
            <wp:effectExtent l="0" t="0" r="0" b="0"/>
            <wp:docPr id="2" name="Picture 2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C38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4B4B04F7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5E8C23D9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07E6DCF8" w14:textId="1E11AF65" w:rsidR="003E4B23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2782777B" w14:textId="532E6F97" w:rsidR="00812D0E" w:rsidRDefault="00812D0E" w:rsidP="003E4B23">
      <w:pPr>
        <w:pStyle w:val="NoSpacing"/>
        <w:rPr>
          <w:rFonts w:ascii="Arial" w:hAnsi="Arial" w:cs="Arial"/>
          <w:b/>
          <w:bCs/>
        </w:rPr>
      </w:pPr>
    </w:p>
    <w:p w14:paraId="377BDFC1" w14:textId="77777777" w:rsidR="00812D0E" w:rsidRPr="005B5EAA" w:rsidRDefault="00812D0E" w:rsidP="003E4B23">
      <w:pPr>
        <w:pStyle w:val="NoSpacing"/>
        <w:rPr>
          <w:rFonts w:ascii="Arial" w:hAnsi="Arial" w:cs="Arial"/>
          <w:b/>
          <w:bCs/>
        </w:rPr>
      </w:pPr>
    </w:p>
    <w:p w14:paraId="2944542A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29F3A389" w14:textId="4F77F7FC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48715876" w14:textId="77777777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5258C360" w14:textId="77777777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2DB1043B" w14:textId="77777777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1ABAE16E" w14:textId="1BCF5A00" w:rsidR="003E4B23" w:rsidRPr="005B5EAA" w:rsidRDefault="003E4B23" w:rsidP="003E4B23">
      <w:pPr>
        <w:pStyle w:val="NoSpacing"/>
        <w:rPr>
          <w:rFonts w:ascii="Arial" w:hAnsi="Arial" w:cs="Arial"/>
          <w:b/>
          <w:bCs/>
          <w:color w:val="0070C0"/>
        </w:rPr>
      </w:pPr>
      <w:proofErr w:type="spellStart"/>
      <w:r w:rsidRPr="005B5EAA">
        <w:rPr>
          <w:rFonts w:ascii="Arial" w:hAnsi="Arial" w:cs="Arial"/>
          <w:b/>
          <w:bCs/>
          <w:color w:val="0070C0"/>
        </w:rPr>
        <w:lastRenderedPageBreak/>
        <w:t>Problem_</w:t>
      </w:r>
      <w:r w:rsidR="00B533B8">
        <w:rPr>
          <w:rFonts w:ascii="Arial" w:hAnsi="Arial" w:cs="Arial"/>
          <w:b/>
          <w:bCs/>
          <w:color w:val="0070C0"/>
        </w:rPr>
        <w:t>6</w:t>
      </w:r>
      <w:proofErr w:type="spellEnd"/>
    </w:p>
    <w:p w14:paraId="68812FA7" w14:textId="77777777" w:rsidR="003E4B23" w:rsidRPr="005B5EAA" w:rsidRDefault="003E4B23" w:rsidP="003E4B23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Find a minimal Boolean equation for the function shown below</w:t>
      </w:r>
    </w:p>
    <w:p w14:paraId="311B947F" w14:textId="19E0DCE1" w:rsidR="003E4B23" w:rsidRPr="005B5EAA" w:rsidRDefault="003E4B23" w:rsidP="003E4B23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Check for correctness using a truth table and K-map (You may not need to consider all combinations, just consider few remarkable values)</w:t>
      </w:r>
    </w:p>
    <w:p w14:paraId="55CFB608" w14:textId="77777777" w:rsidR="003E4B23" w:rsidRPr="005B5EAA" w:rsidRDefault="003E4B23" w:rsidP="003E4B23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Remember to take advantage of the don’t care entries.</w:t>
      </w:r>
    </w:p>
    <w:p w14:paraId="6286509E" w14:textId="77777777" w:rsidR="003E4B23" w:rsidRPr="005B5EAA" w:rsidRDefault="003E4B23" w:rsidP="003E4B23">
      <w:pPr>
        <w:pStyle w:val="NoSpacing"/>
        <w:rPr>
          <w:rFonts w:ascii="Arial" w:hAnsi="Arial" w:cs="Arial"/>
        </w:rPr>
      </w:pPr>
    </w:p>
    <w:p w14:paraId="167CE5CE" w14:textId="5E757307" w:rsidR="003E4B23" w:rsidRPr="005B5EAA" w:rsidRDefault="003E4B23" w:rsidP="00FC3905">
      <w:pPr>
        <w:pStyle w:val="NoSpacing"/>
        <w:jc w:val="center"/>
        <w:rPr>
          <w:rFonts w:ascii="Arial" w:hAnsi="Arial" w:cs="Arial"/>
        </w:rPr>
      </w:pPr>
      <w:r w:rsidRPr="005B5EAA">
        <w:rPr>
          <w:rFonts w:ascii="Arial" w:hAnsi="Arial" w:cs="Arial"/>
          <w:noProof/>
        </w:rPr>
        <w:drawing>
          <wp:inline distT="0" distB="0" distL="0" distR="0" wp14:anchorId="127BCB2E" wp14:editId="48C591C1">
            <wp:extent cx="3162300" cy="5362575"/>
            <wp:effectExtent l="0" t="0" r="0" b="952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C2F" w14:textId="2C3C5C58" w:rsidR="003E4B23" w:rsidRPr="005B5EAA" w:rsidRDefault="003E4B23" w:rsidP="003E4B23">
      <w:pPr>
        <w:pStyle w:val="NoSpacing"/>
        <w:rPr>
          <w:rFonts w:ascii="Arial" w:hAnsi="Arial" w:cs="Arial"/>
        </w:rPr>
      </w:pPr>
    </w:p>
    <w:p w14:paraId="22AF6A92" w14:textId="47321DC8" w:rsidR="003E4B23" w:rsidRPr="005B5EAA" w:rsidRDefault="003E4B23" w:rsidP="003E4B23">
      <w:pPr>
        <w:pStyle w:val="NoSpacing"/>
        <w:rPr>
          <w:rFonts w:ascii="Arial" w:hAnsi="Arial" w:cs="Arial"/>
        </w:rPr>
      </w:pPr>
    </w:p>
    <w:p w14:paraId="68AD60E3" w14:textId="5E6ADF7F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450CEEB7" w14:textId="1C2ECBAF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4A48ACF3" w14:textId="611FBED7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19E932C5" w14:textId="224D824A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128C18BE" w14:textId="239DEBEB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7C70675D" w14:textId="3F5B7F82" w:rsidR="00417E9E" w:rsidRDefault="00417E9E" w:rsidP="003E4B23">
      <w:pPr>
        <w:pStyle w:val="NoSpacing"/>
        <w:rPr>
          <w:rFonts w:ascii="Arial" w:hAnsi="Arial" w:cs="Arial"/>
        </w:rPr>
      </w:pPr>
    </w:p>
    <w:p w14:paraId="3437737F" w14:textId="4E569DBC" w:rsidR="00C75B42" w:rsidRDefault="00C75B42" w:rsidP="003E4B23">
      <w:pPr>
        <w:pStyle w:val="NoSpacing"/>
        <w:rPr>
          <w:rFonts w:ascii="Arial" w:hAnsi="Arial" w:cs="Arial"/>
        </w:rPr>
      </w:pPr>
    </w:p>
    <w:p w14:paraId="6BEE23E4" w14:textId="29E3BF91" w:rsidR="00C75B42" w:rsidRDefault="00C75B42" w:rsidP="003E4B23">
      <w:pPr>
        <w:pStyle w:val="NoSpacing"/>
        <w:rPr>
          <w:rFonts w:ascii="Arial" w:hAnsi="Arial" w:cs="Arial"/>
        </w:rPr>
      </w:pPr>
    </w:p>
    <w:p w14:paraId="2138DA25" w14:textId="1D158753" w:rsidR="00C75B42" w:rsidRDefault="00C75B42" w:rsidP="003E4B23">
      <w:pPr>
        <w:pStyle w:val="NoSpacing"/>
        <w:rPr>
          <w:rFonts w:ascii="Arial" w:hAnsi="Arial" w:cs="Arial"/>
        </w:rPr>
      </w:pPr>
    </w:p>
    <w:p w14:paraId="5DF5325F" w14:textId="77777777" w:rsidR="00C75B42" w:rsidRPr="005B5EAA" w:rsidRDefault="00C75B42" w:rsidP="003E4B23">
      <w:pPr>
        <w:pStyle w:val="NoSpacing"/>
        <w:rPr>
          <w:rFonts w:ascii="Arial" w:hAnsi="Arial" w:cs="Arial"/>
        </w:rPr>
      </w:pPr>
    </w:p>
    <w:p w14:paraId="7EC9B62C" w14:textId="1B5EA4CE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18E53F31" w14:textId="2DB5F1CD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380A0563" w14:textId="737D7E7A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2C007E6C" w14:textId="77777777" w:rsidR="005B5EAA" w:rsidRPr="005B5EAA" w:rsidRDefault="005B5EAA" w:rsidP="005B5EAA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B5EAA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 xml:space="preserve">Problem 7: </w:t>
      </w:r>
    </w:p>
    <w:p w14:paraId="2C474103" w14:textId="1069300A" w:rsidR="005B5EAA" w:rsidRDefault="005B5EAA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5B5EAA">
        <w:rPr>
          <w:rFonts w:ascii="Arial" w:hAnsi="Arial" w:cs="Arial"/>
          <w:color w:val="231F20"/>
          <w:sz w:val="24"/>
          <w:szCs w:val="24"/>
        </w:rPr>
        <w:t>A switching circuit has three inputs (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A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,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B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,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C</w:t>
      </w:r>
      <w:r w:rsidRPr="005B5EAA">
        <w:rPr>
          <w:rFonts w:ascii="Arial" w:hAnsi="Arial" w:cs="Arial"/>
          <w:color w:val="231F20"/>
          <w:sz w:val="24"/>
          <w:szCs w:val="24"/>
        </w:rPr>
        <w:t>) and one output (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Z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). If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A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= 0, the output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Z </w:t>
      </w:r>
      <w:r w:rsidRPr="005B5EAA">
        <w:rPr>
          <w:rFonts w:ascii="Arial" w:hAnsi="Arial" w:cs="Arial"/>
          <w:color w:val="231F20"/>
          <w:sz w:val="24"/>
          <w:szCs w:val="24"/>
        </w:rPr>
        <w:t>is the</w:t>
      </w:r>
      <w:r w:rsidR="00061C99">
        <w:rPr>
          <w:rFonts w:ascii="Arial" w:hAnsi="Arial" w:cs="Arial"/>
          <w:color w:val="231F20"/>
          <w:sz w:val="24"/>
          <w:szCs w:val="24"/>
        </w:rPr>
        <w:t xml:space="preserve"> 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exclusive-OR of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B 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and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C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. If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A 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= 1, the output is the </w:t>
      </w:r>
      <w:r w:rsidR="00C834B8" w:rsidRPr="005B5EAA">
        <w:rPr>
          <w:rFonts w:ascii="Arial" w:hAnsi="Arial" w:cs="Arial"/>
          <w:color w:val="231F20"/>
          <w:sz w:val="24"/>
          <w:szCs w:val="24"/>
        </w:rPr>
        <w:t xml:space="preserve">equivalence of </w:t>
      </w:r>
      <w:r w:rsidR="00C834B8"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B </w:t>
      </w:r>
      <w:r w:rsidR="00C834B8" w:rsidRPr="005B5EAA">
        <w:rPr>
          <w:rFonts w:ascii="Arial" w:hAnsi="Arial" w:cs="Arial"/>
          <w:color w:val="231F20"/>
          <w:sz w:val="24"/>
          <w:szCs w:val="24"/>
        </w:rPr>
        <w:t xml:space="preserve">and </w:t>
      </w:r>
      <w:r w:rsidR="00C834B8" w:rsidRPr="005B5EAA">
        <w:rPr>
          <w:rFonts w:ascii="Arial" w:hAnsi="Arial" w:cs="Arial"/>
          <w:i/>
          <w:iCs/>
          <w:color w:val="231F20"/>
          <w:sz w:val="24"/>
          <w:szCs w:val="24"/>
        </w:rPr>
        <w:t>C</w:t>
      </w:r>
      <w:r w:rsidRPr="005B5EAA">
        <w:rPr>
          <w:rFonts w:ascii="Arial" w:hAnsi="Arial" w:cs="Arial"/>
          <w:color w:val="231F20"/>
          <w:sz w:val="24"/>
          <w:szCs w:val="24"/>
        </w:rPr>
        <w:t>.</w:t>
      </w:r>
    </w:p>
    <w:p w14:paraId="1D8D16B0" w14:textId="28B8AA9A" w:rsidR="00C834B8" w:rsidRPr="005B5EAA" w:rsidRDefault="00C834B8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EA255A">
        <w:rPr>
          <w:rFonts w:ascii="Arial" w:hAnsi="Arial" w:cs="Arial"/>
          <w:color w:val="231F20"/>
          <w:sz w:val="24"/>
          <w:szCs w:val="24"/>
          <w:highlight w:val="yellow"/>
        </w:rPr>
        <w:t xml:space="preserve">Equivalence of </w:t>
      </w:r>
      <w:r w:rsidRPr="00EA255A">
        <w:rPr>
          <w:rFonts w:ascii="Arial" w:hAnsi="Arial" w:cs="Arial"/>
          <w:i/>
          <w:iCs/>
          <w:color w:val="231F20"/>
          <w:sz w:val="24"/>
          <w:szCs w:val="24"/>
          <w:highlight w:val="yellow"/>
        </w:rPr>
        <w:t xml:space="preserve">B </w:t>
      </w:r>
      <w:r w:rsidRPr="00EA255A">
        <w:rPr>
          <w:rFonts w:ascii="Arial" w:hAnsi="Arial" w:cs="Arial"/>
          <w:color w:val="231F20"/>
          <w:sz w:val="24"/>
          <w:szCs w:val="24"/>
          <w:highlight w:val="yellow"/>
        </w:rPr>
        <w:t xml:space="preserve">and </w:t>
      </w:r>
      <w:r w:rsidRPr="00EA255A">
        <w:rPr>
          <w:rFonts w:ascii="Arial" w:hAnsi="Arial" w:cs="Arial"/>
          <w:i/>
          <w:iCs/>
          <w:color w:val="231F20"/>
          <w:sz w:val="24"/>
          <w:szCs w:val="24"/>
          <w:highlight w:val="yellow"/>
        </w:rPr>
        <w:t>C is defined as: (</w:t>
      </w:r>
      <w:proofErr w:type="spellStart"/>
      <w:r w:rsidRPr="00EA255A">
        <w:rPr>
          <w:rFonts w:ascii="Arial" w:hAnsi="Arial" w:cs="Arial"/>
          <w:i/>
          <w:iCs/>
          <w:color w:val="231F20"/>
          <w:sz w:val="24"/>
          <w:szCs w:val="24"/>
          <w:highlight w:val="yellow"/>
        </w:rPr>
        <w:t>B</w:t>
      </w:r>
      <w:r w:rsidRPr="00EA255A">
        <w:rPr>
          <w:rFonts w:ascii="Cambria Math" w:hAnsi="Cambria Math" w:cs="Cambria Math"/>
          <w:i/>
          <w:iCs/>
          <w:color w:val="231F20"/>
          <w:sz w:val="24"/>
          <w:szCs w:val="24"/>
          <w:highlight w:val="yellow"/>
        </w:rPr>
        <w:t>⊕C</w:t>
      </w:r>
      <w:proofErr w:type="spellEnd"/>
      <w:r w:rsidRPr="00EA255A">
        <w:rPr>
          <w:rFonts w:ascii="Cambria Math" w:hAnsi="Cambria Math" w:cs="Cambria Math"/>
          <w:i/>
          <w:iCs/>
          <w:color w:val="231F20"/>
          <w:sz w:val="24"/>
          <w:szCs w:val="24"/>
          <w:highlight w:val="yellow"/>
        </w:rPr>
        <w:t>)’</w:t>
      </w:r>
    </w:p>
    <w:p w14:paraId="4495D3C0" w14:textId="1CC0BFD1" w:rsidR="005B5EAA" w:rsidRPr="005B5EAA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>Find the truth table for Z.</w:t>
      </w:r>
    </w:p>
    <w:p w14:paraId="42E9476A" w14:textId="5CF0CDA8" w:rsidR="005B5EAA" w:rsidRPr="005B5EAA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Pr="005B5EAA">
        <w:rPr>
          <w:rFonts w:ascii="Arial" w:hAnsi="Arial" w:cs="Arial"/>
          <w:sz w:val="24"/>
          <w:szCs w:val="24"/>
        </w:rPr>
        <w:t>minterm</w:t>
      </w:r>
      <w:proofErr w:type="spellEnd"/>
      <w:r w:rsidRPr="005B5EAA">
        <w:rPr>
          <w:rFonts w:ascii="Arial" w:hAnsi="Arial" w:cs="Arial"/>
          <w:sz w:val="24"/>
          <w:szCs w:val="24"/>
        </w:rPr>
        <w:t xml:space="preserve"> expansion for Z in decimal form and in terms of A, B, C.</w:t>
      </w:r>
    </w:p>
    <w:p w14:paraId="0A657F1C" w14:textId="7D66546C" w:rsidR="005B5EAA" w:rsidRPr="005B5EAA" w:rsidRDefault="005B5EAA" w:rsidP="005B5EAA">
      <w:pPr>
        <w:pStyle w:val="NoSpacing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>Write the maxterm expansion for Z in decimal form and in terms of A, B, C.</w:t>
      </w:r>
    </w:p>
    <w:p w14:paraId="397F599C" w14:textId="6A2F93E5" w:rsidR="005B5EAA" w:rsidRPr="005B5EAA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 xml:space="preserve">Verify the </w:t>
      </w:r>
      <w:proofErr w:type="spellStart"/>
      <w:r w:rsidRPr="005B5EAA">
        <w:rPr>
          <w:rFonts w:ascii="Arial" w:hAnsi="Arial" w:cs="Arial"/>
          <w:sz w:val="24"/>
          <w:szCs w:val="24"/>
        </w:rPr>
        <w:t>minterm</w:t>
      </w:r>
      <w:proofErr w:type="spellEnd"/>
      <w:r w:rsidRPr="005B5EAA">
        <w:rPr>
          <w:rFonts w:ascii="Arial" w:hAnsi="Arial" w:cs="Arial"/>
          <w:sz w:val="24"/>
          <w:szCs w:val="24"/>
        </w:rPr>
        <w:t xml:space="preserve"> result by mean of </w:t>
      </w:r>
      <w:proofErr w:type="spellStart"/>
      <w:r w:rsidRPr="005B5EAA">
        <w:rPr>
          <w:rFonts w:ascii="Arial" w:hAnsi="Arial" w:cs="Arial"/>
          <w:sz w:val="24"/>
          <w:szCs w:val="24"/>
        </w:rPr>
        <w:t>KMap</w:t>
      </w:r>
      <w:proofErr w:type="spellEnd"/>
      <w:r w:rsidRPr="005B5EAA">
        <w:rPr>
          <w:rFonts w:ascii="Arial" w:hAnsi="Arial" w:cs="Arial"/>
          <w:sz w:val="24"/>
          <w:szCs w:val="24"/>
        </w:rPr>
        <w:t xml:space="preserve">  </w:t>
      </w:r>
    </w:p>
    <w:p w14:paraId="31BFC389" w14:textId="41B0DF9D" w:rsidR="005B5EAA" w:rsidRPr="005B5EAA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>Draw the corresponding circuit</w:t>
      </w:r>
    </w:p>
    <w:sectPr w:rsidR="005B5EAA" w:rsidRPr="005B5EAA" w:rsidSect="00C75B42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C62A" w14:textId="77777777" w:rsidR="00407C93" w:rsidRDefault="00407C93" w:rsidP="00051A23">
      <w:pPr>
        <w:spacing w:after="0" w:line="240" w:lineRule="auto"/>
      </w:pPr>
      <w:r>
        <w:separator/>
      </w:r>
    </w:p>
  </w:endnote>
  <w:endnote w:type="continuationSeparator" w:id="0">
    <w:p w14:paraId="0C7E06DF" w14:textId="77777777" w:rsidR="00407C93" w:rsidRDefault="00407C93" w:rsidP="0005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2C28" w14:textId="77777777" w:rsidR="00407C93" w:rsidRDefault="00407C93" w:rsidP="00051A23">
      <w:pPr>
        <w:spacing w:after="0" w:line="240" w:lineRule="auto"/>
      </w:pPr>
      <w:r>
        <w:separator/>
      </w:r>
    </w:p>
  </w:footnote>
  <w:footnote w:type="continuationSeparator" w:id="0">
    <w:p w14:paraId="3603D326" w14:textId="77777777" w:rsidR="00407C93" w:rsidRDefault="00407C93" w:rsidP="00051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A75"/>
    <w:multiLevelType w:val="hybridMultilevel"/>
    <w:tmpl w:val="3B74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5F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2FB4"/>
    <w:multiLevelType w:val="multilevel"/>
    <w:tmpl w:val="ABD8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23335"/>
    <w:multiLevelType w:val="hybridMultilevel"/>
    <w:tmpl w:val="6ADE2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77B7E"/>
    <w:multiLevelType w:val="hybridMultilevel"/>
    <w:tmpl w:val="DE840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273BD4"/>
    <w:multiLevelType w:val="hybridMultilevel"/>
    <w:tmpl w:val="5424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9390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93BDB"/>
    <w:multiLevelType w:val="hybridMultilevel"/>
    <w:tmpl w:val="D7624406"/>
    <w:lvl w:ilvl="0" w:tplc="3CFE4AAA">
      <w:start w:val="1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69B6440"/>
    <w:multiLevelType w:val="hybridMultilevel"/>
    <w:tmpl w:val="7EB6B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30AB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D1B6C"/>
    <w:multiLevelType w:val="hybridMultilevel"/>
    <w:tmpl w:val="5712B690"/>
    <w:lvl w:ilvl="0" w:tplc="2AF0B8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2A237F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C68968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854D76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4EE8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538AA0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61E666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E9C16B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5EC08B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19271E2"/>
    <w:multiLevelType w:val="hybridMultilevel"/>
    <w:tmpl w:val="2C60AB1E"/>
    <w:lvl w:ilvl="0" w:tplc="71D451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4611A"/>
    <w:multiLevelType w:val="hybridMultilevel"/>
    <w:tmpl w:val="D05E56B4"/>
    <w:lvl w:ilvl="0" w:tplc="8FB4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71949"/>
    <w:multiLevelType w:val="hybridMultilevel"/>
    <w:tmpl w:val="135E6DA2"/>
    <w:lvl w:ilvl="0" w:tplc="22905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6235B"/>
    <w:multiLevelType w:val="hybridMultilevel"/>
    <w:tmpl w:val="5F72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8837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E498B"/>
    <w:multiLevelType w:val="hybridMultilevel"/>
    <w:tmpl w:val="94D63A7C"/>
    <w:lvl w:ilvl="0" w:tplc="8FB4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F4398"/>
    <w:multiLevelType w:val="hybridMultilevel"/>
    <w:tmpl w:val="C35E7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21EE1"/>
    <w:multiLevelType w:val="hybridMultilevel"/>
    <w:tmpl w:val="A32C5F70"/>
    <w:lvl w:ilvl="0" w:tplc="7E761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034F"/>
    <w:multiLevelType w:val="multilevel"/>
    <w:tmpl w:val="38D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3605A0"/>
    <w:multiLevelType w:val="hybridMultilevel"/>
    <w:tmpl w:val="00749994"/>
    <w:lvl w:ilvl="0" w:tplc="5C36F1EE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594C60A" w:tentative="1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7F2DB6C" w:tentative="1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718E8DC" w:tentative="1">
      <w:start w:val="1"/>
      <w:numFmt w:val="bullet"/>
      <w:lvlText w:val="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BC45AB2" w:tentative="1">
      <w:start w:val="1"/>
      <w:numFmt w:val="bullet"/>
      <w:lvlText w:val="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184E1E4" w:tentative="1">
      <w:start w:val="1"/>
      <w:numFmt w:val="bullet"/>
      <w:lvlText w:val="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9BF8F93A" w:tentative="1">
      <w:start w:val="1"/>
      <w:numFmt w:val="bullet"/>
      <w:lvlText w:val="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2EE4C32" w:tentative="1">
      <w:start w:val="1"/>
      <w:numFmt w:val="bullet"/>
      <w:lvlText w:val="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8CEA877C" w:tentative="1">
      <w:start w:val="1"/>
      <w:numFmt w:val="bullet"/>
      <w:lvlText w:val="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0" w15:restartNumberingAfterBreak="0">
    <w:nsid w:val="43281C28"/>
    <w:multiLevelType w:val="hybridMultilevel"/>
    <w:tmpl w:val="B19E9B84"/>
    <w:lvl w:ilvl="0" w:tplc="A1F0EE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C32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C9C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63F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09C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8AA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2AF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43B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EBF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D588E"/>
    <w:multiLevelType w:val="hybridMultilevel"/>
    <w:tmpl w:val="0F00B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473D9"/>
    <w:multiLevelType w:val="hybridMultilevel"/>
    <w:tmpl w:val="2C1A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E33F0"/>
    <w:multiLevelType w:val="hybridMultilevel"/>
    <w:tmpl w:val="78D28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0A70C7"/>
    <w:multiLevelType w:val="hybridMultilevel"/>
    <w:tmpl w:val="A40E45A0"/>
    <w:lvl w:ilvl="0" w:tplc="9970D408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30026AC" w:tentative="1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DAFE0224" w:tentative="1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2705816" w:tentative="1">
      <w:start w:val="1"/>
      <w:numFmt w:val="bullet"/>
      <w:lvlText w:val="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70F0B4" w:tentative="1">
      <w:start w:val="1"/>
      <w:numFmt w:val="bullet"/>
      <w:lvlText w:val="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D6344A6E" w:tentative="1">
      <w:start w:val="1"/>
      <w:numFmt w:val="bullet"/>
      <w:lvlText w:val="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570D8D8" w:tentative="1">
      <w:start w:val="1"/>
      <w:numFmt w:val="bullet"/>
      <w:lvlText w:val="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D4A4700" w:tentative="1">
      <w:start w:val="1"/>
      <w:numFmt w:val="bullet"/>
      <w:lvlText w:val="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2FACB0E" w:tentative="1">
      <w:start w:val="1"/>
      <w:numFmt w:val="bullet"/>
      <w:lvlText w:val="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5" w15:restartNumberingAfterBreak="0">
    <w:nsid w:val="502031E5"/>
    <w:multiLevelType w:val="hybridMultilevel"/>
    <w:tmpl w:val="9EB4E46E"/>
    <w:lvl w:ilvl="0" w:tplc="22905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E164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B64F4"/>
    <w:multiLevelType w:val="hybridMultilevel"/>
    <w:tmpl w:val="5FF6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44088"/>
    <w:multiLevelType w:val="hybridMultilevel"/>
    <w:tmpl w:val="AE6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D4FED"/>
    <w:multiLevelType w:val="hybridMultilevel"/>
    <w:tmpl w:val="FDEA9E64"/>
    <w:lvl w:ilvl="0" w:tplc="22905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E10A6"/>
    <w:multiLevelType w:val="hybridMultilevel"/>
    <w:tmpl w:val="BD58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A1BA5"/>
    <w:multiLevelType w:val="hybridMultilevel"/>
    <w:tmpl w:val="3ED629A0"/>
    <w:lvl w:ilvl="0" w:tplc="C09CD614">
      <w:start w:val="1111"/>
      <w:numFmt w:val="decimal"/>
      <w:lvlText w:val="%1"/>
      <w:lvlJc w:val="left"/>
      <w:pPr>
        <w:ind w:left="900" w:hanging="54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B3823"/>
    <w:multiLevelType w:val="hybridMultilevel"/>
    <w:tmpl w:val="63705D52"/>
    <w:lvl w:ilvl="0" w:tplc="4ED6D394">
      <w:start w:val="4"/>
      <w:numFmt w:val="decimal"/>
      <w:lvlText w:val="%1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97B40"/>
    <w:multiLevelType w:val="hybridMultilevel"/>
    <w:tmpl w:val="BF9442D2"/>
    <w:lvl w:ilvl="0" w:tplc="98EE7E18">
      <w:start w:val="1"/>
      <w:numFmt w:val="decimal"/>
      <w:lvlText w:val="(%1)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74549"/>
    <w:multiLevelType w:val="hybridMultilevel"/>
    <w:tmpl w:val="7D1874EA"/>
    <w:lvl w:ilvl="0" w:tplc="BA36603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203610" w:tentative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2ADC60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587C84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42ACE0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1C9B1C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C0C08C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C62BCC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30068C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E182565"/>
    <w:multiLevelType w:val="hybridMultilevel"/>
    <w:tmpl w:val="BDB43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242505">
    <w:abstractNumId w:val="2"/>
  </w:num>
  <w:num w:numId="2" w16cid:durableId="851845035">
    <w:abstractNumId w:val="4"/>
  </w:num>
  <w:num w:numId="3" w16cid:durableId="296496184">
    <w:abstractNumId w:val="18"/>
  </w:num>
  <w:num w:numId="4" w16cid:durableId="962883027">
    <w:abstractNumId w:val="27"/>
  </w:num>
  <w:num w:numId="5" w16cid:durableId="2132816276">
    <w:abstractNumId w:val="13"/>
  </w:num>
  <w:num w:numId="6" w16cid:durableId="591163047">
    <w:abstractNumId w:val="29"/>
  </w:num>
  <w:num w:numId="7" w16cid:durableId="1762873844">
    <w:abstractNumId w:val="25"/>
  </w:num>
  <w:num w:numId="8" w16cid:durableId="231283018">
    <w:abstractNumId w:val="1"/>
  </w:num>
  <w:num w:numId="9" w16cid:durableId="768159198">
    <w:abstractNumId w:val="15"/>
  </w:num>
  <w:num w:numId="10" w16cid:durableId="383993199">
    <w:abstractNumId w:val="17"/>
  </w:num>
  <w:num w:numId="11" w16cid:durableId="1343817624">
    <w:abstractNumId w:val="6"/>
  </w:num>
  <w:num w:numId="12" w16cid:durableId="1743602184">
    <w:abstractNumId w:val="32"/>
  </w:num>
  <w:num w:numId="13" w16cid:durableId="1427651854">
    <w:abstractNumId w:val="9"/>
  </w:num>
  <w:num w:numId="14" w16cid:durableId="615058914">
    <w:abstractNumId w:val="31"/>
  </w:num>
  <w:num w:numId="15" w16cid:durableId="1746996989">
    <w:abstractNumId w:val="33"/>
  </w:num>
  <w:num w:numId="16" w16cid:durableId="1786198031">
    <w:abstractNumId w:val="23"/>
  </w:num>
  <w:num w:numId="17" w16cid:durableId="1713574790">
    <w:abstractNumId w:val="24"/>
  </w:num>
  <w:num w:numId="18" w16cid:durableId="416245751">
    <w:abstractNumId w:val="19"/>
  </w:num>
  <w:num w:numId="19" w16cid:durableId="2004047609">
    <w:abstractNumId w:val="34"/>
  </w:num>
  <w:num w:numId="20" w16cid:durableId="827017334">
    <w:abstractNumId w:val="20"/>
  </w:num>
  <w:num w:numId="21" w16cid:durableId="400757261">
    <w:abstractNumId w:val="8"/>
  </w:num>
  <w:num w:numId="22" w16cid:durableId="1298296086">
    <w:abstractNumId w:val="12"/>
  </w:num>
  <w:num w:numId="23" w16cid:durableId="234628992">
    <w:abstractNumId w:val="7"/>
  </w:num>
  <w:num w:numId="24" w16cid:durableId="1046222146">
    <w:abstractNumId w:val="11"/>
  </w:num>
  <w:num w:numId="25" w16cid:durableId="1460025984">
    <w:abstractNumId w:val="10"/>
  </w:num>
  <w:num w:numId="26" w16cid:durableId="1842743269">
    <w:abstractNumId w:val="35"/>
  </w:num>
  <w:num w:numId="27" w16cid:durableId="97721398">
    <w:abstractNumId w:val="3"/>
  </w:num>
  <w:num w:numId="28" w16cid:durableId="96413927">
    <w:abstractNumId w:val="28"/>
  </w:num>
  <w:num w:numId="29" w16cid:durableId="2010018150">
    <w:abstractNumId w:val="5"/>
  </w:num>
  <w:num w:numId="30" w16cid:durableId="435250786">
    <w:abstractNumId w:val="0"/>
  </w:num>
  <w:num w:numId="31" w16cid:durableId="962886605">
    <w:abstractNumId w:val="21"/>
  </w:num>
  <w:num w:numId="32" w16cid:durableId="211818302">
    <w:abstractNumId w:val="26"/>
  </w:num>
  <w:num w:numId="33" w16cid:durableId="62066089">
    <w:abstractNumId w:val="14"/>
  </w:num>
  <w:num w:numId="34" w16cid:durableId="1173298776">
    <w:abstractNumId w:val="22"/>
  </w:num>
  <w:num w:numId="35" w16cid:durableId="2036034252">
    <w:abstractNumId w:val="30"/>
  </w:num>
  <w:num w:numId="36" w16cid:durableId="10003531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DA"/>
    <w:rsid w:val="00037653"/>
    <w:rsid w:val="00041120"/>
    <w:rsid w:val="00051A23"/>
    <w:rsid w:val="0006121E"/>
    <w:rsid w:val="00061C99"/>
    <w:rsid w:val="00063770"/>
    <w:rsid w:val="00070543"/>
    <w:rsid w:val="0008482B"/>
    <w:rsid w:val="000968B5"/>
    <w:rsid w:val="000E199D"/>
    <w:rsid w:val="000E5CD9"/>
    <w:rsid w:val="00144080"/>
    <w:rsid w:val="00175142"/>
    <w:rsid w:val="001E5230"/>
    <w:rsid w:val="00203396"/>
    <w:rsid w:val="00205700"/>
    <w:rsid w:val="00214500"/>
    <w:rsid w:val="00236DB8"/>
    <w:rsid w:val="00237CDB"/>
    <w:rsid w:val="00244054"/>
    <w:rsid w:val="00277705"/>
    <w:rsid w:val="003247E8"/>
    <w:rsid w:val="00356358"/>
    <w:rsid w:val="003753F5"/>
    <w:rsid w:val="00383AB1"/>
    <w:rsid w:val="00395E22"/>
    <w:rsid w:val="003E4B23"/>
    <w:rsid w:val="003F6C57"/>
    <w:rsid w:val="00407C93"/>
    <w:rsid w:val="00417E9E"/>
    <w:rsid w:val="00476184"/>
    <w:rsid w:val="004802A0"/>
    <w:rsid w:val="004A3D0F"/>
    <w:rsid w:val="004B1072"/>
    <w:rsid w:val="004D327F"/>
    <w:rsid w:val="005005B3"/>
    <w:rsid w:val="00510D62"/>
    <w:rsid w:val="00524114"/>
    <w:rsid w:val="00533C08"/>
    <w:rsid w:val="00540A15"/>
    <w:rsid w:val="00540BFB"/>
    <w:rsid w:val="00584597"/>
    <w:rsid w:val="00585153"/>
    <w:rsid w:val="005B5EAA"/>
    <w:rsid w:val="005C4BE6"/>
    <w:rsid w:val="005F1DFC"/>
    <w:rsid w:val="005F5C17"/>
    <w:rsid w:val="006050BD"/>
    <w:rsid w:val="00607839"/>
    <w:rsid w:val="00614F58"/>
    <w:rsid w:val="006350C1"/>
    <w:rsid w:val="0065694A"/>
    <w:rsid w:val="00667CC1"/>
    <w:rsid w:val="006C3ED4"/>
    <w:rsid w:val="006D1C84"/>
    <w:rsid w:val="006D3284"/>
    <w:rsid w:val="00713C09"/>
    <w:rsid w:val="00755164"/>
    <w:rsid w:val="00780CCA"/>
    <w:rsid w:val="00795A02"/>
    <w:rsid w:val="007A5230"/>
    <w:rsid w:val="007E68C4"/>
    <w:rsid w:val="00800311"/>
    <w:rsid w:val="00812D0E"/>
    <w:rsid w:val="00834BD3"/>
    <w:rsid w:val="00862C74"/>
    <w:rsid w:val="00866B4B"/>
    <w:rsid w:val="00875A68"/>
    <w:rsid w:val="00875EDB"/>
    <w:rsid w:val="008A5FD5"/>
    <w:rsid w:val="008E6877"/>
    <w:rsid w:val="008F0464"/>
    <w:rsid w:val="00902B64"/>
    <w:rsid w:val="00905E27"/>
    <w:rsid w:val="009207CB"/>
    <w:rsid w:val="009627C9"/>
    <w:rsid w:val="00980CCD"/>
    <w:rsid w:val="00981BA3"/>
    <w:rsid w:val="009A5CA8"/>
    <w:rsid w:val="009C34DA"/>
    <w:rsid w:val="009C65E3"/>
    <w:rsid w:val="009D0726"/>
    <w:rsid w:val="00A1723E"/>
    <w:rsid w:val="00A41B2C"/>
    <w:rsid w:val="00A55CCD"/>
    <w:rsid w:val="00A91C48"/>
    <w:rsid w:val="00AC6FA9"/>
    <w:rsid w:val="00B306A1"/>
    <w:rsid w:val="00B459EE"/>
    <w:rsid w:val="00B533B8"/>
    <w:rsid w:val="00BA37FE"/>
    <w:rsid w:val="00BB2BE5"/>
    <w:rsid w:val="00BC6029"/>
    <w:rsid w:val="00BD0BD9"/>
    <w:rsid w:val="00BD3544"/>
    <w:rsid w:val="00C41BC6"/>
    <w:rsid w:val="00C73113"/>
    <w:rsid w:val="00C75B42"/>
    <w:rsid w:val="00C834B8"/>
    <w:rsid w:val="00CA2B87"/>
    <w:rsid w:val="00CB6F1A"/>
    <w:rsid w:val="00CD4216"/>
    <w:rsid w:val="00CE08C6"/>
    <w:rsid w:val="00D2064D"/>
    <w:rsid w:val="00D36B9F"/>
    <w:rsid w:val="00D43114"/>
    <w:rsid w:val="00D63167"/>
    <w:rsid w:val="00D87C74"/>
    <w:rsid w:val="00DA55FD"/>
    <w:rsid w:val="00DC4C90"/>
    <w:rsid w:val="00DE7924"/>
    <w:rsid w:val="00E47A08"/>
    <w:rsid w:val="00E67C52"/>
    <w:rsid w:val="00E95856"/>
    <w:rsid w:val="00E95891"/>
    <w:rsid w:val="00EA255A"/>
    <w:rsid w:val="00F00DFD"/>
    <w:rsid w:val="00F57BCC"/>
    <w:rsid w:val="00F70E6F"/>
    <w:rsid w:val="00F71154"/>
    <w:rsid w:val="00FC3905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FDA"/>
  <w15:chartTrackingRefBased/>
  <w15:docId w15:val="{5DD33F11-D783-4216-9883-A339EB08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4DA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DC4C90"/>
    <w:pPr>
      <w:autoSpaceDE w:val="0"/>
      <w:autoSpaceDN w:val="0"/>
      <w:adjustRightInd w:val="0"/>
      <w:spacing w:after="0" w:line="201" w:lineRule="atLeast"/>
    </w:pPr>
    <w:rPr>
      <w:rFonts w:ascii="Symbol" w:hAnsi="Symbol"/>
      <w:sz w:val="24"/>
      <w:szCs w:val="24"/>
    </w:rPr>
  </w:style>
  <w:style w:type="character" w:customStyle="1" w:styleId="A8">
    <w:name w:val="A8"/>
    <w:uiPriority w:val="99"/>
    <w:rsid w:val="00DC4C90"/>
    <w:rPr>
      <w:rFonts w:ascii="Times New Roman" w:hAnsi="Times New Roman" w:cs="Times New Roman"/>
      <w:color w:val="000000"/>
      <w:sz w:val="11"/>
      <w:szCs w:val="11"/>
    </w:rPr>
  </w:style>
  <w:style w:type="character" w:customStyle="1" w:styleId="A9">
    <w:name w:val="A9"/>
    <w:uiPriority w:val="99"/>
    <w:rsid w:val="00DC4C90"/>
    <w:rPr>
      <w:rFonts w:ascii="Times New Roman" w:hAnsi="Times New Roman" w:cs="Times New Roman"/>
      <w:color w:val="000000"/>
      <w:sz w:val="20"/>
      <w:szCs w:val="20"/>
      <w:u w:val="single"/>
    </w:rPr>
  </w:style>
  <w:style w:type="paragraph" w:customStyle="1" w:styleId="Default">
    <w:name w:val="Default"/>
    <w:rsid w:val="00584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10">
    <w:name w:val="A10"/>
    <w:uiPriority w:val="99"/>
    <w:rsid w:val="00584597"/>
    <w:rPr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584597"/>
    <w:pPr>
      <w:spacing w:line="201" w:lineRule="atLeast"/>
    </w:pPr>
    <w:rPr>
      <w:color w:val="auto"/>
    </w:rPr>
  </w:style>
  <w:style w:type="paragraph" w:styleId="NoSpacing">
    <w:name w:val="No Spacing"/>
    <w:uiPriority w:val="1"/>
    <w:qFormat/>
    <w:rsid w:val="002057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23"/>
  </w:style>
  <w:style w:type="paragraph" w:styleId="Footer">
    <w:name w:val="footer"/>
    <w:basedOn w:val="Normal"/>
    <w:link w:val="FooterChar"/>
    <w:uiPriority w:val="99"/>
    <w:unhideWhenUsed/>
    <w:rsid w:val="0005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23"/>
  </w:style>
  <w:style w:type="paragraph" w:customStyle="1" w:styleId="Pa15">
    <w:name w:val="Pa15"/>
    <w:basedOn w:val="Default"/>
    <w:next w:val="Default"/>
    <w:uiPriority w:val="99"/>
    <w:rsid w:val="00BC6029"/>
    <w:pPr>
      <w:spacing w:line="201" w:lineRule="atLeast"/>
    </w:pPr>
    <w:rPr>
      <w:color w:val="auto"/>
    </w:rPr>
  </w:style>
  <w:style w:type="paragraph" w:customStyle="1" w:styleId="Pa16">
    <w:name w:val="Pa16"/>
    <w:basedOn w:val="Default"/>
    <w:next w:val="Default"/>
    <w:uiPriority w:val="99"/>
    <w:rsid w:val="00524114"/>
    <w:pPr>
      <w:spacing w:line="201" w:lineRule="atLeast"/>
    </w:pPr>
    <w:rPr>
      <w:color w:val="auto"/>
    </w:rPr>
  </w:style>
  <w:style w:type="character" w:customStyle="1" w:styleId="A22">
    <w:name w:val="A22"/>
    <w:uiPriority w:val="99"/>
    <w:rsid w:val="006C3ED4"/>
    <w:rPr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C75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Aidibi</dc:creator>
  <cp:keywords/>
  <dc:description/>
  <cp:lastModifiedBy>Aidibi, Raef</cp:lastModifiedBy>
  <cp:revision>14</cp:revision>
  <dcterms:created xsi:type="dcterms:W3CDTF">2023-02-05T00:14:00Z</dcterms:created>
  <dcterms:modified xsi:type="dcterms:W3CDTF">2024-01-28T02:48:00Z</dcterms:modified>
</cp:coreProperties>
</file>