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5D7D9" w14:textId="2B037EB1" w:rsidR="00B4608C" w:rsidRDefault="00292F15" w:rsidP="00292F15">
      <w:pPr>
        <w:pStyle w:val="Titre1"/>
        <w:jc w:val="center"/>
      </w:pPr>
      <w:r>
        <w:t>Compagnie</w:t>
      </w:r>
    </w:p>
    <w:p w14:paraId="40201AE7" w14:textId="24244D4D" w:rsidR="00406EB8" w:rsidRPr="00406EB8" w:rsidRDefault="00406EB8" w:rsidP="00406EB8">
      <w:r>
        <w:t xml:space="preserve">Solution sur </w:t>
      </w:r>
      <w:proofErr w:type="spellStart"/>
      <w:r>
        <w:t>Github</w:t>
      </w:r>
      <w:proofErr w:type="spellEnd"/>
      <w:r>
        <w:t xml:space="preserve"> : </w:t>
      </w:r>
      <w:hyperlink r:id="rId5" w:history="1">
        <w:r>
          <w:rPr>
            <w:rStyle w:val="Lienhypertexte"/>
          </w:rPr>
          <w:t>https://github.com/kilrasemifir/banque-java</w:t>
        </w:r>
      </w:hyperlink>
    </w:p>
    <w:p w14:paraId="7D48DF3C" w14:textId="4F93C4CB" w:rsidR="00292F15" w:rsidRDefault="00292F15" w:rsidP="00292F15">
      <w:pPr>
        <w:pStyle w:val="Titre2"/>
      </w:pPr>
      <w:r>
        <w:t>Exercice 0 : Création du projet</w:t>
      </w:r>
    </w:p>
    <w:p w14:paraId="2A116A35" w14:textId="77777777" w:rsidR="00292F15" w:rsidRDefault="00292F15" w:rsidP="00292F15">
      <w:r>
        <w:t>Créer un projet Java.</w:t>
      </w:r>
    </w:p>
    <w:p w14:paraId="79244885" w14:textId="6A56A321" w:rsidR="00292F15" w:rsidRDefault="00292F15" w:rsidP="00292F15">
      <w:r>
        <w:t xml:space="preserve">Créer le package parent </w:t>
      </w:r>
      <w:r w:rsidRPr="00292F15">
        <w:rPr>
          <w:color w:val="C45911" w:themeColor="accent2" w:themeShade="BF"/>
        </w:rPr>
        <w:t>compagnie</w:t>
      </w:r>
      <w:r>
        <w:t>. Tous les packages, classes et interfaces seront dans un package enfants a compagnie.</w:t>
      </w:r>
    </w:p>
    <w:p w14:paraId="72F18B31" w14:textId="7E6E1CEE" w:rsidR="00292F15" w:rsidRDefault="00292F15" w:rsidP="00292F15">
      <w:r>
        <w:t xml:space="preserve">Créer la classe principale du programme </w:t>
      </w:r>
      <w:r w:rsidRPr="00292F15">
        <w:rPr>
          <w:color w:val="538135" w:themeColor="accent6" w:themeShade="BF"/>
        </w:rPr>
        <w:t xml:space="preserve">Application </w:t>
      </w:r>
      <w:r>
        <w:t xml:space="preserve">avec la méthode statique </w:t>
      </w:r>
      <w:r w:rsidRPr="00292F15">
        <w:rPr>
          <w:color w:val="BF8F00" w:themeColor="accent4" w:themeShade="BF"/>
        </w:rPr>
        <w:t xml:space="preserve">main </w:t>
      </w:r>
      <w:r>
        <w:t>et afficher "Hello world".</w:t>
      </w:r>
    </w:p>
    <w:p w14:paraId="6158D0AB" w14:textId="274A13DA" w:rsidR="00292F15" w:rsidRDefault="00292F15" w:rsidP="00292F15"/>
    <w:p w14:paraId="33668631" w14:textId="77777777" w:rsidR="00292F15" w:rsidRPr="00292F15" w:rsidRDefault="00292F15" w:rsidP="002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92F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</w:t>
      </w:r>
      <w:r w:rsidRPr="00292F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92F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company</w:t>
      </w:r>
      <w:proofErr w:type="spellEnd"/>
      <w:r w:rsidRPr="00292F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F36CC4E" w14:textId="77777777" w:rsidR="00292F15" w:rsidRPr="00292F15" w:rsidRDefault="00292F15" w:rsidP="002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448C99D" w14:textId="77777777" w:rsidR="00292F15" w:rsidRPr="00292F15" w:rsidRDefault="00292F15" w:rsidP="002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92F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92F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92F1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Application</w:t>
      </w:r>
      <w:r w:rsidRPr="00292F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276B80DA" w14:textId="77777777" w:rsidR="00292F15" w:rsidRPr="00292F15" w:rsidRDefault="00292F15" w:rsidP="002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23AE590" w14:textId="77777777" w:rsidR="00292F15" w:rsidRPr="00292F15" w:rsidRDefault="00292F15" w:rsidP="002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92F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92F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292F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92F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static</w:t>
      </w:r>
      <w:proofErr w:type="spellEnd"/>
      <w:r w:rsidRPr="00292F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92F1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void</w:t>
      </w:r>
      <w:r w:rsidRPr="00292F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92F1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292F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92F1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292F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[] </w:t>
      </w:r>
      <w:r w:rsidRPr="00292F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args</w:t>
      </w:r>
      <w:r w:rsidRPr="00292F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0885B243" w14:textId="77777777" w:rsidR="00292F15" w:rsidRPr="00292F15" w:rsidRDefault="00292F15" w:rsidP="002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92F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292F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Systeme</w:t>
      </w:r>
      <w:r w:rsidRPr="00292F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92F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</w:t>
      </w:r>
      <w:r w:rsidRPr="00292F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92F1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println</w:t>
      </w:r>
      <w:proofErr w:type="spellEnd"/>
      <w:r w:rsidRPr="00292F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92F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"Hello world"</w:t>
      </w:r>
      <w:r w:rsidRPr="00292F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C146BDD" w14:textId="77777777" w:rsidR="00292F15" w:rsidRPr="00292F15" w:rsidRDefault="00292F15" w:rsidP="002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92F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067AC79E" w14:textId="77777777" w:rsidR="00292F15" w:rsidRPr="00292F15" w:rsidRDefault="00292F15" w:rsidP="00292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92F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FE862F7" w14:textId="2F48B312" w:rsidR="00292F15" w:rsidRDefault="00292F15" w:rsidP="00292F15"/>
    <w:p w14:paraId="6F1DAA70" w14:textId="428D1D72" w:rsidR="00292F15" w:rsidRDefault="00292F15" w:rsidP="00292F15">
      <w:pPr>
        <w:pStyle w:val="Titre2"/>
      </w:pPr>
      <w:r>
        <w:t>Exercice 1 : Les employés</w:t>
      </w:r>
    </w:p>
    <w:p w14:paraId="0D15412B" w14:textId="69DA007A" w:rsidR="00292F15" w:rsidRDefault="00292F15" w:rsidP="00292F15">
      <w:r>
        <w:t xml:space="preserve">Créer une classe </w:t>
      </w:r>
      <w:proofErr w:type="spellStart"/>
      <w:r>
        <w:rPr>
          <w:color w:val="538135" w:themeColor="accent6" w:themeShade="BF"/>
        </w:rPr>
        <w:t>Employe</w:t>
      </w:r>
      <w:proofErr w:type="spellEnd"/>
      <w:r>
        <w:rPr>
          <w:color w:val="538135" w:themeColor="accent6" w:themeShade="BF"/>
        </w:rPr>
        <w:t xml:space="preserve"> </w:t>
      </w:r>
      <w:r>
        <w:t>avec les attributs nom, prénom et email. Ajouter les Getters, Setters et constructeurs nécessaires.</w:t>
      </w:r>
    </w:p>
    <w:p w14:paraId="6B514154" w14:textId="77777777" w:rsidR="00D56FF5" w:rsidRDefault="00D56FF5" w:rsidP="00292F15"/>
    <w:p w14:paraId="442758E6" w14:textId="1C96A746" w:rsidR="00292F15" w:rsidRDefault="00292F15" w:rsidP="00292F15">
      <w:pPr>
        <w:pStyle w:val="Titre2"/>
      </w:pPr>
      <w:r>
        <w:t>Exercice 2 : La Compagnie</w:t>
      </w:r>
    </w:p>
    <w:p w14:paraId="3A0C2E41" w14:textId="5A1A453F" w:rsidR="00292F15" w:rsidRDefault="00292F15" w:rsidP="00292F15">
      <w:r>
        <w:t xml:space="preserve">Créer une classe </w:t>
      </w:r>
      <w:r w:rsidRPr="00292F15">
        <w:rPr>
          <w:color w:val="538135" w:themeColor="accent6" w:themeShade="BF"/>
        </w:rPr>
        <w:t xml:space="preserve">Compagnie </w:t>
      </w:r>
      <w:r>
        <w:t>dans le même package. Une Compagnie possède un nom et une liste d’employé. Ne pas oublier les getters/setters/constructeurs.</w:t>
      </w:r>
    </w:p>
    <w:p w14:paraId="7AC3B6BA" w14:textId="6780C7FF" w:rsidR="00D56FF5" w:rsidRDefault="00D56FF5" w:rsidP="00292F15"/>
    <w:p w14:paraId="1FFCBFAF" w14:textId="75BAA090" w:rsidR="00376953" w:rsidRDefault="00376953" w:rsidP="00B13E5B">
      <w:pPr>
        <w:pStyle w:val="Titre2"/>
      </w:pPr>
      <w:r>
        <w:t>Exercice 3 : Les développeurs</w:t>
      </w:r>
    </w:p>
    <w:p w14:paraId="13AEA4A2" w14:textId="7D41416C" w:rsidR="00376953" w:rsidRDefault="00376953" w:rsidP="00292F15">
      <w:r>
        <w:t xml:space="preserve">Créer un package </w:t>
      </w:r>
      <w:proofErr w:type="spellStart"/>
      <w:r w:rsidRPr="009A7A2F">
        <w:rPr>
          <w:color w:val="C45911" w:themeColor="accent2" w:themeShade="BF"/>
        </w:rPr>
        <w:t>compagnie.competences</w:t>
      </w:r>
      <w:proofErr w:type="spellEnd"/>
      <w:r>
        <w:t>.</w:t>
      </w:r>
    </w:p>
    <w:p w14:paraId="4B77D5A7" w14:textId="740CC520" w:rsidR="00376953" w:rsidRDefault="00376953" w:rsidP="00292F15">
      <w:r>
        <w:t xml:space="preserve">Dans ce package créer une interface </w:t>
      </w:r>
      <w:r w:rsidRPr="009A7A2F">
        <w:rPr>
          <w:color w:val="538135" w:themeColor="accent6" w:themeShade="BF"/>
        </w:rPr>
        <w:t xml:space="preserve">Codeur </w:t>
      </w:r>
      <w:r>
        <w:t>qui définit la méthodes void coder() ;</w:t>
      </w:r>
    </w:p>
    <w:p w14:paraId="67DB5347" w14:textId="138A778D" w:rsidR="00376953" w:rsidRDefault="00376953" w:rsidP="00292F15">
      <w:r>
        <w:t xml:space="preserve">Créer un package </w:t>
      </w:r>
      <w:proofErr w:type="spellStart"/>
      <w:r w:rsidRPr="009A7A2F">
        <w:rPr>
          <w:color w:val="C45911" w:themeColor="accent2" w:themeShade="BF"/>
        </w:rPr>
        <w:t>compagnie.postes</w:t>
      </w:r>
      <w:proofErr w:type="spellEnd"/>
      <w:r>
        <w:t>.</w:t>
      </w:r>
    </w:p>
    <w:p w14:paraId="4219062F" w14:textId="523359BF" w:rsidR="00376953" w:rsidRDefault="009A7A2F" w:rsidP="00292F15">
      <w:r>
        <w:t xml:space="preserve">Dans ce package, créer une classe </w:t>
      </w:r>
      <w:proofErr w:type="spellStart"/>
      <w:r w:rsidRPr="009A7A2F">
        <w:rPr>
          <w:color w:val="538135" w:themeColor="accent6" w:themeShade="BF"/>
        </w:rPr>
        <w:t>Developpeur</w:t>
      </w:r>
      <w:proofErr w:type="spellEnd"/>
      <w:r w:rsidRPr="009A7A2F">
        <w:rPr>
          <w:color w:val="538135" w:themeColor="accent6" w:themeShade="BF"/>
        </w:rPr>
        <w:t xml:space="preserve"> </w:t>
      </w:r>
      <w:r>
        <w:t>qui hérite d’</w:t>
      </w:r>
      <w:proofErr w:type="spellStart"/>
      <w:r w:rsidRPr="009A7A2F">
        <w:rPr>
          <w:color w:val="538135" w:themeColor="accent6" w:themeShade="BF"/>
        </w:rPr>
        <w:t>Employe</w:t>
      </w:r>
      <w:proofErr w:type="spellEnd"/>
      <w:r w:rsidRPr="009A7A2F">
        <w:rPr>
          <w:color w:val="538135" w:themeColor="accent6" w:themeShade="BF"/>
        </w:rPr>
        <w:t xml:space="preserve"> </w:t>
      </w:r>
      <w:r>
        <w:t xml:space="preserve">et qui implémente </w:t>
      </w:r>
      <w:r w:rsidRPr="009A7A2F">
        <w:rPr>
          <w:color w:val="538135" w:themeColor="accent6" w:themeShade="BF"/>
        </w:rPr>
        <w:t>Codeur</w:t>
      </w:r>
      <w:r w:rsidR="00B13E5B">
        <w:rPr>
          <w:color w:val="538135" w:themeColor="accent6" w:themeShade="BF"/>
        </w:rPr>
        <w:t xml:space="preserve">. </w:t>
      </w:r>
      <w:r w:rsidR="00B13E5B">
        <w:t xml:space="preserve">La méthode coder affichera un message « [nom </w:t>
      </w:r>
      <w:proofErr w:type="spellStart"/>
      <w:r w:rsidR="00B13E5B">
        <w:t>prenom</w:t>
      </w:r>
      <w:proofErr w:type="spellEnd"/>
      <w:r w:rsidR="00B13E5B">
        <w:t>] : code »</w:t>
      </w:r>
    </w:p>
    <w:p w14:paraId="4CD0229B" w14:textId="1649257B" w:rsidR="00B13E5B" w:rsidRDefault="00B13E5B" w:rsidP="00292F15">
      <w:r>
        <w:t>Dans la classe Compagnie :</w:t>
      </w:r>
    </w:p>
    <w:p w14:paraId="0F2F9483" w14:textId="2AB1C788" w:rsidR="00B13E5B" w:rsidRDefault="00B13E5B" w:rsidP="00B13E5B">
      <w:pPr>
        <w:pStyle w:val="Paragraphedeliste"/>
        <w:numPr>
          <w:ilvl w:val="0"/>
          <w:numId w:val="2"/>
        </w:numPr>
      </w:pPr>
      <w:r>
        <w:t>Ajouter une liste codeurs qui prend des Codeurs.</w:t>
      </w:r>
    </w:p>
    <w:p w14:paraId="6E68155F" w14:textId="2B0308D6" w:rsidR="00B13E5B" w:rsidRDefault="00B13E5B" w:rsidP="00B13E5B">
      <w:pPr>
        <w:pStyle w:val="Paragraphedeliste"/>
        <w:numPr>
          <w:ilvl w:val="0"/>
          <w:numId w:val="2"/>
        </w:numPr>
      </w:pPr>
      <w:r>
        <w:t xml:space="preserve">Ajouter une méthode void </w:t>
      </w:r>
      <w:proofErr w:type="spellStart"/>
      <w:r w:rsidR="002C7E7A">
        <w:t>ajouter</w:t>
      </w:r>
      <w:r>
        <w:t>Codeur</w:t>
      </w:r>
      <w:proofErr w:type="spellEnd"/>
      <w:r>
        <w:t>(Codeur codeur) qui ajoute a un codeur a la liste des codeurs.</w:t>
      </w:r>
    </w:p>
    <w:p w14:paraId="473B06F4" w14:textId="12B72549" w:rsidR="00B13E5B" w:rsidRDefault="00B13E5B" w:rsidP="00B13E5B">
      <w:pPr>
        <w:pStyle w:val="Paragraphedeliste"/>
        <w:numPr>
          <w:ilvl w:val="0"/>
          <w:numId w:val="2"/>
        </w:numPr>
      </w:pPr>
      <w:r>
        <w:t xml:space="preserve">Ajouter une méthode void </w:t>
      </w:r>
      <w:proofErr w:type="spellStart"/>
      <w:r>
        <w:t>lancerProjet</w:t>
      </w:r>
      <w:proofErr w:type="spellEnd"/>
      <w:r>
        <w:t>() qui appel la méthode coder de tous les codeurs.</w:t>
      </w:r>
    </w:p>
    <w:p w14:paraId="499FB3D5" w14:textId="77777777" w:rsidR="00B13E5B" w:rsidRDefault="00B13E5B" w:rsidP="00B13E5B">
      <w:pPr>
        <w:pStyle w:val="Paragraphedeliste"/>
      </w:pPr>
    </w:p>
    <w:p w14:paraId="3BF34F8A" w14:textId="54BC460C" w:rsidR="00B13E5B" w:rsidRDefault="00B13E5B" w:rsidP="00B13E5B">
      <w:pPr>
        <w:pStyle w:val="Titre2"/>
      </w:pPr>
      <w:r>
        <w:lastRenderedPageBreak/>
        <w:t>Exercice 4 : Les Managers</w:t>
      </w:r>
    </w:p>
    <w:p w14:paraId="55D81B3E" w14:textId="026B32F4" w:rsidR="00B13E5B" w:rsidRDefault="00B13E5B" w:rsidP="00B13E5B">
      <w:r>
        <w:t xml:space="preserve">Créer une interface Manager dans le package </w:t>
      </w:r>
      <w:proofErr w:type="spellStart"/>
      <w:r>
        <w:t>compagnie.competences</w:t>
      </w:r>
      <w:proofErr w:type="spellEnd"/>
      <w:r>
        <w:t xml:space="preserve"> qui définit la méthode void manager() .</w:t>
      </w:r>
    </w:p>
    <w:p w14:paraId="0CC6FF04" w14:textId="74EF81F8" w:rsidR="00B13E5B" w:rsidRDefault="00B13E5B" w:rsidP="00B13E5B">
      <w:r>
        <w:t xml:space="preserve">Créer une classe </w:t>
      </w:r>
      <w:proofErr w:type="spellStart"/>
      <w:r>
        <w:t>ProjetManager</w:t>
      </w:r>
      <w:proofErr w:type="spellEnd"/>
      <w:r>
        <w:t xml:space="preserve"> dans le package </w:t>
      </w:r>
      <w:proofErr w:type="spellStart"/>
      <w:r>
        <w:t>compagnie.postes</w:t>
      </w:r>
      <w:proofErr w:type="spellEnd"/>
      <w:r>
        <w:t xml:space="preserve">. Elle hérite de la classe </w:t>
      </w:r>
      <w:proofErr w:type="spellStart"/>
      <w:r>
        <w:t>Employe</w:t>
      </w:r>
      <w:proofErr w:type="spellEnd"/>
      <w:r>
        <w:t xml:space="preserve"> et implémente l’interface Manager. La méthode manager affiche « [nom prénom] : manage »</w:t>
      </w:r>
    </w:p>
    <w:p w14:paraId="1A9AFDA9" w14:textId="1B6CBD2C" w:rsidR="002C7E7A" w:rsidRDefault="002C7E7A" w:rsidP="00B13E5B">
      <w:r>
        <w:t xml:space="preserve">Ajouter </w:t>
      </w:r>
      <w:proofErr w:type="spellStart"/>
      <w:r>
        <w:t>a</w:t>
      </w:r>
      <w:proofErr w:type="spellEnd"/>
      <w:r>
        <w:t xml:space="preserve"> la classe Compagnie une liste de manager, une méthode pour ajouter un manager (</w:t>
      </w:r>
      <w:proofErr w:type="spellStart"/>
      <w:r>
        <w:t>ajouterManager</w:t>
      </w:r>
      <w:proofErr w:type="spellEnd"/>
      <w:r>
        <w:t>()) et une méthode pour appeler toutes les méthode manager des managers.</w:t>
      </w:r>
    </w:p>
    <w:p w14:paraId="35A1FAC1" w14:textId="221D99AE" w:rsidR="002C7E7A" w:rsidRDefault="002C7E7A" w:rsidP="00B13E5B"/>
    <w:p w14:paraId="649D5A56" w14:textId="394415EF" w:rsidR="002C7E7A" w:rsidRDefault="002C7E7A" w:rsidP="002C7E7A">
      <w:pPr>
        <w:pStyle w:val="Titre2"/>
      </w:pPr>
      <w:r>
        <w:t>Exercice 5 : L’embauche</w:t>
      </w:r>
    </w:p>
    <w:p w14:paraId="040A4EF7" w14:textId="083C072C" w:rsidR="002C7E7A" w:rsidRDefault="002C7E7A" w:rsidP="00B13E5B">
      <w:r>
        <w:t>Dans la classe Compagnie, créer une méthode void embaucher(</w:t>
      </w:r>
      <w:proofErr w:type="spellStart"/>
      <w:r>
        <w:t>Employe</w:t>
      </w:r>
      <w:proofErr w:type="spellEnd"/>
      <w:r>
        <w:t xml:space="preserve"> </w:t>
      </w:r>
      <w:proofErr w:type="spellStart"/>
      <w:r>
        <w:t>employe</w:t>
      </w:r>
      <w:proofErr w:type="spellEnd"/>
      <w:r>
        <w:t>) qui :</w:t>
      </w:r>
    </w:p>
    <w:p w14:paraId="7B85AD4F" w14:textId="54CC4CA7" w:rsidR="002C7E7A" w:rsidRDefault="002C7E7A" w:rsidP="002C7E7A">
      <w:pPr>
        <w:pStyle w:val="Paragraphedeliste"/>
        <w:numPr>
          <w:ilvl w:val="0"/>
          <w:numId w:val="2"/>
        </w:numPr>
      </w:pPr>
      <w:r>
        <w:t xml:space="preserve">Si employé est Coder et qu’il y a moins de 10 codeurs, alors il est ajouté à la liste des employés et des codeurs. </w:t>
      </w:r>
    </w:p>
    <w:p w14:paraId="768783E6" w14:textId="3CA5904A" w:rsidR="002C7E7A" w:rsidRDefault="002C7E7A" w:rsidP="002C7E7A">
      <w:pPr>
        <w:pStyle w:val="Paragraphedeliste"/>
        <w:numPr>
          <w:ilvl w:val="0"/>
          <w:numId w:val="2"/>
        </w:numPr>
      </w:pPr>
      <w:r>
        <w:t xml:space="preserve">Si employé est Manager et qu’il y a moins de 3 managers, alors il est ajouté aux employés de la compagnie ainsi qu’aux managers. </w:t>
      </w:r>
    </w:p>
    <w:p w14:paraId="55D0B0BB" w14:textId="462DF85B" w:rsidR="002C7E7A" w:rsidRDefault="002C7E7A" w:rsidP="002C7E7A">
      <w:pPr>
        <w:pStyle w:val="Titre2"/>
      </w:pPr>
      <w:r>
        <w:t>Exercice 6 : Lead-Dev</w:t>
      </w:r>
    </w:p>
    <w:p w14:paraId="6C9D8FBA" w14:textId="05E2EB7F" w:rsidR="002C7E7A" w:rsidRDefault="002C7E7A" w:rsidP="002C7E7A">
      <w:r>
        <w:t xml:space="preserve">Créer une classe </w:t>
      </w:r>
      <w:proofErr w:type="spellStart"/>
      <w:r>
        <w:t>LeadDeveloppeur</w:t>
      </w:r>
      <w:proofErr w:type="spellEnd"/>
      <w:r>
        <w:t xml:space="preserve"> qui hérite de développeur mais qui implémente aussi Manager.</w:t>
      </w:r>
    </w:p>
    <w:p w14:paraId="6D71227A" w14:textId="3FD39EA4" w:rsidR="002C7E7A" w:rsidRDefault="002C7E7A" w:rsidP="002C7E7A">
      <w:r>
        <w:t xml:space="preserve">La méthode manager affiche « [nom </w:t>
      </w:r>
      <w:proofErr w:type="spellStart"/>
      <w:r>
        <w:t>prenom</w:t>
      </w:r>
      <w:proofErr w:type="spellEnd"/>
      <w:r>
        <w:t>] : manager technique ».</w:t>
      </w:r>
    </w:p>
    <w:p w14:paraId="3479C136" w14:textId="5F33DE2E" w:rsidR="002C7E7A" w:rsidRDefault="002C7E7A" w:rsidP="002C7E7A">
      <w:r>
        <w:t xml:space="preserve">En l’embauchant, il doit être considéré comme un Codeur et un Manager mais doit n’être qu’un seul employé (attention </w:t>
      </w:r>
      <w:r w:rsidR="001168FE">
        <w:t>aux doublons</w:t>
      </w:r>
      <w:r>
        <w:t xml:space="preserve"> dans la liste des employés). </w:t>
      </w:r>
    </w:p>
    <w:p w14:paraId="08D7B30C" w14:textId="02367627" w:rsidR="00BB1AB4" w:rsidRDefault="00BB1AB4" w:rsidP="00BB1AB4">
      <w:pPr>
        <w:pStyle w:val="Titre2"/>
      </w:pPr>
      <w:r>
        <w:t xml:space="preserve">Exercice 7 : </w:t>
      </w:r>
      <w:r w:rsidR="001168FE">
        <w:t>Administration</w:t>
      </w:r>
    </w:p>
    <w:p w14:paraId="7E5F5CD4" w14:textId="220910FD" w:rsidR="001168FE" w:rsidRDefault="001168FE" w:rsidP="001168FE">
      <w:r>
        <w:t xml:space="preserve">Créer une interface Administratif dans le package </w:t>
      </w:r>
      <w:proofErr w:type="spellStart"/>
      <w:r>
        <w:t>compagnie.competences</w:t>
      </w:r>
      <w:proofErr w:type="spellEnd"/>
      <w:r w:rsidR="0027655C">
        <w:t xml:space="preserve"> qui </w:t>
      </w:r>
      <w:proofErr w:type="spellStart"/>
      <w:r w:rsidR="0027655C">
        <w:t>définie</w:t>
      </w:r>
      <w:proofErr w:type="spellEnd"/>
      <w:r w:rsidR="0027655C">
        <w:t xml:space="preserve"> la méthode administrer().</w:t>
      </w:r>
    </w:p>
    <w:p w14:paraId="50DD8CA1" w14:textId="22037CDE" w:rsidR="0027655C" w:rsidRDefault="0027655C" w:rsidP="001168FE">
      <w:r>
        <w:t xml:space="preserve">Créer une classe </w:t>
      </w:r>
      <w:proofErr w:type="spellStart"/>
      <w:r w:rsidR="00F9436D">
        <w:t>AgentAdministratif</w:t>
      </w:r>
      <w:proofErr w:type="spellEnd"/>
      <w:r>
        <w:t xml:space="preserve"> qui hérite de la classe </w:t>
      </w:r>
      <w:proofErr w:type="spellStart"/>
      <w:r>
        <w:t>Employe</w:t>
      </w:r>
      <w:proofErr w:type="spellEnd"/>
      <w:r>
        <w:t xml:space="preserve"> et qui implémente l</w:t>
      </w:r>
      <w:r w:rsidR="007B6D0A">
        <w:t xml:space="preserve">es </w:t>
      </w:r>
      <w:r>
        <w:t>interface</w:t>
      </w:r>
      <w:r w:rsidR="007B6D0A">
        <w:t>s</w:t>
      </w:r>
      <w:r>
        <w:t xml:space="preserve"> Administratif</w:t>
      </w:r>
      <w:r w:rsidR="007B6D0A">
        <w:t xml:space="preserve"> et Manager</w:t>
      </w:r>
      <w:r>
        <w:t xml:space="preserve">. La </w:t>
      </w:r>
      <w:r w:rsidR="000A7855">
        <w:t>méthode</w:t>
      </w:r>
      <w:r>
        <w:t xml:space="preserve"> administrer() affiche « [nom </w:t>
      </w:r>
      <w:r w:rsidR="000A7855">
        <w:t>prénom</w:t>
      </w:r>
      <w:r>
        <w:t xml:space="preserve">] : </w:t>
      </w:r>
      <w:r w:rsidR="00261C09">
        <w:t>administre.</w:t>
      </w:r>
    </w:p>
    <w:p w14:paraId="4B9743AD" w14:textId="06885F2B" w:rsidR="007B6D0A" w:rsidRDefault="007B6D0A" w:rsidP="001168FE">
      <w:r>
        <w:t xml:space="preserve">Dans la classe Compagnie, ajouter une liste d’Administratifs. Il ne peut y avoir que 3 administratifs. Ajouter une méthode </w:t>
      </w:r>
      <w:proofErr w:type="spellStart"/>
      <w:r>
        <w:t>ajouterAdministratif</w:t>
      </w:r>
      <w:proofErr w:type="spellEnd"/>
      <w:r>
        <w:t xml:space="preserve">(Administratif administratif) qui ajout un administratif a la liste des administratif . Ajouter une méthode administrer() qui appel toutes les méthodes administrer() des Administratifs. </w:t>
      </w:r>
    </w:p>
    <w:p w14:paraId="5FCE99BF" w14:textId="62C2FDB2" w:rsidR="007B6D0A" w:rsidRDefault="007B6D0A" w:rsidP="004C5AA2">
      <w:pPr>
        <w:pStyle w:val="Titre2"/>
      </w:pPr>
      <w:r>
        <w:t>Exercice 8 : Statistique de la compagnie</w:t>
      </w:r>
    </w:p>
    <w:p w14:paraId="6923C180" w14:textId="42C946D5" w:rsidR="007B6D0A" w:rsidRDefault="007B6D0A" w:rsidP="001168FE">
      <w:r>
        <w:t xml:space="preserve">Réécrire la méthode </w:t>
      </w:r>
      <w:proofErr w:type="spellStart"/>
      <w:r>
        <w:t>toString</w:t>
      </w:r>
      <w:proofErr w:type="spellEnd"/>
      <w:r>
        <w:t>() qui retourne le format suivent :</w:t>
      </w:r>
    </w:p>
    <w:p w14:paraId="3E54A9FE" w14:textId="0B293ADF" w:rsidR="007B6D0A" w:rsidRPr="007B6D0A" w:rsidRDefault="007B6D0A" w:rsidP="007B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B6D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Compagnie </w:t>
      </w:r>
      <w:r w:rsidRPr="007B6D0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B6D0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Nom</w:t>
      </w:r>
      <w:r w:rsidRPr="007B6D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B6D0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</w:t>
      </w:r>
      <w:r w:rsidRPr="007B6D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B6D0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</w:t>
      </w:r>
      <w:r w:rsidRPr="007B6D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B6D0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compagnie</w:t>
      </w:r>
      <w:r w:rsidRPr="007B6D0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0A4346" w14:textId="32C67F88" w:rsidR="007B6D0A" w:rsidRPr="007B6D0A" w:rsidRDefault="007B6D0A" w:rsidP="007B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B6D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Nombre de codeurs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B6D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7B6D0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B6D0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codeurs</w:t>
      </w:r>
      <w:r w:rsidRPr="007B6D0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1C3B1A5" w14:textId="0666DA04" w:rsidR="007B6D0A" w:rsidRPr="007B6D0A" w:rsidRDefault="007B6D0A" w:rsidP="007B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B6D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Nombre de managers : </w:t>
      </w:r>
      <w:r w:rsidRPr="007B6D0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B6D0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managers</w:t>
      </w:r>
      <w:r w:rsidRPr="007B6D0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B82B8EC" w14:textId="216B4A5C" w:rsidR="007B6D0A" w:rsidRPr="007B6D0A" w:rsidRDefault="007B6D0A" w:rsidP="007B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B6D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Nombre d’administratif : </w:t>
      </w:r>
      <w:r w:rsidRPr="007B6D0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B6D0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administratifs</w:t>
      </w:r>
      <w:r w:rsidRPr="007B6D0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0FCEF22" w14:textId="773C7A7C" w:rsidR="007B6D0A" w:rsidRPr="007B6D0A" w:rsidRDefault="007B6D0A" w:rsidP="007B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B6D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Effectif Total : </w:t>
      </w:r>
      <w:r w:rsidRPr="007B6D0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B6D0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nombre</w:t>
      </w:r>
      <w:r w:rsidRPr="007B6D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B6D0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d’employé</w:t>
      </w:r>
      <w:r w:rsidRPr="007B6D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B6D0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total</w:t>
      </w:r>
      <w:r w:rsidRPr="007B6D0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AF261B" w14:textId="52D9B8FA" w:rsidR="007B6D0A" w:rsidRDefault="007B6D0A" w:rsidP="001168FE"/>
    <w:p w14:paraId="79A5CD58" w14:textId="2B8D3F4A" w:rsidR="0027655C" w:rsidRDefault="0027655C" w:rsidP="001168FE"/>
    <w:p w14:paraId="522E12E8" w14:textId="77777777" w:rsidR="00A47FB3" w:rsidRPr="00B13E5B" w:rsidRDefault="00A47FB3" w:rsidP="00A47FB3"/>
    <w:sectPr w:rsidR="00A47FB3" w:rsidRPr="00B13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5645"/>
    <w:multiLevelType w:val="hybridMultilevel"/>
    <w:tmpl w:val="B0066BFC"/>
    <w:lvl w:ilvl="0" w:tplc="FDF89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35BB2"/>
    <w:multiLevelType w:val="hybridMultilevel"/>
    <w:tmpl w:val="99CA4A7E"/>
    <w:lvl w:ilvl="0" w:tplc="12AED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15"/>
    <w:rsid w:val="000401E8"/>
    <w:rsid w:val="000A7855"/>
    <w:rsid w:val="001168FE"/>
    <w:rsid w:val="001E0B8A"/>
    <w:rsid w:val="00261C09"/>
    <w:rsid w:val="00266015"/>
    <w:rsid w:val="0027655C"/>
    <w:rsid w:val="00292F15"/>
    <w:rsid w:val="002C7E7A"/>
    <w:rsid w:val="00376953"/>
    <w:rsid w:val="00406EB8"/>
    <w:rsid w:val="004C5AA2"/>
    <w:rsid w:val="0055121F"/>
    <w:rsid w:val="006B761A"/>
    <w:rsid w:val="007B6D0A"/>
    <w:rsid w:val="009A7A2F"/>
    <w:rsid w:val="00A47FB3"/>
    <w:rsid w:val="00B13E5B"/>
    <w:rsid w:val="00B548F4"/>
    <w:rsid w:val="00BB1AB4"/>
    <w:rsid w:val="00D56FF5"/>
    <w:rsid w:val="00F9436D"/>
    <w:rsid w:val="00FD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923B"/>
  <w15:chartTrackingRefBased/>
  <w15:docId w15:val="{2A277C59-793B-4ABE-93F4-AA32EA73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2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2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2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92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13E5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06E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lrasemifir/banque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Raoux</dc:creator>
  <cp:keywords/>
  <dc:description/>
  <cp:lastModifiedBy>Killian Raoux</cp:lastModifiedBy>
  <cp:revision>10</cp:revision>
  <dcterms:created xsi:type="dcterms:W3CDTF">2020-06-24T07:46:00Z</dcterms:created>
  <dcterms:modified xsi:type="dcterms:W3CDTF">2020-06-25T07:35:00Z</dcterms:modified>
</cp:coreProperties>
</file>