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4024" w14:textId="32CF83F4" w:rsidR="00B85806" w:rsidRPr="00CB65E8" w:rsidRDefault="00B85806" w:rsidP="00B85806">
      <w:pPr>
        <w:rPr>
          <w:b/>
          <w:bCs/>
          <w:sz w:val="22"/>
        </w:rPr>
      </w:pPr>
      <w:r w:rsidRPr="00CB65E8">
        <w:rPr>
          <w:b/>
          <w:bCs/>
          <w:sz w:val="22"/>
        </w:rPr>
        <w:t>스트레스 멈춰 팀의 김용현입니다.</w:t>
      </w:r>
      <w:r w:rsidR="004D113D">
        <w:rPr>
          <w:b/>
          <w:bCs/>
          <w:sz w:val="22"/>
        </w:rPr>
        <w:t xml:space="preserve"> </w:t>
      </w:r>
      <w:r w:rsidRPr="00CB65E8">
        <w:rPr>
          <w:rFonts w:hint="eastAsia"/>
          <w:b/>
          <w:bCs/>
          <w:sz w:val="22"/>
        </w:rPr>
        <w:t>저희</w:t>
      </w:r>
      <w:r w:rsidRPr="00CB65E8">
        <w:rPr>
          <w:b/>
          <w:bCs/>
          <w:sz w:val="22"/>
        </w:rPr>
        <w:t xml:space="preserve"> 팀은 도서 검색 로봇을 주제로 하였습니다.</w:t>
      </w:r>
    </w:p>
    <w:p w14:paraId="328876AD" w14:textId="77777777" w:rsidR="00B85806" w:rsidRPr="00CB65E8" w:rsidRDefault="00B85806" w:rsidP="00B85806">
      <w:pPr>
        <w:rPr>
          <w:b/>
          <w:bCs/>
          <w:sz w:val="22"/>
        </w:rPr>
      </w:pPr>
    </w:p>
    <w:p w14:paraId="2EC7326A" w14:textId="1BFEC6C5" w:rsidR="00B858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도서관에서</w:t>
      </w:r>
      <w:r w:rsidRPr="00CB65E8">
        <w:rPr>
          <w:b/>
          <w:bCs/>
          <w:sz w:val="22"/>
        </w:rPr>
        <w:t xml:space="preserve"> 책을 찾기 위해서는 </w:t>
      </w:r>
      <w:r w:rsidRPr="00CB65E8">
        <w:rPr>
          <w:rFonts w:hint="eastAsia"/>
          <w:b/>
          <w:bCs/>
          <w:sz w:val="22"/>
        </w:rPr>
        <w:t>도서의</w:t>
      </w:r>
      <w:r w:rsidRPr="00CB65E8">
        <w:rPr>
          <w:b/>
          <w:bCs/>
          <w:sz w:val="22"/>
        </w:rPr>
        <w:t xml:space="preserve"> 일렬번호를 책장에서 찾</w:t>
      </w:r>
      <w:r w:rsidR="007B6CD2">
        <w:rPr>
          <w:rFonts w:hint="eastAsia"/>
          <w:b/>
          <w:bCs/>
          <w:sz w:val="22"/>
        </w:rPr>
        <w:t>고</w:t>
      </w:r>
      <w:r w:rsidRPr="00CB65E8">
        <w:rPr>
          <w:b/>
          <w:bCs/>
          <w:sz w:val="22"/>
        </w:rPr>
        <w:t xml:space="preserve"> 수령해야 합니다.</w:t>
      </w:r>
    </w:p>
    <w:p w14:paraId="0ED1C892" w14:textId="03081512" w:rsidR="007B6CD2" w:rsidRPr="007B6CD2" w:rsidRDefault="00B85806" w:rsidP="007B6CD2">
      <w:pPr>
        <w:rPr>
          <w:rFonts w:hint="eastAsia"/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이</w:t>
      </w:r>
      <w:r w:rsidR="007B6CD2">
        <w:rPr>
          <w:rFonts w:hint="eastAsia"/>
          <w:b/>
          <w:bCs/>
          <w:sz w:val="22"/>
        </w:rPr>
        <w:t>를</w:t>
      </w:r>
      <w:r w:rsidRPr="00CB65E8">
        <w:rPr>
          <w:b/>
          <w:bCs/>
          <w:sz w:val="22"/>
        </w:rPr>
        <w:t xml:space="preserve"> 대체</w:t>
      </w:r>
      <w:r w:rsidR="004D113D">
        <w:rPr>
          <w:rFonts w:hint="eastAsia"/>
          <w:b/>
          <w:bCs/>
          <w:sz w:val="22"/>
        </w:rPr>
        <w:t>하여</w:t>
      </w:r>
      <w:r w:rsidRPr="00CB65E8">
        <w:rPr>
          <w:b/>
          <w:bCs/>
          <w:sz w:val="22"/>
        </w:rPr>
        <w:t xml:space="preserve"> </w:t>
      </w:r>
      <w:r w:rsidR="007B6CD2">
        <w:rPr>
          <w:rFonts w:hint="eastAsia"/>
          <w:b/>
          <w:bCs/>
          <w:sz w:val="22"/>
        </w:rPr>
        <w:t>책의 위치를 사용자에게 알려주는 역할을 하는 사서 로봇이 있습니다.</w:t>
      </w:r>
    </w:p>
    <w:p w14:paraId="35B748DB" w14:textId="3671A8EF" w:rsidR="00B85806" w:rsidRPr="00CB65E8" w:rsidRDefault="007B6CD2" w:rsidP="00B85806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그러나 </w:t>
      </w:r>
      <w:r w:rsidR="00B85806" w:rsidRPr="00CB65E8">
        <w:rPr>
          <w:rFonts w:hint="eastAsia"/>
          <w:b/>
          <w:bCs/>
          <w:sz w:val="22"/>
        </w:rPr>
        <w:t>사용자는</w:t>
      </w:r>
      <w:r w:rsidR="00B85806" w:rsidRPr="00CB65E8">
        <w:rPr>
          <w:b/>
          <w:bCs/>
          <w:sz w:val="22"/>
        </w:rPr>
        <w:t xml:space="preserve"> 로봇에게서 책을 받을 수 없으며 직접 책장에서 책을 가져가야 합니다.</w:t>
      </w:r>
    </w:p>
    <w:p w14:paraId="5372CC34" w14:textId="77777777" w:rsidR="00B858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저희는</w:t>
      </w:r>
      <w:r w:rsidRPr="00CB65E8">
        <w:rPr>
          <w:b/>
          <w:bCs/>
          <w:sz w:val="22"/>
        </w:rPr>
        <w:t xml:space="preserve"> 사용자에게 전달까지 가능한 로봇을 제작하는 것을 목표로 하였습니다.</w:t>
      </w:r>
    </w:p>
    <w:p w14:paraId="7610CE24" w14:textId="77777777" w:rsidR="00B85806" w:rsidRPr="00CB65E8" w:rsidRDefault="00B85806" w:rsidP="00B85806">
      <w:pPr>
        <w:rPr>
          <w:b/>
          <w:bCs/>
          <w:sz w:val="22"/>
        </w:rPr>
      </w:pPr>
    </w:p>
    <w:p w14:paraId="7DC12074" w14:textId="77777777" w:rsidR="00B858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이러한</w:t>
      </w:r>
      <w:r w:rsidRPr="00CB65E8">
        <w:rPr>
          <w:b/>
          <w:bCs/>
          <w:sz w:val="22"/>
        </w:rPr>
        <w:t xml:space="preserve"> 기술이 필요한 부분이 또 있습니다. 바로 물류 시스템입니다.</w:t>
      </w:r>
    </w:p>
    <w:p w14:paraId="7506F933" w14:textId="77777777" w:rsidR="00B858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물류</w:t>
      </w:r>
      <w:r w:rsidRPr="00CB65E8">
        <w:rPr>
          <w:b/>
          <w:bCs/>
          <w:sz w:val="22"/>
        </w:rPr>
        <w:t xml:space="preserve"> 시스템에서도 모바일 로봇에 화물을 실어주는 역할은 사람이 하고 있습니다.</w:t>
      </w:r>
    </w:p>
    <w:p w14:paraId="27930B7F" w14:textId="77777777" w:rsidR="00B858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이에</w:t>
      </w:r>
      <w:r w:rsidRPr="00CB65E8">
        <w:rPr>
          <w:b/>
          <w:bCs/>
          <w:sz w:val="22"/>
        </w:rPr>
        <w:t xml:space="preserve"> 저희는 본 작품이 물류 산업에서도 응용이 가능할 것이라고 기대합니다.</w:t>
      </w:r>
    </w:p>
    <w:p w14:paraId="4F2CC540" w14:textId="77777777" w:rsidR="00B85806" w:rsidRPr="00CB65E8" w:rsidRDefault="00B85806" w:rsidP="00B85806">
      <w:pPr>
        <w:rPr>
          <w:b/>
          <w:bCs/>
          <w:sz w:val="22"/>
        </w:rPr>
      </w:pPr>
    </w:p>
    <w:p w14:paraId="03981859" w14:textId="77777777" w:rsidR="00B858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도서</w:t>
      </w:r>
      <w:r w:rsidRPr="00CB65E8">
        <w:rPr>
          <w:b/>
          <w:bCs/>
          <w:sz w:val="22"/>
        </w:rPr>
        <w:t xml:space="preserve"> 검색 로봇을 이용하면 다음과 같은 효과를 기대할 수 있습니다.</w:t>
      </w:r>
    </w:p>
    <w:p w14:paraId="0B4C08DF" w14:textId="77777777" w:rsidR="0082195E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사용자는</w:t>
      </w:r>
      <w:r w:rsidRPr="00CB65E8">
        <w:rPr>
          <w:b/>
          <w:bCs/>
          <w:sz w:val="22"/>
        </w:rPr>
        <w:t xml:space="preserve"> 더이상 책장에서 책을 찾지 않아도 </w:t>
      </w:r>
      <w:r w:rsidR="0082195E">
        <w:rPr>
          <w:rFonts w:hint="eastAsia"/>
          <w:b/>
          <w:bCs/>
          <w:sz w:val="22"/>
        </w:rPr>
        <w:t xml:space="preserve">되고 </w:t>
      </w:r>
    </w:p>
    <w:p w14:paraId="53930575" w14:textId="4D3C2C14" w:rsidR="00B85806" w:rsidRPr="00CB65E8" w:rsidRDefault="00B85806" w:rsidP="00B85806">
      <w:pPr>
        <w:rPr>
          <w:b/>
          <w:bCs/>
          <w:sz w:val="22"/>
        </w:rPr>
      </w:pPr>
      <w:r w:rsidRPr="00CB65E8">
        <w:rPr>
          <w:b/>
          <w:bCs/>
          <w:sz w:val="22"/>
        </w:rPr>
        <w:t xml:space="preserve">책장이 어떠한 </w:t>
      </w:r>
      <w:proofErr w:type="spellStart"/>
      <w:r w:rsidRPr="00CB65E8">
        <w:rPr>
          <w:b/>
          <w:bCs/>
          <w:sz w:val="22"/>
        </w:rPr>
        <w:t>크기더라도</w:t>
      </w:r>
      <w:proofErr w:type="spellEnd"/>
      <w:r w:rsidRPr="00CB65E8">
        <w:rPr>
          <w:b/>
          <w:bCs/>
          <w:sz w:val="22"/>
        </w:rPr>
        <w:t xml:space="preserve"> 로봇이 책을 찾아주기 때문에</w:t>
      </w:r>
      <w:r w:rsidR="0082195E">
        <w:rPr>
          <w:rFonts w:hint="eastAsia"/>
          <w:b/>
          <w:bCs/>
          <w:sz w:val="22"/>
        </w:rPr>
        <w:t xml:space="preserve"> </w:t>
      </w:r>
      <w:r w:rsidRPr="00CB65E8">
        <w:rPr>
          <w:b/>
          <w:bCs/>
          <w:sz w:val="22"/>
        </w:rPr>
        <w:t>공간 효율성이 증가합니다.</w:t>
      </w:r>
    </w:p>
    <w:p w14:paraId="31D11B4E" w14:textId="77777777" w:rsidR="0082195E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책장의</w:t>
      </w:r>
      <w:r w:rsidRPr="00CB65E8">
        <w:rPr>
          <w:b/>
          <w:bCs/>
          <w:sz w:val="22"/>
        </w:rPr>
        <w:t xml:space="preserve"> 이용이 어려운 노약자도 책장을 이용할 수 있게 되며,</w:t>
      </w:r>
    </w:p>
    <w:p w14:paraId="4A454A6C" w14:textId="3943B448" w:rsidR="00B85806" w:rsidRPr="00CB65E8" w:rsidRDefault="00B85806" w:rsidP="00B85806">
      <w:pPr>
        <w:rPr>
          <w:b/>
          <w:bCs/>
          <w:sz w:val="22"/>
        </w:rPr>
      </w:pPr>
      <w:r w:rsidRPr="00CB65E8">
        <w:rPr>
          <w:b/>
          <w:bCs/>
          <w:sz w:val="22"/>
        </w:rPr>
        <w:t>시간 제약 없이 도서관이나 물류 창고를 운영할 수 있게 됩니다.</w:t>
      </w:r>
    </w:p>
    <w:p w14:paraId="5F44E0CE" w14:textId="77777777" w:rsidR="00B85806" w:rsidRPr="00CB65E8" w:rsidRDefault="00B85806" w:rsidP="00B85806">
      <w:pPr>
        <w:rPr>
          <w:b/>
          <w:bCs/>
          <w:sz w:val="22"/>
        </w:rPr>
      </w:pPr>
    </w:p>
    <w:p w14:paraId="4F7E8A77" w14:textId="77777777" w:rsidR="00B85806" w:rsidRPr="00CB65E8" w:rsidRDefault="00B85806">
      <w:pPr>
        <w:widowControl/>
        <w:wordWrap/>
        <w:autoSpaceDE/>
        <w:autoSpaceDN/>
        <w:rPr>
          <w:b/>
          <w:bCs/>
          <w:sz w:val="22"/>
        </w:rPr>
      </w:pPr>
      <w:r w:rsidRPr="00CB65E8">
        <w:rPr>
          <w:b/>
          <w:bCs/>
          <w:sz w:val="22"/>
        </w:rPr>
        <w:br w:type="page"/>
      </w:r>
    </w:p>
    <w:p w14:paraId="42FC7AC5" w14:textId="02492747" w:rsidR="00B85806" w:rsidRPr="00CB65E8" w:rsidRDefault="00B85806" w:rsidP="007B6CD2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lastRenderedPageBreak/>
        <w:t>본</w:t>
      </w:r>
      <w:r w:rsidRPr="00CB65E8">
        <w:rPr>
          <w:b/>
          <w:bCs/>
          <w:sz w:val="22"/>
        </w:rPr>
        <w:t xml:space="preserve"> 작품을 구현하기 위해 크게 3가지 기술을 사용하였습니다.</w:t>
      </w:r>
    </w:p>
    <w:p w14:paraId="6AFEBF31" w14:textId="3D05250A" w:rsidR="00B85806" w:rsidRPr="00CB65E8" w:rsidRDefault="007B6CD2" w:rsidP="00B85806">
      <w:pPr>
        <w:rPr>
          <w:b/>
          <w:bCs/>
          <w:sz w:val="22"/>
        </w:rPr>
      </w:pPr>
      <w:r>
        <w:rPr>
          <w:b/>
          <w:bCs/>
          <w:sz w:val="22"/>
        </w:rPr>
        <w:t xml:space="preserve">층 </w:t>
      </w:r>
      <w:r>
        <w:rPr>
          <w:rFonts w:hint="eastAsia"/>
          <w:b/>
          <w:bCs/>
          <w:sz w:val="22"/>
        </w:rPr>
        <w:t xml:space="preserve">이동 시 </w:t>
      </w:r>
      <w:r w:rsidR="00B85806" w:rsidRPr="00CB65E8">
        <w:rPr>
          <w:b/>
          <w:bCs/>
          <w:sz w:val="22"/>
        </w:rPr>
        <w:t>정지 상태에서도 중력에 의한 힘이 작용하게 됩니다.</w:t>
      </w:r>
    </w:p>
    <w:p w14:paraId="427007F1" w14:textId="77777777" w:rsidR="007B6CD2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정지</w:t>
      </w:r>
      <w:r w:rsidRPr="00CB65E8">
        <w:rPr>
          <w:b/>
          <w:bCs/>
          <w:sz w:val="22"/>
        </w:rPr>
        <w:t xml:space="preserve"> 상태에서도 지속적인 토크를 가해주게 되면 모터</w:t>
      </w:r>
      <w:r w:rsidR="007B6CD2">
        <w:rPr>
          <w:rFonts w:hint="eastAsia"/>
          <w:b/>
          <w:bCs/>
          <w:sz w:val="22"/>
        </w:rPr>
        <w:t xml:space="preserve"> </w:t>
      </w:r>
      <w:r w:rsidRPr="00CB65E8">
        <w:rPr>
          <w:b/>
          <w:bCs/>
          <w:sz w:val="22"/>
        </w:rPr>
        <w:t>고장의 원인이 될 수 있기에</w:t>
      </w:r>
    </w:p>
    <w:p w14:paraId="07FBBB91" w14:textId="1E64CC4F" w:rsidR="00B85806" w:rsidRPr="00CB65E8" w:rsidRDefault="00B85806" w:rsidP="00B85806">
      <w:pPr>
        <w:rPr>
          <w:b/>
          <w:bCs/>
          <w:sz w:val="22"/>
        </w:rPr>
      </w:pPr>
      <w:r w:rsidRPr="00CB65E8">
        <w:rPr>
          <w:b/>
          <w:bCs/>
          <w:sz w:val="22"/>
        </w:rPr>
        <w:t>하중을 버</w:t>
      </w:r>
      <w:r w:rsidR="004D113D">
        <w:rPr>
          <w:rFonts w:hint="eastAsia"/>
          <w:b/>
          <w:bCs/>
          <w:sz w:val="22"/>
        </w:rPr>
        <w:t xml:space="preserve">틸 </w:t>
      </w:r>
      <w:r w:rsidR="007B6CD2">
        <w:rPr>
          <w:rFonts w:hint="eastAsia"/>
          <w:b/>
          <w:bCs/>
          <w:sz w:val="22"/>
        </w:rPr>
        <w:t>수 있는</w:t>
      </w:r>
      <w:r w:rsidRPr="00CB65E8">
        <w:rPr>
          <w:b/>
          <w:bCs/>
          <w:sz w:val="22"/>
        </w:rPr>
        <w:t xml:space="preserve"> </w:t>
      </w:r>
      <w:proofErr w:type="spellStart"/>
      <w:r w:rsidRPr="00CB65E8">
        <w:rPr>
          <w:b/>
          <w:bCs/>
          <w:sz w:val="22"/>
        </w:rPr>
        <w:t>볼스크류</w:t>
      </w:r>
      <w:proofErr w:type="spellEnd"/>
      <w:r w:rsidR="007B6CD2">
        <w:rPr>
          <w:rFonts w:hint="eastAsia"/>
          <w:b/>
          <w:bCs/>
          <w:sz w:val="22"/>
        </w:rPr>
        <w:t xml:space="preserve"> 방식과 이를</w:t>
      </w:r>
      <w:r w:rsidRPr="00CB65E8">
        <w:rPr>
          <w:b/>
          <w:bCs/>
          <w:sz w:val="22"/>
        </w:rPr>
        <w:t xml:space="preserve"> 돌릴 수 있는 스텝 모터를 선정하였습니다.</w:t>
      </w:r>
    </w:p>
    <w:p w14:paraId="5F5757AE" w14:textId="77777777" w:rsidR="00B858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도서를</w:t>
      </w:r>
      <w:r w:rsidRPr="00CB65E8">
        <w:rPr>
          <w:b/>
          <w:bCs/>
          <w:sz w:val="22"/>
        </w:rPr>
        <w:t xml:space="preserve"> 책장으로부터 뽑아주기 위한 방식으로는 링크 구조를 이용하였습니다.</w:t>
      </w:r>
    </w:p>
    <w:p w14:paraId="34CB9C48" w14:textId="77777777" w:rsidR="00B85806" w:rsidRPr="00CB65E8" w:rsidRDefault="00B85806" w:rsidP="00B85806">
      <w:pPr>
        <w:rPr>
          <w:b/>
          <w:bCs/>
          <w:sz w:val="22"/>
        </w:rPr>
      </w:pPr>
    </w:p>
    <w:p w14:paraId="4432A2E5" w14:textId="41321B75" w:rsidR="004768EC" w:rsidRPr="00CB65E8" w:rsidRDefault="004768EC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도서 검색 로봇은 다음과 같은 구조를 가지고 있습니다.</w:t>
      </w:r>
    </w:p>
    <w:p w14:paraId="485DCC84" w14:textId="0EA053DE" w:rsidR="004768EC" w:rsidRPr="00CB65E8" w:rsidRDefault="004768EC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 xml:space="preserve">로봇의 상하 이동을 위한 </w:t>
      </w:r>
      <w:proofErr w:type="spellStart"/>
      <w:r w:rsidRPr="00CB65E8">
        <w:rPr>
          <w:rFonts w:hint="eastAsia"/>
          <w:b/>
          <w:bCs/>
          <w:sz w:val="22"/>
        </w:rPr>
        <w:t>볼스크류와</w:t>
      </w:r>
      <w:proofErr w:type="spellEnd"/>
      <w:r w:rsidRPr="00CB65E8">
        <w:rPr>
          <w:rFonts w:hint="eastAsia"/>
          <w:b/>
          <w:bCs/>
          <w:sz w:val="22"/>
        </w:rPr>
        <w:t xml:space="preserve"> 스텝모터,</w:t>
      </w:r>
      <w:r w:rsidRPr="00CB65E8">
        <w:rPr>
          <w:b/>
          <w:bCs/>
          <w:sz w:val="22"/>
        </w:rPr>
        <w:t xml:space="preserve"> </w:t>
      </w:r>
      <w:r w:rsidRPr="00CB65E8">
        <w:rPr>
          <w:rFonts w:hint="eastAsia"/>
          <w:b/>
          <w:bCs/>
          <w:sz w:val="22"/>
        </w:rPr>
        <w:t>전면에는 책받침이,</w:t>
      </w:r>
    </w:p>
    <w:p w14:paraId="156C0CE7" w14:textId="7B139255" w:rsidR="004768EC" w:rsidRPr="00CB65E8" w:rsidRDefault="004768EC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후면에는 로봇 박스가 좌우로 이동하며 동작하는 방식입니다.</w:t>
      </w:r>
    </w:p>
    <w:p w14:paraId="496B5945" w14:textId="77777777" w:rsidR="004768EC" w:rsidRPr="00CB65E8" w:rsidRDefault="004768EC" w:rsidP="00B85806">
      <w:pPr>
        <w:rPr>
          <w:b/>
          <w:bCs/>
          <w:sz w:val="22"/>
        </w:rPr>
      </w:pPr>
    </w:p>
    <w:p w14:paraId="2F249930" w14:textId="592322A5" w:rsidR="004768EC" w:rsidRPr="00CB65E8" w:rsidRDefault="004768EC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로봇 박스 내부에는 톱니바퀴를 이용한 좌우 이동용 스텝 모터,</w:t>
      </w:r>
      <w:r w:rsidRPr="00CB65E8">
        <w:rPr>
          <w:b/>
          <w:bCs/>
          <w:sz w:val="22"/>
        </w:rPr>
        <w:t xml:space="preserve"> </w:t>
      </w:r>
    </w:p>
    <w:p w14:paraId="32761913" w14:textId="77777777" w:rsidR="00CB65E8" w:rsidRPr="00CB65E8" w:rsidRDefault="00CB65E8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책 스캔을 위한 바코드 모듈,</w:t>
      </w:r>
      <w:r w:rsidRPr="00CB65E8">
        <w:rPr>
          <w:b/>
          <w:bCs/>
          <w:sz w:val="22"/>
        </w:rPr>
        <w:t xml:space="preserve"> </w:t>
      </w:r>
      <w:r w:rsidRPr="00CB65E8">
        <w:rPr>
          <w:rFonts w:hint="eastAsia"/>
          <w:b/>
          <w:bCs/>
          <w:sz w:val="22"/>
        </w:rPr>
        <w:t>p</w:t>
      </w:r>
      <w:r w:rsidRPr="00CB65E8">
        <w:rPr>
          <w:b/>
          <w:bCs/>
          <w:sz w:val="22"/>
        </w:rPr>
        <w:t xml:space="preserve">d </w:t>
      </w:r>
      <w:r w:rsidRPr="00CB65E8">
        <w:rPr>
          <w:rFonts w:hint="eastAsia"/>
          <w:b/>
          <w:bCs/>
          <w:sz w:val="22"/>
        </w:rPr>
        <w:t>제어를 통해 링크를 동작하는</w:t>
      </w:r>
    </w:p>
    <w:p w14:paraId="45FC6071" w14:textId="77ACB65B" w:rsidR="004768EC" w:rsidRPr="00CB65E8" w:rsidRDefault="00CB65E8" w:rsidP="00B85806">
      <w:pPr>
        <w:rPr>
          <w:b/>
          <w:bCs/>
          <w:sz w:val="22"/>
        </w:rPr>
      </w:pPr>
      <w:r w:rsidRPr="00CB65E8">
        <w:rPr>
          <w:b/>
          <w:bCs/>
          <w:sz w:val="22"/>
        </w:rPr>
        <w:t xml:space="preserve">dc </w:t>
      </w:r>
      <w:r w:rsidRPr="00CB65E8">
        <w:rPr>
          <w:rFonts w:hint="eastAsia"/>
          <w:b/>
          <w:bCs/>
          <w:sz w:val="22"/>
        </w:rPr>
        <w:t>모터로 구성되어 있습니다.</w:t>
      </w:r>
    </w:p>
    <w:p w14:paraId="29C3AFD2" w14:textId="77777777" w:rsidR="00CB65E8" w:rsidRPr="00CB65E8" w:rsidRDefault="00CB65E8" w:rsidP="00B85806">
      <w:pPr>
        <w:rPr>
          <w:b/>
          <w:bCs/>
          <w:sz w:val="22"/>
        </w:rPr>
      </w:pPr>
    </w:p>
    <w:p w14:paraId="0237497B" w14:textId="77777777" w:rsidR="00B858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도서</w:t>
      </w:r>
      <w:r w:rsidRPr="00CB65E8">
        <w:rPr>
          <w:b/>
          <w:bCs/>
          <w:sz w:val="22"/>
        </w:rPr>
        <w:t xml:space="preserve"> 검색 로봇의 구성도입니다. 앱, 서버, 도서 검색 로봇으로 구성되어 있습니다.</w:t>
      </w:r>
    </w:p>
    <w:p w14:paraId="1E0AA690" w14:textId="70A7A6D8" w:rsidR="00B85806" w:rsidRPr="00CB65E8" w:rsidRDefault="007B6CD2" w:rsidP="00B85806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앱</w:t>
      </w:r>
      <w:r w:rsidR="00B85806" w:rsidRPr="00CB65E8">
        <w:rPr>
          <w:rFonts w:hint="eastAsia"/>
          <w:b/>
          <w:bCs/>
          <w:sz w:val="22"/>
        </w:rPr>
        <w:t>에서</w:t>
      </w:r>
      <w:r w:rsidR="00B85806" w:rsidRPr="00CB65E8">
        <w:rPr>
          <w:b/>
          <w:bCs/>
          <w:sz w:val="22"/>
        </w:rPr>
        <w:t xml:space="preserve"> 찾고자 하는 도서를 입력 시 서버로 해당 책의 정보가 전달됩니다.</w:t>
      </w:r>
    </w:p>
    <w:p w14:paraId="71078E19" w14:textId="49E34027" w:rsidR="004768EC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도서</w:t>
      </w:r>
      <w:r w:rsidRPr="00CB65E8">
        <w:rPr>
          <w:b/>
          <w:bCs/>
          <w:sz w:val="22"/>
        </w:rPr>
        <w:t xml:space="preserve"> 검색 로봇은 서버로부터 책의 정보를 받아와 사용자에게 책을 전달합니다.</w:t>
      </w:r>
    </w:p>
    <w:p w14:paraId="743666AF" w14:textId="77777777" w:rsidR="00B85806" w:rsidRPr="00CB65E8" w:rsidRDefault="00B85806">
      <w:pPr>
        <w:widowControl/>
        <w:wordWrap/>
        <w:autoSpaceDE/>
        <w:autoSpaceDN/>
        <w:rPr>
          <w:b/>
          <w:bCs/>
          <w:sz w:val="22"/>
        </w:rPr>
      </w:pPr>
      <w:r w:rsidRPr="00CB65E8">
        <w:rPr>
          <w:b/>
          <w:bCs/>
          <w:sz w:val="22"/>
        </w:rPr>
        <w:br w:type="page"/>
      </w:r>
    </w:p>
    <w:p w14:paraId="5AD57E13" w14:textId="0EC69B09" w:rsidR="00B858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lastRenderedPageBreak/>
        <w:t>동작</w:t>
      </w:r>
      <w:r w:rsidRPr="00CB65E8">
        <w:rPr>
          <w:b/>
          <w:bCs/>
          <w:sz w:val="22"/>
        </w:rPr>
        <w:t xml:space="preserve"> 방식은 다음과 같습니다.</w:t>
      </w:r>
    </w:p>
    <w:p w14:paraId="4B5287A7" w14:textId="77777777" w:rsidR="00B858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사용자는</w:t>
      </w:r>
      <w:r w:rsidRPr="00CB65E8">
        <w:rPr>
          <w:b/>
          <w:bCs/>
          <w:sz w:val="22"/>
        </w:rPr>
        <w:t xml:space="preserve"> 앱에서 찾고자 하는 도서를 찾아 대출합니다.</w:t>
      </w:r>
    </w:p>
    <w:p w14:paraId="382AE8F6" w14:textId="77777777" w:rsidR="00B858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앱은</w:t>
      </w:r>
      <w:r w:rsidRPr="00CB65E8">
        <w:rPr>
          <w:b/>
          <w:bCs/>
          <w:sz w:val="22"/>
        </w:rPr>
        <w:t xml:space="preserve"> 책의 정보를 서버로 전달하고, 도서 검색 로봇이 해당 정보를 받아옵니다.</w:t>
      </w:r>
    </w:p>
    <w:p w14:paraId="6137F04B" w14:textId="77777777" w:rsidR="00B858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로봇이</w:t>
      </w:r>
      <w:r w:rsidRPr="00CB65E8">
        <w:rPr>
          <w:b/>
          <w:bCs/>
          <w:sz w:val="22"/>
        </w:rPr>
        <w:t xml:space="preserve"> 책을 찾아 사용자에게 전달하고, 초기 위치로 복귀합니다.</w:t>
      </w:r>
    </w:p>
    <w:p w14:paraId="3A0A5FAA" w14:textId="77777777" w:rsidR="00B858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초기위치로</w:t>
      </w:r>
      <w:r w:rsidRPr="00CB65E8">
        <w:rPr>
          <w:b/>
          <w:bCs/>
          <w:sz w:val="22"/>
        </w:rPr>
        <w:t xml:space="preserve"> 복귀하면, 서버로부터 다음 명령을 대기하는 방식으로 동작합니다.</w:t>
      </w:r>
    </w:p>
    <w:p w14:paraId="3B04BE3F" w14:textId="77777777" w:rsidR="00B85806" w:rsidRPr="00CB65E8" w:rsidRDefault="00B85806" w:rsidP="00B85806">
      <w:pPr>
        <w:rPr>
          <w:b/>
          <w:bCs/>
          <w:sz w:val="22"/>
        </w:rPr>
      </w:pPr>
    </w:p>
    <w:p w14:paraId="40034749" w14:textId="77777777" w:rsidR="00B858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다음은</w:t>
      </w:r>
      <w:r w:rsidRPr="00CB65E8">
        <w:rPr>
          <w:b/>
          <w:bCs/>
          <w:sz w:val="22"/>
        </w:rPr>
        <w:t xml:space="preserve"> 동작 영상입니다.</w:t>
      </w:r>
    </w:p>
    <w:p w14:paraId="58D29189" w14:textId="77777777" w:rsidR="00B858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사용자가</w:t>
      </w:r>
      <w:r w:rsidRPr="00CB65E8">
        <w:rPr>
          <w:b/>
          <w:bCs/>
          <w:sz w:val="22"/>
        </w:rPr>
        <w:t xml:space="preserve"> 앱에서 찾고자 하는 도서를 검색, 대출합니다.</w:t>
      </w:r>
    </w:p>
    <w:p w14:paraId="212622B1" w14:textId="77777777" w:rsidR="00B858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해당</w:t>
      </w:r>
      <w:r w:rsidRPr="00CB65E8">
        <w:rPr>
          <w:b/>
          <w:bCs/>
          <w:sz w:val="22"/>
        </w:rPr>
        <w:t xml:space="preserve"> 정보가 서버로 전달, 로봇이 동작합니다.</w:t>
      </w:r>
    </w:p>
    <w:p w14:paraId="4F0DA5AF" w14:textId="77777777" w:rsidR="00B858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로봇은</w:t>
      </w:r>
      <w:r w:rsidRPr="00CB65E8">
        <w:rPr>
          <w:b/>
          <w:bCs/>
          <w:sz w:val="22"/>
        </w:rPr>
        <w:t xml:space="preserve"> 책장에서 책을 찾아 뽑아주고, 초기 위치로 되돌아갑니다.</w:t>
      </w:r>
    </w:p>
    <w:p w14:paraId="52652EF0" w14:textId="660E2D2D" w:rsidR="00B85806" w:rsidRDefault="00B85806">
      <w:pPr>
        <w:widowControl/>
        <w:wordWrap/>
        <w:autoSpaceDE/>
        <w:autoSpaceDN/>
        <w:rPr>
          <w:b/>
          <w:bCs/>
          <w:sz w:val="22"/>
        </w:rPr>
      </w:pPr>
    </w:p>
    <w:p w14:paraId="53B5A390" w14:textId="77777777" w:rsidR="0082195E" w:rsidRDefault="0082195E">
      <w:pPr>
        <w:widowControl/>
        <w:wordWrap/>
        <w:autoSpaceDE/>
        <w:autoSpaceDN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해당 작품을 시연하도록 하겠습니다.</w:t>
      </w:r>
      <w:r>
        <w:rPr>
          <w:b/>
          <w:bCs/>
          <w:sz w:val="22"/>
        </w:rPr>
        <w:t xml:space="preserve"> </w:t>
      </w:r>
    </w:p>
    <w:p w14:paraId="3119298E" w14:textId="1C99CF62" w:rsidR="0082195E" w:rsidRDefault="0082195E">
      <w:pPr>
        <w:widowControl/>
        <w:wordWrap/>
        <w:autoSpaceDE/>
        <w:autoSpaceDN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시간관계상 </w:t>
      </w:r>
      <w:r>
        <w:rPr>
          <w:b/>
          <w:bCs/>
          <w:sz w:val="22"/>
        </w:rPr>
        <w:t>1</w:t>
      </w:r>
      <w:r>
        <w:rPr>
          <w:rFonts w:hint="eastAsia"/>
          <w:b/>
          <w:bCs/>
          <w:sz w:val="22"/>
        </w:rPr>
        <w:t>층의 책을 뽑아주는 것으로 진행하겠습니다.</w:t>
      </w:r>
    </w:p>
    <w:p w14:paraId="3B617872" w14:textId="77777777" w:rsidR="0082195E" w:rsidRPr="00CB65E8" w:rsidRDefault="0082195E">
      <w:pPr>
        <w:widowControl/>
        <w:wordWrap/>
        <w:autoSpaceDE/>
        <w:autoSpaceDN/>
        <w:rPr>
          <w:rFonts w:hint="eastAsia"/>
          <w:b/>
          <w:bCs/>
          <w:sz w:val="22"/>
        </w:rPr>
      </w:pPr>
    </w:p>
    <w:p w14:paraId="05CD5AFE" w14:textId="4492E4ED" w:rsidR="00B858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해당</w:t>
      </w:r>
      <w:r w:rsidRPr="00CB65E8">
        <w:rPr>
          <w:b/>
          <w:bCs/>
          <w:sz w:val="22"/>
        </w:rPr>
        <w:t xml:space="preserve"> 작품을 제작에서 개선해야 할 점은 다음과 같습니다.</w:t>
      </w:r>
    </w:p>
    <w:p w14:paraId="4A1D2E90" w14:textId="77777777" w:rsidR="0082195E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모터를</w:t>
      </w:r>
      <w:r w:rsidRPr="00CB65E8">
        <w:rPr>
          <w:b/>
          <w:bCs/>
          <w:sz w:val="22"/>
        </w:rPr>
        <w:t xml:space="preserve"> 사양을 올려 감당 가능한 하중을 늘리고 층 이동 속도를 개선해야 할 필요가 </w:t>
      </w:r>
    </w:p>
    <w:p w14:paraId="322876F3" w14:textId="2BF2D511" w:rsidR="00B85806" w:rsidRPr="00CB65E8" w:rsidRDefault="00B85806" w:rsidP="00B85806">
      <w:pPr>
        <w:rPr>
          <w:b/>
          <w:bCs/>
          <w:sz w:val="22"/>
        </w:rPr>
      </w:pPr>
      <w:r w:rsidRPr="00CB65E8">
        <w:rPr>
          <w:b/>
          <w:bCs/>
          <w:sz w:val="22"/>
        </w:rPr>
        <w:t>있</w:t>
      </w:r>
      <w:r w:rsidR="0082195E">
        <w:rPr>
          <w:rFonts w:hint="eastAsia"/>
          <w:b/>
          <w:bCs/>
          <w:sz w:val="22"/>
        </w:rPr>
        <w:t>습</w:t>
      </w:r>
      <w:r w:rsidRPr="00CB65E8">
        <w:rPr>
          <w:b/>
          <w:bCs/>
          <w:sz w:val="22"/>
        </w:rPr>
        <w:t>니다.</w:t>
      </w:r>
    </w:p>
    <w:p w14:paraId="6CB3B61F" w14:textId="77777777" w:rsidR="0082195E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하중</w:t>
      </w:r>
      <w:r w:rsidRPr="00CB65E8">
        <w:rPr>
          <w:b/>
          <w:bCs/>
          <w:sz w:val="22"/>
        </w:rPr>
        <w:t xml:space="preserve"> 부담에 기존 계획에 있던 전면부의 컨베이어벨트를 추가하지 못한 점이</w:t>
      </w:r>
    </w:p>
    <w:p w14:paraId="5568165A" w14:textId="455EC304" w:rsidR="00B85806" w:rsidRPr="00CB65E8" w:rsidRDefault="00B85806" w:rsidP="00B85806">
      <w:pPr>
        <w:rPr>
          <w:b/>
          <w:bCs/>
          <w:sz w:val="22"/>
        </w:rPr>
      </w:pPr>
      <w:r w:rsidRPr="00CB65E8">
        <w:rPr>
          <w:b/>
          <w:bCs/>
          <w:sz w:val="22"/>
        </w:rPr>
        <w:t>아쉬웠습니다.</w:t>
      </w:r>
    </w:p>
    <w:p w14:paraId="152E5EE1" w14:textId="77777777" w:rsidR="00B858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컨베이어벨트를</w:t>
      </w:r>
      <w:r w:rsidRPr="00CB65E8">
        <w:rPr>
          <w:b/>
          <w:bCs/>
          <w:sz w:val="22"/>
        </w:rPr>
        <w:t xml:space="preserve"> 이용하면 도서관 및 물류센터의 통합시스템을 구축할 수 있을 것이라고 기대합니다.</w:t>
      </w:r>
    </w:p>
    <w:p w14:paraId="2EFA8B99" w14:textId="77777777" w:rsidR="00B85806" w:rsidRPr="00CB65E8" w:rsidRDefault="00B85806" w:rsidP="00B85806">
      <w:pPr>
        <w:rPr>
          <w:b/>
          <w:bCs/>
          <w:sz w:val="22"/>
        </w:rPr>
      </w:pPr>
    </w:p>
    <w:p w14:paraId="749C634C" w14:textId="5CCA265A" w:rsidR="00B25906" w:rsidRPr="00CB65E8" w:rsidRDefault="00B85806" w:rsidP="00B85806">
      <w:pPr>
        <w:rPr>
          <w:b/>
          <w:bCs/>
          <w:sz w:val="22"/>
        </w:rPr>
      </w:pPr>
      <w:r w:rsidRPr="00CB65E8">
        <w:rPr>
          <w:rFonts w:hint="eastAsia"/>
          <w:b/>
          <w:bCs/>
          <w:sz w:val="22"/>
        </w:rPr>
        <w:t>감사합니다</w:t>
      </w:r>
      <w:r w:rsidRPr="00CB65E8">
        <w:rPr>
          <w:b/>
          <w:bCs/>
          <w:sz w:val="22"/>
        </w:rPr>
        <w:t>.</w:t>
      </w:r>
    </w:p>
    <w:sectPr w:rsidR="00B25906" w:rsidRPr="00CB65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06"/>
    <w:rsid w:val="00105A49"/>
    <w:rsid w:val="004768EC"/>
    <w:rsid w:val="004D113D"/>
    <w:rsid w:val="007B6CD2"/>
    <w:rsid w:val="0082195E"/>
    <w:rsid w:val="00B25906"/>
    <w:rsid w:val="00B85806"/>
    <w:rsid w:val="00B90433"/>
    <w:rsid w:val="00BC4783"/>
    <w:rsid w:val="00CB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DFEF"/>
  <w15:chartTrackingRefBased/>
  <w15:docId w15:val="{05151E38-93B9-449D-90F2-31B59C7F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김용현</dc:creator>
  <cp:keywords/>
  <dc:description/>
  <cp:lastModifiedBy>김용현</cp:lastModifiedBy>
  <cp:revision>4</cp:revision>
  <dcterms:created xsi:type="dcterms:W3CDTF">2023-05-31T01:25:00Z</dcterms:created>
  <dcterms:modified xsi:type="dcterms:W3CDTF">2023-05-31T06:14:00Z</dcterms:modified>
</cp:coreProperties>
</file>