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F7E8D" w14:textId="77777777" w:rsidR="0046360B" w:rsidRDefault="0046360B">
      <w:pPr>
        <w:spacing w:after="695"/>
        <w:ind w:left="1104"/>
        <w:rPr>
          <w:b/>
          <w:color w:val="00B050"/>
          <w:sz w:val="44"/>
        </w:rPr>
      </w:pPr>
    </w:p>
    <w:p w14:paraId="3406C685" w14:textId="241737AC" w:rsidR="001B56A0" w:rsidRDefault="0046360B">
      <w:pPr>
        <w:spacing w:after="695"/>
        <w:ind w:left="1104"/>
      </w:pPr>
      <w:r>
        <w:rPr>
          <w:b/>
          <w:color w:val="00B050"/>
          <w:sz w:val="44"/>
        </w:rPr>
        <w:t>ÉCOLE MAROCAINE DES SCIENCES DE L'INGÉNIEUR</w:t>
      </w:r>
    </w:p>
    <w:p w14:paraId="02FAB0B1" w14:textId="77777777" w:rsidR="001B56A0" w:rsidRDefault="0046360B">
      <w:pPr>
        <w:spacing w:after="291"/>
        <w:ind w:left="2"/>
        <w:jc w:val="center"/>
      </w:pPr>
      <w:r>
        <w:rPr>
          <w:color w:val="00B050"/>
          <w:sz w:val="28"/>
        </w:rPr>
        <w:t>3ème année IIR</w:t>
      </w:r>
    </w:p>
    <w:p w14:paraId="665917A4" w14:textId="77777777" w:rsidR="001B56A0" w:rsidRDefault="0046360B">
      <w:pPr>
        <w:spacing w:after="2623"/>
        <w:ind w:left="6"/>
        <w:jc w:val="center"/>
      </w:pPr>
      <w:proofErr w:type="spellStart"/>
      <w:r>
        <w:rPr>
          <w:color w:val="00B050"/>
          <w:sz w:val="32"/>
        </w:rPr>
        <w:t>Annee</w:t>
      </w:r>
      <w:proofErr w:type="spellEnd"/>
      <w:r>
        <w:rPr>
          <w:color w:val="00B050"/>
          <w:sz w:val="32"/>
        </w:rPr>
        <w:t xml:space="preserve"> universitaire 2025-2026</w:t>
      </w:r>
    </w:p>
    <w:p w14:paraId="02ECE845" w14:textId="4F34CE5C" w:rsidR="001B56A0" w:rsidRDefault="0046360B">
      <w:pPr>
        <w:spacing w:after="0" w:line="277" w:lineRule="auto"/>
        <w:jc w:val="center"/>
        <w:rPr>
          <w:b/>
          <w:color w:val="0070C0"/>
          <w:sz w:val="98"/>
        </w:rPr>
      </w:pPr>
      <w:proofErr w:type="spellStart"/>
      <w:r>
        <w:rPr>
          <w:b/>
          <w:color w:val="0070C0"/>
          <w:sz w:val="98"/>
        </w:rPr>
        <w:t>Systeme</w:t>
      </w:r>
      <w:proofErr w:type="spellEnd"/>
      <w:r>
        <w:rPr>
          <w:b/>
          <w:color w:val="0070C0"/>
          <w:sz w:val="98"/>
        </w:rPr>
        <w:t xml:space="preserve"> de Gestion Bibliothèque :</w:t>
      </w:r>
    </w:p>
    <w:p w14:paraId="37DD74C4" w14:textId="45D558C5" w:rsidR="0046360B" w:rsidRDefault="0046360B">
      <w:pPr>
        <w:spacing w:after="0" w:line="277" w:lineRule="auto"/>
        <w:jc w:val="center"/>
        <w:rPr>
          <w:b/>
          <w:color w:val="0070C0"/>
          <w:sz w:val="98"/>
        </w:rPr>
      </w:pPr>
    </w:p>
    <w:p w14:paraId="24BB680B" w14:textId="449325BE" w:rsidR="0046360B" w:rsidRDefault="0046360B">
      <w:pPr>
        <w:spacing w:after="0" w:line="277" w:lineRule="auto"/>
        <w:jc w:val="center"/>
        <w:rPr>
          <w:b/>
          <w:color w:val="0070C0"/>
          <w:sz w:val="98"/>
        </w:rPr>
      </w:pPr>
    </w:p>
    <w:p w14:paraId="5C1BC942" w14:textId="77777777" w:rsidR="0046360B" w:rsidRDefault="0046360B">
      <w:pPr>
        <w:spacing w:after="0" w:line="277" w:lineRule="auto"/>
        <w:jc w:val="center"/>
      </w:pPr>
    </w:p>
    <w:p w14:paraId="55974295" w14:textId="77777777" w:rsidR="001B56A0" w:rsidRDefault="0046360B">
      <w:pPr>
        <w:spacing w:after="268"/>
        <w:ind w:left="3883"/>
      </w:pPr>
      <w:r>
        <w:rPr>
          <w:b/>
          <w:color w:val="0D091A"/>
          <w:sz w:val="32"/>
        </w:rPr>
        <w:t xml:space="preserve">Rapport présenté par : </w:t>
      </w:r>
    </w:p>
    <w:p w14:paraId="26E22BB8" w14:textId="2B3FF207" w:rsidR="001B56A0" w:rsidRDefault="0046360B" w:rsidP="0046360B">
      <w:pPr>
        <w:tabs>
          <w:tab w:val="left" w:pos="1255"/>
          <w:tab w:val="right" w:pos="8195"/>
        </w:tabs>
        <w:spacing w:after="3733"/>
        <w:ind w:right="2603"/>
      </w:pPr>
      <w:r>
        <w:rPr>
          <w:b/>
          <w:color w:val="0D091A"/>
          <w:sz w:val="32"/>
        </w:rPr>
        <w:tab/>
      </w:r>
      <w:r>
        <w:rPr>
          <w:b/>
          <w:color w:val="0D091A"/>
          <w:sz w:val="32"/>
        </w:rPr>
        <w:tab/>
      </w:r>
      <w:proofErr w:type="spellStart"/>
      <w:proofErr w:type="gramStart"/>
      <w:r>
        <w:rPr>
          <w:b/>
          <w:color w:val="0D091A"/>
          <w:sz w:val="32"/>
        </w:rPr>
        <w:t>ilyasse</w:t>
      </w:r>
      <w:proofErr w:type="spellEnd"/>
      <w:proofErr w:type="gramEnd"/>
      <w:r>
        <w:rPr>
          <w:b/>
          <w:color w:val="0D091A"/>
          <w:sz w:val="32"/>
        </w:rPr>
        <w:t xml:space="preserve"> </w:t>
      </w:r>
      <w:proofErr w:type="spellStart"/>
      <w:r>
        <w:rPr>
          <w:b/>
          <w:color w:val="0D091A"/>
          <w:sz w:val="32"/>
        </w:rPr>
        <w:t>elkaui</w:t>
      </w:r>
      <w:proofErr w:type="spellEnd"/>
      <w:r>
        <w:rPr>
          <w:b/>
          <w:color w:val="0D091A"/>
          <w:sz w:val="32"/>
        </w:rPr>
        <w:t xml:space="preserve"> - </w:t>
      </w:r>
      <w:proofErr w:type="spellStart"/>
      <w:r>
        <w:rPr>
          <w:b/>
          <w:color w:val="0D091A"/>
          <w:sz w:val="32"/>
        </w:rPr>
        <w:t>reda</w:t>
      </w:r>
      <w:proofErr w:type="spellEnd"/>
      <w:r>
        <w:rPr>
          <w:b/>
          <w:color w:val="0D091A"/>
          <w:sz w:val="32"/>
        </w:rPr>
        <w:t xml:space="preserve"> </w:t>
      </w:r>
      <w:proofErr w:type="spellStart"/>
      <w:r>
        <w:rPr>
          <w:b/>
          <w:color w:val="0D091A"/>
          <w:sz w:val="32"/>
        </w:rPr>
        <w:t>harchid</w:t>
      </w:r>
      <w:proofErr w:type="spellEnd"/>
      <w:r>
        <w:rPr>
          <w:b/>
          <w:color w:val="0D091A"/>
          <w:sz w:val="32"/>
        </w:rPr>
        <w:t xml:space="preserve"> - amine </w:t>
      </w:r>
      <w:proofErr w:type="spellStart"/>
      <w:r>
        <w:rPr>
          <w:b/>
          <w:color w:val="0D091A"/>
          <w:sz w:val="32"/>
        </w:rPr>
        <w:t>rahmouni</w:t>
      </w:r>
      <w:proofErr w:type="spellEnd"/>
      <w:r>
        <w:rPr>
          <w:b/>
          <w:color w:val="0D091A"/>
          <w:sz w:val="32"/>
        </w:rPr>
        <w:t xml:space="preserve"> </w:t>
      </w:r>
    </w:p>
    <w:p w14:paraId="1DEC4686" w14:textId="77777777" w:rsidR="0046360B" w:rsidRDefault="0046360B">
      <w:pPr>
        <w:spacing w:after="226"/>
        <w:rPr>
          <w:b/>
          <w:color w:val="4F81BD"/>
          <w:sz w:val="50"/>
        </w:rPr>
      </w:pPr>
    </w:p>
    <w:p w14:paraId="4DB3F74D" w14:textId="3104BDA6" w:rsidR="001B56A0" w:rsidRDefault="0046360B">
      <w:pPr>
        <w:spacing w:after="226"/>
      </w:pPr>
      <w:r>
        <w:rPr>
          <w:b/>
          <w:color w:val="4F81BD"/>
          <w:sz w:val="50"/>
        </w:rPr>
        <w:t>Sommaire :</w:t>
      </w:r>
    </w:p>
    <w:p w14:paraId="0C232D6D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Introduction générale</w:t>
      </w:r>
    </w:p>
    <w:p w14:paraId="3C926A04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Objectifs du projet</w:t>
      </w:r>
    </w:p>
    <w:p w14:paraId="57F9F6DD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Présentation générale de l’application</w:t>
      </w:r>
    </w:p>
    <w:p w14:paraId="2B806D34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Technologies utilisées</w:t>
      </w:r>
    </w:p>
    <w:p w14:paraId="78EA3376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Architecture générale du système</w:t>
      </w:r>
    </w:p>
    <w:p w14:paraId="4BC53253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Structure de l’interface utilisateur</w:t>
      </w:r>
    </w:p>
    <w:p w14:paraId="672868C0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Tableau de bord et indicateurs de performance</w:t>
      </w:r>
    </w:p>
    <w:p w14:paraId="14477C59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Gestion des livres</w:t>
      </w:r>
    </w:p>
    <w:p w14:paraId="157A19B5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Stockage des données</w:t>
      </w:r>
    </w:p>
    <w:p w14:paraId="0838F126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Recherche et tri d</w:t>
      </w:r>
      <w:r>
        <w:rPr>
          <w:sz w:val="32"/>
        </w:rPr>
        <w:t>es livres</w:t>
      </w:r>
    </w:p>
    <w:p w14:paraId="0B8801B8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Gestion des auteurs</w:t>
      </w:r>
    </w:p>
    <w:p w14:paraId="7BB6AB2F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Statistiques et visualisation des données</w:t>
      </w:r>
    </w:p>
    <w:p w14:paraId="29D224E2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Intégration d’une API externe</w:t>
      </w:r>
    </w:p>
    <w:p w14:paraId="7DDDC0D9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Ajout de livres depuis l’API</w:t>
      </w:r>
    </w:p>
    <w:p w14:paraId="3F3C415D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Initialisation et fonctionnement global</w:t>
      </w:r>
    </w:p>
    <w:p w14:paraId="05A4626F" w14:textId="77777777" w:rsidR="001B56A0" w:rsidRDefault="0046360B">
      <w:pPr>
        <w:numPr>
          <w:ilvl w:val="0"/>
          <w:numId w:val="1"/>
        </w:numPr>
        <w:spacing w:after="254" w:line="268" w:lineRule="auto"/>
        <w:ind w:hanging="477"/>
      </w:pPr>
      <w:r>
        <w:rPr>
          <w:sz w:val="32"/>
        </w:rPr>
        <w:t>Limites et contraintes du projet</w:t>
      </w:r>
    </w:p>
    <w:p w14:paraId="0E60E10B" w14:textId="77777777" w:rsidR="001B56A0" w:rsidRDefault="0046360B">
      <w:pPr>
        <w:numPr>
          <w:ilvl w:val="0"/>
          <w:numId w:val="1"/>
        </w:numPr>
        <w:spacing w:after="2807" w:line="268" w:lineRule="auto"/>
        <w:ind w:hanging="477"/>
      </w:pPr>
      <w:r>
        <w:rPr>
          <w:sz w:val="32"/>
        </w:rPr>
        <w:t>Conclusion générale</w:t>
      </w:r>
    </w:p>
    <w:p w14:paraId="7E29B3B0" w14:textId="77777777" w:rsidR="0046360B" w:rsidRDefault="0046360B">
      <w:pPr>
        <w:pStyle w:val="Titre1"/>
        <w:spacing w:after="163"/>
        <w:ind w:left="-5"/>
      </w:pPr>
    </w:p>
    <w:p w14:paraId="3553C419" w14:textId="77777777" w:rsidR="0046360B" w:rsidRDefault="0046360B">
      <w:pPr>
        <w:pStyle w:val="Titre1"/>
        <w:spacing w:after="163"/>
        <w:ind w:left="-5"/>
      </w:pPr>
    </w:p>
    <w:p w14:paraId="35A6169F" w14:textId="20DF65DE" w:rsidR="001B56A0" w:rsidRDefault="0046360B">
      <w:pPr>
        <w:pStyle w:val="Titre1"/>
        <w:spacing w:after="163"/>
        <w:ind w:left="-5"/>
      </w:pPr>
      <w:r>
        <w:t>1. Introduction générale</w:t>
      </w:r>
    </w:p>
    <w:p w14:paraId="3FBEB15F" w14:textId="77777777" w:rsidR="001B56A0" w:rsidRDefault="0046360B">
      <w:pPr>
        <w:spacing w:after="204" w:line="268" w:lineRule="auto"/>
        <w:ind w:left="10" w:hanging="10"/>
      </w:pPr>
      <w:r>
        <w:rPr>
          <w:b/>
          <w:sz w:val="32"/>
        </w:rPr>
        <w:t xml:space="preserve">Le projet BIBLIOTHECA </w:t>
      </w:r>
      <w:r>
        <w:rPr>
          <w:sz w:val="32"/>
        </w:rPr>
        <w:t xml:space="preserve">est une application web conçue pour gérer une bibliothèque de manière simple, moderne et efficace. Elle permet à un utilisateur </w:t>
      </w:r>
      <w:r>
        <w:rPr>
          <w:sz w:val="32"/>
        </w:rPr>
        <w:t>de gérer une collection de livres, d’enregistrer des auteurs, de visualiser des statistiques, et d’enrichir sa bibliothèque grâce à une API externe.</w:t>
      </w:r>
    </w:p>
    <w:p w14:paraId="11A75AAA" w14:textId="6996D3BD" w:rsidR="001B56A0" w:rsidRDefault="0046360B">
      <w:pPr>
        <w:spacing w:after="478" w:line="268" w:lineRule="auto"/>
        <w:ind w:left="10" w:hanging="10"/>
        <w:rPr>
          <w:sz w:val="32"/>
        </w:rPr>
      </w:pPr>
      <w:r>
        <w:rPr>
          <w:sz w:val="32"/>
        </w:rPr>
        <w:t>Ce projet a été réalisé dans le cadre d’un examen, avec pour objectif principal de démontrer la maîtrise de</w:t>
      </w:r>
      <w:r>
        <w:rPr>
          <w:sz w:val="32"/>
        </w:rPr>
        <w:t>s technologies web fondamentales : HTML, CSS, JavaScript, ainsi que l’utilisation d’une API REST.</w:t>
      </w:r>
    </w:p>
    <w:p w14:paraId="5A45DFA3" w14:textId="45A15239" w:rsidR="0046360B" w:rsidRDefault="0046360B">
      <w:pPr>
        <w:spacing w:after="478" w:line="268" w:lineRule="auto"/>
        <w:ind w:left="10" w:hanging="10"/>
        <w:rPr>
          <w:sz w:val="32"/>
        </w:rPr>
      </w:pPr>
    </w:p>
    <w:p w14:paraId="58DC1EA9" w14:textId="77777777" w:rsidR="0046360B" w:rsidRDefault="0046360B">
      <w:pPr>
        <w:spacing w:after="478" w:line="268" w:lineRule="auto"/>
        <w:ind w:left="10" w:hanging="10"/>
      </w:pPr>
    </w:p>
    <w:p w14:paraId="5C4DD45E" w14:textId="77777777" w:rsidR="001B56A0" w:rsidRDefault="0046360B">
      <w:pPr>
        <w:spacing w:after="0"/>
        <w:ind w:right="-2"/>
      </w:pPr>
      <w:r>
        <w:rPr>
          <w:noProof/>
        </w:rPr>
        <w:drawing>
          <wp:inline distT="0" distB="0" distL="0" distR="0" wp14:anchorId="4956F0E7" wp14:editId="2764A849">
            <wp:extent cx="6857999" cy="385762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C3FA" w14:textId="77777777" w:rsidR="0046360B" w:rsidRDefault="0046360B">
      <w:pPr>
        <w:pStyle w:val="Titre1"/>
        <w:ind w:left="-5"/>
      </w:pPr>
    </w:p>
    <w:p w14:paraId="7D1E48C4" w14:textId="77777777" w:rsidR="0046360B" w:rsidRDefault="0046360B">
      <w:pPr>
        <w:pStyle w:val="Titre1"/>
        <w:ind w:left="-5"/>
      </w:pPr>
    </w:p>
    <w:p w14:paraId="10B23353" w14:textId="77777777" w:rsidR="0046360B" w:rsidRDefault="0046360B">
      <w:pPr>
        <w:pStyle w:val="Titre1"/>
        <w:ind w:left="-5"/>
      </w:pPr>
    </w:p>
    <w:p w14:paraId="30D90539" w14:textId="0DDA7474" w:rsidR="001B56A0" w:rsidRDefault="0046360B">
      <w:pPr>
        <w:pStyle w:val="Titre1"/>
        <w:ind w:left="-5"/>
      </w:pPr>
      <w:r>
        <w:t>2. Objectifs du projet</w:t>
      </w:r>
    </w:p>
    <w:p w14:paraId="10AA24D7" w14:textId="77777777" w:rsidR="001B56A0" w:rsidRDefault="0046360B">
      <w:pPr>
        <w:spacing w:after="197" w:line="268" w:lineRule="auto"/>
        <w:ind w:left="10" w:hanging="10"/>
      </w:pPr>
      <w:r>
        <w:rPr>
          <w:sz w:val="32"/>
        </w:rPr>
        <w:t>Les objectifs principaux de BIBLIOTHECA sont :</w:t>
      </w:r>
    </w:p>
    <w:p w14:paraId="6A540A5E" w14:textId="77777777" w:rsidR="001B56A0" w:rsidRDefault="0046360B">
      <w:pPr>
        <w:spacing w:after="0" w:line="268" w:lineRule="auto"/>
        <w:ind w:left="1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98AE3E" wp14:editId="0B61636F">
                <wp:simplePos x="0" y="0"/>
                <wp:positionH relativeFrom="column">
                  <wp:posOffset>119634</wp:posOffset>
                </wp:positionH>
                <wp:positionV relativeFrom="paragraph">
                  <wp:posOffset>71987</wp:posOffset>
                </wp:positionV>
                <wp:extent cx="65532" cy="1284732"/>
                <wp:effectExtent l="0" t="0" r="0" b="0"/>
                <wp:wrapSquare wrapText="bothSides"/>
                <wp:docPr id="4159" name="Group 4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284732"/>
                          <a:chOff x="0" y="0"/>
                          <a:chExt cx="65532" cy="1284732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2381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4857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7239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971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12192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59" style="width:5.16pt;height:101.16pt;position:absolute;mso-position-horizontal-relative:text;mso-position-horizontal:absolute;margin-left:9.42pt;mso-position-vertical-relative:text;margin-top:5.66827pt;" coordsize="655,12847">
                <v:shape id="Shape 136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40" style="position:absolute;width:655;height:655;left:0;top:2381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44" style="position:absolute;width:655;height:655;left:0;top:4857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655;height:655;left:0;top:7239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51" style="position:absolute;width:655;height:655;left:0;top:971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655;height:655;left:0;top:12192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32"/>
        </w:rPr>
        <w:t xml:space="preserve">Créer une </w:t>
      </w:r>
      <w:r>
        <w:rPr>
          <w:b/>
          <w:sz w:val="32"/>
        </w:rPr>
        <w:t>application web dynamique</w:t>
      </w:r>
      <w:r>
        <w:rPr>
          <w:sz w:val="32"/>
        </w:rPr>
        <w:t xml:space="preserve"> sans rechargement de page</w:t>
      </w:r>
    </w:p>
    <w:p w14:paraId="351EB62E" w14:textId="77777777" w:rsidR="001B56A0" w:rsidRDefault="0046360B">
      <w:pPr>
        <w:spacing w:after="0" w:line="268" w:lineRule="auto"/>
        <w:ind w:left="198" w:hanging="10"/>
      </w:pPr>
      <w:r>
        <w:rPr>
          <w:sz w:val="32"/>
        </w:rPr>
        <w:t xml:space="preserve">Implémenter un </w:t>
      </w:r>
      <w:r>
        <w:rPr>
          <w:b/>
          <w:sz w:val="32"/>
        </w:rPr>
        <w:t>CRUD com</w:t>
      </w:r>
      <w:r>
        <w:rPr>
          <w:b/>
          <w:sz w:val="32"/>
        </w:rPr>
        <w:t>plet</w:t>
      </w:r>
      <w:r>
        <w:rPr>
          <w:sz w:val="32"/>
        </w:rPr>
        <w:t xml:space="preserve"> (Créer, Lire, Modifier, Supprimer)</w:t>
      </w:r>
    </w:p>
    <w:p w14:paraId="763FCA1D" w14:textId="77777777" w:rsidR="001B56A0" w:rsidRDefault="0046360B">
      <w:pPr>
        <w:spacing w:after="0" w:line="268" w:lineRule="auto"/>
        <w:ind w:left="198" w:hanging="10"/>
      </w:pPr>
      <w:r>
        <w:rPr>
          <w:sz w:val="32"/>
        </w:rPr>
        <w:t xml:space="preserve">Gérer des données localement avec </w:t>
      </w:r>
      <w:proofErr w:type="spellStart"/>
      <w:r>
        <w:rPr>
          <w:b/>
          <w:sz w:val="32"/>
        </w:rPr>
        <w:t>LocalStorage</w:t>
      </w:r>
      <w:proofErr w:type="spellEnd"/>
    </w:p>
    <w:p w14:paraId="0839BEB6" w14:textId="77777777" w:rsidR="001B56A0" w:rsidRDefault="0046360B">
      <w:pPr>
        <w:spacing w:after="0" w:line="268" w:lineRule="auto"/>
        <w:ind w:left="198" w:hanging="10"/>
      </w:pPr>
      <w:r>
        <w:rPr>
          <w:sz w:val="32"/>
        </w:rPr>
        <w:t xml:space="preserve">Afficher des </w:t>
      </w:r>
      <w:r>
        <w:rPr>
          <w:b/>
          <w:sz w:val="32"/>
        </w:rPr>
        <w:t>statistiques visuelles</w:t>
      </w:r>
      <w:r>
        <w:rPr>
          <w:sz w:val="32"/>
        </w:rPr>
        <w:t xml:space="preserve"> à l’aide de graphiques</w:t>
      </w:r>
    </w:p>
    <w:p w14:paraId="2A560F7B" w14:textId="2D64B247" w:rsidR="001B56A0" w:rsidRDefault="0046360B">
      <w:pPr>
        <w:spacing w:after="0" w:line="268" w:lineRule="auto"/>
        <w:ind w:left="198" w:hanging="10"/>
        <w:rPr>
          <w:sz w:val="32"/>
        </w:rPr>
      </w:pPr>
      <w:r>
        <w:rPr>
          <w:sz w:val="32"/>
        </w:rPr>
        <w:t xml:space="preserve">Intégrer une </w:t>
      </w:r>
      <w:r>
        <w:rPr>
          <w:b/>
          <w:sz w:val="32"/>
        </w:rPr>
        <w:t>API externe</w:t>
      </w:r>
      <w:r>
        <w:rPr>
          <w:sz w:val="32"/>
        </w:rPr>
        <w:t xml:space="preserve"> pour récupérer des livres</w:t>
      </w:r>
    </w:p>
    <w:p w14:paraId="0B181248" w14:textId="2D9897F1" w:rsidR="0046360B" w:rsidRDefault="0046360B">
      <w:pPr>
        <w:spacing w:after="0" w:line="268" w:lineRule="auto"/>
        <w:ind w:left="198" w:hanging="10"/>
        <w:rPr>
          <w:b/>
          <w:bCs/>
          <w:sz w:val="32"/>
        </w:rPr>
      </w:pPr>
      <w:r w:rsidRPr="0046360B">
        <w:rPr>
          <w:b/>
          <w:bCs/>
          <w:sz w:val="32"/>
        </w:rPr>
        <w:t>Offrir une interface claire et responsive</w:t>
      </w:r>
    </w:p>
    <w:p w14:paraId="5209CE6B" w14:textId="5D40BEDA" w:rsidR="0046360B" w:rsidRDefault="0046360B">
      <w:pPr>
        <w:spacing w:after="0" w:line="268" w:lineRule="auto"/>
        <w:ind w:left="198" w:hanging="10"/>
        <w:rPr>
          <w:b/>
          <w:bCs/>
          <w:sz w:val="32"/>
        </w:rPr>
      </w:pPr>
    </w:p>
    <w:p w14:paraId="17E6A530" w14:textId="065BDCCF" w:rsidR="0046360B" w:rsidRDefault="0046360B">
      <w:pPr>
        <w:spacing w:after="0" w:line="268" w:lineRule="auto"/>
        <w:ind w:left="198" w:hanging="10"/>
        <w:rPr>
          <w:b/>
          <w:bCs/>
          <w:sz w:val="32"/>
        </w:rPr>
      </w:pPr>
    </w:p>
    <w:p w14:paraId="0D32B7C9" w14:textId="6DC1518A" w:rsidR="0046360B" w:rsidRDefault="0046360B">
      <w:pPr>
        <w:spacing w:after="0" w:line="268" w:lineRule="auto"/>
        <w:ind w:left="198" w:hanging="10"/>
        <w:rPr>
          <w:b/>
          <w:bCs/>
          <w:sz w:val="32"/>
        </w:rPr>
      </w:pPr>
    </w:p>
    <w:p w14:paraId="0544E209" w14:textId="77777777" w:rsidR="0046360B" w:rsidRPr="0046360B" w:rsidRDefault="0046360B">
      <w:pPr>
        <w:spacing w:after="0" w:line="268" w:lineRule="auto"/>
        <w:ind w:left="198" w:hanging="10"/>
        <w:rPr>
          <w:b/>
          <w:bCs/>
        </w:rPr>
      </w:pPr>
    </w:p>
    <w:p w14:paraId="0DC5240B" w14:textId="77777777" w:rsidR="001B56A0" w:rsidRDefault="0046360B" w:rsidP="0046360B">
      <w:pPr>
        <w:pStyle w:val="Titre1"/>
        <w:ind w:left="0" w:firstLine="0"/>
      </w:pPr>
      <w:r>
        <w:t>3. Technologies utilisées</w:t>
      </w:r>
    </w:p>
    <w:p w14:paraId="5F04648E" w14:textId="77777777" w:rsidR="001B56A0" w:rsidRDefault="0046360B">
      <w:pPr>
        <w:spacing w:after="176" w:line="267" w:lineRule="auto"/>
        <w:ind w:left="-5" w:right="3703" w:hanging="10"/>
      </w:pPr>
      <w:r>
        <w:rPr>
          <w:sz w:val="28"/>
        </w:rPr>
        <w:t>3</w:t>
      </w:r>
      <w:r>
        <w:rPr>
          <w:sz w:val="28"/>
        </w:rPr>
        <w:t>.1 HTML5</w:t>
      </w:r>
    </w:p>
    <w:p w14:paraId="46927C05" w14:textId="77777777" w:rsidR="001B56A0" w:rsidRDefault="0046360B">
      <w:pPr>
        <w:spacing w:after="227" w:line="271" w:lineRule="auto"/>
        <w:ind w:left="-5" w:hanging="10"/>
      </w:pPr>
      <w:r>
        <w:rPr>
          <w:sz w:val="24"/>
        </w:rPr>
        <w:t>Utilisé pour structurer le contenu de l’application.</w:t>
      </w:r>
    </w:p>
    <w:p w14:paraId="7CAC9CE3" w14:textId="77777777" w:rsidR="001B56A0" w:rsidRDefault="0046360B">
      <w:pPr>
        <w:spacing w:after="191" w:line="267" w:lineRule="auto"/>
        <w:ind w:left="-5" w:right="3703" w:hanging="10"/>
      </w:pPr>
      <w:r>
        <w:rPr>
          <w:sz w:val="28"/>
        </w:rPr>
        <w:t>3.2 CSS3</w:t>
      </w:r>
    </w:p>
    <w:p w14:paraId="050B9ED7" w14:textId="77777777" w:rsidR="001B56A0" w:rsidRDefault="0046360B">
      <w:pPr>
        <w:spacing w:after="227" w:line="271" w:lineRule="auto"/>
        <w:ind w:left="-5" w:hanging="10"/>
      </w:pPr>
      <w:r>
        <w:rPr>
          <w:sz w:val="24"/>
        </w:rPr>
        <w:t>Utilisé pour la mise en forme, la disposition (</w:t>
      </w:r>
      <w:proofErr w:type="spellStart"/>
      <w:r>
        <w:rPr>
          <w:sz w:val="24"/>
        </w:rPr>
        <w:t>layout</w:t>
      </w:r>
      <w:proofErr w:type="spellEnd"/>
      <w:r>
        <w:rPr>
          <w:sz w:val="24"/>
        </w:rPr>
        <w:t>), et l’ergonomie.</w:t>
      </w:r>
    </w:p>
    <w:p w14:paraId="29D940A6" w14:textId="77777777" w:rsidR="001B56A0" w:rsidRDefault="0046360B">
      <w:pPr>
        <w:spacing w:after="176" w:line="267" w:lineRule="auto"/>
        <w:ind w:left="-5" w:right="3703" w:hanging="10"/>
      </w:pPr>
      <w:r>
        <w:rPr>
          <w:sz w:val="28"/>
        </w:rPr>
        <w:t>3.3 JavaScript</w:t>
      </w:r>
    </w:p>
    <w:p w14:paraId="0E91F008" w14:textId="77777777" w:rsidR="001B56A0" w:rsidRDefault="0046360B">
      <w:pPr>
        <w:spacing w:after="212" w:line="271" w:lineRule="auto"/>
        <w:ind w:left="-5" w:hanging="10"/>
      </w:pPr>
      <w:r>
        <w:rPr>
          <w:sz w:val="24"/>
        </w:rPr>
        <w:t>Cœur logique du projet :</w:t>
      </w:r>
    </w:p>
    <w:p w14:paraId="0FB22093" w14:textId="77777777" w:rsidR="001B56A0" w:rsidRDefault="0046360B">
      <w:pPr>
        <w:spacing w:after="233" w:line="271" w:lineRule="auto"/>
        <w:ind w:left="198" w:right="745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3043CF" wp14:editId="00A635AB">
                <wp:simplePos x="0" y="0"/>
                <wp:positionH relativeFrom="column">
                  <wp:posOffset>119634</wp:posOffset>
                </wp:positionH>
                <wp:positionV relativeFrom="paragraph">
                  <wp:posOffset>43436</wp:posOffset>
                </wp:positionV>
                <wp:extent cx="65532" cy="617982"/>
                <wp:effectExtent l="0" t="0" r="0" b="0"/>
                <wp:wrapSquare wrapText="bothSides"/>
                <wp:docPr id="4161" name="Group 4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17982"/>
                          <a:chOff x="0" y="0"/>
                          <a:chExt cx="65532" cy="617982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1809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3619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5524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1" style="width:5.16pt;height:48.66pt;position:absolute;mso-position-horizontal-relative:text;mso-position-horizontal:absolute;margin-left:9.42pt;mso-position-vertical-relative:text;margin-top:3.42017pt;" coordsize="655,6179">
                <v:shape id="Shape 165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67" style="position:absolute;width:655;height:655;left:0;top:1809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69" style="position:absolute;width:655;height:655;left:0;top:3619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71" style="position:absolute;width:655;height:655;left:0;top:5524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24"/>
        </w:rPr>
        <w:t>gestion</w:t>
      </w:r>
      <w:proofErr w:type="gramEnd"/>
      <w:r>
        <w:rPr>
          <w:sz w:val="24"/>
        </w:rPr>
        <w:t xml:space="preserve"> des év</w:t>
      </w:r>
      <w:r>
        <w:rPr>
          <w:sz w:val="24"/>
        </w:rPr>
        <w:t>énements manipulation du DOM stockage local communication avec une API</w:t>
      </w:r>
    </w:p>
    <w:p w14:paraId="3F986DAF" w14:textId="77777777" w:rsidR="001B56A0" w:rsidRDefault="0046360B">
      <w:pPr>
        <w:spacing w:after="191" w:line="267" w:lineRule="auto"/>
        <w:ind w:left="-5" w:right="3703" w:hanging="10"/>
      </w:pPr>
      <w:r>
        <w:rPr>
          <w:sz w:val="28"/>
        </w:rPr>
        <w:t>3.4 Chart.js</w:t>
      </w:r>
    </w:p>
    <w:p w14:paraId="55B4BAF3" w14:textId="77777777" w:rsidR="001B56A0" w:rsidRDefault="0046360B">
      <w:pPr>
        <w:spacing w:after="227" w:line="271" w:lineRule="auto"/>
        <w:ind w:left="-5" w:hanging="10"/>
      </w:pPr>
      <w:r>
        <w:rPr>
          <w:sz w:val="24"/>
        </w:rPr>
        <w:t>Bibliothèque JavaScript utilisée pour créer des graphiques interactifs.</w:t>
      </w:r>
    </w:p>
    <w:p w14:paraId="1174D718" w14:textId="77777777" w:rsidR="001B56A0" w:rsidRDefault="0046360B">
      <w:pPr>
        <w:spacing w:after="191" w:line="267" w:lineRule="auto"/>
        <w:ind w:left="-5" w:right="3703" w:hanging="10"/>
      </w:pPr>
      <w:r>
        <w:rPr>
          <w:sz w:val="28"/>
        </w:rPr>
        <w:t xml:space="preserve">3.5 </w:t>
      </w:r>
      <w:proofErr w:type="spellStart"/>
      <w:r>
        <w:rPr>
          <w:sz w:val="28"/>
        </w:rPr>
        <w:t>OpenLibrary</w:t>
      </w:r>
      <w:proofErr w:type="spellEnd"/>
      <w:r>
        <w:rPr>
          <w:sz w:val="28"/>
        </w:rPr>
        <w:t xml:space="preserve"> API</w:t>
      </w:r>
    </w:p>
    <w:p w14:paraId="4A6C6CE4" w14:textId="77777777" w:rsidR="001B56A0" w:rsidRDefault="0046360B">
      <w:pPr>
        <w:spacing w:after="256" w:line="271" w:lineRule="auto"/>
        <w:ind w:left="-5" w:hanging="10"/>
      </w:pPr>
      <w:r>
        <w:rPr>
          <w:sz w:val="24"/>
        </w:rPr>
        <w:t>API publique permettant de rechercher des livres en ligne.</w:t>
      </w:r>
    </w:p>
    <w:p w14:paraId="1F1E1487" w14:textId="77777777" w:rsidR="0046360B" w:rsidRDefault="0046360B">
      <w:pPr>
        <w:pStyle w:val="Titre1"/>
        <w:ind w:left="-5"/>
      </w:pPr>
    </w:p>
    <w:p w14:paraId="3C9A3102" w14:textId="3EA01A4F" w:rsidR="001B56A0" w:rsidRDefault="0046360B">
      <w:pPr>
        <w:pStyle w:val="Titre1"/>
        <w:ind w:left="-5"/>
      </w:pPr>
      <w:r>
        <w:t>4. Architecture génér</w:t>
      </w:r>
      <w:r>
        <w:t>ale du projet</w:t>
      </w:r>
    </w:p>
    <w:p w14:paraId="0256ECD3" w14:textId="77777777" w:rsidR="001B56A0" w:rsidRDefault="0046360B">
      <w:pPr>
        <w:spacing w:after="243" w:line="268" w:lineRule="auto"/>
        <w:ind w:left="-5" w:hanging="10"/>
      </w:pPr>
      <w:r>
        <w:rPr>
          <w:sz w:val="24"/>
        </w:rPr>
        <w:t xml:space="preserve">Le projet est composé de </w:t>
      </w:r>
      <w:r>
        <w:rPr>
          <w:b/>
          <w:sz w:val="24"/>
        </w:rPr>
        <w:t>trois fichiers principaux</w:t>
      </w:r>
      <w:r>
        <w:rPr>
          <w:sz w:val="24"/>
        </w:rPr>
        <w:t xml:space="preserve"> :</w:t>
      </w:r>
    </w:p>
    <w:p w14:paraId="5BC81EFC" w14:textId="77777777" w:rsidR="001B56A0" w:rsidRDefault="0046360B">
      <w:pPr>
        <w:spacing w:after="243" w:line="268" w:lineRule="auto"/>
        <w:ind w:left="198" w:right="62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658FF5" wp14:editId="6A504B45">
                <wp:simplePos x="0" y="0"/>
                <wp:positionH relativeFrom="column">
                  <wp:posOffset>119634</wp:posOffset>
                </wp:positionH>
                <wp:positionV relativeFrom="paragraph">
                  <wp:posOffset>40091</wp:posOffset>
                </wp:positionV>
                <wp:extent cx="65532" cy="494157"/>
                <wp:effectExtent l="0" t="0" r="0" b="0"/>
                <wp:wrapSquare wrapText="bothSides"/>
                <wp:docPr id="4815" name="Group 4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15" style="width:5.16pt;height:38.91pt;position:absolute;mso-position-horizontal-relative:text;mso-position-horizontal:absolute;margin-left:9.42pt;mso-position-vertical-relative:text;margin-top:3.1568pt;" coordsize="655,4941">
                <v:shape id="Shape 202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04" style="position:absolute;width:655;height:655;left:0;top:209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06" style="position:absolute;width:655;height:655;left:0;top:4286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index.html → structure de l’interface style.css → apparence visuelle script.js → logique et fonctionnalités</w:t>
      </w:r>
    </w:p>
    <w:p w14:paraId="27599C91" w14:textId="77777777" w:rsidR="001B56A0" w:rsidRDefault="0046360B">
      <w:pPr>
        <w:spacing w:after="554" w:line="268" w:lineRule="auto"/>
        <w:ind w:left="-5" w:hanging="10"/>
      </w:pPr>
      <w:r>
        <w:rPr>
          <w:sz w:val="24"/>
        </w:rPr>
        <w:t xml:space="preserve">Cette séparation respecte le principe de </w:t>
      </w:r>
      <w:r>
        <w:rPr>
          <w:b/>
          <w:sz w:val="24"/>
        </w:rPr>
        <w:t>séparation des responsabilités</w:t>
      </w:r>
      <w:r>
        <w:rPr>
          <w:sz w:val="24"/>
        </w:rPr>
        <w:t>.</w:t>
      </w:r>
    </w:p>
    <w:p w14:paraId="33D82A30" w14:textId="77777777" w:rsidR="001B56A0" w:rsidRDefault="0046360B">
      <w:pPr>
        <w:spacing w:after="1080"/>
        <w:ind w:right="-2"/>
      </w:pPr>
      <w:r>
        <w:rPr>
          <w:noProof/>
        </w:rPr>
        <w:drawing>
          <wp:inline distT="0" distB="0" distL="0" distR="0" wp14:anchorId="25649448" wp14:editId="1E994C33">
            <wp:extent cx="6857999" cy="385762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402B" w14:textId="77777777" w:rsidR="001B56A0" w:rsidRDefault="0046360B">
      <w:pPr>
        <w:numPr>
          <w:ilvl w:val="0"/>
          <w:numId w:val="2"/>
        </w:numPr>
        <w:spacing w:after="343"/>
        <w:ind w:hanging="315"/>
      </w:pPr>
      <w:r>
        <w:rPr>
          <w:color w:val="4F81BD"/>
          <w:sz w:val="32"/>
        </w:rPr>
        <w:t>Structure de l’interface (HTML)</w:t>
      </w:r>
    </w:p>
    <w:p w14:paraId="0AC5651A" w14:textId="77777777" w:rsidR="001B56A0" w:rsidRDefault="0046360B">
      <w:pPr>
        <w:spacing w:after="392" w:line="268" w:lineRule="auto"/>
        <w:ind w:left="10" w:hanging="10"/>
      </w:pPr>
      <w:r>
        <w:rPr>
          <w:sz w:val="32"/>
        </w:rPr>
        <w:t xml:space="preserve">Le fichier index.html définit une </w:t>
      </w:r>
      <w:r>
        <w:rPr>
          <w:b/>
          <w:sz w:val="32"/>
        </w:rPr>
        <w:t>Single Page Application (SPA)</w:t>
      </w:r>
      <w:r>
        <w:rPr>
          <w:sz w:val="32"/>
        </w:rPr>
        <w:t>.</w:t>
      </w:r>
    </w:p>
    <w:p w14:paraId="51C441C1" w14:textId="77777777" w:rsidR="001B56A0" w:rsidRDefault="0046360B">
      <w:pPr>
        <w:numPr>
          <w:ilvl w:val="1"/>
          <w:numId w:val="2"/>
        </w:numPr>
        <w:spacing w:after="431" w:line="267" w:lineRule="auto"/>
        <w:ind w:right="3703" w:hanging="419"/>
      </w:pPr>
      <w:r>
        <w:rPr>
          <w:sz w:val="28"/>
        </w:rPr>
        <w:t>Barre latérale (Sidebar)</w:t>
      </w:r>
    </w:p>
    <w:p w14:paraId="711B6280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>La barre latérale contient :</w:t>
      </w:r>
    </w:p>
    <w:p w14:paraId="429EBD17" w14:textId="77777777" w:rsidR="001B56A0" w:rsidRDefault="0046360B">
      <w:pPr>
        <w:spacing w:after="182" w:line="268" w:lineRule="auto"/>
        <w:ind w:left="198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0D0349" wp14:editId="604401A7">
                <wp:simplePos x="0" y="0"/>
                <wp:positionH relativeFrom="column">
                  <wp:posOffset>119634</wp:posOffset>
                </wp:positionH>
                <wp:positionV relativeFrom="paragraph">
                  <wp:posOffset>71987</wp:posOffset>
                </wp:positionV>
                <wp:extent cx="65532" cy="1237107"/>
                <wp:effectExtent l="0" t="0" r="0" b="0"/>
                <wp:wrapSquare wrapText="bothSides"/>
                <wp:docPr id="4259" name="Group 4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237107"/>
                          <a:chOff x="0" y="0"/>
                          <a:chExt cx="65532" cy="1237107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0" y="7810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11715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59" style="width:5.16pt;height:97.41pt;position:absolute;mso-position-horizontal-relative:text;mso-position-horizontal:absolute;margin-left:9.42pt;mso-position-vertical-relative:text;margin-top:5.66829pt;" coordsize="655,12371">
                <v:shape id="Shape 232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34" style="position:absolute;width:655;height:655;left:0;top:390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36" style="position:absolute;width:655;height:655;left:0;top:781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38" style="position:absolute;width:655;height:655;left:0;top:1171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32"/>
        </w:rPr>
        <w:t>Tableau de bord</w:t>
      </w:r>
    </w:p>
    <w:p w14:paraId="5EC8E71B" w14:textId="77777777" w:rsidR="001B56A0" w:rsidRDefault="0046360B">
      <w:pPr>
        <w:spacing w:after="182" w:line="268" w:lineRule="auto"/>
        <w:ind w:left="198" w:hanging="10"/>
      </w:pPr>
      <w:r>
        <w:rPr>
          <w:sz w:val="32"/>
        </w:rPr>
        <w:t>Ajouter un livre</w:t>
      </w:r>
    </w:p>
    <w:p w14:paraId="5C56E926" w14:textId="77777777" w:rsidR="001B56A0" w:rsidRDefault="0046360B">
      <w:pPr>
        <w:spacing w:after="182" w:line="268" w:lineRule="auto"/>
        <w:ind w:left="198" w:hanging="10"/>
      </w:pPr>
      <w:r>
        <w:rPr>
          <w:sz w:val="32"/>
        </w:rPr>
        <w:t>Mes livres</w:t>
      </w:r>
    </w:p>
    <w:p w14:paraId="0D3B37B1" w14:textId="77777777" w:rsidR="001B56A0" w:rsidRDefault="0046360B">
      <w:pPr>
        <w:spacing w:after="422" w:line="268" w:lineRule="auto"/>
        <w:ind w:left="198" w:hanging="10"/>
      </w:pPr>
      <w:r>
        <w:rPr>
          <w:sz w:val="32"/>
        </w:rPr>
        <w:t>Auteurs</w:t>
      </w:r>
    </w:p>
    <w:p w14:paraId="33D42F75" w14:textId="77777777" w:rsidR="001B56A0" w:rsidRDefault="0046360B">
      <w:pPr>
        <w:spacing w:after="377" w:line="268" w:lineRule="auto"/>
        <w:ind w:left="10" w:hanging="10"/>
      </w:pPr>
      <w:r>
        <w:rPr>
          <w:sz w:val="32"/>
        </w:rPr>
        <w:t xml:space="preserve">Elle permet la navigation </w:t>
      </w:r>
      <w:r>
        <w:rPr>
          <w:b/>
          <w:sz w:val="32"/>
        </w:rPr>
        <w:t>sans recharger la page</w:t>
      </w:r>
      <w:r>
        <w:rPr>
          <w:sz w:val="32"/>
        </w:rPr>
        <w:t>.</w:t>
      </w:r>
    </w:p>
    <w:p w14:paraId="6E2D7125" w14:textId="77777777" w:rsidR="001B56A0" w:rsidRDefault="0046360B">
      <w:pPr>
        <w:numPr>
          <w:ilvl w:val="1"/>
          <w:numId w:val="2"/>
        </w:numPr>
        <w:spacing w:after="431" w:line="267" w:lineRule="auto"/>
        <w:ind w:right="3703" w:hanging="419"/>
      </w:pPr>
      <w:r>
        <w:rPr>
          <w:sz w:val="28"/>
        </w:rPr>
        <w:t>Sections principales</w:t>
      </w:r>
    </w:p>
    <w:p w14:paraId="605A89E2" w14:textId="77777777" w:rsidR="001B56A0" w:rsidRDefault="0046360B">
      <w:pPr>
        <w:spacing w:after="422" w:line="268" w:lineRule="auto"/>
        <w:ind w:left="10" w:hanging="10"/>
      </w:pPr>
      <w:r>
        <w:rPr>
          <w:sz w:val="32"/>
        </w:rPr>
        <w:t>Chaque partie de l’application est une &lt;section&gt; :</w:t>
      </w:r>
    </w:p>
    <w:p w14:paraId="0C687D3E" w14:textId="77777777" w:rsidR="001B56A0" w:rsidRPr="0046360B" w:rsidRDefault="0046360B">
      <w:pPr>
        <w:spacing w:after="254" w:line="378" w:lineRule="auto"/>
        <w:ind w:left="198" w:right="8063" w:hanging="1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C004081" wp14:editId="20B770BA">
                <wp:simplePos x="0" y="0"/>
                <wp:positionH relativeFrom="column">
                  <wp:posOffset>119634</wp:posOffset>
                </wp:positionH>
                <wp:positionV relativeFrom="paragraph">
                  <wp:posOffset>71993</wp:posOffset>
                </wp:positionV>
                <wp:extent cx="65532" cy="1237107"/>
                <wp:effectExtent l="0" t="0" r="0" b="0"/>
                <wp:wrapSquare wrapText="bothSides"/>
                <wp:docPr id="4260" name="Group 4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237107"/>
                          <a:chOff x="0" y="0"/>
                          <a:chExt cx="65532" cy="1237107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7810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11715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60" style="width:5.16pt;height:97.41pt;position:absolute;mso-position-horizontal-relative:text;mso-position-horizontal:absolute;margin-left:9.42pt;mso-position-vertical-relative:text;margin-top:5.66876pt;" coordsize="655,12371">
                <v:shape id="Shape 245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47" style="position:absolute;width:655;height:655;left:0;top:390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49" style="position:absolute;width:655;height:655;left:0;top:781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51" style="position:absolute;width:655;height:655;left:0;top:1171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46360B">
        <w:rPr>
          <w:sz w:val="32"/>
          <w:lang w:val="en-US"/>
        </w:rPr>
        <w:t>dashboard add-book my-books authors</w:t>
      </w:r>
    </w:p>
    <w:p w14:paraId="1F997AB5" w14:textId="77777777" w:rsidR="001B56A0" w:rsidRDefault="0046360B">
      <w:pPr>
        <w:spacing w:after="1157" w:line="268" w:lineRule="auto"/>
        <w:ind w:left="10" w:hanging="10"/>
      </w:pPr>
      <w:r>
        <w:rPr>
          <w:sz w:val="32"/>
        </w:rPr>
        <w:t>Une seule section est visible à la fois grâce à JavaScript.</w:t>
      </w:r>
    </w:p>
    <w:p w14:paraId="5E053AA8" w14:textId="77777777" w:rsidR="001B56A0" w:rsidRDefault="0046360B">
      <w:pPr>
        <w:pStyle w:val="Titre2"/>
        <w:spacing w:after="299" w:line="265" w:lineRule="auto"/>
        <w:ind w:left="-5"/>
      </w:pPr>
      <w:r>
        <w:rPr>
          <w:i/>
        </w:rPr>
        <w:t>6. Tableau de bord (Dashboard)</w:t>
      </w:r>
    </w:p>
    <w:p w14:paraId="09A8351F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 xml:space="preserve">Le tableau de bord affiche des </w:t>
      </w:r>
      <w:r>
        <w:rPr>
          <w:b/>
          <w:sz w:val="32"/>
        </w:rPr>
        <w:t>indicateurs clés (KPI)</w:t>
      </w:r>
      <w:r>
        <w:rPr>
          <w:sz w:val="32"/>
        </w:rPr>
        <w:t xml:space="preserve"> :</w:t>
      </w:r>
    </w:p>
    <w:p w14:paraId="150AA3EE" w14:textId="77777777" w:rsidR="001B56A0" w:rsidRDefault="0046360B">
      <w:pPr>
        <w:spacing w:after="17" w:line="268" w:lineRule="auto"/>
        <w:ind w:left="1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86C5D92" wp14:editId="304E8740">
                <wp:simplePos x="0" y="0"/>
                <wp:positionH relativeFrom="column">
                  <wp:posOffset>119634</wp:posOffset>
                </wp:positionH>
                <wp:positionV relativeFrom="paragraph">
                  <wp:posOffset>71993</wp:posOffset>
                </wp:positionV>
                <wp:extent cx="65532" cy="922782"/>
                <wp:effectExtent l="0" t="0" r="0" b="0"/>
                <wp:wrapSquare wrapText="bothSides"/>
                <wp:docPr id="4261" name="Group 4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922782"/>
                          <a:chOff x="0" y="0"/>
                          <a:chExt cx="65532" cy="922782"/>
                        </a:xfrm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0" y="2857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0" y="571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8572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61" style="width:5.16pt;height:72.66pt;position:absolute;mso-position-horizontal-relative:text;mso-position-horizontal:absolute;margin-left:9.42pt;mso-position-vertical-relative:text;margin-top:5.6687pt;" coordsize="655,9227">
                <v:shape id="Shape 258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60" style="position:absolute;width:655;height:655;left:0;top:2857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62" style="position:absolute;width:655;height:655;left:0;top:571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64" style="position:absolute;width:655;height:655;left:0;top:8572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32"/>
        </w:rPr>
        <w:t>Nombre total de livres</w:t>
      </w:r>
    </w:p>
    <w:p w14:paraId="543FA7BE" w14:textId="77777777" w:rsidR="001B56A0" w:rsidRDefault="0046360B">
      <w:pPr>
        <w:spacing w:after="254" w:line="268" w:lineRule="auto"/>
        <w:ind w:left="198" w:right="5991" w:hanging="10"/>
      </w:pPr>
      <w:r>
        <w:rPr>
          <w:sz w:val="32"/>
        </w:rPr>
        <w:t xml:space="preserve">Nombre total d’auteurs Genre le plus populaire Nombre de livres </w:t>
      </w:r>
      <w:proofErr w:type="gramStart"/>
      <w:r>
        <w:rPr>
          <w:sz w:val="32"/>
        </w:rPr>
        <w:t>trouvés</w:t>
      </w:r>
      <w:proofErr w:type="gramEnd"/>
      <w:r>
        <w:rPr>
          <w:sz w:val="32"/>
        </w:rPr>
        <w:t xml:space="preserve"> via l’API</w:t>
      </w:r>
    </w:p>
    <w:p w14:paraId="29130C66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>Il contient également deux graphiques :</w:t>
      </w:r>
    </w:p>
    <w:p w14:paraId="5ACF7FDE" w14:textId="77777777" w:rsidR="001B56A0" w:rsidRDefault="0046360B">
      <w:pPr>
        <w:spacing w:after="17" w:line="268" w:lineRule="auto"/>
        <w:ind w:left="1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FA77A97" wp14:editId="6716D29D">
                <wp:simplePos x="0" y="0"/>
                <wp:positionH relativeFrom="column">
                  <wp:posOffset>119634</wp:posOffset>
                </wp:positionH>
                <wp:positionV relativeFrom="paragraph">
                  <wp:posOffset>71993</wp:posOffset>
                </wp:positionV>
                <wp:extent cx="65532" cy="351282"/>
                <wp:effectExtent l="0" t="0" r="0" b="0"/>
                <wp:wrapSquare wrapText="bothSides"/>
                <wp:docPr id="4262" name="Group 4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351282"/>
                          <a:chOff x="0" y="0"/>
                          <a:chExt cx="65532" cy="351282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2857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62" style="width:5.16pt;height:27.66pt;position:absolute;mso-position-horizontal-relative:text;mso-position-horizontal:absolute;margin-left:9.42pt;mso-position-vertical-relative:text;margin-top:5.6687pt;" coordsize="655,3512">
                <v:shape id="Shape 267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69" style="position:absolute;width:655;height:655;left:0;top:2857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32"/>
        </w:rPr>
        <w:t>Répartition des livres par genre</w:t>
      </w:r>
    </w:p>
    <w:p w14:paraId="6569472E" w14:textId="2068901E" w:rsidR="001B56A0" w:rsidRDefault="0046360B">
      <w:pPr>
        <w:spacing w:after="254" w:line="268" w:lineRule="auto"/>
        <w:ind w:left="198" w:hanging="10"/>
        <w:rPr>
          <w:sz w:val="32"/>
        </w:rPr>
      </w:pPr>
      <w:r>
        <w:rPr>
          <w:sz w:val="32"/>
        </w:rPr>
        <w:t>Évolution des livres par année</w:t>
      </w:r>
    </w:p>
    <w:p w14:paraId="666D88BE" w14:textId="1323C38F" w:rsidR="0046360B" w:rsidRDefault="0046360B">
      <w:pPr>
        <w:spacing w:after="254" w:line="268" w:lineRule="auto"/>
        <w:ind w:left="198" w:hanging="10"/>
        <w:rPr>
          <w:sz w:val="32"/>
        </w:rPr>
      </w:pPr>
    </w:p>
    <w:p w14:paraId="5E11F2F4" w14:textId="71A268B5" w:rsidR="0046360B" w:rsidRDefault="0046360B">
      <w:pPr>
        <w:spacing w:after="254" w:line="268" w:lineRule="auto"/>
        <w:ind w:left="198" w:hanging="10"/>
        <w:rPr>
          <w:sz w:val="32"/>
        </w:rPr>
      </w:pPr>
    </w:p>
    <w:p w14:paraId="7E97E16F" w14:textId="77777777" w:rsidR="0046360B" w:rsidRDefault="0046360B">
      <w:pPr>
        <w:spacing w:after="254" w:line="268" w:lineRule="auto"/>
        <w:ind w:left="198" w:hanging="10"/>
      </w:pPr>
    </w:p>
    <w:p w14:paraId="12DCA042" w14:textId="77777777" w:rsidR="001B56A0" w:rsidRDefault="0046360B">
      <w:pPr>
        <w:spacing w:after="1665"/>
        <w:ind w:right="-2"/>
      </w:pPr>
      <w:r>
        <w:rPr>
          <w:noProof/>
        </w:rPr>
        <w:drawing>
          <wp:inline distT="0" distB="0" distL="0" distR="0" wp14:anchorId="719AB01E" wp14:editId="56635BFE">
            <wp:extent cx="6857999" cy="38576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B0B6" w14:textId="77777777" w:rsidR="001B56A0" w:rsidRDefault="0046360B">
      <w:pPr>
        <w:pStyle w:val="Titre2"/>
        <w:spacing w:after="899" w:line="265" w:lineRule="auto"/>
        <w:ind w:left="-5"/>
      </w:pPr>
      <w:r>
        <w:rPr>
          <w:i/>
        </w:rPr>
        <w:t>7. Gestion des livres (Module 1)</w:t>
      </w:r>
    </w:p>
    <w:p w14:paraId="5D13FA73" w14:textId="77777777" w:rsidR="001B56A0" w:rsidRDefault="0046360B">
      <w:pPr>
        <w:spacing w:after="356" w:line="267" w:lineRule="auto"/>
        <w:ind w:left="-5" w:right="3703" w:hanging="10"/>
      </w:pPr>
      <w:r>
        <w:rPr>
          <w:sz w:val="28"/>
        </w:rPr>
        <w:t>7.1 Ajout d’un livre</w:t>
      </w:r>
    </w:p>
    <w:p w14:paraId="627C00CA" w14:textId="77777777" w:rsidR="001B56A0" w:rsidRDefault="0046360B">
      <w:pPr>
        <w:spacing w:after="377" w:line="271" w:lineRule="auto"/>
        <w:ind w:left="-5" w:hanging="10"/>
      </w:pPr>
      <w:r>
        <w:rPr>
          <w:sz w:val="24"/>
        </w:rPr>
        <w:t>Un formulaire permet de saisir :</w:t>
      </w:r>
    </w:p>
    <w:p w14:paraId="4A373E9E" w14:textId="77777777" w:rsidR="001B56A0" w:rsidRDefault="0046360B">
      <w:pPr>
        <w:spacing w:after="122" w:line="271" w:lineRule="auto"/>
        <w:ind w:left="1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CCD0B19" wp14:editId="212F802C">
                <wp:simplePos x="0" y="0"/>
                <wp:positionH relativeFrom="column">
                  <wp:posOffset>119634</wp:posOffset>
                </wp:positionH>
                <wp:positionV relativeFrom="paragraph">
                  <wp:posOffset>43439</wp:posOffset>
                </wp:positionV>
                <wp:extent cx="65532" cy="1237107"/>
                <wp:effectExtent l="0" t="0" r="0" b="0"/>
                <wp:wrapSquare wrapText="bothSides"/>
                <wp:docPr id="4593" name="Group 4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237107"/>
                          <a:chOff x="0" y="0"/>
                          <a:chExt cx="65532" cy="1237107"/>
                        </a:xfrm>
                      </wpg:grpSpPr>
                      <wps:wsp>
                        <wps:cNvPr id="286" name="Shape 286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2952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5810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0" y="8763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11715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3" style="width:5.16pt;height:97.41pt;position:absolute;mso-position-horizontal-relative:text;mso-position-horizontal:absolute;margin-left:9.42pt;mso-position-vertical-relative:text;margin-top:3.42041pt;" coordsize="655,12371">
                <v:shape id="Shape 286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88" style="position:absolute;width:655;height:655;left:0;top:2952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90" style="position:absolute;width:655;height:655;left:0;top:581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92" style="position:absolute;width:655;height:655;left:0;top:8763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94" style="position:absolute;width:655;height:655;left:0;top:1171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Titre</w:t>
      </w:r>
    </w:p>
    <w:p w14:paraId="446A0931" w14:textId="77777777" w:rsidR="001B56A0" w:rsidRDefault="0046360B">
      <w:pPr>
        <w:spacing w:after="137" w:line="271" w:lineRule="auto"/>
        <w:ind w:left="198" w:hanging="10"/>
      </w:pPr>
      <w:r>
        <w:rPr>
          <w:sz w:val="24"/>
        </w:rPr>
        <w:t>Auteur</w:t>
      </w:r>
    </w:p>
    <w:p w14:paraId="32EF75D1" w14:textId="77777777" w:rsidR="001B56A0" w:rsidRDefault="0046360B">
      <w:pPr>
        <w:spacing w:after="137" w:line="271" w:lineRule="auto"/>
        <w:ind w:left="198" w:hanging="10"/>
      </w:pPr>
      <w:r>
        <w:rPr>
          <w:sz w:val="24"/>
        </w:rPr>
        <w:t>Année</w:t>
      </w:r>
    </w:p>
    <w:p w14:paraId="2787A4AD" w14:textId="77777777" w:rsidR="001B56A0" w:rsidRDefault="0046360B">
      <w:pPr>
        <w:spacing w:after="122" w:line="271" w:lineRule="auto"/>
        <w:ind w:left="198" w:hanging="10"/>
      </w:pPr>
      <w:r>
        <w:rPr>
          <w:sz w:val="24"/>
        </w:rPr>
        <w:t>Genre</w:t>
      </w:r>
    </w:p>
    <w:p w14:paraId="19C53AD8" w14:textId="77777777" w:rsidR="001B56A0" w:rsidRDefault="0046360B">
      <w:pPr>
        <w:spacing w:after="377" w:line="271" w:lineRule="auto"/>
        <w:ind w:left="198" w:hanging="10"/>
      </w:pPr>
      <w:r>
        <w:rPr>
          <w:sz w:val="24"/>
        </w:rPr>
        <w:t>Description</w:t>
      </w:r>
    </w:p>
    <w:p w14:paraId="3E6F3A93" w14:textId="77777777" w:rsidR="001B56A0" w:rsidRDefault="0046360B">
      <w:pPr>
        <w:spacing w:after="377" w:line="271" w:lineRule="auto"/>
        <w:ind w:left="-5" w:hanging="10"/>
      </w:pPr>
      <w:r>
        <w:rPr>
          <w:sz w:val="24"/>
        </w:rPr>
        <w:t>Lors de la soumission :</w:t>
      </w:r>
    </w:p>
    <w:p w14:paraId="4C26E587" w14:textId="77777777" w:rsidR="001B56A0" w:rsidRDefault="0046360B">
      <w:pPr>
        <w:spacing w:after="256" w:line="375" w:lineRule="auto"/>
        <w:ind w:left="198" w:right="693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654D367" wp14:editId="6F3EF1D4">
                <wp:simplePos x="0" y="0"/>
                <wp:positionH relativeFrom="column">
                  <wp:posOffset>119634</wp:posOffset>
                </wp:positionH>
                <wp:positionV relativeFrom="paragraph">
                  <wp:posOffset>43439</wp:posOffset>
                </wp:positionV>
                <wp:extent cx="65532" cy="646557"/>
                <wp:effectExtent l="0" t="0" r="0" b="0"/>
                <wp:wrapSquare wrapText="bothSides"/>
                <wp:docPr id="4597" name="Group 4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46557"/>
                          <a:chOff x="0" y="0"/>
                          <a:chExt cx="65532" cy="646557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0" y="2952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0" y="5810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7" style="width:5.16pt;height:50.91pt;position:absolute;mso-position-horizontal-relative:text;mso-position-horizontal:absolute;margin-left:9.42pt;mso-position-vertical-relative:text;margin-top:3.42041pt;" coordsize="655,6465">
                <v:shape id="Shape 297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99" style="position:absolute;width:655;height:655;left:0;top:2952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301" style="position:absolute;width:655;height:655;left:0;top:581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24"/>
        </w:rPr>
        <w:t>les</w:t>
      </w:r>
      <w:proofErr w:type="gramEnd"/>
      <w:r>
        <w:rPr>
          <w:sz w:val="24"/>
        </w:rPr>
        <w:t xml:space="preserve"> données sont validées un objet JavaScript est créé le livre est ajouté au tableau books</w:t>
      </w:r>
    </w:p>
    <w:p w14:paraId="0B405ADE" w14:textId="77777777" w:rsidR="001B56A0" w:rsidRDefault="0046360B">
      <w:pPr>
        <w:spacing w:after="356" w:line="267" w:lineRule="auto"/>
        <w:ind w:left="-5" w:right="3703" w:hanging="10"/>
      </w:pPr>
      <w:r>
        <w:rPr>
          <w:sz w:val="28"/>
        </w:rPr>
        <w:lastRenderedPageBreak/>
        <w:t>7.2 Modification d’un livre</w:t>
      </w:r>
    </w:p>
    <w:p w14:paraId="3EEA9C90" w14:textId="77777777" w:rsidR="001B56A0" w:rsidRDefault="0046360B">
      <w:pPr>
        <w:spacing w:after="173" w:line="473" w:lineRule="auto"/>
        <w:ind w:left="465" w:right="5159" w:hanging="4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CD042EE" wp14:editId="3CA49A79">
                <wp:simplePos x="0" y="0"/>
                <wp:positionH relativeFrom="column">
                  <wp:posOffset>119634</wp:posOffset>
                </wp:positionH>
                <wp:positionV relativeFrom="paragraph">
                  <wp:posOffset>491121</wp:posOffset>
                </wp:positionV>
                <wp:extent cx="65532" cy="351282"/>
                <wp:effectExtent l="0" t="0" r="0" b="0"/>
                <wp:wrapSquare wrapText="bothSides"/>
                <wp:docPr id="4409" name="Group 4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351282"/>
                          <a:chOff x="0" y="0"/>
                          <a:chExt cx="65532" cy="351282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2857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09" style="width:5.16pt;height:27.66pt;position:absolute;mso-position-horizontal-relative:text;mso-position-horizontal:absolute;margin-left:9.42pt;mso-position-vertical-relative:text;margin-top:38.671pt;" coordsize="655,3512">
                <v:shape id="Shape 317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19" style="position:absolute;width:655;height:655;left:0;top:2857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Lorsqu’on clique sur </w:t>
      </w:r>
      <w:r>
        <w:rPr>
          <w:b/>
          <w:sz w:val="24"/>
        </w:rPr>
        <w:t>Modifier</w:t>
      </w:r>
      <w:r>
        <w:rPr>
          <w:sz w:val="24"/>
        </w:rPr>
        <w:t xml:space="preserve"> : </w:t>
      </w:r>
      <w:r>
        <w:rPr>
          <w:sz w:val="24"/>
        </w:rPr>
        <w:t>les données du livre sont chargées dans le formulaire l’utilisateur peut les mettre à jour</w:t>
      </w:r>
    </w:p>
    <w:p w14:paraId="498516B4" w14:textId="77777777" w:rsidR="001B56A0" w:rsidRDefault="0046360B">
      <w:pPr>
        <w:spacing w:after="356" w:line="267" w:lineRule="auto"/>
        <w:ind w:left="-5" w:right="3703" w:hanging="10"/>
      </w:pPr>
      <w:r>
        <w:rPr>
          <w:sz w:val="28"/>
        </w:rPr>
        <w:t>7.3 Suppression d’un livre</w:t>
      </w:r>
    </w:p>
    <w:p w14:paraId="11C4E1CB" w14:textId="77777777" w:rsidR="001B56A0" w:rsidRDefault="0046360B">
      <w:pPr>
        <w:spacing w:after="1187" w:line="271" w:lineRule="auto"/>
        <w:ind w:left="-5" w:hanging="10"/>
      </w:pPr>
      <w:r>
        <w:rPr>
          <w:sz w:val="24"/>
        </w:rPr>
        <w:t>Un message de confirmation empêche toute suppression accidentelle.</w:t>
      </w:r>
    </w:p>
    <w:p w14:paraId="4916D986" w14:textId="77777777" w:rsidR="001B56A0" w:rsidRDefault="0046360B">
      <w:pPr>
        <w:pStyle w:val="Titre2"/>
        <w:spacing w:after="254" w:line="265" w:lineRule="auto"/>
        <w:ind w:left="-5"/>
      </w:pPr>
      <w:r>
        <w:rPr>
          <w:i/>
        </w:rPr>
        <w:t>8. Stockage local (</w:t>
      </w:r>
      <w:proofErr w:type="spellStart"/>
      <w:r>
        <w:rPr>
          <w:i/>
        </w:rPr>
        <w:t>LocalStorage</w:t>
      </w:r>
      <w:proofErr w:type="spellEnd"/>
      <w:r>
        <w:rPr>
          <w:i/>
        </w:rPr>
        <w:t>)</w:t>
      </w:r>
    </w:p>
    <w:p w14:paraId="0CA3CD0A" w14:textId="77777777" w:rsidR="001B56A0" w:rsidRDefault="0046360B">
      <w:pPr>
        <w:spacing w:after="221" w:line="267" w:lineRule="auto"/>
        <w:ind w:left="-5" w:right="3703" w:hanging="10"/>
      </w:pPr>
      <w:r>
        <w:rPr>
          <w:sz w:val="28"/>
        </w:rPr>
        <w:t xml:space="preserve">8.1 Pourquoi </w:t>
      </w:r>
      <w:proofErr w:type="spellStart"/>
      <w:r>
        <w:rPr>
          <w:sz w:val="28"/>
        </w:rPr>
        <w:t>LocalStorage</w:t>
      </w:r>
      <w:proofErr w:type="spellEnd"/>
      <w:r>
        <w:rPr>
          <w:sz w:val="28"/>
        </w:rPr>
        <w:t xml:space="preserve"> ?</w:t>
      </w:r>
    </w:p>
    <w:p w14:paraId="02FDA691" w14:textId="77777777" w:rsidR="001B56A0" w:rsidRDefault="0046360B">
      <w:pPr>
        <w:spacing w:after="256" w:line="271" w:lineRule="auto"/>
        <w:ind w:left="-5" w:hanging="10"/>
      </w:pPr>
      <w:r>
        <w:rPr>
          <w:sz w:val="24"/>
        </w:rPr>
        <w:t xml:space="preserve">Le </w:t>
      </w:r>
      <w:proofErr w:type="spellStart"/>
      <w:r>
        <w:rPr>
          <w:sz w:val="24"/>
        </w:rPr>
        <w:t>LocalSt</w:t>
      </w:r>
      <w:r>
        <w:rPr>
          <w:sz w:val="24"/>
        </w:rPr>
        <w:t>orage</w:t>
      </w:r>
      <w:proofErr w:type="spellEnd"/>
      <w:r>
        <w:rPr>
          <w:sz w:val="24"/>
        </w:rPr>
        <w:t xml:space="preserve"> permet de :</w:t>
      </w:r>
    </w:p>
    <w:p w14:paraId="57EBC96A" w14:textId="77777777" w:rsidR="001B56A0" w:rsidRDefault="0046360B">
      <w:pPr>
        <w:spacing w:after="284" w:line="271" w:lineRule="auto"/>
        <w:ind w:left="198" w:right="388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1C6F105" wp14:editId="18191739">
                <wp:simplePos x="0" y="0"/>
                <wp:positionH relativeFrom="column">
                  <wp:posOffset>119634</wp:posOffset>
                </wp:positionH>
                <wp:positionV relativeFrom="paragraph">
                  <wp:posOffset>43446</wp:posOffset>
                </wp:positionV>
                <wp:extent cx="65532" cy="284607"/>
                <wp:effectExtent l="0" t="0" r="0" b="0"/>
                <wp:wrapSquare wrapText="bothSides"/>
                <wp:docPr id="4410" name="Group 4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284607"/>
                          <a:chOff x="0" y="0"/>
                          <a:chExt cx="65532" cy="284607"/>
                        </a:xfrm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0" style="width:5.16pt;height:22.41pt;position:absolute;mso-position-horizontal-relative:text;mso-position-horizontal:absolute;margin-left:9.42pt;mso-position-vertical-relative:text;margin-top:3.42096pt;" coordsize="655,2846">
                <v:shape id="Shape 326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28" style="position:absolute;width:655;height:655;left:0;top:219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24"/>
        </w:rPr>
        <w:t>conserver</w:t>
      </w:r>
      <w:proofErr w:type="gramEnd"/>
      <w:r>
        <w:rPr>
          <w:sz w:val="24"/>
        </w:rPr>
        <w:t xml:space="preserve"> les données même après fermeture du navigateur éviter l’utilisation d’une base de données serveur</w:t>
      </w:r>
    </w:p>
    <w:p w14:paraId="0B9ABEF4" w14:textId="77777777" w:rsidR="001B56A0" w:rsidRDefault="0046360B">
      <w:pPr>
        <w:spacing w:after="221" w:line="267" w:lineRule="auto"/>
        <w:ind w:left="-5" w:right="3703" w:hanging="10"/>
      </w:pPr>
      <w:r>
        <w:rPr>
          <w:sz w:val="28"/>
        </w:rPr>
        <w:t>8.2 Fonctionnement</w:t>
      </w:r>
    </w:p>
    <w:p w14:paraId="4A9C6025" w14:textId="77777777" w:rsidR="001B56A0" w:rsidRDefault="0046360B">
      <w:pPr>
        <w:spacing w:after="256" w:line="271" w:lineRule="auto"/>
        <w:ind w:left="-5" w:hanging="10"/>
      </w:pPr>
      <w:r>
        <w:rPr>
          <w:sz w:val="24"/>
        </w:rPr>
        <w:t xml:space="preserve">Les données sont sauvegardées sous forme de </w:t>
      </w:r>
      <w:r>
        <w:rPr>
          <w:b/>
          <w:sz w:val="24"/>
        </w:rPr>
        <w:t>JSON</w:t>
      </w:r>
      <w:r>
        <w:rPr>
          <w:sz w:val="24"/>
        </w:rPr>
        <w:t xml:space="preserve"> :</w:t>
      </w:r>
    </w:p>
    <w:p w14:paraId="6C214C8C" w14:textId="77777777" w:rsidR="001B56A0" w:rsidRDefault="0046360B">
      <w:pPr>
        <w:spacing w:after="256" w:line="271" w:lineRule="auto"/>
        <w:ind w:left="198" w:right="68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59CA759" wp14:editId="35CCB94E">
                <wp:simplePos x="0" y="0"/>
                <wp:positionH relativeFrom="column">
                  <wp:posOffset>119634</wp:posOffset>
                </wp:positionH>
                <wp:positionV relativeFrom="paragraph">
                  <wp:posOffset>52971</wp:posOffset>
                </wp:positionV>
                <wp:extent cx="65532" cy="275081"/>
                <wp:effectExtent l="0" t="0" r="0" b="0"/>
                <wp:wrapSquare wrapText="bothSides"/>
                <wp:docPr id="4412" name="Group 4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275081"/>
                          <a:chOff x="0" y="0"/>
                          <a:chExt cx="65532" cy="275081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2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2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2" style="width:5.16pt;height:21.6599pt;position:absolute;mso-position-horizontal-relative:text;mso-position-horizontal:absolute;margin-left:9.42pt;mso-position-vertical-relative:text;margin-top:4.17096pt;" coordsize="655,2750">
                <v:shape id="Shape 334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36" style="position:absolute;width:655;height:655;left:0;top:2095;" coordsize="65532,65532" path="m32766,0c37111,0,41291,831,45305,2494c49319,4157,52863,6524,55935,9597c59007,12669,61375,16213,63038,20227c64701,24241,65532,28421,65532,32766c65532,37111,64701,41291,63038,45305c61375,49319,59007,52862,55935,55935c52863,59007,49319,61375,45305,63038c41291,64700,37111,65532,32766,65532c28421,65532,24241,64700,20227,63038c16213,61375,12669,59007,9597,55935c6525,52862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rPr>
          <w:sz w:val="24"/>
        </w:rPr>
        <w:t>biblioteca</w:t>
      </w:r>
      <w:proofErr w:type="gramEnd"/>
      <w:r>
        <w:rPr>
          <w:sz w:val="24"/>
        </w:rPr>
        <w:t>_books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biblioteca_authors</w:t>
      </w:r>
      <w:proofErr w:type="spellEnd"/>
    </w:p>
    <w:p w14:paraId="54828048" w14:textId="77777777" w:rsidR="001B56A0" w:rsidRDefault="0046360B">
      <w:pPr>
        <w:spacing w:after="1547" w:line="271" w:lineRule="auto"/>
        <w:ind w:left="-5" w:hanging="10"/>
      </w:pPr>
      <w:r>
        <w:rPr>
          <w:sz w:val="24"/>
        </w:rPr>
        <w:t xml:space="preserve">Lors du chargement de </w:t>
      </w:r>
      <w:r>
        <w:rPr>
          <w:sz w:val="24"/>
        </w:rPr>
        <w:t>la page, les données sont relues automatiquement.</w:t>
      </w:r>
    </w:p>
    <w:p w14:paraId="2D8039E0" w14:textId="77777777" w:rsidR="001B56A0" w:rsidRDefault="0046360B">
      <w:pPr>
        <w:pStyle w:val="Titre2"/>
        <w:spacing w:after="824" w:line="265" w:lineRule="auto"/>
        <w:ind w:left="-5"/>
      </w:pPr>
      <w:r>
        <w:rPr>
          <w:i/>
        </w:rPr>
        <w:t>9. Recherche et tri des livres</w:t>
      </w:r>
    </w:p>
    <w:p w14:paraId="2B39198C" w14:textId="77777777" w:rsidR="001B56A0" w:rsidRDefault="0046360B">
      <w:pPr>
        <w:spacing w:after="221" w:line="267" w:lineRule="auto"/>
        <w:ind w:left="-5" w:right="3703" w:hanging="10"/>
      </w:pPr>
      <w:r>
        <w:rPr>
          <w:sz w:val="28"/>
        </w:rPr>
        <w:t>9.1 Recherche</w:t>
      </w:r>
    </w:p>
    <w:p w14:paraId="4895DB2A" w14:textId="77777777" w:rsidR="001B56A0" w:rsidRDefault="0046360B">
      <w:pPr>
        <w:spacing w:after="256" w:line="271" w:lineRule="auto"/>
        <w:ind w:left="-5" w:hanging="10"/>
      </w:pPr>
      <w:r>
        <w:rPr>
          <w:sz w:val="24"/>
        </w:rPr>
        <w:t>La recherche fonctionne en temps réel :</w:t>
      </w:r>
    </w:p>
    <w:p w14:paraId="3805A2CA" w14:textId="77777777" w:rsidR="001B56A0" w:rsidRDefault="0046360B">
      <w:pPr>
        <w:spacing w:after="256" w:line="271" w:lineRule="auto"/>
        <w:ind w:left="198" w:right="920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9EDB31D" wp14:editId="7EFD27D6">
                <wp:simplePos x="0" y="0"/>
                <wp:positionH relativeFrom="column">
                  <wp:posOffset>119634</wp:posOffset>
                </wp:positionH>
                <wp:positionV relativeFrom="paragraph">
                  <wp:posOffset>43445</wp:posOffset>
                </wp:positionV>
                <wp:extent cx="65532" cy="284607"/>
                <wp:effectExtent l="0" t="0" r="0" b="0"/>
                <wp:wrapSquare wrapText="bothSides"/>
                <wp:docPr id="4413" name="Group 4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284607"/>
                          <a:chOff x="0" y="0"/>
                          <a:chExt cx="65532" cy="284607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3" style="width:5.16pt;height:22.41pt;position:absolute;mso-position-horizontal-relative:text;mso-position-horizontal:absolute;margin-left:9.42pt;mso-position-vertical-relative:text;margin-top:3.4209pt;" coordsize="655,2846">
                <v:shape id="Shape 342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344" style="position:absolute;width:655;height:655;left:0;top:219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24"/>
        </w:rPr>
        <w:t>par</w:t>
      </w:r>
      <w:proofErr w:type="gramEnd"/>
      <w:r>
        <w:rPr>
          <w:sz w:val="24"/>
        </w:rPr>
        <w:t xml:space="preserve"> titre par auteur</w:t>
      </w:r>
    </w:p>
    <w:p w14:paraId="4B42F2A1" w14:textId="77777777" w:rsidR="001B56A0" w:rsidRDefault="0046360B">
      <w:pPr>
        <w:spacing w:after="256" w:line="271" w:lineRule="auto"/>
        <w:ind w:left="-5" w:hanging="10"/>
      </w:pPr>
      <w:r>
        <w:rPr>
          <w:sz w:val="24"/>
        </w:rPr>
        <w:t xml:space="preserve">Elle utilise </w:t>
      </w:r>
      <w:proofErr w:type="spellStart"/>
      <w:proofErr w:type="gramStart"/>
      <w:r>
        <w:rPr>
          <w:sz w:val="24"/>
        </w:rPr>
        <w:t>filter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et </w:t>
      </w:r>
      <w:proofErr w:type="spellStart"/>
      <w:r>
        <w:rPr>
          <w:sz w:val="24"/>
        </w:rPr>
        <w:t>includes</w:t>
      </w:r>
      <w:proofErr w:type="spellEnd"/>
      <w:r>
        <w:rPr>
          <w:sz w:val="24"/>
        </w:rPr>
        <w:t>().</w:t>
      </w:r>
    </w:p>
    <w:p w14:paraId="6262DCC2" w14:textId="77777777" w:rsidR="001B56A0" w:rsidRDefault="0046360B">
      <w:pPr>
        <w:spacing w:after="221" w:line="267" w:lineRule="auto"/>
        <w:ind w:left="-5" w:right="3703" w:hanging="10"/>
      </w:pPr>
      <w:r>
        <w:rPr>
          <w:sz w:val="28"/>
        </w:rPr>
        <w:lastRenderedPageBreak/>
        <w:t>9.2 Tri</w:t>
      </w:r>
    </w:p>
    <w:p w14:paraId="05BBE941" w14:textId="77777777" w:rsidR="001B56A0" w:rsidRDefault="0046360B">
      <w:pPr>
        <w:spacing w:after="256" w:line="271" w:lineRule="auto"/>
        <w:ind w:left="-5" w:hanging="10"/>
      </w:pPr>
      <w:r>
        <w:rPr>
          <w:sz w:val="24"/>
        </w:rPr>
        <w:t>Le tri permet d’organiser les livres par :</w:t>
      </w:r>
    </w:p>
    <w:p w14:paraId="14F00FDF" w14:textId="77777777" w:rsidR="001B56A0" w:rsidRDefault="0046360B">
      <w:pPr>
        <w:spacing w:after="2" w:line="271" w:lineRule="auto"/>
        <w:ind w:left="1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0EE47CF" wp14:editId="6045AED5">
                <wp:simplePos x="0" y="0"/>
                <wp:positionH relativeFrom="column">
                  <wp:posOffset>119634</wp:posOffset>
                </wp:positionH>
                <wp:positionV relativeFrom="paragraph">
                  <wp:posOffset>43446</wp:posOffset>
                </wp:positionV>
                <wp:extent cx="65532" cy="494157"/>
                <wp:effectExtent l="0" t="0" r="0" b="0"/>
                <wp:wrapSquare wrapText="bothSides"/>
                <wp:docPr id="4709" name="Group 4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09" style="width:5.16pt;height:38.91pt;position:absolute;mso-position-horizontal-relative:text;mso-position-horizontal:absolute;margin-left:9.42pt;mso-position-vertical-relative:text;margin-top:3.42097pt;" coordsize="655,4941">
                <v:shape id="Shape 369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71" style="position:absolute;width:655;height:655;left:0;top:209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73" style="position:absolute;width:655;height:655;left:0;top:4286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24"/>
        </w:rPr>
        <w:t>titre</w:t>
      </w:r>
      <w:proofErr w:type="gramEnd"/>
    </w:p>
    <w:p w14:paraId="589DACC3" w14:textId="77777777" w:rsidR="001B56A0" w:rsidRDefault="0046360B">
      <w:pPr>
        <w:spacing w:after="256" w:line="271" w:lineRule="auto"/>
        <w:ind w:left="198" w:right="9064" w:hanging="10"/>
      </w:pPr>
      <w:proofErr w:type="gramStart"/>
      <w:r>
        <w:rPr>
          <w:sz w:val="24"/>
        </w:rPr>
        <w:t>auteur</w:t>
      </w:r>
      <w:proofErr w:type="gramEnd"/>
      <w:r>
        <w:rPr>
          <w:sz w:val="24"/>
        </w:rPr>
        <w:t xml:space="preserve"> année</w:t>
      </w:r>
    </w:p>
    <w:p w14:paraId="33F98B02" w14:textId="77777777" w:rsidR="001B56A0" w:rsidRDefault="0046360B">
      <w:pPr>
        <w:spacing w:after="1082" w:line="271" w:lineRule="auto"/>
        <w:ind w:left="-5" w:hanging="10"/>
      </w:pPr>
      <w:r>
        <w:rPr>
          <w:sz w:val="24"/>
        </w:rPr>
        <w:t>Cela améliore l’expérience utilisateur.</w:t>
      </w:r>
    </w:p>
    <w:p w14:paraId="0756A139" w14:textId="77777777" w:rsidR="001B56A0" w:rsidRDefault="0046360B">
      <w:pPr>
        <w:pStyle w:val="Titre1"/>
        <w:spacing w:after="178"/>
        <w:ind w:left="-5"/>
      </w:pPr>
      <w:r>
        <w:t>10. Gestion des auteurs (Module 2)</w:t>
      </w:r>
    </w:p>
    <w:p w14:paraId="2173C4DA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>Chaque auteur possède :</w:t>
      </w:r>
    </w:p>
    <w:p w14:paraId="71539B0F" w14:textId="77777777" w:rsidR="001B56A0" w:rsidRDefault="0046360B">
      <w:pPr>
        <w:spacing w:after="17" w:line="268" w:lineRule="auto"/>
        <w:ind w:left="1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C510B07" wp14:editId="7C20E9B9">
                <wp:simplePos x="0" y="0"/>
                <wp:positionH relativeFrom="column">
                  <wp:posOffset>119634</wp:posOffset>
                </wp:positionH>
                <wp:positionV relativeFrom="paragraph">
                  <wp:posOffset>72003</wp:posOffset>
                </wp:positionV>
                <wp:extent cx="65532" cy="922782"/>
                <wp:effectExtent l="0" t="0" r="0" b="0"/>
                <wp:wrapSquare wrapText="bothSides"/>
                <wp:docPr id="4710" name="Group 4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922782"/>
                          <a:chOff x="0" y="0"/>
                          <a:chExt cx="65532" cy="922782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0" y="2857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0" y="571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0" y="8572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0" style="width:5.16pt;height:72.66pt;position:absolute;mso-position-horizontal-relative:text;mso-position-horizontal:absolute;margin-left:9.42pt;mso-position-vertical-relative:text;margin-top:5.66949pt;" coordsize="655,9227">
                <v:shape id="Shape 378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80" style="position:absolute;width:655;height:655;left:0;top:2857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82" style="position:absolute;width:655;height:655;left:0;top:571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84" style="position:absolute;width:655;height:655;left:0;top:8572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32"/>
        </w:rPr>
        <w:t>nom</w:t>
      </w:r>
      <w:proofErr w:type="gramEnd"/>
    </w:p>
    <w:p w14:paraId="2F7093AC" w14:textId="77777777" w:rsidR="001B56A0" w:rsidRDefault="0046360B">
      <w:pPr>
        <w:spacing w:after="254" w:line="268" w:lineRule="auto"/>
        <w:ind w:left="198" w:right="7778" w:hanging="10"/>
      </w:pPr>
      <w:proofErr w:type="gramStart"/>
      <w:r>
        <w:rPr>
          <w:sz w:val="32"/>
        </w:rPr>
        <w:t>nationalité</w:t>
      </w:r>
      <w:proofErr w:type="gramEnd"/>
      <w:r>
        <w:rPr>
          <w:sz w:val="32"/>
        </w:rPr>
        <w:t xml:space="preserve"> année de naissance biographie</w:t>
      </w:r>
    </w:p>
    <w:p w14:paraId="0CDE05D4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>Les auteurs peuvent être :</w:t>
      </w:r>
    </w:p>
    <w:p w14:paraId="3C924F69" w14:textId="77777777" w:rsidR="001B56A0" w:rsidRDefault="0046360B">
      <w:pPr>
        <w:spacing w:after="254" w:line="268" w:lineRule="auto"/>
        <w:ind w:left="198" w:right="836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5B36ADA" wp14:editId="1F16DE6D">
                <wp:simplePos x="0" y="0"/>
                <wp:positionH relativeFrom="column">
                  <wp:posOffset>119634</wp:posOffset>
                </wp:positionH>
                <wp:positionV relativeFrom="paragraph">
                  <wp:posOffset>72003</wp:posOffset>
                </wp:positionV>
                <wp:extent cx="65532" cy="627507"/>
                <wp:effectExtent l="0" t="0" r="0" b="0"/>
                <wp:wrapSquare wrapText="bothSides"/>
                <wp:docPr id="4711" name="Group 4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27507"/>
                          <a:chOff x="0" y="0"/>
                          <a:chExt cx="65532" cy="627507"/>
                        </a:xfrm>
                      </wpg:grpSpPr>
                      <wps:wsp>
                        <wps:cNvPr id="387" name="Shape 38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0" y="2762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5619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1" style="width:5.16pt;height:49.41pt;position:absolute;mso-position-horizontal-relative:text;mso-position-horizontal:absolute;margin-left:9.42pt;mso-position-vertical-relative:text;margin-top:5.66949pt;" coordsize="655,6275">
                <v:shape id="Shape 387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89" style="position:absolute;width:655;height:655;left:0;top:2762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91" style="position:absolute;width:655;height:655;left:0;top:5619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32"/>
        </w:rPr>
        <w:t>ajoutés</w:t>
      </w:r>
      <w:proofErr w:type="gramEnd"/>
      <w:r>
        <w:rPr>
          <w:sz w:val="32"/>
        </w:rPr>
        <w:t xml:space="preserve"> affichés supprimés</w:t>
      </w:r>
    </w:p>
    <w:p w14:paraId="53FD4E3A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>Le nombre total d’auteurs est automatiquement mis à jour dans le tableau de bord.</w:t>
      </w:r>
    </w:p>
    <w:p w14:paraId="37AEF42B" w14:textId="77777777" w:rsidR="001B56A0" w:rsidRDefault="0046360B">
      <w:pPr>
        <w:spacing w:after="1665"/>
        <w:ind w:right="-2"/>
      </w:pPr>
      <w:r>
        <w:rPr>
          <w:noProof/>
        </w:rPr>
        <w:lastRenderedPageBreak/>
        <w:drawing>
          <wp:inline distT="0" distB="0" distL="0" distR="0" wp14:anchorId="4B5FBC09" wp14:editId="32BD8734">
            <wp:extent cx="6857999" cy="3857625"/>
            <wp:effectExtent l="0" t="0" r="0" b="0"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DB14" w14:textId="77777777" w:rsidR="001B56A0" w:rsidRDefault="0046360B">
      <w:pPr>
        <w:numPr>
          <w:ilvl w:val="0"/>
          <w:numId w:val="3"/>
        </w:numPr>
        <w:spacing w:after="238"/>
        <w:ind w:hanging="477"/>
      </w:pPr>
      <w:r>
        <w:rPr>
          <w:color w:val="4F81BD"/>
          <w:sz w:val="32"/>
        </w:rPr>
        <w:t>Graphiques et statistiques (Chart.js)</w:t>
      </w:r>
    </w:p>
    <w:p w14:paraId="39B676B7" w14:textId="77777777" w:rsidR="001B56A0" w:rsidRDefault="0046360B">
      <w:pPr>
        <w:numPr>
          <w:ilvl w:val="1"/>
          <w:numId w:val="3"/>
        </w:numPr>
        <w:spacing w:after="221" w:line="267" w:lineRule="auto"/>
        <w:ind w:right="3703" w:hanging="561"/>
      </w:pPr>
      <w:r>
        <w:rPr>
          <w:sz w:val="28"/>
        </w:rPr>
        <w:t>Graphique par genre</w:t>
      </w:r>
    </w:p>
    <w:p w14:paraId="27F52C44" w14:textId="77777777" w:rsidR="001B56A0" w:rsidRDefault="0046360B">
      <w:pPr>
        <w:spacing w:after="256" w:line="271" w:lineRule="auto"/>
        <w:ind w:left="-5" w:hanging="10"/>
      </w:pPr>
      <w:r>
        <w:rPr>
          <w:sz w:val="24"/>
        </w:rPr>
        <w:t>Un graphique circulaire (pie chart) montre :</w:t>
      </w:r>
    </w:p>
    <w:p w14:paraId="03AFE1C2" w14:textId="77777777" w:rsidR="001B56A0" w:rsidRDefault="0046360B">
      <w:pPr>
        <w:tabs>
          <w:tab w:val="center" w:pos="2089"/>
        </w:tabs>
        <w:spacing w:after="287" w:line="271" w:lineRule="auto"/>
      </w:pPr>
      <w:r>
        <w:rPr>
          <w:noProof/>
        </w:rPr>
        <mc:AlternateContent>
          <mc:Choice Requires="wpg">
            <w:drawing>
              <wp:inline distT="0" distB="0" distL="0" distR="0" wp14:anchorId="2BF898E1" wp14:editId="7B0DB20C">
                <wp:extent cx="65532" cy="65532"/>
                <wp:effectExtent l="0" t="0" r="0" b="0"/>
                <wp:docPr id="4639" name="Group 4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9" style="width:5.16pt;height:5.16003pt;mso-position-horizontal-relative:char;mso-position-vertical-relative:line" coordsize="655,655">
                <v:shape id="Shape 409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ab/>
      </w:r>
      <w:proofErr w:type="gramStart"/>
      <w:r>
        <w:rPr>
          <w:sz w:val="24"/>
        </w:rPr>
        <w:t>la</w:t>
      </w:r>
      <w:proofErr w:type="gramEnd"/>
      <w:r>
        <w:rPr>
          <w:sz w:val="24"/>
        </w:rPr>
        <w:t xml:space="preserve"> répartition des livres par genre</w:t>
      </w:r>
    </w:p>
    <w:p w14:paraId="0D7473AC" w14:textId="77777777" w:rsidR="001B56A0" w:rsidRDefault="0046360B">
      <w:pPr>
        <w:numPr>
          <w:ilvl w:val="1"/>
          <w:numId w:val="3"/>
        </w:numPr>
        <w:spacing w:after="221" w:line="267" w:lineRule="auto"/>
        <w:ind w:right="3703" w:hanging="561"/>
      </w:pPr>
      <w:r>
        <w:rPr>
          <w:sz w:val="28"/>
        </w:rPr>
        <w:t>Graphique par année</w:t>
      </w:r>
    </w:p>
    <w:p w14:paraId="478636B2" w14:textId="77777777" w:rsidR="001B56A0" w:rsidRDefault="0046360B">
      <w:pPr>
        <w:spacing w:after="256" w:line="271" w:lineRule="auto"/>
        <w:ind w:left="-5" w:hanging="10"/>
      </w:pPr>
      <w:r>
        <w:rPr>
          <w:sz w:val="24"/>
        </w:rPr>
        <w:t>Un graphique linéaire montre :</w:t>
      </w:r>
    </w:p>
    <w:p w14:paraId="02ED20C3" w14:textId="77777777" w:rsidR="001B56A0" w:rsidRDefault="0046360B">
      <w:pPr>
        <w:tabs>
          <w:tab w:val="center" w:pos="3342"/>
        </w:tabs>
        <w:spacing w:after="256" w:line="271" w:lineRule="auto"/>
      </w:pPr>
      <w:r>
        <w:rPr>
          <w:noProof/>
        </w:rPr>
        <mc:AlternateContent>
          <mc:Choice Requires="wpg">
            <w:drawing>
              <wp:inline distT="0" distB="0" distL="0" distR="0" wp14:anchorId="57746D0B" wp14:editId="28883469">
                <wp:extent cx="65532" cy="65532"/>
                <wp:effectExtent l="0" t="0" r="0" b="0"/>
                <wp:docPr id="4640" name="Group 4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0" style="width:5.16pt;height:5.16003pt;mso-position-horizontal-relative:char;mso-position-vertical-relative:line" coordsize="655,655">
                <v:shape id="Shape 413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ab/>
      </w:r>
      <w:proofErr w:type="gramStart"/>
      <w:r>
        <w:rPr>
          <w:sz w:val="24"/>
        </w:rPr>
        <w:t>l’évolution</w:t>
      </w:r>
      <w:proofErr w:type="gramEnd"/>
      <w:r>
        <w:rPr>
          <w:sz w:val="24"/>
        </w:rPr>
        <w:t xml:space="preserve"> du nombre de livres sur les 10 dernières années</w:t>
      </w:r>
    </w:p>
    <w:p w14:paraId="5E0E8100" w14:textId="41EA9862" w:rsidR="001B56A0" w:rsidRDefault="0046360B">
      <w:pPr>
        <w:spacing w:after="1532" w:line="271" w:lineRule="auto"/>
        <w:ind w:left="-5" w:hanging="10"/>
        <w:rPr>
          <w:sz w:val="24"/>
        </w:rPr>
      </w:pPr>
      <w:r>
        <w:rPr>
          <w:sz w:val="24"/>
        </w:rPr>
        <w:t xml:space="preserve">Les graphiques sont </w:t>
      </w:r>
      <w:r>
        <w:rPr>
          <w:b/>
          <w:sz w:val="24"/>
        </w:rPr>
        <w:t>dynamiquement mis à jour</w:t>
      </w:r>
      <w:r>
        <w:rPr>
          <w:sz w:val="24"/>
        </w:rPr>
        <w:t xml:space="preserve"> après chaque modification.</w:t>
      </w:r>
    </w:p>
    <w:p w14:paraId="3E977FA6" w14:textId="77777777" w:rsidR="0046360B" w:rsidRDefault="0046360B">
      <w:pPr>
        <w:spacing w:after="1532" w:line="271" w:lineRule="auto"/>
        <w:ind w:left="-5" w:hanging="10"/>
      </w:pPr>
    </w:p>
    <w:p w14:paraId="6D77C4A0" w14:textId="77777777" w:rsidR="001B56A0" w:rsidRDefault="0046360B">
      <w:pPr>
        <w:pStyle w:val="Titre2"/>
        <w:spacing w:after="261"/>
        <w:ind w:left="-5"/>
      </w:pPr>
      <w:r>
        <w:lastRenderedPageBreak/>
        <w:t xml:space="preserve">12. Intégration de l’API </w:t>
      </w:r>
      <w:proofErr w:type="spellStart"/>
      <w:r>
        <w:t>OpenLibrary</w:t>
      </w:r>
      <w:proofErr w:type="spellEnd"/>
    </w:p>
    <w:p w14:paraId="26BF26FC" w14:textId="77777777" w:rsidR="001B56A0" w:rsidRDefault="0046360B">
      <w:pPr>
        <w:spacing w:after="221" w:line="267" w:lineRule="auto"/>
        <w:ind w:left="-5" w:right="3703" w:hanging="10"/>
      </w:pPr>
      <w:r>
        <w:rPr>
          <w:sz w:val="28"/>
        </w:rPr>
        <w:t>12.1 Qu’est-ce qu’une API ?</w:t>
      </w:r>
    </w:p>
    <w:p w14:paraId="0E476AF1" w14:textId="77777777" w:rsidR="001B56A0" w:rsidRDefault="0046360B">
      <w:pPr>
        <w:spacing w:after="256" w:line="271" w:lineRule="auto"/>
        <w:ind w:left="-5" w:hanging="10"/>
      </w:pPr>
      <w:r>
        <w:rPr>
          <w:sz w:val="24"/>
        </w:rPr>
        <w:t xml:space="preserve">Une API (Application </w:t>
      </w:r>
      <w:proofErr w:type="spellStart"/>
      <w:r>
        <w:rPr>
          <w:sz w:val="24"/>
        </w:rPr>
        <w:t>Programming</w:t>
      </w:r>
      <w:proofErr w:type="spellEnd"/>
      <w:r>
        <w:rPr>
          <w:sz w:val="24"/>
        </w:rPr>
        <w:t xml:space="preserve"> Interface) permet à une application de communiquer avec une autre application via Internet.</w:t>
      </w:r>
    </w:p>
    <w:p w14:paraId="64DE4769" w14:textId="77777777" w:rsidR="001B56A0" w:rsidRDefault="0046360B">
      <w:pPr>
        <w:spacing w:after="221" w:line="267" w:lineRule="auto"/>
        <w:ind w:left="-5" w:right="3703" w:hanging="10"/>
      </w:pPr>
      <w:r>
        <w:rPr>
          <w:sz w:val="28"/>
        </w:rPr>
        <w:t xml:space="preserve">12.2 Pourquoi </w:t>
      </w:r>
      <w:proofErr w:type="spellStart"/>
      <w:r>
        <w:rPr>
          <w:sz w:val="28"/>
        </w:rPr>
        <w:t>OpenLibrary</w:t>
      </w:r>
      <w:proofErr w:type="spellEnd"/>
      <w:r>
        <w:rPr>
          <w:sz w:val="28"/>
        </w:rPr>
        <w:t xml:space="preserve"> ?</w:t>
      </w:r>
    </w:p>
    <w:p w14:paraId="3E667943" w14:textId="77777777" w:rsidR="001B56A0" w:rsidRDefault="0046360B">
      <w:pPr>
        <w:spacing w:after="962" w:line="271" w:lineRule="auto"/>
        <w:ind w:left="-5" w:hanging="10"/>
      </w:pPr>
      <w:proofErr w:type="spellStart"/>
      <w:r>
        <w:rPr>
          <w:sz w:val="24"/>
        </w:rPr>
        <w:t>OpenLibrary</w:t>
      </w:r>
      <w:proofErr w:type="spellEnd"/>
      <w:r>
        <w:rPr>
          <w:sz w:val="24"/>
        </w:rPr>
        <w:t xml:space="preserve"> est une base de données publique contenant des millions de livres.</w:t>
      </w:r>
    </w:p>
    <w:p w14:paraId="7C46CB50" w14:textId="77777777" w:rsidR="001B56A0" w:rsidRDefault="0046360B">
      <w:pPr>
        <w:pStyle w:val="Titre2"/>
        <w:ind w:left="-5"/>
      </w:pPr>
      <w:r>
        <w:t xml:space="preserve">13. Fonctionnement de </w:t>
      </w:r>
      <w:proofErr w:type="spellStart"/>
      <w:r>
        <w:t>fetch</w:t>
      </w:r>
      <w:proofErr w:type="spellEnd"/>
      <w:r>
        <w:t xml:space="preserve"> (explication simple)</w:t>
      </w:r>
    </w:p>
    <w:p w14:paraId="42F2C34F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 xml:space="preserve">La fonction </w:t>
      </w:r>
      <w:proofErr w:type="spellStart"/>
      <w:r>
        <w:rPr>
          <w:sz w:val="32"/>
        </w:rPr>
        <w:t>fetch</w:t>
      </w:r>
      <w:proofErr w:type="spellEnd"/>
      <w:r>
        <w:rPr>
          <w:sz w:val="32"/>
        </w:rPr>
        <w:t xml:space="preserve"> permet d’envoyer une requête HTTP.</w:t>
      </w:r>
    </w:p>
    <w:p w14:paraId="763B824A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>Étapes :</w:t>
      </w:r>
    </w:p>
    <w:p w14:paraId="640253DB" w14:textId="77777777" w:rsidR="001B56A0" w:rsidRDefault="0046360B">
      <w:pPr>
        <w:numPr>
          <w:ilvl w:val="0"/>
          <w:numId w:val="4"/>
        </w:numPr>
        <w:spacing w:after="17" w:line="268" w:lineRule="auto"/>
        <w:ind w:firstLine="120"/>
      </w:pPr>
      <w:r>
        <w:rPr>
          <w:sz w:val="32"/>
        </w:rPr>
        <w:t>L’utilisateur saisit un mot-clé</w:t>
      </w:r>
    </w:p>
    <w:p w14:paraId="4857E5E1" w14:textId="77777777" w:rsidR="001B56A0" w:rsidRDefault="0046360B">
      <w:pPr>
        <w:numPr>
          <w:ilvl w:val="0"/>
          <w:numId w:val="4"/>
        </w:numPr>
        <w:spacing w:after="17" w:line="268" w:lineRule="auto"/>
        <w:ind w:firstLine="120"/>
      </w:pPr>
      <w:proofErr w:type="spellStart"/>
      <w:proofErr w:type="gramStart"/>
      <w:r>
        <w:rPr>
          <w:sz w:val="32"/>
        </w:rPr>
        <w:t>fetch</w:t>
      </w:r>
      <w:proofErr w:type="spellEnd"/>
      <w:proofErr w:type="gramEnd"/>
      <w:r>
        <w:rPr>
          <w:sz w:val="32"/>
        </w:rPr>
        <w:t xml:space="preserve"> envoie une req</w:t>
      </w:r>
      <w:r>
        <w:rPr>
          <w:sz w:val="32"/>
        </w:rPr>
        <w:t xml:space="preserve">uête à </w:t>
      </w:r>
      <w:proofErr w:type="spellStart"/>
      <w:r>
        <w:rPr>
          <w:sz w:val="32"/>
        </w:rPr>
        <w:t>OpenLibrary</w:t>
      </w:r>
      <w:proofErr w:type="spellEnd"/>
    </w:p>
    <w:p w14:paraId="6F1AC319" w14:textId="77777777" w:rsidR="001B56A0" w:rsidRDefault="0046360B">
      <w:pPr>
        <w:numPr>
          <w:ilvl w:val="0"/>
          <w:numId w:val="4"/>
        </w:numPr>
        <w:spacing w:after="17" w:line="268" w:lineRule="auto"/>
        <w:ind w:firstLine="120"/>
      </w:pPr>
      <w:r>
        <w:rPr>
          <w:sz w:val="32"/>
        </w:rPr>
        <w:t>Le serveur répond avec des données JSON</w:t>
      </w:r>
    </w:p>
    <w:p w14:paraId="70BB9888" w14:textId="77777777" w:rsidR="001B56A0" w:rsidRDefault="0046360B">
      <w:pPr>
        <w:numPr>
          <w:ilvl w:val="0"/>
          <w:numId w:val="4"/>
        </w:numPr>
        <w:spacing w:after="17" w:line="268" w:lineRule="auto"/>
        <w:ind w:firstLine="120"/>
      </w:pPr>
      <w:r>
        <w:rPr>
          <w:sz w:val="32"/>
        </w:rPr>
        <w:t>JavaScript traite ces données</w:t>
      </w:r>
    </w:p>
    <w:p w14:paraId="67D77C62" w14:textId="77777777" w:rsidR="001B56A0" w:rsidRDefault="0046360B">
      <w:pPr>
        <w:numPr>
          <w:ilvl w:val="0"/>
          <w:numId w:val="4"/>
        </w:numPr>
        <w:spacing w:after="1230" w:line="424" w:lineRule="auto"/>
        <w:ind w:firstLine="120"/>
      </w:pPr>
      <w:r>
        <w:rPr>
          <w:sz w:val="32"/>
        </w:rPr>
        <w:t xml:space="preserve">Les résultats sont affichés à l’écran Cela se fait </w:t>
      </w:r>
      <w:r>
        <w:rPr>
          <w:b/>
          <w:sz w:val="32"/>
        </w:rPr>
        <w:t>sans recharger la page</w:t>
      </w:r>
      <w:r>
        <w:rPr>
          <w:sz w:val="32"/>
        </w:rPr>
        <w:t>.</w:t>
      </w:r>
    </w:p>
    <w:p w14:paraId="50CBB9DB" w14:textId="77777777" w:rsidR="001B56A0" w:rsidRDefault="0046360B">
      <w:pPr>
        <w:pStyle w:val="Titre2"/>
        <w:ind w:left="-5"/>
      </w:pPr>
      <w:r>
        <w:t>14. Ajout d’un livre depuis l’API</w:t>
      </w:r>
    </w:p>
    <w:p w14:paraId="32A5E2DF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 xml:space="preserve">Lorsqu’un utilisateur clique sur </w:t>
      </w:r>
      <w:r>
        <w:rPr>
          <w:b/>
          <w:sz w:val="32"/>
        </w:rPr>
        <w:t>Ajouter à ma bibliothèque</w:t>
      </w:r>
      <w:r>
        <w:rPr>
          <w:sz w:val="32"/>
        </w:rPr>
        <w:t xml:space="preserve"> :</w:t>
      </w:r>
    </w:p>
    <w:p w14:paraId="20FD5676" w14:textId="77777777" w:rsidR="001B56A0" w:rsidRDefault="0046360B">
      <w:pPr>
        <w:spacing w:after="254" w:line="268" w:lineRule="auto"/>
        <w:ind w:left="198" w:right="502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C4F6BD3" wp14:editId="5DE842A9">
                <wp:simplePos x="0" y="0"/>
                <wp:positionH relativeFrom="column">
                  <wp:posOffset>119634</wp:posOffset>
                </wp:positionH>
                <wp:positionV relativeFrom="paragraph">
                  <wp:posOffset>72002</wp:posOffset>
                </wp:positionV>
                <wp:extent cx="65532" cy="913257"/>
                <wp:effectExtent l="0" t="0" r="0" b="0"/>
                <wp:wrapSquare wrapText="bothSides"/>
                <wp:docPr id="4958" name="Group 4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913257"/>
                          <a:chOff x="0" y="0"/>
                          <a:chExt cx="65532" cy="913257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2857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5619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0" y="8477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58" style="width:5.16pt;height:71.91pt;position:absolute;mso-position-horizontal-relative:text;mso-position-horizontal:absolute;margin-left:9.42pt;mso-position-vertical-relative:text;margin-top:5.66943pt;" coordsize="655,9132">
                <v:shape id="Shape 461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463" style="position:absolute;width:655;height:655;left:0;top:2857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465" style="position:absolute;width:655;height:655;left:0;top:5619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467" style="position:absolute;width:655;height:655;left:0;top:8477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32"/>
        </w:rPr>
        <w:t>un</w:t>
      </w:r>
      <w:proofErr w:type="gramEnd"/>
      <w:r>
        <w:rPr>
          <w:sz w:val="32"/>
        </w:rPr>
        <w:t xml:space="preserve"> livre est créé à partir des données API il est ajouté au tableau books il est sauvegardé dans le </w:t>
      </w:r>
      <w:proofErr w:type="spellStart"/>
      <w:r>
        <w:rPr>
          <w:sz w:val="32"/>
        </w:rPr>
        <w:t>LocalStorage</w:t>
      </w:r>
      <w:proofErr w:type="spellEnd"/>
      <w:r>
        <w:rPr>
          <w:sz w:val="32"/>
        </w:rPr>
        <w:t xml:space="preserve"> le tableau de bord est mis à jour</w:t>
      </w:r>
    </w:p>
    <w:p w14:paraId="31EAB15A" w14:textId="5508CD42" w:rsidR="001B56A0" w:rsidRDefault="0046360B">
      <w:pPr>
        <w:spacing w:after="615" w:line="265" w:lineRule="auto"/>
        <w:ind w:left="-5" w:hanging="10"/>
        <w:rPr>
          <w:sz w:val="32"/>
        </w:rPr>
      </w:pPr>
      <w:r>
        <w:rPr>
          <w:sz w:val="32"/>
        </w:rPr>
        <w:t xml:space="preserve">Cela montre une </w:t>
      </w:r>
      <w:r>
        <w:rPr>
          <w:b/>
          <w:sz w:val="32"/>
        </w:rPr>
        <w:t xml:space="preserve">interaction complète entre API </w:t>
      </w:r>
      <w:r>
        <w:rPr>
          <w:b/>
          <w:sz w:val="32"/>
        </w:rPr>
        <w:t>externe et application locale</w:t>
      </w:r>
      <w:r>
        <w:rPr>
          <w:sz w:val="32"/>
        </w:rPr>
        <w:t>.</w:t>
      </w:r>
    </w:p>
    <w:p w14:paraId="4DB74188" w14:textId="0A59CF1C" w:rsidR="0046360B" w:rsidRDefault="0046360B">
      <w:pPr>
        <w:spacing w:after="615" w:line="265" w:lineRule="auto"/>
        <w:ind w:left="-5" w:hanging="10"/>
        <w:rPr>
          <w:sz w:val="32"/>
        </w:rPr>
      </w:pPr>
    </w:p>
    <w:p w14:paraId="326B0A56" w14:textId="4F7862AD" w:rsidR="0046360B" w:rsidRDefault="0046360B">
      <w:pPr>
        <w:spacing w:after="615" w:line="265" w:lineRule="auto"/>
        <w:ind w:left="-5" w:hanging="10"/>
        <w:rPr>
          <w:sz w:val="32"/>
        </w:rPr>
      </w:pPr>
    </w:p>
    <w:p w14:paraId="586E7418" w14:textId="77777777" w:rsidR="0046360B" w:rsidRDefault="0046360B">
      <w:pPr>
        <w:spacing w:after="615" w:line="265" w:lineRule="auto"/>
        <w:ind w:left="-5" w:hanging="10"/>
      </w:pPr>
    </w:p>
    <w:p w14:paraId="13A2A449" w14:textId="77777777" w:rsidR="001B56A0" w:rsidRDefault="0046360B">
      <w:pPr>
        <w:spacing w:after="240"/>
        <w:ind w:right="-2"/>
      </w:pPr>
      <w:r>
        <w:rPr>
          <w:noProof/>
        </w:rPr>
        <w:drawing>
          <wp:inline distT="0" distB="0" distL="0" distR="0" wp14:anchorId="32523266" wp14:editId="16644734">
            <wp:extent cx="6857999" cy="3857625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4F25" w14:textId="77777777" w:rsidR="001B56A0" w:rsidRDefault="0046360B">
      <w:pPr>
        <w:spacing w:after="975"/>
        <w:ind w:right="-2"/>
      </w:pPr>
      <w:r>
        <w:rPr>
          <w:noProof/>
        </w:rPr>
        <w:drawing>
          <wp:inline distT="0" distB="0" distL="0" distR="0" wp14:anchorId="200C48B2" wp14:editId="124D8DFD">
            <wp:extent cx="6857999" cy="3857625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33AB" w14:textId="77777777" w:rsidR="0046360B" w:rsidRDefault="0046360B">
      <w:pPr>
        <w:pStyle w:val="Titre2"/>
        <w:spacing w:after="261"/>
        <w:ind w:left="-5"/>
      </w:pPr>
    </w:p>
    <w:p w14:paraId="5696B56F" w14:textId="77777777" w:rsidR="0046360B" w:rsidRDefault="0046360B">
      <w:pPr>
        <w:pStyle w:val="Titre2"/>
        <w:spacing w:after="261"/>
        <w:ind w:left="-5"/>
      </w:pPr>
    </w:p>
    <w:p w14:paraId="21A494BB" w14:textId="77777777" w:rsidR="0046360B" w:rsidRDefault="0046360B">
      <w:pPr>
        <w:pStyle w:val="Titre2"/>
        <w:spacing w:after="261"/>
        <w:ind w:left="-5"/>
      </w:pPr>
    </w:p>
    <w:p w14:paraId="523A3B59" w14:textId="6EBB4720" w:rsidR="001B56A0" w:rsidRDefault="0046360B">
      <w:pPr>
        <w:pStyle w:val="Titre2"/>
        <w:spacing w:after="261"/>
        <w:ind w:left="-5"/>
      </w:pPr>
      <w:r>
        <w:t>15. Initialisation de l’application</w:t>
      </w:r>
    </w:p>
    <w:p w14:paraId="1F03974E" w14:textId="77777777" w:rsidR="001B56A0" w:rsidRDefault="0046360B">
      <w:pPr>
        <w:spacing w:after="252" w:line="267" w:lineRule="auto"/>
        <w:ind w:left="-5" w:right="3703" w:hanging="10"/>
      </w:pPr>
      <w:r>
        <w:rPr>
          <w:sz w:val="28"/>
        </w:rPr>
        <w:t>Au chargement de la page :</w:t>
      </w:r>
    </w:p>
    <w:p w14:paraId="67D05A3C" w14:textId="77777777" w:rsidR="001B56A0" w:rsidRDefault="0046360B">
      <w:pPr>
        <w:spacing w:after="270" w:line="267" w:lineRule="auto"/>
        <w:ind w:left="198" w:right="370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44CD4AA" wp14:editId="5287489C">
                <wp:simplePos x="0" y="0"/>
                <wp:positionH relativeFrom="column">
                  <wp:posOffset>119634</wp:posOffset>
                </wp:positionH>
                <wp:positionV relativeFrom="paragraph">
                  <wp:posOffset>62446</wp:posOffset>
                </wp:positionV>
                <wp:extent cx="65532" cy="313182"/>
                <wp:effectExtent l="0" t="0" r="0" b="0"/>
                <wp:wrapSquare wrapText="bothSides"/>
                <wp:docPr id="4913" name="Group 4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313182"/>
                          <a:chOff x="0" y="0"/>
                          <a:chExt cx="65532" cy="313182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2476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13" style="width:5.16pt;height:24.66pt;position:absolute;mso-position-horizontal-relative:text;mso-position-horizontal:absolute;margin-left:9.42pt;mso-position-vertical-relative:text;margin-top:4.91699pt;" coordsize="655,3131">
                <v:shape id="Shape 500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502" style="position:absolute;width:655;height:655;left:0;top:2476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28"/>
        </w:rPr>
        <w:t>les</w:t>
      </w:r>
      <w:proofErr w:type="gramEnd"/>
      <w:r>
        <w:rPr>
          <w:sz w:val="28"/>
        </w:rPr>
        <w:t xml:space="preserve"> données sont chargées depuis le </w:t>
      </w:r>
      <w:proofErr w:type="spellStart"/>
      <w:r>
        <w:rPr>
          <w:sz w:val="28"/>
        </w:rPr>
        <w:t>LocalStorage</w:t>
      </w:r>
      <w:proofErr w:type="spellEnd"/>
      <w:r>
        <w:rPr>
          <w:sz w:val="28"/>
        </w:rPr>
        <w:t xml:space="preserve"> des livres exemples sont ajoutés si la bibliothèque est vide </w:t>
      </w:r>
      <w:r>
        <w:rPr>
          <w:noProof/>
        </w:rPr>
        <mc:AlternateContent>
          <mc:Choice Requires="wpg">
            <w:drawing>
              <wp:inline distT="0" distB="0" distL="0" distR="0" wp14:anchorId="2AF9741F" wp14:editId="3EE88EDF">
                <wp:extent cx="65532" cy="65532"/>
                <wp:effectExtent l="0" t="0" r="0" b="0"/>
                <wp:docPr id="5018" name="Group 5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511" name="Shape 511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8" style="width:5.16pt;height:5.16pt;mso-position-horizontal-relative:char;mso-position-vertical-relative:line" coordsize="655,655">
                <v:shape id="Shape 511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8"/>
        </w:rPr>
        <w:t xml:space="preserve"> les graphiques et statistiques sont affichés</w:t>
      </w:r>
    </w:p>
    <w:p w14:paraId="3F2293E7" w14:textId="77777777" w:rsidR="001B56A0" w:rsidRDefault="0046360B">
      <w:pPr>
        <w:spacing w:after="1527" w:line="267" w:lineRule="auto"/>
        <w:ind w:left="-5" w:right="3703" w:hanging="10"/>
      </w:pPr>
      <w:r>
        <w:rPr>
          <w:sz w:val="28"/>
        </w:rPr>
        <w:t>Cela garantit une application toujours fonctionnelle.</w:t>
      </w:r>
    </w:p>
    <w:p w14:paraId="2C90D22C" w14:textId="77777777" w:rsidR="001B56A0" w:rsidRDefault="0046360B">
      <w:pPr>
        <w:pStyle w:val="Titre2"/>
        <w:ind w:left="-5"/>
      </w:pPr>
      <w:r>
        <w:t>16. Sécurité et limitations</w:t>
      </w:r>
    </w:p>
    <w:p w14:paraId="4ADB9FE0" w14:textId="77777777" w:rsidR="001B56A0" w:rsidRDefault="0046360B">
      <w:pPr>
        <w:spacing w:after="17" w:line="268" w:lineRule="auto"/>
        <w:ind w:left="1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ABDD108" wp14:editId="5F091FCF">
                <wp:simplePos x="0" y="0"/>
                <wp:positionH relativeFrom="column">
                  <wp:posOffset>119634</wp:posOffset>
                </wp:positionH>
                <wp:positionV relativeFrom="paragraph">
                  <wp:posOffset>71996</wp:posOffset>
                </wp:positionV>
                <wp:extent cx="65532" cy="627507"/>
                <wp:effectExtent l="0" t="0" r="0" b="0"/>
                <wp:wrapSquare wrapText="bothSides"/>
                <wp:docPr id="5019" name="Group 5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27507"/>
                          <a:chOff x="0" y="0"/>
                          <a:chExt cx="65532" cy="627507"/>
                        </a:xfrm>
                      </wpg:grpSpPr>
                      <wps:wsp>
                        <wps:cNvPr id="515" name="Shape 515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0" y="2857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0" y="5619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19" style="width:5.16pt;height:49.41pt;position:absolute;mso-position-horizontal-relative:text;mso-position-horizontal:absolute;margin-left:9.42pt;mso-position-vertical-relative:text;margin-top:5.66901pt;" coordsize="655,6275">
                <v:shape id="Shape 515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517" style="position:absolute;width:655;height:655;left:0;top:2857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519" style="position:absolute;width:655;height:655;left:0;top:5619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32"/>
        </w:rPr>
        <w:t>Pas de base de d</w:t>
      </w:r>
      <w:r>
        <w:rPr>
          <w:sz w:val="32"/>
        </w:rPr>
        <w:t>onnées serveur</w:t>
      </w:r>
    </w:p>
    <w:p w14:paraId="66912F90" w14:textId="77777777" w:rsidR="001B56A0" w:rsidRDefault="0046360B">
      <w:pPr>
        <w:spacing w:after="2" w:line="268" w:lineRule="auto"/>
        <w:ind w:left="198" w:hanging="10"/>
      </w:pPr>
      <w:r>
        <w:rPr>
          <w:sz w:val="32"/>
        </w:rPr>
        <w:t>Pas d’authentification utilisateur</w:t>
      </w:r>
    </w:p>
    <w:p w14:paraId="6ADA8352" w14:textId="77777777" w:rsidR="001B56A0" w:rsidRDefault="0046360B">
      <w:pPr>
        <w:spacing w:after="254" w:line="268" w:lineRule="auto"/>
        <w:ind w:left="198" w:hanging="10"/>
      </w:pPr>
      <w:r>
        <w:rPr>
          <w:sz w:val="32"/>
        </w:rPr>
        <w:t>Dépendance à la connexion Internet pour l’API</w:t>
      </w:r>
    </w:p>
    <w:p w14:paraId="5BECE317" w14:textId="77777777" w:rsidR="001B56A0" w:rsidRDefault="0046360B">
      <w:pPr>
        <w:spacing w:after="917" w:line="268" w:lineRule="auto"/>
        <w:ind w:left="10" w:hanging="10"/>
      </w:pPr>
      <w:r>
        <w:rPr>
          <w:sz w:val="32"/>
        </w:rPr>
        <w:t>Ces limites sont normales pour un projet académique.</w:t>
      </w:r>
    </w:p>
    <w:p w14:paraId="29D0BE67" w14:textId="77777777" w:rsidR="001B56A0" w:rsidRDefault="0046360B">
      <w:pPr>
        <w:pStyle w:val="Titre2"/>
        <w:ind w:left="-5"/>
      </w:pPr>
      <w:r>
        <w:t>17. Conclusion</w:t>
      </w:r>
    </w:p>
    <w:p w14:paraId="48252F1D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 xml:space="preserve">Le projet </w:t>
      </w:r>
      <w:r>
        <w:rPr>
          <w:b/>
          <w:sz w:val="32"/>
        </w:rPr>
        <w:t>BIBLIOTHECA</w:t>
      </w:r>
      <w:r>
        <w:rPr>
          <w:sz w:val="32"/>
        </w:rPr>
        <w:t xml:space="preserve"> est une application web complète qui démontre :</w:t>
      </w:r>
    </w:p>
    <w:p w14:paraId="558D4021" w14:textId="77777777" w:rsidR="001B56A0" w:rsidRDefault="0046360B">
      <w:pPr>
        <w:spacing w:after="254" w:line="268" w:lineRule="auto"/>
        <w:ind w:left="198" w:right="593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C16246F" wp14:editId="7880A72A">
                <wp:simplePos x="0" y="0"/>
                <wp:positionH relativeFrom="column">
                  <wp:posOffset>119634</wp:posOffset>
                </wp:positionH>
                <wp:positionV relativeFrom="paragraph">
                  <wp:posOffset>71996</wp:posOffset>
                </wp:positionV>
                <wp:extent cx="65532" cy="1199006"/>
                <wp:effectExtent l="0" t="0" r="0" b="0"/>
                <wp:wrapSquare wrapText="bothSides"/>
                <wp:docPr id="5020" name="Group 5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199006"/>
                          <a:chOff x="0" y="0"/>
                          <a:chExt cx="65532" cy="1199006"/>
                        </a:xfrm>
                      </wpg:grpSpPr>
                      <wps:wsp>
                        <wps:cNvPr id="526" name="Shape 526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0" y="2857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0" y="571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0" y="8572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0" y="11334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2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2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0" style="width:5.16pt;height:94.4099pt;position:absolute;mso-position-horizontal-relative:text;mso-position-horizontal:absolute;margin-left:9.42pt;mso-position-vertical-relative:text;margin-top:5.66901pt;" coordsize="655,11990">
                <v:shape id="Shape 526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528" style="position:absolute;width:655;height:655;left:0;top:2857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530" style="position:absolute;width:655;height:655;left:0;top:571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532" style="position:absolute;width:655;height:655;left:0;top:8572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534" style="position:absolute;width:655;height:655;left:0;top:11334;" coordsize="65532,65532" path="m32766,0c37111,0,41291,831,45305,2494c49319,4157,52863,6524,55935,9597c59007,12669,61375,16213,63038,20227c64701,24241,65532,28421,65532,32766c65532,37111,64701,41291,63038,45305c61375,49319,59007,52862,55935,55935c52863,59007,49319,61375,45305,63038c41291,64700,37111,65532,32766,65532c28421,65532,24241,64700,20227,63038c16213,61375,12669,59007,9597,55935c6525,52862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sz w:val="32"/>
        </w:rPr>
        <w:t>la</w:t>
      </w:r>
      <w:proofErr w:type="gramEnd"/>
      <w:r>
        <w:rPr>
          <w:sz w:val="32"/>
        </w:rPr>
        <w:t xml:space="preserve"> maîtrise du JavaScript moderne la gestion dynamique du DOM l’utilisation d’API REST la visualisation de données une bonne organisation du code</w:t>
      </w:r>
    </w:p>
    <w:p w14:paraId="26E20E9A" w14:textId="77777777" w:rsidR="001B56A0" w:rsidRDefault="0046360B">
      <w:pPr>
        <w:spacing w:after="254" w:line="268" w:lineRule="auto"/>
        <w:ind w:left="10" w:hanging="10"/>
      </w:pPr>
      <w:r>
        <w:rPr>
          <w:sz w:val="32"/>
        </w:rPr>
        <w:t>Il constitue une base solide pour un futur projet profession</w:t>
      </w:r>
      <w:r>
        <w:rPr>
          <w:sz w:val="32"/>
        </w:rPr>
        <w:t>nel ou une extension vers une application full-stack.</w:t>
      </w:r>
    </w:p>
    <w:sectPr w:rsidR="001B56A0">
      <w:pgSz w:w="11910" w:h="16838"/>
      <w:pgMar w:top="555" w:right="557" w:bottom="604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E6315"/>
    <w:multiLevelType w:val="multilevel"/>
    <w:tmpl w:val="CBF62CEA"/>
    <w:lvl w:ilvl="0">
      <w:start w:val="5"/>
      <w:numFmt w:val="decimal"/>
      <w:lvlText w:val="%1."/>
      <w:lvlJc w:val="left"/>
      <w:pPr>
        <w:ind w:left="315"/>
      </w:pPr>
      <w:rPr>
        <w:rFonts w:ascii="Calibri" w:eastAsia="Calibri" w:hAnsi="Calibri" w:cs="Calibri"/>
        <w:b w:val="0"/>
        <w:i w:val="0"/>
        <w:strike w:val="0"/>
        <w:dstrike w:val="0"/>
        <w:color w:val="4F81B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953EB1"/>
    <w:multiLevelType w:val="multilevel"/>
    <w:tmpl w:val="9A8C9B50"/>
    <w:lvl w:ilvl="0">
      <w:start w:val="11"/>
      <w:numFmt w:val="decimal"/>
      <w:lvlText w:val="%1."/>
      <w:lvlJc w:val="left"/>
      <w:pPr>
        <w:ind w:left="477"/>
      </w:pPr>
      <w:rPr>
        <w:rFonts w:ascii="Calibri" w:eastAsia="Calibri" w:hAnsi="Calibri" w:cs="Calibri"/>
        <w:b w:val="0"/>
        <w:i w:val="0"/>
        <w:strike w:val="0"/>
        <w:dstrike w:val="0"/>
        <w:color w:val="4F81B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0F6CC3"/>
    <w:multiLevelType w:val="hybridMultilevel"/>
    <w:tmpl w:val="6AA47322"/>
    <w:lvl w:ilvl="0" w:tplc="57B87E78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78048C0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DA23928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18E6B3E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EDE29D0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FD08C2A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CCCD040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09CFCD6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F3C39DE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740CE4"/>
    <w:multiLevelType w:val="hybridMultilevel"/>
    <w:tmpl w:val="739483B8"/>
    <w:lvl w:ilvl="0" w:tplc="B9D49762">
      <w:start w:val="1"/>
      <w:numFmt w:val="decimal"/>
      <w:lvlText w:val="%1.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0C6F84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0AA60A2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DA2CA78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E2EB510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210C66A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4A82688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82E086A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51698A0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6A0"/>
    <w:rsid w:val="001B56A0"/>
    <w:rsid w:val="0046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7C19"/>
  <w15:docId w15:val="{54D58391-C7F6-43E8-8902-0A993FF8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33"/>
      <w:ind w:left="10" w:hanging="10"/>
      <w:outlineLvl w:val="0"/>
    </w:pPr>
    <w:rPr>
      <w:rFonts w:ascii="Calibri" w:eastAsia="Calibri" w:hAnsi="Calibri" w:cs="Calibri"/>
      <w:color w:val="4F81BD"/>
      <w:sz w:val="4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91"/>
      <w:ind w:left="10" w:hanging="10"/>
      <w:outlineLvl w:val="1"/>
    </w:pPr>
    <w:rPr>
      <w:rFonts w:ascii="Calibri" w:eastAsia="Calibri" w:hAnsi="Calibri" w:cs="Calibri"/>
      <w:b/>
      <w:color w:val="0070C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70C0"/>
      <w:sz w:val="28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4F81BD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1011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javascript biblio</dc:title>
  <dc:subject/>
  <dc:creator>ilya ilya</dc:creator>
  <cp:keywords>DAG-j1J_mfE,BAEwsMFUxNQ,0</cp:keywords>
  <cp:lastModifiedBy>ILYASSE ELKAOUI</cp:lastModifiedBy>
  <cp:revision>2</cp:revision>
  <cp:lastPrinted>2026-01-16T09:14:00Z</cp:lastPrinted>
  <dcterms:created xsi:type="dcterms:W3CDTF">2026-01-16T09:14:00Z</dcterms:created>
  <dcterms:modified xsi:type="dcterms:W3CDTF">2026-01-16T09:14:00Z</dcterms:modified>
</cp:coreProperties>
</file>