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9B29" w14:textId="4CC1AA45" w:rsidR="00BD59DC" w:rsidRPr="00776CC5" w:rsidRDefault="00776CC5" w:rsidP="006A61FF">
      <w:pPr>
        <w:pStyle w:val="1"/>
      </w:pPr>
      <w:r w:rsidRPr="006A61FF">
        <w:rPr>
          <w:rFonts w:hint="eastAsia"/>
        </w:rPr>
        <w:t>선급등록</w:t>
      </w:r>
      <w:r w:rsidRPr="00776CC5">
        <w:rPr>
          <w:rFonts w:hint="eastAsia"/>
        </w:rPr>
        <w:t xml:space="preserve"> 및 검사</w:t>
      </w:r>
    </w:p>
    <w:p w14:paraId="71F747EC" w14:textId="42D9DC44" w:rsidR="0005123F" w:rsidRPr="00776CC5" w:rsidRDefault="00776CC5" w:rsidP="00C10C92">
      <w:pPr>
        <w:pStyle w:val="2"/>
      </w:pPr>
      <w:r w:rsidRPr="00C10C92">
        <w:rPr>
          <w:rFonts w:hint="eastAsia"/>
        </w:rPr>
        <w:t>선급등록</w:t>
      </w:r>
    </w:p>
    <w:p w14:paraId="0B115995" w14:textId="30D82D09" w:rsidR="0005123F" w:rsidRDefault="00776CC5" w:rsidP="00C10C92">
      <w:pPr>
        <w:pStyle w:val="3"/>
      </w:pPr>
      <w:r w:rsidRPr="00C10C92">
        <w:rPr>
          <w:rFonts w:hint="eastAsia"/>
        </w:rPr>
        <w:t>일반사항</w:t>
      </w:r>
    </w:p>
    <w:p w14:paraId="5143E925" w14:textId="2DAA59F8" w:rsidR="0005123F" w:rsidRPr="00297BA2" w:rsidRDefault="00776CC5" w:rsidP="00297BA2">
      <w:pPr>
        <w:pStyle w:val="4"/>
      </w:pPr>
      <w:r w:rsidRPr="00297BA2">
        <w:rPr>
          <w:rFonts w:hint="eastAsia"/>
        </w:rPr>
        <w:t>용어의 정의(2020)</w:t>
      </w:r>
    </w:p>
    <w:p w14:paraId="12E72EDD" w14:textId="5FE7A9C0" w:rsidR="0005123F" w:rsidRDefault="00776CC5" w:rsidP="00297BA2">
      <w:pPr>
        <w:pStyle w:val="5"/>
      </w:pPr>
      <w:r w:rsidRPr="00BE3CA9">
        <w:rPr>
          <w:rFonts w:hint="eastAsia"/>
        </w:rPr>
        <w:t>선급등록</w:t>
      </w:r>
    </w:p>
    <w:p w14:paraId="167B98E1" w14:textId="3FB0E94F" w:rsidR="00776CC5" w:rsidRPr="00776CC5" w:rsidRDefault="00776CC5" w:rsidP="00BE3CA9">
      <w:pPr>
        <w:pStyle w:val="6"/>
      </w:pPr>
      <w:r w:rsidRPr="00BE3CA9">
        <w:rPr>
          <w:rFonts w:hint="eastAsia"/>
        </w:rPr>
        <w:t>규칙이라</w:t>
      </w:r>
      <w:r>
        <w:rPr>
          <w:rFonts w:hint="eastAsia"/>
        </w:rPr>
        <w:t xml:space="preserve"> 함은 우리</w:t>
      </w:r>
    </w:p>
    <w:p w14:paraId="12D1999D" w14:textId="77777777" w:rsidR="0005123F" w:rsidRDefault="0005123F" w:rsidP="0005123F"/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</w:tblPr>
      <w:tblGrid>
        <w:gridCol w:w="1799"/>
        <w:gridCol w:w="1799"/>
        <w:gridCol w:w="1799"/>
        <w:gridCol w:w="1799"/>
        <w:gridCol w:w="1800"/>
      </w:tblGrid>
      <w:tr w:rsidR="00887B88" w14:paraId="560E7E95" w14:textId="77777777" w:rsidTr="00530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CA978B" w14:textId="6CEB5067" w:rsidR="00887B88" w:rsidRDefault="0074681C" w:rsidP="0074681C">
            <w:r>
              <w:rPr>
                <w:rFonts w:hint="eastAsia"/>
              </w:rPr>
              <w:t>번호</w:t>
            </w:r>
          </w:p>
        </w:tc>
        <w:tc>
          <w:tcPr>
            <w:tcW w:w="1803" w:type="dxa"/>
          </w:tcPr>
          <w:p w14:paraId="1E249207" w14:textId="7F26EB7E" w:rsidR="00887B88" w:rsidRDefault="0074681C" w:rsidP="00746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타입A</w:t>
            </w:r>
          </w:p>
        </w:tc>
        <w:tc>
          <w:tcPr>
            <w:tcW w:w="1803" w:type="dxa"/>
          </w:tcPr>
          <w:p w14:paraId="7C02EAE9" w14:textId="3760F76E" w:rsidR="00887B88" w:rsidRDefault="0074681C" w:rsidP="00746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타입B</w:t>
            </w:r>
          </w:p>
        </w:tc>
        <w:tc>
          <w:tcPr>
            <w:tcW w:w="1803" w:type="dxa"/>
          </w:tcPr>
          <w:p w14:paraId="16FADAB8" w14:textId="392EFAA9" w:rsidR="00887B88" w:rsidRDefault="0074681C" w:rsidP="00746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타입C</w:t>
            </w:r>
          </w:p>
        </w:tc>
        <w:tc>
          <w:tcPr>
            <w:tcW w:w="1804" w:type="dxa"/>
          </w:tcPr>
          <w:p w14:paraId="30A571E0" w14:textId="549291CA" w:rsidR="00887B88" w:rsidRDefault="0074681C" w:rsidP="00746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타입D</w:t>
            </w:r>
          </w:p>
        </w:tc>
      </w:tr>
      <w:tr w:rsidR="00887B88" w14:paraId="69A6ACA2" w14:textId="77777777" w:rsidTr="00530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1AFCAA" w14:textId="2BF02416" w:rsidR="00887B88" w:rsidRDefault="0074681C" w:rsidP="0074681C">
            <w:r>
              <w:rPr>
                <w:rFonts w:hint="eastAsia"/>
              </w:rPr>
              <w:t>모터</w:t>
            </w:r>
          </w:p>
        </w:tc>
        <w:tc>
          <w:tcPr>
            <w:tcW w:w="1803" w:type="dxa"/>
          </w:tcPr>
          <w:p w14:paraId="775BB3C3" w14:textId="55FC7E4D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234</w:t>
            </w:r>
          </w:p>
        </w:tc>
        <w:tc>
          <w:tcPr>
            <w:tcW w:w="1803" w:type="dxa"/>
          </w:tcPr>
          <w:p w14:paraId="140C2DEA" w14:textId="03BC172C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34</w:t>
            </w:r>
          </w:p>
        </w:tc>
        <w:tc>
          <w:tcPr>
            <w:tcW w:w="1803" w:type="dxa"/>
          </w:tcPr>
          <w:p w14:paraId="324A170A" w14:textId="3E3534EF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1804" w:type="dxa"/>
          </w:tcPr>
          <w:p w14:paraId="5F62BAD7" w14:textId="22F029BF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44</w:t>
            </w:r>
          </w:p>
        </w:tc>
      </w:tr>
      <w:tr w:rsidR="00887B88" w14:paraId="2C6EBCCC" w14:textId="77777777" w:rsidTr="00530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A39BD96" w14:textId="036C53E2" w:rsidR="00887B88" w:rsidRDefault="0074681C" w:rsidP="0074681C">
            <w:r>
              <w:rPr>
                <w:rFonts w:hint="eastAsia"/>
              </w:rPr>
              <w:t>엔진</w:t>
            </w:r>
          </w:p>
        </w:tc>
        <w:tc>
          <w:tcPr>
            <w:tcW w:w="1803" w:type="dxa"/>
          </w:tcPr>
          <w:p w14:paraId="542AEB33" w14:textId="71D97AE9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1803" w:type="dxa"/>
          </w:tcPr>
          <w:p w14:paraId="0D8DD6DA" w14:textId="3BE74763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234</w:t>
            </w:r>
          </w:p>
        </w:tc>
        <w:tc>
          <w:tcPr>
            <w:tcW w:w="1803" w:type="dxa"/>
          </w:tcPr>
          <w:p w14:paraId="15781C13" w14:textId="212596D4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56</w:t>
            </w:r>
          </w:p>
        </w:tc>
        <w:tc>
          <w:tcPr>
            <w:tcW w:w="1804" w:type="dxa"/>
          </w:tcPr>
          <w:p w14:paraId="3BD9C531" w14:textId="729EA383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56</w:t>
            </w:r>
          </w:p>
        </w:tc>
      </w:tr>
      <w:tr w:rsidR="00887B88" w14:paraId="4FAABE37" w14:textId="77777777" w:rsidTr="00530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F4DA957" w14:textId="151D621A" w:rsidR="00887B88" w:rsidRDefault="0074681C" w:rsidP="0074681C">
            <w:r>
              <w:rPr>
                <w:rFonts w:hint="eastAsia"/>
              </w:rPr>
              <w:t>항해</w:t>
            </w:r>
          </w:p>
        </w:tc>
        <w:tc>
          <w:tcPr>
            <w:tcW w:w="1803" w:type="dxa"/>
          </w:tcPr>
          <w:p w14:paraId="5166302B" w14:textId="613CBADC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234</w:t>
            </w:r>
          </w:p>
        </w:tc>
        <w:tc>
          <w:tcPr>
            <w:tcW w:w="1803" w:type="dxa"/>
          </w:tcPr>
          <w:p w14:paraId="5852B8FC" w14:textId="10A5A846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54</w:t>
            </w:r>
          </w:p>
        </w:tc>
        <w:tc>
          <w:tcPr>
            <w:tcW w:w="1803" w:type="dxa"/>
          </w:tcPr>
          <w:p w14:paraId="788F93CE" w14:textId="3A17FD63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1804" w:type="dxa"/>
          </w:tcPr>
          <w:p w14:paraId="37263422" w14:textId="57E3B66D" w:rsidR="00887B88" w:rsidRDefault="0074681C" w:rsidP="00746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654</w:t>
            </w:r>
          </w:p>
        </w:tc>
      </w:tr>
    </w:tbl>
    <w:p w14:paraId="1876B45F" w14:textId="77777777" w:rsidR="00053B57" w:rsidRDefault="00053B57" w:rsidP="0005123F"/>
    <w:p w14:paraId="14D1D8DC" w14:textId="77777777" w:rsidR="00A20B1F" w:rsidRPr="0005123F" w:rsidRDefault="00A20B1F" w:rsidP="0005123F"/>
    <w:sectPr w:rsidR="00A20B1F" w:rsidRPr="00051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E753" w14:textId="77777777" w:rsidR="00161E3B" w:rsidRDefault="00161E3B" w:rsidP="006C70CA">
      <w:pPr>
        <w:spacing w:after="0"/>
      </w:pPr>
      <w:r>
        <w:separator/>
      </w:r>
    </w:p>
  </w:endnote>
  <w:endnote w:type="continuationSeparator" w:id="0">
    <w:p w14:paraId="41449306" w14:textId="77777777" w:rsidR="00161E3B" w:rsidRDefault="00161E3B" w:rsidP="006C70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3A5B" w14:textId="77777777" w:rsidR="00161E3B" w:rsidRDefault="00161E3B" w:rsidP="006C70CA">
      <w:pPr>
        <w:spacing w:after="0"/>
      </w:pPr>
      <w:r>
        <w:separator/>
      </w:r>
    </w:p>
  </w:footnote>
  <w:footnote w:type="continuationSeparator" w:id="0">
    <w:p w14:paraId="4F118636" w14:textId="77777777" w:rsidR="00161E3B" w:rsidRDefault="00161E3B" w:rsidP="006C70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CB"/>
    <w:multiLevelType w:val="multilevel"/>
    <w:tmpl w:val="9F8C45C2"/>
    <w:lvl w:ilvl="0">
      <w:start w:val="1"/>
      <w:numFmt w:val="decimal"/>
      <w:pStyle w:val="1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 w15:restartNumberingAfterBreak="0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num w:numId="1" w16cid:durableId="1075275835">
    <w:abstractNumId w:val="1"/>
  </w:num>
  <w:num w:numId="2" w16cid:durableId="150019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3B57"/>
    <w:rsid w:val="000C6E9B"/>
    <w:rsid w:val="001336F6"/>
    <w:rsid w:val="00161E3B"/>
    <w:rsid w:val="00265CDE"/>
    <w:rsid w:val="00297BA2"/>
    <w:rsid w:val="002F7ECF"/>
    <w:rsid w:val="00372CC4"/>
    <w:rsid w:val="004012A5"/>
    <w:rsid w:val="00437759"/>
    <w:rsid w:val="00464BEB"/>
    <w:rsid w:val="00530782"/>
    <w:rsid w:val="0057778C"/>
    <w:rsid w:val="0064270C"/>
    <w:rsid w:val="006A61FF"/>
    <w:rsid w:val="006C70CA"/>
    <w:rsid w:val="006F58F5"/>
    <w:rsid w:val="0074681C"/>
    <w:rsid w:val="00776CC5"/>
    <w:rsid w:val="008168FD"/>
    <w:rsid w:val="00887B88"/>
    <w:rsid w:val="00890051"/>
    <w:rsid w:val="008F274C"/>
    <w:rsid w:val="008F43C7"/>
    <w:rsid w:val="009860BD"/>
    <w:rsid w:val="00A20B1F"/>
    <w:rsid w:val="00A51228"/>
    <w:rsid w:val="00AA230C"/>
    <w:rsid w:val="00B139D8"/>
    <w:rsid w:val="00BD1F13"/>
    <w:rsid w:val="00BD59DC"/>
    <w:rsid w:val="00BE137E"/>
    <w:rsid w:val="00BE3CA9"/>
    <w:rsid w:val="00C10C92"/>
    <w:rsid w:val="00C66FF3"/>
    <w:rsid w:val="00CE790F"/>
    <w:rsid w:val="00D9392F"/>
    <w:rsid w:val="00DC7FF5"/>
    <w:rsid w:val="00E0654C"/>
    <w:rsid w:val="00E54A21"/>
    <w:rsid w:val="00E92A3E"/>
    <w:rsid w:val="00EE4BA9"/>
    <w:rsid w:val="00FC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76C5D"/>
  <w15:chartTrackingRefBased/>
  <w15:docId w15:val="{AC2FC415-9581-4384-8D2B-011BC11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1FF"/>
    <w:pPr>
      <w:numPr>
        <w:numId w:val="2"/>
      </w:numPr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3CA9"/>
    <w:pPr>
      <w:numPr>
        <w:ilvl w:val="1"/>
        <w:numId w:val="2"/>
      </w:numPr>
      <w:jc w:val="center"/>
      <w:outlineLvl w:val="1"/>
    </w:pPr>
  </w:style>
  <w:style w:type="paragraph" w:styleId="3">
    <w:name w:val="heading 3"/>
    <w:basedOn w:val="a"/>
    <w:next w:val="a"/>
    <w:link w:val="3Char"/>
    <w:uiPriority w:val="9"/>
    <w:unhideWhenUsed/>
    <w:qFormat/>
    <w:rsid w:val="00BE3CA9"/>
    <w:pPr>
      <w:numPr>
        <w:ilvl w:val="2"/>
        <w:numId w:val="2"/>
      </w:numPr>
      <w:jc w:val="center"/>
      <w:outlineLvl w:val="2"/>
    </w:pPr>
  </w:style>
  <w:style w:type="paragraph" w:styleId="4">
    <w:name w:val="heading 4"/>
    <w:basedOn w:val="a"/>
    <w:next w:val="a"/>
    <w:link w:val="4Char"/>
    <w:uiPriority w:val="9"/>
    <w:unhideWhenUsed/>
    <w:qFormat/>
    <w:rsid w:val="00297BA2"/>
    <w:pPr>
      <w:numPr>
        <w:ilvl w:val="3"/>
        <w:numId w:val="2"/>
      </w:numPr>
      <w:outlineLvl w:val="3"/>
    </w:pPr>
    <w:rPr>
      <w:color w:val="EE0000"/>
    </w:rPr>
  </w:style>
  <w:style w:type="paragraph" w:styleId="5">
    <w:name w:val="heading 5"/>
    <w:basedOn w:val="4"/>
    <w:next w:val="a"/>
    <w:link w:val="5Char"/>
    <w:uiPriority w:val="9"/>
    <w:unhideWhenUsed/>
    <w:qFormat/>
    <w:rsid w:val="00BE3CA9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Char"/>
    <w:uiPriority w:val="9"/>
    <w:unhideWhenUsed/>
    <w:qFormat/>
    <w:rsid w:val="00BE3CA9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2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1FF"/>
    <w:rPr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BE3CA9"/>
  </w:style>
  <w:style w:type="character" w:customStyle="1" w:styleId="3Char">
    <w:name w:val="제목 3 Char"/>
    <w:basedOn w:val="a0"/>
    <w:link w:val="3"/>
    <w:uiPriority w:val="9"/>
    <w:rsid w:val="00BE3CA9"/>
  </w:style>
  <w:style w:type="character" w:customStyle="1" w:styleId="4Char">
    <w:name w:val="제목 4 Char"/>
    <w:basedOn w:val="a0"/>
    <w:link w:val="4"/>
    <w:uiPriority w:val="9"/>
    <w:rsid w:val="00297BA2"/>
    <w:rPr>
      <w:color w:val="EE0000"/>
    </w:rPr>
  </w:style>
  <w:style w:type="character" w:customStyle="1" w:styleId="5Char">
    <w:name w:val="제목 5 Char"/>
    <w:basedOn w:val="a0"/>
    <w:link w:val="5"/>
    <w:uiPriority w:val="9"/>
    <w:rsid w:val="00BE3CA9"/>
  </w:style>
  <w:style w:type="character" w:customStyle="1" w:styleId="6Char">
    <w:name w:val="제목 6 Char"/>
    <w:basedOn w:val="a0"/>
    <w:link w:val="6"/>
    <w:uiPriority w:val="9"/>
    <w:rsid w:val="00BE3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2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C5458"/>
    <w:pPr>
      <w:spacing w:after="0"/>
      <w:jc w:val="center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vAlign w:val="center"/>
    </w:tcPr>
    <w:tblStylePr w:type="firstRow">
      <w:pPr>
        <w:wordWrap/>
        <w:jc w:val="center"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  <w:vAlign w:val="center"/>
      </w:tcPr>
    </w:tblStylePr>
    <w:tblStylePr w:type="firstCol">
      <w:pPr>
        <w:jc w:val="center"/>
      </w:pPr>
      <w:rPr>
        <w:b/>
      </w:rPr>
      <w:tblPr/>
      <w:tcPr>
        <w:shd w:val="clear" w:color="auto" w:fill="C1E4F5" w:themeFill="accent1" w:themeFillTint="33"/>
        <w:vAlign w:val="center"/>
      </w:tcPr>
    </w:tblStylePr>
  </w:style>
  <w:style w:type="table" w:styleId="10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70CA"/>
  </w:style>
  <w:style w:type="paragraph" w:styleId="ac">
    <w:name w:val="footer"/>
    <w:basedOn w:val="a"/>
    <w:link w:val="Char4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70CA"/>
  </w:style>
  <w:style w:type="table" w:customStyle="1" w:styleId="Table">
    <w:name w:val="Table"/>
    <w:basedOn w:val="aa"/>
    <w:uiPriority w:val="39"/>
    <w:tblPr/>
    <w:tblStylePr w:type="firstRow">
      <w:pPr>
        <w:wordWrap/>
        <w:jc w:val="center"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  <w:vAlign w:val="center"/>
      </w:tcPr>
    </w:tblStylePr>
    <w:tblStylePr w:type="firstCol">
      <w:pPr>
        <w:jc w:val="center"/>
      </w:pPr>
      <w:rPr>
        <w:b/>
      </w:rPr>
      <w:tblPr/>
      <w:tcPr>
        <w:shd w:val="clear" w:color="auto" w:fill="C1E4F5" w:themeFill="accent1" w:themeFillTint="33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3F733C-F328-4E6F-92EA-4FEEFD4AD366}">
  <we:reference id="wa200010453" version="1.0.0.1" store="ko-KR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da6fff9-9e75-4088-b510-a5d769de35f8}" enabled="0" method="" siteId="{2da6fff9-9e75-4088-b510-a5d769de35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</Words>
  <Characters>85</Characters>
  <Application>Microsoft Office Word</Application>
  <DocSecurity>0</DocSecurity>
  <Lines>28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14</cp:revision>
  <dcterms:created xsi:type="dcterms:W3CDTF">2026-04-20T03:23:00Z</dcterms:created>
  <dcterms:modified xsi:type="dcterms:W3CDTF">2026-04-20T13:49:00Z</dcterms:modified>
</cp:coreProperties>
</file>