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54368E88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6CB2D" w:rsidR="004B7C2D" w:rsidRDefault="00C366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4C84502A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152722</wp:posOffset>
                  </wp:positionV>
                  <wp:extent cx="1301039" cy="130103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039" cy="13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2FED1122" w14:textId="558A0EA9" w:rsidR="004B7C2D" w:rsidRPr="00AA70C1" w:rsidRDefault="00C366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2C613B84" wp14:editId="22A0BAA4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1330465</wp:posOffset>
                  </wp:positionV>
                  <wp:extent cx="1294411" cy="1294411"/>
                  <wp:effectExtent l="0" t="0" r="1270" b="127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11" cy="12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0A292B85" w:rsidR="004B7C2D" w:rsidRPr="00CD6C66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3965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HC-390B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318E7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37D1ADF3" w14:textId="77777777" w:rsidR="00372093" w:rsidRPr="00C8246A" w:rsidRDefault="00C8246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372093"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8D01F87" w:rsidR="00C8246A" w:rsidRPr="005B200B" w:rsidRDefault="00C8246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ra các triệu chứng dị ứng hoặc hen suyễn hoặc khó thở nếu hít phải</w:t>
            </w:r>
            <w:r w:rsidRPr="00C8246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D521D">
        <w:trPr>
          <w:trHeight w:val="3388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A41C0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48D0E6AA" w14:textId="4A152D5D" w:rsidR="00DE342D" w:rsidRPr="00A41C08" w:rsidRDefault="004B7C2D" w:rsidP="0003415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A41C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A41C08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A41C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A41C08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A41C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A41C08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  <w:r w:rsidR="00034151" w:rsidRPr="00A41C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DE342D" w:rsidRPr="00A41C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Mang đồ bảo hộ hô hấp</w:t>
            </w:r>
            <w:r w:rsidR="00DE342D" w:rsidRPr="00A41C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C315C4" w14:textId="5C1FCC28" w:rsidR="004B7C2D" w:rsidRPr="00A41C0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41C0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A41C08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A41C08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A41C08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A41C08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A41C0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A41C0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034151" w:rsidRPr="00A41C0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A41C0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EB7F77" w14:textId="77777777" w:rsidR="004B7C2D" w:rsidRPr="00A41C0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752A2F6" w14:textId="77777777" w:rsidR="00034151" w:rsidRPr="00A41C08" w:rsidRDefault="0003415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noProof/>
                <w:sz w:val="24"/>
                <w:szCs w:val="24"/>
              </w:rPr>
              <w:t>Đậy kín vật chứa và bảo quản ở n</w:t>
            </w:r>
            <w:r w:rsidRPr="00A41C08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A41C08">
              <w:rPr>
                <w:noProof/>
                <w:sz w:val="24"/>
                <w:szCs w:val="24"/>
              </w:rPr>
              <w:t xml:space="preserve"> khô ráo</w:t>
            </w:r>
            <w:r w:rsidRPr="00A41C0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41C08">
              <w:rPr>
                <w:noProof/>
                <w:sz w:val="24"/>
                <w:szCs w:val="24"/>
              </w:rPr>
              <w:t xml:space="preserve"> </w:t>
            </w:r>
            <w:r w:rsidRPr="00A41C08">
              <w:rPr>
                <w:noProof/>
                <w:sz w:val="24"/>
                <w:szCs w:val="24"/>
                <w:lang w:val="en-US"/>
              </w:rPr>
              <w:t>thông thoáng</w:t>
            </w:r>
            <w:r w:rsidRPr="00A41C08">
              <w:rPr>
                <w:noProof/>
                <w:sz w:val="24"/>
                <w:szCs w:val="24"/>
              </w:rPr>
              <w:t xml:space="preserve">. </w:t>
            </w:r>
          </w:p>
          <w:p w14:paraId="6F7E6FF9" w14:textId="39CC1B69" w:rsidR="00034151" w:rsidRPr="00A41C08" w:rsidRDefault="00034151" w:rsidP="0003415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thích. Tránh xa các chất oxy hóa mạnh</w:t>
            </w:r>
            <w:r w:rsidRPr="00A41C08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1906E3AC" w:rsidR="00034151" w:rsidRPr="008B782E" w:rsidRDefault="0003415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41C08">
              <w:rPr>
                <w:noProof/>
                <w:sz w:val="24"/>
                <w:szCs w:val="24"/>
              </w:rPr>
              <w:t xml:space="preserve">Thường xuyên kiểm tra </w:t>
            </w:r>
            <w:r w:rsidRPr="00A41C08">
              <w:rPr>
                <w:b/>
                <w:noProof/>
                <w:sz w:val="24"/>
                <w:szCs w:val="24"/>
              </w:rPr>
              <w:t>rò rỉ.</w:t>
            </w:r>
            <w:r w:rsidR="00A41C08" w:rsidRPr="00A41C08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A41C08" w:rsidRPr="00A41C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0B0CF159" w:rsidR="004B7C2D" w:rsidRPr="00755AA2" w:rsidRDefault="00A41C08" w:rsidP="00755A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55AA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3287F7F6" wp14:editId="2DCE158E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1105535</wp:posOffset>
                  </wp:positionV>
                  <wp:extent cx="560705" cy="55308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5AA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5CDF02D2" wp14:editId="41F39772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66675</wp:posOffset>
                  </wp:positionV>
                  <wp:extent cx="560705" cy="55308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18" t="66128" r="714" b="1588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700" w:rsidRPr="00755AA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66FCF483" wp14:editId="2D3EE330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60960</wp:posOffset>
                  </wp:positionV>
                  <wp:extent cx="560705" cy="55308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7579CA8C" wp14:editId="75AC8A84">
                  <wp:simplePos x="0" y="0"/>
                  <wp:positionH relativeFrom="column">
                    <wp:posOffset>-1136930670</wp:posOffset>
                  </wp:positionH>
                  <wp:positionV relativeFrom="paragraph">
                    <wp:posOffset>-551333035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5C5A185B" wp14:editId="774AEA9A">
                  <wp:simplePos x="0" y="0"/>
                  <wp:positionH relativeFrom="column">
                    <wp:posOffset>-1138043190</wp:posOffset>
                  </wp:positionH>
                  <wp:positionV relativeFrom="paragraph">
                    <wp:posOffset>-551322240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04C517E" wp14:editId="10171181">
                  <wp:simplePos x="0" y="0"/>
                  <wp:positionH relativeFrom="column">
                    <wp:posOffset>-1138058430</wp:posOffset>
                  </wp:positionH>
                  <wp:positionV relativeFrom="paragraph">
                    <wp:posOffset>-551944540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01369D68" wp14:editId="60074991">
                  <wp:simplePos x="0" y="0"/>
                  <wp:positionH relativeFrom="column">
                    <wp:posOffset>-1136937655</wp:posOffset>
                  </wp:positionH>
                  <wp:positionV relativeFrom="paragraph">
                    <wp:posOffset>-551950890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AA2" w:rsidRPr="00755AA2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0E0C3607" wp14:editId="129E395D">
                  <wp:simplePos x="0" y="0"/>
                  <wp:positionH relativeFrom="column">
                    <wp:posOffset>-1137472325</wp:posOffset>
                  </wp:positionH>
                  <wp:positionV relativeFrom="paragraph">
                    <wp:posOffset>-551629580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45D0A8" w14:textId="0A93AAAB" w:rsidR="004B7C2D" w:rsidRPr="008B782E" w:rsidRDefault="00A41C0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AA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3BE7DAC" wp14:editId="61707796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276860</wp:posOffset>
                  </wp:positionV>
                  <wp:extent cx="535305" cy="532130"/>
                  <wp:effectExtent l="0" t="0" r="0" b="127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5AA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34BD892D" wp14:editId="5B0B57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822960</wp:posOffset>
                  </wp:positionV>
                  <wp:extent cx="560705" cy="55308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3DDE638F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D521D">
        <w:trPr>
          <w:trHeight w:val="251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706C245B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D521D">
        <w:trPr>
          <w:trHeight w:val="101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D521D">
        <w:trPr>
          <w:trHeight w:val="360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2BD3A7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3A39FE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4151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90D58"/>
    <w:rsid w:val="00396565"/>
    <w:rsid w:val="003A21DE"/>
    <w:rsid w:val="003A39F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4CE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2A2C"/>
    <w:rsid w:val="00623490"/>
    <w:rsid w:val="0062687B"/>
    <w:rsid w:val="0063124F"/>
    <w:rsid w:val="006318E7"/>
    <w:rsid w:val="00631E68"/>
    <w:rsid w:val="00634325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C0273"/>
    <w:rsid w:val="006D21D7"/>
    <w:rsid w:val="006D3E80"/>
    <w:rsid w:val="006E0BCC"/>
    <w:rsid w:val="0071359A"/>
    <w:rsid w:val="00724FA3"/>
    <w:rsid w:val="00727FA2"/>
    <w:rsid w:val="00733604"/>
    <w:rsid w:val="00737F07"/>
    <w:rsid w:val="00755AA2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339B"/>
    <w:rsid w:val="00814442"/>
    <w:rsid w:val="00816A73"/>
    <w:rsid w:val="008361AB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1C08"/>
    <w:rsid w:val="00A43E76"/>
    <w:rsid w:val="00A518CC"/>
    <w:rsid w:val="00A57B56"/>
    <w:rsid w:val="00A665DF"/>
    <w:rsid w:val="00A734BE"/>
    <w:rsid w:val="00A82F73"/>
    <w:rsid w:val="00A93173"/>
    <w:rsid w:val="00A9622B"/>
    <w:rsid w:val="00AA38C5"/>
    <w:rsid w:val="00AA70C1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366E2"/>
    <w:rsid w:val="00C44479"/>
    <w:rsid w:val="00C6455B"/>
    <w:rsid w:val="00C715B6"/>
    <w:rsid w:val="00C71700"/>
    <w:rsid w:val="00C8246A"/>
    <w:rsid w:val="00C85B3D"/>
    <w:rsid w:val="00C943C7"/>
    <w:rsid w:val="00CA3146"/>
    <w:rsid w:val="00CC375C"/>
    <w:rsid w:val="00CD6C66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E342D"/>
    <w:rsid w:val="00DE7DD8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264B4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521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129</cp:revision>
  <cp:lastPrinted>2022-10-25T02:45:00Z</cp:lastPrinted>
  <dcterms:created xsi:type="dcterms:W3CDTF">2022-10-10T07:03:00Z</dcterms:created>
  <dcterms:modified xsi:type="dcterms:W3CDTF">2022-11-23T04:26:00Z</dcterms:modified>
</cp:coreProperties>
</file>