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4515C90B" w:rsidR="00CD10CA" w:rsidRDefault="001B629A" w:rsidP="006A09EF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2D96D93" w:rsidR="00CD10CA" w:rsidRDefault="00CD10CA" w:rsidP="006A09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B629A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1B629A">
              <w:rPr>
                <w:rFonts w:hint="eastAsia"/>
              </w:rPr>
              <w:t>11</w:t>
            </w:r>
            <w:r>
              <w:rPr>
                <w:rFonts w:hint="eastAsia"/>
              </w:rPr>
              <w:t xml:space="preserve"> ~ </w:t>
            </w:r>
            <w:r w:rsidR="001B629A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1B629A">
              <w:rPr>
                <w:rFonts w:hint="eastAsia"/>
              </w:rPr>
              <w:t>17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7D0B980" w14:textId="77777777" w:rsidR="009A643E" w:rsidRDefault="009A643E">
      <w:pPr>
        <w:rPr>
          <w:rFonts w:hint="eastAsia"/>
        </w:rPr>
      </w:pPr>
    </w:p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4B874CC6" w14:textId="1AEF4F73" w:rsidR="001B629A" w:rsidRDefault="001B629A" w:rsidP="001B629A">
            <w:pPr>
              <w:rPr>
                <w:rFonts w:hint="eastAsia"/>
              </w:rPr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GameMode</w:t>
            </w:r>
            <w:proofErr w:type="spellEnd"/>
            <w:r>
              <w:rPr>
                <w:rFonts w:hint="eastAsia"/>
              </w:rPr>
              <w:t xml:space="preserve"> C++로 변경</w:t>
            </w:r>
          </w:p>
          <w:p w14:paraId="1279540B" w14:textId="6265BF84" w:rsidR="00CD10CA" w:rsidRDefault="001B629A" w:rsidP="001B629A">
            <w:pPr>
              <w:rPr>
                <w:rFonts w:hint="eastAsia"/>
              </w:rPr>
            </w:pPr>
            <w:r>
              <w:t xml:space="preserve">- </w:t>
            </w:r>
            <w:r>
              <w:rPr>
                <w:rFonts w:hint="eastAsia"/>
              </w:rPr>
              <w:t>아이템 획득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17F73EF" w14:textId="0B3CCA1C" w:rsidR="001B629A" w:rsidRDefault="001B629A" w:rsidP="001B629A">
            <w:pPr>
              <w:rPr>
                <w:rFonts w:hint="eastAsia"/>
              </w:rPr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GameModeBase</w:t>
            </w:r>
            <w:proofErr w:type="spellEnd"/>
            <w:r>
              <w:rPr>
                <w:rFonts w:hint="eastAsia"/>
              </w:rPr>
              <w:t xml:space="preserve">를 상속받는 </w:t>
            </w:r>
            <w:proofErr w:type="spellStart"/>
            <w:r>
              <w:rPr>
                <w:rFonts w:hint="eastAsia"/>
              </w:rPr>
              <w:t>MainGameMode</w:t>
            </w:r>
            <w:proofErr w:type="spellEnd"/>
            <w:r>
              <w:rPr>
                <w:rFonts w:hint="eastAsia"/>
              </w:rPr>
              <w:t xml:space="preserve">를 C++로 생성하고, </w:t>
            </w:r>
            <w:proofErr w:type="spellStart"/>
            <w:r>
              <w:rPr>
                <w:rFonts w:hint="eastAsia"/>
              </w:rPr>
              <w:t>BeginPlay</w:t>
            </w:r>
            <w:proofErr w:type="spellEnd"/>
            <w:r>
              <w:rPr>
                <w:rFonts w:hint="eastAsia"/>
              </w:rPr>
              <w:t xml:space="preserve">에 </w:t>
            </w:r>
            <w:proofErr w:type="spellStart"/>
            <w:r>
              <w:rPr>
                <w:rFonts w:hint="eastAsia"/>
              </w:rPr>
              <w:t>ConnectServer</w:t>
            </w:r>
            <w:proofErr w:type="spellEnd"/>
            <w:r>
              <w:rPr>
                <w:rFonts w:hint="eastAsia"/>
              </w:rPr>
              <w:t>()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추가했다.</w:t>
            </w:r>
          </w:p>
          <w:p w14:paraId="5D663876" w14:textId="0FB03433" w:rsidR="00CD10CA" w:rsidRDefault="001B629A" w:rsidP="001B629A">
            <w:pPr>
              <w:rPr>
                <w:rFonts w:hint="eastAsia"/>
              </w:rPr>
            </w:pPr>
            <w:r>
              <w:t xml:space="preserve">- </w:t>
            </w:r>
            <w:r>
              <w:rPr>
                <w:rFonts w:hint="eastAsia"/>
              </w:rPr>
              <w:t>아이템 획득 관련 아이디어를 생각해봤다. 플레이어가 0.1초마다 1m 반원의 물체를 검사하여 아이템이 있으면 가장 가까운 아이템에 E 위젯이 떠서 획득하는 방식으로 구현했다. (근데 좀 이상한 것 같아서 다음 주에 바꿈)</w:t>
            </w:r>
          </w:p>
        </w:tc>
      </w:tr>
    </w:tbl>
    <w:p w14:paraId="7B4777F0" w14:textId="77777777" w:rsidR="00CD10CA" w:rsidRPr="001B629A" w:rsidRDefault="00CD10CA">
      <w:pPr>
        <w:rPr>
          <w:b/>
          <w:bCs/>
        </w:rPr>
      </w:pPr>
    </w:p>
    <w:sectPr w:rsidR="00CD10CA" w:rsidRPr="001B629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8886A" w14:textId="77777777" w:rsidR="00F94042" w:rsidRDefault="00F94042" w:rsidP="00341936">
      <w:pPr>
        <w:spacing w:after="0"/>
      </w:pPr>
      <w:r>
        <w:separator/>
      </w:r>
    </w:p>
  </w:endnote>
  <w:endnote w:type="continuationSeparator" w:id="0">
    <w:p w14:paraId="120636E4" w14:textId="77777777" w:rsidR="00F94042" w:rsidRDefault="00F94042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EC10F0" w14:textId="77777777" w:rsidR="00F94042" w:rsidRDefault="00F94042" w:rsidP="00341936">
      <w:pPr>
        <w:spacing w:after="0"/>
      </w:pPr>
      <w:r>
        <w:separator/>
      </w:r>
    </w:p>
  </w:footnote>
  <w:footnote w:type="continuationSeparator" w:id="0">
    <w:p w14:paraId="339B5A5F" w14:textId="77777777" w:rsidR="00F94042" w:rsidRDefault="00F94042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72FAF"/>
    <w:multiLevelType w:val="hybridMultilevel"/>
    <w:tmpl w:val="EBBE6790"/>
    <w:lvl w:ilvl="0" w:tplc="4ADC6F2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2B53C9A"/>
    <w:multiLevelType w:val="hybridMultilevel"/>
    <w:tmpl w:val="0DFE114A"/>
    <w:lvl w:ilvl="0" w:tplc="70226B8A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C670C8C"/>
    <w:multiLevelType w:val="hybridMultilevel"/>
    <w:tmpl w:val="7400A8F2"/>
    <w:lvl w:ilvl="0" w:tplc="B02E484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96827FB"/>
    <w:multiLevelType w:val="hybridMultilevel"/>
    <w:tmpl w:val="294468C8"/>
    <w:lvl w:ilvl="0" w:tplc="BF78057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0B01168"/>
    <w:multiLevelType w:val="hybridMultilevel"/>
    <w:tmpl w:val="4224C600"/>
    <w:lvl w:ilvl="0" w:tplc="E76E2290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1395934429">
    <w:abstractNumId w:val="0"/>
  </w:num>
  <w:num w:numId="3" w16cid:durableId="1233782839">
    <w:abstractNumId w:val="4"/>
  </w:num>
  <w:num w:numId="4" w16cid:durableId="32734551">
    <w:abstractNumId w:val="3"/>
  </w:num>
  <w:num w:numId="5" w16cid:durableId="178355905">
    <w:abstractNumId w:val="5"/>
  </w:num>
  <w:num w:numId="6" w16cid:durableId="722681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175D50"/>
    <w:rsid w:val="00191A3E"/>
    <w:rsid w:val="0019224C"/>
    <w:rsid w:val="001B629A"/>
    <w:rsid w:val="00226459"/>
    <w:rsid w:val="00231E2E"/>
    <w:rsid w:val="00316665"/>
    <w:rsid w:val="00341936"/>
    <w:rsid w:val="003E24C5"/>
    <w:rsid w:val="00472832"/>
    <w:rsid w:val="004A1912"/>
    <w:rsid w:val="004A6960"/>
    <w:rsid w:val="004E7C5D"/>
    <w:rsid w:val="005302F6"/>
    <w:rsid w:val="00552C49"/>
    <w:rsid w:val="006442D0"/>
    <w:rsid w:val="00693CC2"/>
    <w:rsid w:val="008F1883"/>
    <w:rsid w:val="008F7B73"/>
    <w:rsid w:val="00915E3C"/>
    <w:rsid w:val="009913B9"/>
    <w:rsid w:val="009A643E"/>
    <w:rsid w:val="009D2F52"/>
    <w:rsid w:val="00A807C9"/>
    <w:rsid w:val="00AB64F6"/>
    <w:rsid w:val="00AE083B"/>
    <w:rsid w:val="00C2570C"/>
    <w:rsid w:val="00CD10CA"/>
    <w:rsid w:val="00D46368"/>
    <w:rsid w:val="00D93DA1"/>
    <w:rsid w:val="00E76A7E"/>
    <w:rsid w:val="00F1005F"/>
    <w:rsid w:val="00F9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11</cp:revision>
  <dcterms:created xsi:type="dcterms:W3CDTF">2025-08-12T11:53:00Z</dcterms:created>
  <dcterms:modified xsi:type="dcterms:W3CDTF">2026-02-22T15:56:00Z</dcterms:modified>
</cp:coreProperties>
</file>