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586C9" w14:textId="77777777" w:rsidR="00FD15AB" w:rsidRPr="00764269" w:rsidRDefault="00FD15AB" w:rsidP="00FD15AB">
      <w:pPr>
        <w:rPr>
          <w:b/>
          <w:bCs/>
          <w:sz w:val="32"/>
          <w:szCs w:val="36"/>
        </w:rPr>
      </w:pPr>
      <w:r w:rsidRPr="00764269">
        <w:rPr>
          <w:b/>
          <w:bCs/>
          <w:sz w:val="32"/>
          <w:szCs w:val="36"/>
        </w:rPr>
        <w:t>Elastic Net in SPSS</w:t>
      </w:r>
    </w:p>
    <w:p w14:paraId="4DF08DE8" w14:textId="77777777" w:rsidR="00FD15AB" w:rsidRDefault="00FD15AB" w:rsidP="00FD15AB"/>
    <w:p w14:paraId="2080E2A9" w14:textId="77777777" w:rsidR="00FD15AB" w:rsidRDefault="00FD15AB" w:rsidP="00FD15AB">
      <w:r>
        <w:t xml:space="preserve">SPSS에서의 </w:t>
      </w:r>
      <w:proofErr w:type="spellStart"/>
      <w:r>
        <w:t>엘라스틱</w:t>
      </w:r>
      <w:proofErr w:type="spellEnd"/>
      <w:r>
        <w:t xml:space="preserve"> 넷(Elastic Net)은 선형 회귀 분석에서 사용하는 정규화 기법 중 하나로, </w:t>
      </w:r>
      <w:proofErr w:type="spellStart"/>
      <w:r>
        <w:t>릿지</w:t>
      </w:r>
      <w:proofErr w:type="spellEnd"/>
      <w:r>
        <w:t xml:space="preserve"> 회귀(Ridge Regression)와 </w:t>
      </w:r>
      <w:proofErr w:type="spellStart"/>
      <w:r>
        <w:t>라소</w:t>
      </w:r>
      <w:proofErr w:type="spellEnd"/>
      <w:r>
        <w:t xml:space="preserve"> 회귀(Lasso Regression)의 장점을 결합한 모델입니다. SPSS에서는 회귀 분석 중 일반화 선형 모델(Generalized Linear Models, GLM) 또는 선형 회귀(Linear Regression) 메뉴에서 </w:t>
      </w:r>
      <w:proofErr w:type="spellStart"/>
      <w:r>
        <w:t>엘라스틱</w:t>
      </w:r>
      <w:proofErr w:type="spellEnd"/>
      <w:r>
        <w:t xml:space="preserve"> 넷을 설정할 수 있습니다.</w:t>
      </w:r>
    </w:p>
    <w:p w14:paraId="0B843E05" w14:textId="77777777" w:rsidR="00FD15AB" w:rsidRPr="00764269" w:rsidRDefault="00FD15AB" w:rsidP="00FD15AB">
      <w:pPr>
        <w:rPr>
          <w:b/>
          <w:bCs/>
        </w:rPr>
      </w:pPr>
    </w:p>
    <w:p w14:paraId="6B4C0A60" w14:textId="77777777" w:rsidR="00FD15AB" w:rsidRPr="00764269" w:rsidRDefault="00FD15AB" w:rsidP="00FD15AB">
      <w:pPr>
        <w:rPr>
          <w:b/>
          <w:bCs/>
        </w:rPr>
      </w:pPr>
      <w:r w:rsidRPr="00764269">
        <w:rPr>
          <w:b/>
          <w:bCs/>
        </w:rPr>
        <w:t xml:space="preserve">### </w:t>
      </w:r>
      <w:proofErr w:type="spellStart"/>
      <w:r w:rsidRPr="00764269">
        <w:rPr>
          <w:b/>
          <w:bCs/>
        </w:rPr>
        <w:t>엘라스틱</w:t>
      </w:r>
      <w:proofErr w:type="spellEnd"/>
      <w:r w:rsidRPr="00764269">
        <w:rPr>
          <w:b/>
          <w:bCs/>
        </w:rPr>
        <w:t xml:space="preserve"> 넷의 기본 개념:</w:t>
      </w:r>
    </w:p>
    <w:p w14:paraId="5F36E66E" w14:textId="77777777" w:rsidR="00FD15AB" w:rsidRDefault="00FD15AB" w:rsidP="00FD15AB"/>
    <w:p w14:paraId="5832F6FB" w14:textId="77777777" w:rsidR="00FD15AB" w:rsidRDefault="00FD15AB" w:rsidP="00FD15AB">
      <w:proofErr w:type="spellStart"/>
      <w:r>
        <w:rPr>
          <w:rFonts w:hint="eastAsia"/>
        </w:rPr>
        <w:t>엘라스틱</w:t>
      </w:r>
      <w:proofErr w:type="spellEnd"/>
      <w:r>
        <w:t xml:space="preserve"> 넷은 다음과 같은 두 가지 정규화 항을 결합한 회귀 모델입니다.</w:t>
      </w:r>
    </w:p>
    <w:p w14:paraId="3639E00A" w14:textId="77777777" w:rsidR="00FD15AB" w:rsidRDefault="00FD15AB" w:rsidP="00FD15AB"/>
    <w:p w14:paraId="6554A5D7" w14:textId="77777777" w:rsidR="00FD15AB" w:rsidRDefault="00FD15AB" w:rsidP="00FD15AB">
      <w:r>
        <w:t xml:space="preserve">1. </w:t>
      </w:r>
      <w:proofErr w:type="spellStart"/>
      <w:r>
        <w:t>릿지</w:t>
      </w:r>
      <w:proofErr w:type="spellEnd"/>
      <w:r>
        <w:t xml:space="preserve"> 회귀 (Ridge Regression, L2 정규화):</w:t>
      </w:r>
    </w:p>
    <w:p w14:paraId="7B6B0A82" w14:textId="77777777" w:rsidR="00FD15AB" w:rsidRDefault="00FD15AB" w:rsidP="00FD15AB">
      <w:r>
        <w:t xml:space="preserve">   - 모델의 가중치(회귀 계수) 값들의 제곱합을 최소화하는 것을 목표로 합니다.</w:t>
      </w:r>
    </w:p>
    <w:p w14:paraId="547F2286" w14:textId="77777777" w:rsidR="00FD15AB" w:rsidRDefault="00FD15AB" w:rsidP="00FD15AB">
      <w:r>
        <w:t xml:space="preserve">   - </w:t>
      </w:r>
      <w:proofErr w:type="spellStart"/>
      <w:r>
        <w:t>릿지</w:t>
      </w:r>
      <w:proofErr w:type="spellEnd"/>
      <w:r>
        <w:t xml:space="preserve"> 회귀는 모든 계수를 작게 만드는 효과가 있으며, 변수 선택보다는 회귀 계수의 크기를 줄이는 데 중점을 둡니다.</w:t>
      </w:r>
    </w:p>
    <w:p w14:paraId="2C5C4DEA" w14:textId="77777777" w:rsidR="00FD15AB" w:rsidRDefault="00FD15AB" w:rsidP="00FD15AB">
      <w:r>
        <w:t xml:space="preserve">   - </w:t>
      </w:r>
      <w:proofErr w:type="spellStart"/>
      <w:r>
        <w:t>릿지</w:t>
      </w:r>
      <w:proofErr w:type="spellEnd"/>
      <w:r>
        <w:t xml:space="preserve"> 회귀는 모든 변수를 사용하는 경향이 있으며, </w:t>
      </w:r>
      <w:proofErr w:type="spellStart"/>
      <w:r>
        <w:t>다중공선성</w:t>
      </w:r>
      <w:proofErr w:type="spellEnd"/>
      <w:r>
        <w:t xml:space="preserve"> 문제를 완화할 수 있습니다.</w:t>
      </w:r>
    </w:p>
    <w:p w14:paraId="6C25DEAD" w14:textId="77777777" w:rsidR="00FD15AB" w:rsidRDefault="00FD15AB" w:rsidP="00FD15AB"/>
    <w:p w14:paraId="03DC766E" w14:textId="77777777" w:rsidR="00FD15AB" w:rsidRDefault="00FD15AB" w:rsidP="00FD15AB">
      <w:r>
        <w:t xml:space="preserve">2. </w:t>
      </w:r>
      <w:proofErr w:type="spellStart"/>
      <w:r>
        <w:t>라소</w:t>
      </w:r>
      <w:proofErr w:type="spellEnd"/>
      <w:r>
        <w:t xml:space="preserve"> 회귀 (Lasso Regression, L1 정규화):</w:t>
      </w:r>
    </w:p>
    <w:p w14:paraId="3BB81CDF" w14:textId="77777777" w:rsidR="00FD15AB" w:rsidRDefault="00FD15AB" w:rsidP="00FD15AB">
      <w:r>
        <w:t xml:space="preserve">   - 모델의 가중치(회귀 계수) 값들의 절댓값 합을 최소화하는 것을 목표로 합니다.</w:t>
      </w:r>
    </w:p>
    <w:p w14:paraId="213878B8" w14:textId="77777777" w:rsidR="00FD15AB" w:rsidRDefault="00FD15AB" w:rsidP="00FD15AB">
      <w:r>
        <w:t xml:space="preserve">   - </w:t>
      </w:r>
      <w:proofErr w:type="spellStart"/>
      <w:r>
        <w:t>라소</w:t>
      </w:r>
      <w:proofErr w:type="spellEnd"/>
      <w:r>
        <w:t xml:space="preserve"> 회귀는 가중치 값이 0이 되도록 하여 불필요한 변수를 제거하는 변수 선택의 기능을 가지고 있습니다.</w:t>
      </w:r>
    </w:p>
    <w:p w14:paraId="0E7BFF4B" w14:textId="77777777" w:rsidR="00FD15AB" w:rsidRDefault="00FD15AB" w:rsidP="00FD15AB">
      <w:r>
        <w:t xml:space="preserve">   - 이는 모델이 보다 간단해지도록 하며, 불필요한 변수들을 제거하는 데 효과적입니다.</w:t>
      </w:r>
    </w:p>
    <w:p w14:paraId="45FD888F" w14:textId="77777777" w:rsidR="00FD15AB" w:rsidRDefault="00FD15AB" w:rsidP="00FD15AB"/>
    <w:p w14:paraId="2A6CA526" w14:textId="77777777" w:rsidR="00FD15AB" w:rsidRPr="00764269" w:rsidRDefault="00FD15AB" w:rsidP="00FD15AB">
      <w:pPr>
        <w:rPr>
          <w:b/>
          <w:bCs/>
        </w:rPr>
      </w:pPr>
      <w:r w:rsidRPr="00764269">
        <w:rPr>
          <w:b/>
          <w:bCs/>
        </w:rPr>
        <w:t xml:space="preserve">### </w:t>
      </w:r>
      <w:proofErr w:type="spellStart"/>
      <w:r w:rsidRPr="00764269">
        <w:rPr>
          <w:b/>
          <w:bCs/>
        </w:rPr>
        <w:t>엘라스틱</w:t>
      </w:r>
      <w:proofErr w:type="spellEnd"/>
      <w:r w:rsidRPr="00764269">
        <w:rPr>
          <w:b/>
          <w:bCs/>
        </w:rPr>
        <w:t xml:space="preserve"> 넷의 수학적 표현:</w:t>
      </w:r>
    </w:p>
    <w:p w14:paraId="25087C6C" w14:textId="77777777" w:rsidR="00FD15AB" w:rsidRDefault="00FD15AB" w:rsidP="00FD15AB"/>
    <w:p w14:paraId="5199F800" w14:textId="77777777" w:rsidR="00FD15AB" w:rsidRDefault="00FD15AB" w:rsidP="00FD15AB">
      <w:proofErr w:type="spellStart"/>
      <w:r>
        <w:rPr>
          <w:rFonts w:hint="eastAsia"/>
        </w:rPr>
        <w:lastRenderedPageBreak/>
        <w:t>엘라스틱</w:t>
      </w:r>
      <w:proofErr w:type="spellEnd"/>
      <w:r>
        <w:t xml:space="preserve"> 넷의 손실 함수는 다음과 같이 표현할 수 있습니다:</w:t>
      </w:r>
    </w:p>
    <w:p w14:paraId="1ACBFDC1" w14:textId="77777777" w:rsidR="00FD15AB" w:rsidRDefault="00FD15AB" w:rsidP="00FD15AB"/>
    <w:p w14:paraId="1ED2A238" w14:textId="77777777" w:rsidR="00FD15AB" w:rsidRDefault="00FD15AB" w:rsidP="00FD15AB">
      <w:r>
        <w:t xml:space="preserve">Elastic Net Loss = RSS + </w:t>
      </w:r>
      <w:proofErr w:type="gramStart"/>
      <w:r>
        <w:t>α(</w:t>
      </w:r>
      <w:proofErr w:type="gramEnd"/>
      <w:r>
        <w:t>λ1 ∑ |β_j| + λ2 ∑ β_j^2)</w:t>
      </w:r>
    </w:p>
    <w:p w14:paraId="11A5EE4D" w14:textId="77777777" w:rsidR="00FD15AB" w:rsidRDefault="00FD15AB" w:rsidP="00FD15AB"/>
    <w:p w14:paraId="25B3BD0B" w14:textId="77777777" w:rsidR="00FD15AB" w:rsidRDefault="00FD15AB" w:rsidP="00FD15AB">
      <w:r>
        <w:t xml:space="preserve">- RSS: </w:t>
      </w:r>
      <w:proofErr w:type="spellStart"/>
      <w:r>
        <w:t>잔차</w:t>
      </w:r>
      <w:proofErr w:type="spellEnd"/>
      <w:r>
        <w:t xml:space="preserve"> </w:t>
      </w:r>
      <w:proofErr w:type="spellStart"/>
      <w:r>
        <w:t>제곱합</w:t>
      </w:r>
      <w:proofErr w:type="spellEnd"/>
      <w:r>
        <w:t>(Residual Sum of Squares), 예측 오차의 제곱 합.</w:t>
      </w:r>
    </w:p>
    <w:p w14:paraId="7B6803E4" w14:textId="77777777" w:rsidR="00FD15AB" w:rsidRDefault="00FD15AB" w:rsidP="00FD15AB">
      <w:r>
        <w:t>- α: 정규화 항의 전체 강도를 조절하는 매개변수.</w:t>
      </w:r>
    </w:p>
    <w:p w14:paraId="606A4B2C" w14:textId="77777777" w:rsidR="00FD15AB" w:rsidRDefault="00FD15AB" w:rsidP="00FD15AB">
      <w:r>
        <w:t>- λ1와 λ2: 각각 L1과 L2 정규화의 강도를 조절하는 매개변수.</w:t>
      </w:r>
    </w:p>
    <w:p w14:paraId="68D2AEE0" w14:textId="77777777" w:rsidR="00FD15AB" w:rsidRDefault="00FD15AB" w:rsidP="00FD15AB"/>
    <w:p w14:paraId="758BA3AF" w14:textId="77777777" w:rsidR="00FD15AB" w:rsidRDefault="00FD15AB" w:rsidP="00FD15AB">
      <w:r>
        <w:rPr>
          <w:rFonts w:hint="eastAsia"/>
        </w:rPr>
        <w:t>여기서</w:t>
      </w:r>
      <w:r>
        <w:t xml:space="preserve">, α는 정규화의 강도를, λ1과 λ2는 L1과 L2 정규화 항 사이의 균형을 조절합니다. α = 0이면 순수한 </w:t>
      </w:r>
      <w:proofErr w:type="spellStart"/>
      <w:r>
        <w:t>릿지</w:t>
      </w:r>
      <w:proofErr w:type="spellEnd"/>
      <w:r>
        <w:t xml:space="preserve"> 회귀, α = 1이면 순수한 </w:t>
      </w:r>
      <w:proofErr w:type="spellStart"/>
      <w:r>
        <w:t>라소</w:t>
      </w:r>
      <w:proofErr w:type="spellEnd"/>
      <w:r>
        <w:t xml:space="preserve"> 회귀가 됩니다.</w:t>
      </w:r>
    </w:p>
    <w:p w14:paraId="09136863" w14:textId="77777777" w:rsidR="00FD15AB" w:rsidRDefault="00FD15AB" w:rsidP="00FD15AB"/>
    <w:p w14:paraId="48986286" w14:textId="77777777" w:rsidR="00FD15AB" w:rsidRDefault="00FD15AB" w:rsidP="00FD15AB">
      <w:r w:rsidRPr="00764269">
        <w:rPr>
          <w:b/>
          <w:bCs/>
        </w:rPr>
        <w:t xml:space="preserve">### SPSS에서 </w:t>
      </w:r>
      <w:proofErr w:type="spellStart"/>
      <w:r w:rsidRPr="00764269">
        <w:rPr>
          <w:b/>
          <w:bCs/>
        </w:rPr>
        <w:t>엘라스틱</w:t>
      </w:r>
      <w:proofErr w:type="spellEnd"/>
      <w:r w:rsidRPr="00764269">
        <w:rPr>
          <w:b/>
          <w:bCs/>
        </w:rPr>
        <w:t xml:space="preserve"> 넷 사용</w:t>
      </w:r>
      <w:r>
        <w:t>:</w:t>
      </w:r>
    </w:p>
    <w:p w14:paraId="1908903D" w14:textId="77777777" w:rsidR="00FD15AB" w:rsidRDefault="00FD15AB" w:rsidP="00FD15AB"/>
    <w:p w14:paraId="78923AAA" w14:textId="77777777" w:rsidR="00FD15AB" w:rsidRDefault="00FD15AB" w:rsidP="00FD15AB">
      <w:r>
        <w:t xml:space="preserve">SPSS에서는 </w:t>
      </w:r>
      <w:proofErr w:type="spellStart"/>
      <w:r>
        <w:t>엘라스틱</w:t>
      </w:r>
      <w:proofErr w:type="spellEnd"/>
      <w:r>
        <w:t xml:space="preserve"> 넷을 다음과 같이 적용할 수 있습니다:</w:t>
      </w:r>
    </w:p>
    <w:p w14:paraId="1CE1890A" w14:textId="77777777" w:rsidR="00FD15AB" w:rsidRDefault="00FD15AB" w:rsidP="00FD15AB"/>
    <w:p w14:paraId="13531316" w14:textId="77777777" w:rsidR="00FD15AB" w:rsidRDefault="00FD15AB" w:rsidP="00FD15AB">
      <w:r>
        <w:t>1. 일반화 선형 모델(GLM) 또는 선형 회귀(Linear Regression) 메뉴를 엽니다.</w:t>
      </w:r>
    </w:p>
    <w:p w14:paraId="750FED49" w14:textId="77777777" w:rsidR="00FD15AB" w:rsidRDefault="00FD15AB" w:rsidP="00FD15AB">
      <w:r>
        <w:t xml:space="preserve">2. 정규화 옵션(Normalization or Regularization)에서 </w:t>
      </w:r>
      <w:proofErr w:type="spellStart"/>
      <w:r>
        <w:t>엘라스틱</w:t>
      </w:r>
      <w:proofErr w:type="spellEnd"/>
      <w:r>
        <w:t xml:space="preserve"> 넷(Elastic Net)을 선택할 수 있습니다.</w:t>
      </w:r>
    </w:p>
    <w:p w14:paraId="7F0EEF7E" w14:textId="77777777" w:rsidR="00FD15AB" w:rsidRDefault="00FD15AB" w:rsidP="00FD15AB">
      <w:r>
        <w:t xml:space="preserve">3. 알파(α)와 람다(λ) 값을 설정하여 정규화의 정도를 조절합니다. 알파는 </w:t>
      </w:r>
      <w:proofErr w:type="spellStart"/>
      <w:r>
        <w:t>릿지와</w:t>
      </w:r>
      <w:proofErr w:type="spellEnd"/>
      <w:r>
        <w:t xml:space="preserve"> </w:t>
      </w:r>
      <w:proofErr w:type="spellStart"/>
      <w:r>
        <w:t>라소</w:t>
      </w:r>
      <w:proofErr w:type="spellEnd"/>
      <w:r>
        <w:t xml:space="preserve"> 사이의 균형을 조정하며, 람다는 전체 정규화 강도를 결정합니다.</w:t>
      </w:r>
    </w:p>
    <w:p w14:paraId="7B06BD37" w14:textId="77777777" w:rsidR="00FD15AB" w:rsidRDefault="00FD15AB" w:rsidP="00FD15AB">
      <w:r>
        <w:t xml:space="preserve">4. 교차 검증(Cross-Validation)을 통해 최적의 </w:t>
      </w:r>
      <w:proofErr w:type="spellStart"/>
      <w:r>
        <w:t>하이퍼파라미터를</w:t>
      </w:r>
      <w:proofErr w:type="spellEnd"/>
      <w:r>
        <w:t xml:space="preserve"> 찾을 수 있습니다.</w:t>
      </w:r>
    </w:p>
    <w:p w14:paraId="4C95DE57" w14:textId="77777777" w:rsidR="00FD15AB" w:rsidRDefault="00FD15AB" w:rsidP="00FD15AB"/>
    <w:p w14:paraId="2C7F9715" w14:textId="77777777" w:rsidR="00FD15AB" w:rsidRPr="00764269" w:rsidRDefault="00FD15AB" w:rsidP="00FD15AB">
      <w:pPr>
        <w:rPr>
          <w:b/>
          <w:bCs/>
        </w:rPr>
      </w:pPr>
      <w:r w:rsidRPr="00764269">
        <w:rPr>
          <w:b/>
          <w:bCs/>
        </w:rPr>
        <w:t xml:space="preserve">### </w:t>
      </w:r>
      <w:proofErr w:type="spellStart"/>
      <w:r w:rsidRPr="00764269">
        <w:rPr>
          <w:b/>
          <w:bCs/>
        </w:rPr>
        <w:t>엘라스틱</w:t>
      </w:r>
      <w:proofErr w:type="spellEnd"/>
      <w:r w:rsidRPr="00764269">
        <w:rPr>
          <w:b/>
          <w:bCs/>
        </w:rPr>
        <w:t xml:space="preserve"> 넷의 장점:</w:t>
      </w:r>
    </w:p>
    <w:p w14:paraId="35D3D48D" w14:textId="77777777" w:rsidR="00FD15AB" w:rsidRDefault="00FD15AB" w:rsidP="00FD15AB"/>
    <w:p w14:paraId="1A8DE97C" w14:textId="77777777" w:rsidR="00FD15AB" w:rsidRDefault="00FD15AB" w:rsidP="00FD15AB">
      <w:r>
        <w:t xml:space="preserve">- 변수 선택 및 회귀 계수 축소의 균형: </w:t>
      </w:r>
      <w:proofErr w:type="spellStart"/>
      <w:r>
        <w:t>엘라스틱</w:t>
      </w:r>
      <w:proofErr w:type="spellEnd"/>
      <w:r>
        <w:t xml:space="preserve"> 넷은 변수 선택과 회귀 계수의 축소를 동시에 수행할 수 있습니다.</w:t>
      </w:r>
    </w:p>
    <w:p w14:paraId="5142FFBB" w14:textId="77777777" w:rsidR="00FD15AB" w:rsidRDefault="00FD15AB" w:rsidP="00FD15AB">
      <w:r>
        <w:lastRenderedPageBreak/>
        <w:t xml:space="preserve">- </w:t>
      </w:r>
      <w:proofErr w:type="spellStart"/>
      <w:r>
        <w:t>다중공선성</w:t>
      </w:r>
      <w:proofErr w:type="spellEnd"/>
      <w:r>
        <w:t xml:space="preserve"> 문제 해결: </w:t>
      </w:r>
      <w:proofErr w:type="spellStart"/>
      <w:r>
        <w:t>다중공선성이</w:t>
      </w:r>
      <w:proofErr w:type="spellEnd"/>
      <w:r>
        <w:t xml:space="preserve"> 있는 데이터에서 효과적으로 작동하며, 과적합을 방지할 수 있습니다.</w:t>
      </w:r>
    </w:p>
    <w:p w14:paraId="12597FEE" w14:textId="77777777" w:rsidR="00FD15AB" w:rsidRDefault="00FD15AB" w:rsidP="00FD15AB">
      <w:r>
        <w:t xml:space="preserve">- 탄력성: </w:t>
      </w:r>
      <w:proofErr w:type="spellStart"/>
      <w:r>
        <w:t>릿지와</w:t>
      </w:r>
      <w:proofErr w:type="spellEnd"/>
      <w:r>
        <w:t xml:space="preserve"> </w:t>
      </w:r>
      <w:proofErr w:type="spellStart"/>
      <w:r>
        <w:t>라소의</w:t>
      </w:r>
      <w:proofErr w:type="spellEnd"/>
      <w:r>
        <w:t xml:space="preserve"> 장점을 모두 활용할 수 있어, 다양한 상황에서 유연하게 사용할 수 있습니다.</w:t>
      </w:r>
    </w:p>
    <w:p w14:paraId="0E8D7C85" w14:textId="77777777" w:rsidR="00FD15AB" w:rsidRDefault="00FD15AB" w:rsidP="00FD15AB"/>
    <w:p w14:paraId="64EEB07D" w14:textId="77777777" w:rsidR="00FD15AB" w:rsidRPr="00764269" w:rsidRDefault="00FD15AB" w:rsidP="00FD15AB">
      <w:pPr>
        <w:rPr>
          <w:b/>
          <w:bCs/>
        </w:rPr>
      </w:pPr>
      <w:r w:rsidRPr="00764269">
        <w:rPr>
          <w:b/>
          <w:bCs/>
        </w:rPr>
        <w:t>### 요약:</w:t>
      </w:r>
    </w:p>
    <w:p w14:paraId="33F591C3" w14:textId="77777777" w:rsidR="00FD15AB" w:rsidRDefault="00FD15AB" w:rsidP="00FD15AB"/>
    <w:p w14:paraId="524573B7" w14:textId="6EE5C452" w:rsidR="00627035" w:rsidRDefault="00FD15AB" w:rsidP="00FD15AB">
      <w:r>
        <w:t xml:space="preserve">SPSS에서 </w:t>
      </w:r>
      <w:proofErr w:type="spellStart"/>
      <w:r>
        <w:t>엘라스틱</w:t>
      </w:r>
      <w:proofErr w:type="spellEnd"/>
      <w:r>
        <w:t xml:space="preserve"> 넷은 </w:t>
      </w:r>
      <w:proofErr w:type="spellStart"/>
      <w:r>
        <w:t>릿지</w:t>
      </w:r>
      <w:proofErr w:type="spellEnd"/>
      <w:r>
        <w:t xml:space="preserve"> 회귀와 </w:t>
      </w:r>
      <w:proofErr w:type="spellStart"/>
      <w:r>
        <w:t>라소</w:t>
      </w:r>
      <w:proofErr w:type="spellEnd"/>
      <w:r>
        <w:t xml:space="preserve"> 회귀의 장점을 결합한 정규화 기법으로, 회귀 분석에서 모델의 복잡성을 제어하고, 변수 선택을 통해 과적합을 방지하는 데 사용됩니다. 알파와 람다 매개변수를 조정하여 모델을 최적화할 수 있으며, 특히 </w:t>
      </w:r>
      <w:proofErr w:type="spellStart"/>
      <w:r>
        <w:t>다중공선성이</w:t>
      </w:r>
      <w:proofErr w:type="spellEnd"/>
      <w:r>
        <w:t xml:space="preserve"> 있는 데이터에서 효과적입니다.</w:t>
      </w:r>
    </w:p>
    <w:sectPr w:rsidR="00627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AB"/>
    <w:rsid w:val="00376789"/>
    <w:rsid w:val="004C6429"/>
    <w:rsid w:val="00627035"/>
    <w:rsid w:val="00660A66"/>
    <w:rsid w:val="00764269"/>
    <w:rsid w:val="00DE10FE"/>
    <w:rsid w:val="00E3095D"/>
    <w:rsid w:val="00FD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2007"/>
  <w15:chartTrackingRefBased/>
  <w15:docId w15:val="{8C32CCD9-CA28-4574-A269-2213E814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15A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1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15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15A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15A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15A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15A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15A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15A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15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D15A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15A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D15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D15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D15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D15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D15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D15A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D15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D1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D15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D15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D1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D15A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D15A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D15A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D1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D15A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D1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2</cp:revision>
  <dcterms:created xsi:type="dcterms:W3CDTF">2024-09-02T18:12:00Z</dcterms:created>
  <dcterms:modified xsi:type="dcterms:W3CDTF">2024-09-02T18:28:00Z</dcterms:modified>
</cp:coreProperties>
</file>