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01" w:rsidRPr="00433001" w:rsidRDefault="00433001" w:rsidP="00433001">
      <w:pPr>
        <w:widowControl/>
        <w:wordWrap/>
        <w:autoSpaceDE/>
        <w:autoSpaceDN/>
        <w:spacing w:after="161" w:line="240" w:lineRule="atLeast"/>
        <w:jc w:val="left"/>
        <w:outlineLvl w:val="0"/>
        <w:rPr>
          <w:rFonts w:ascii="Arial" w:eastAsia="굴림" w:hAnsi="Arial" w:cs="Arial"/>
          <w:kern w:val="36"/>
          <w:sz w:val="43"/>
          <w:szCs w:val="43"/>
        </w:rPr>
      </w:pPr>
      <w:r w:rsidRPr="00433001">
        <w:rPr>
          <w:rFonts w:ascii="Arial" w:eastAsia="굴림" w:hAnsi="Arial" w:cs="Arial"/>
          <w:kern w:val="36"/>
          <w:sz w:val="43"/>
          <w:szCs w:val="43"/>
        </w:rPr>
        <w:t>스프링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부트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+ </w:t>
      </w:r>
      <w:proofErr w:type="spellStart"/>
      <w:r w:rsidRPr="00433001">
        <w:rPr>
          <w:rFonts w:ascii="Arial" w:eastAsia="굴림" w:hAnsi="Arial" w:cs="Arial"/>
          <w:kern w:val="36"/>
          <w:sz w:val="43"/>
          <w:szCs w:val="43"/>
        </w:rPr>
        <w:t>리액트</w:t>
      </w:r>
      <w:proofErr w:type="spellEnd"/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개발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셋업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2018</w:t>
      </w:r>
    </w:p>
    <w:p w:rsidR="00433001" w:rsidRPr="00433001" w:rsidRDefault="00433001" w:rsidP="00433001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3001">
        <w:rPr>
          <w:rFonts w:ascii="굴림" w:eastAsia="굴림" w:hAnsi="굴림" w:cs="굴림"/>
          <w:kern w:val="0"/>
          <w:sz w:val="24"/>
          <w:szCs w:val="24"/>
        </w:rPr>
        <w:t>게시일: </w:t>
      </w:r>
      <w:hyperlink r:id="rId5" w:history="1">
        <w:r w:rsidRPr="00433001">
          <w:rPr>
            <w:rFonts w:ascii="굴림" w:eastAsia="굴림" w:hAnsi="굴림" w:cs="굴림"/>
            <w:color w:val="1E7399"/>
            <w:kern w:val="0"/>
            <w:sz w:val="24"/>
            <w:szCs w:val="24"/>
          </w:rPr>
          <w:t>2018-09-14</w:t>
        </w:r>
      </w:hyperlink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오랜만에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올리는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6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스프링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 xml:space="preserve"> 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부트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+ </w:t>
      </w:r>
      <w:hyperlink r:id="rId7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리액트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2018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써보고자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추세나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장점을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확신한다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우리나라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jQuery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DOM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조작을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직접하거나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X-Platform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Nexacro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학습이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컴포넌트화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재사용성이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두터운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다양한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주자가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추천하기도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아키텍처의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갈수록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시스템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서버측은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역할만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많아졌다는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코딩하던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Angular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프레임웍은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개발자에게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인기가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많아지고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소개글이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공부하려는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자료를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찾아보도록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준비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+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안했다면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링크를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설치해보도록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C0658C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8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Visual Studio Code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– “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뭐라구요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!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플레이해본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없다구요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?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농담이지요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?” </w: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직사각형 6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8C5E3" id="직사각형 6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VHUS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직사각형 5" descr="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19BCF" id="직사각형 5" o:spid="_x0000_s1026" alt="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YZLg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사람이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텍스트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에디터로서도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워낙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커지고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특히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따라오지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못할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강력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C0658C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9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Node.js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필수도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도구라고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일반화가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개발하더라도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사용한다면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시대가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C0658C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10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JDK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데에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당연히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그런데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8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이상이어야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Oracle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10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버전으로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내세우고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Visual Studio Code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확장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프로그램이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사이드바에서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아이콘을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검색란에서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Java Extension Pack (Microsoft) –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(Eclipse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활용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디버거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테스트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Maven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관리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패키징한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Spring Boot Extension Pack (Pivotal) – Spring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몇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유용한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알려줘야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-,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jdk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5524500" cy="3124200"/>
            <wp:effectExtent l="0" t="0" r="0" b="0"/>
            <wp:docPr id="4" name="그림 4" descr="http://start.goodtime.co.kr/wp-content/uploads/2018/09/vcs-jdk-setting-580x32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.goodtime.co.kr/wp-content/uploads/2018/09/vcs-jdk-setting-580x32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2809875"/>
            <wp:effectExtent l="0" t="0" r="0" b="9525"/>
            <wp:docPr id="3" name="그림 3" descr="http://start.goodtime.co.kr/wp-content/uploads/2018/09/vcs-jdk-setting2-580x29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.goodtime.co.kr/wp-content/uploads/2018/09/vcs-jdk-setting2-580x29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boot.ls.java.home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Spring Boot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웹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프로젝트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생성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준비됐으면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프로젝트부터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생성해보자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Visual Studio Code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팰릿을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 xml:space="preserve">Spring </w:t>
      </w:r>
      <w:proofErr w:type="spellStart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Initalizr</w:t>
      </w:r>
      <w:proofErr w:type="spellEnd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: Generate Maven Project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연달아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Group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myweb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 Artifact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최신인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2.0.5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포함하도록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DevTools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–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변경시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재시작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Web – Tomcat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서블릿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대화창이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나타나면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적당한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열겠냐는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팝업에서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열기를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열리면서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약간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지나간다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Maven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거의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동일하다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불만은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Ecipse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보여주지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목록형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나열이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훨씬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좋다고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생각한다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추가해야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pom.xml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&lt;dependencies&gt;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섹션에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proofErr w:type="gram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org.apache.tomcat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.embed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tomcat-embed-jasper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참고로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JSTL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javax.servlet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jstl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어노테이션이나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/main/resources/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properties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한글을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쓰기도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어렵고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yaml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삭제하고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application.yml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spring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http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encoding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charset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UTF-8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mvc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view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prefix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/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/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suffix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.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server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tomcat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-encoding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UTF-8</w:t>
      </w:r>
    </w:p>
    <w:p w:rsidR="00335635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ctrl+shift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+`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C065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.\</w:t>
      </w:r>
      <w:bookmarkStart w:id="0" w:name="_GoBack"/>
      <w:bookmarkEnd w:id="0"/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spring-boot:run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콘솔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출력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시스템환경변수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추가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반드시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할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것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– </w:t>
      </w:r>
      <w:proofErr w:type="spellStart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위명령어</w:t>
      </w:r>
      <w:proofErr w:type="spellEnd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실행전에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꼭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J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AVA_HOME c:\jdk1.8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3086100"/>
            <wp:effectExtent l="0" t="0" r="0" b="0"/>
            <wp:docPr id="2" name="그림 2" descr="http://start.goodtime.co.kr/wp-content/uploads/2018/09/vcs-spring-boot-1-580x32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.goodtime.co.kr/wp-content/uploads/2018/09/vcs-spring-boot-1-580x32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윈도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프롬프트에서는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색이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spring.output.ansi.enabled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always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나온다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.)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React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환경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셋업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셋업해보자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init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뿐이다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엔터만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무방하다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react react-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dom</w:t>
      </w:r>
      <w:proofErr w:type="spellEnd"/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@babel/core @babel/preset-env @babel/preset-react babel-loader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-loader style-loader webpack webpack-cli -D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3095625" cy="2486025"/>
            <wp:effectExtent l="0" t="0" r="9525" b="9525"/>
            <wp:docPr id="1" name="그림 1" descr="http://start.goodtime.co.kr/wp-content/uploads/2018/09/vcs-package-json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.goodtime.co.kr/wp-content/uploads/2018/09/vcs-package-json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19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create-react-app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훌륭한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이하에서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대부분은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create-react-app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(SPA)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염두에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두었다는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문제가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없겠으나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좀더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시나리오나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고려하여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이렇게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webpack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설정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자동화가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루트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var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path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require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'path'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module.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exports</w:t>
      </w:r>
      <w:proofErr w:type="spellEnd"/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context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resolve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entry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main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MainPage.jsx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page1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'./Page1Page.jsx'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devtool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sourcemaps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cache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3366"/>
          <w:kern w:val="0"/>
          <w:sz w:val="24"/>
          <w:szCs w:val="24"/>
          <w:bdr w:val="none" w:sz="0" w:space="0" w:color="auto" w:frame="1"/>
        </w:rPr>
        <w:t>true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lastRenderedPageBreak/>
        <w:t xml:space="preserve">    output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path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filename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proofErr w:type="gram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/react/[name].bundle.js'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'none'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module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rules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jsx</w:t>
      </w:r>
      <w:proofErr w:type="spellEnd"/>
      <w:proofErr w:type="gram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?$/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exclude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/(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)/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loader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'babel-loader'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options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    presets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'@babel/preset-env'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'@babel/preset-react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  <w:proofErr w:type="gram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'style-loader'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-loader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  <w:proofErr w:type="gram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현재로서는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Page1Page.jsx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웹페이지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놓는다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jsx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ES6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구문을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웹페이지내에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포함한다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서버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됐다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VSC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MyController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계획은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일단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URL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매핑으로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(content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assist)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작동하므로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손쉽게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혹시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annotation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alt-shift-o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package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myweb.test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.stereotype.Controller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.ui.Model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.annotation.GetMapping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.annotation.PathVariable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@Controller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MyController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GetMapping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"/{name}.html"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PathVariable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name, Model model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model.</w:t>
      </w:r>
      <w:r w:rsidRPr="00433001">
        <w:rPr>
          <w:rFonts w:ascii="굴림체" w:eastAsia="굴림체" w:hAnsi="굴림체" w:cs="굴림체"/>
          <w:color w:val="006633"/>
          <w:kern w:val="0"/>
          <w:sz w:val="24"/>
          <w:szCs w:val="24"/>
          <w:bdr w:val="none" w:sz="0" w:space="0" w:color="auto" w:frame="1"/>
        </w:rPr>
        <w:t>addAttribute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pageName</w:t>
      </w:r>
      <w:proofErr w:type="spellEnd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, name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"page"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그리고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page.jsp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해당하는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불러들이는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최상위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요소가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div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&lt;%@ page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language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"java"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contentType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"text/html; charset=utf-8"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%&gt;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&lt;!doctype html&gt;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${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pageName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}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id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"root"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/react/${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pageName</w:t>
      </w:r>
      <w:proofErr w:type="spellEnd"/>
      <w:proofErr w:type="gram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}.bundle.js</w:t>
      </w:r>
      <w:proofErr w:type="gram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/custom.css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설정했으므로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나중에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포함됐는지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확인해볼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gramStart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lastRenderedPageBreak/>
        <w:t>.main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24px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border-bottom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solid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1px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black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gramStart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t>.page</w:t>
      </w:r>
      <w:proofErr w:type="gramEnd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t>1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background-color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yellow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 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차례다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의미는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자바스크립트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보이는데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선호한다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"main"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메인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Page1Page.jsx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Page1Page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"page1"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Page1Page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스크립트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빌드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빌드되지만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수정시에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지속적으로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watch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VSC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실행해준다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-d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붙이고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운영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-p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바꾸도록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node_modules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\.bin\webpack --watch -d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생겼다면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성공이다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package.json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scripts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넣어둔다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start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run watch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"scripts"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"start"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"set JAVA_HOME=d: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java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jdk1.8&amp;&amp;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mvnw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spring-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boot:run</w:t>
      </w:r>
      <w:proofErr w:type="spellEnd"/>
      <w:proofErr w:type="gram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"watch"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.bin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webpack --watch -d"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테스트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및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맺음말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브라우저에서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구성됐고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boot:run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구동되었다면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http://localhost:8080/main.html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http://localhost:8080/page1.html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열었을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스타일을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표시돼야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대체하면서도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편리하게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구성해봤다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조금이나마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바라본다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 </w:t>
      </w:r>
    </w:p>
    <w:p w:rsidR="00DA769C" w:rsidRPr="00433001" w:rsidRDefault="00DA769C"/>
    <w:sectPr w:rsidR="00DA769C" w:rsidRPr="00433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206"/>
    <w:multiLevelType w:val="multilevel"/>
    <w:tmpl w:val="D9B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522B5"/>
    <w:multiLevelType w:val="multilevel"/>
    <w:tmpl w:val="679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ED2CBA"/>
    <w:multiLevelType w:val="multilevel"/>
    <w:tmpl w:val="451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E068BF"/>
    <w:multiLevelType w:val="multilevel"/>
    <w:tmpl w:val="7F2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1"/>
    <w:rsid w:val="00335635"/>
    <w:rsid w:val="00433001"/>
    <w:rsid w:val="00C0658C"/>
    <w:rsid w:val="00D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0049"/>
  <w15:chartTrackingRefBased/>
  <w15:docId w15:val="{BD8D97B6-5CE8-4FEF-A689-D30E2ABF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30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30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osted-on">
    <w:name w:val="posted-on"/>
    <w:basedOn w:val="a0"/>
    <w:rsid w:val="00433001"/>
  </w:style>
  <w:style w:type="character" w:styleId="a3">
    <w:name w:val="Hyperlink"/>
    <w:basedOn w:val="a0"/>
    <w:uiPriority w:val="99"/>
    <w:semiHidden/>
    <w:unhideWhenUsed/>
    <w:rsid w:val="004330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3001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433001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33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33001"/>
    <w:rPr>
      <w:rFonts w:ascii="굴림체" w:eastAsia="굴림체" w:hAnsi="굴림체" w:cs="굴림체"/>
      <w:kern w:val="0"/>
      <w:sz w:val="24"/>
      <w:szCs w:val="24"/>
    </w:rPr>
  </w:style>
  <w:style w:type="character" w:customStyle="1" w:styleId="re1">
    <w:name w:val="re1"/>
    <w:basedOn w:val="a0"/>
    <w:rsid w:val="00433001"/>
  </w:style>
  <w:style w:type="character" w:customStyle="1" w:styleId="re2">
    <w:name w:val="re2"/>
    <w:basedOn w:val="a0"/>
    <w:rsid w:val="00433001"/>
  </w:style>
  <w:style w:type="character" w:customStyle="1" w:styleId="co4">
    <w:name w:val="co4"/>
    <w:basedOn w:val="a0"/>
    <w:rsid w:val="00433001"/>
  </w:style>
  <w:style w:type="character" w:customStyle="1" w:styleId="co3">
    <w:name w:val="co3"/>
    <w:basedOn w:val="a0"/>
    <w:rsid w:val="00433001"/>
  </w:style>
  <w:style w:type="character" w:customStyle="1" w:styleId="sy2">
    <w:name w:val="sy2"/>
    <w:basedOn w:val="a0"/>
    <w:rsid w:val="00433001"/>
  </w:style>
  <w:style w:type="character" w:customStyle="1" w:styleId="kw1">
    <w:name w:val="kw1"/>
    <w:basedOn w:val="a0"/>
    <w:rsid w:val="00433001"/>
  </w:style>
  <w:style w:type="character" w:customStyle="1" w:styleId="sy0">
    <w:name w:val="sy0"/>
    <w:basedOn w:val="a0"/>
    <w:rsid w:val="00433001"/>
  </w:style>
  <w:style w:type="character" w:customStyle="1" w:styleId="br0">
    <w:name w:val="br0"/>
    <w:basedOn w:val="a0"/>
    <w:rsid w:val="00433001"/>
  </w:style>
  <w:style w:type="character" w:customStyle="1" w:styleId="st0">
    <w:name w:val="st0"/>
    <w:basedOn w:val="a0"/>
    <w:rsid w:val="00433001"/>
  </w:style>
  <w:style w:type="character" w:customStyle="1" w:styleId="me1">
    <w:name w:val="me1"/>
    <w:basedOn w:val="a0"/>
    <w:rsid w:val="00433001"/>
  </w:style>
  <w:style w:type="character" w:customStyle="1" w:styleId="kw2">
    <w:name w:val="kw2"/>
    <w:basedOn w:val="a0"/>
    <w:rsid w:val="00433001"/>
  </w:style>
  <w:style w:type="character" w:customStyle="1" w:styleId="co2">
    <w:name w:val="co2"/>
    <w:basedOn w:val="a0"/>
    <w:rsid w:val="00433001"/>
  </w:style>
  <w:style w:type="character" w:customStyle="1" w:styleId="kw3">
    <w:name w:val="kw3"/>
    <w:basedOn w:val="a0"/>
    <w:rsid w:val="00433001"/>
  </w:style>
  <w:style w:type="character" w:customStyle="1" w:styleId="sc2">
    <w:name w:val="sc2"/>
    <w:basedOn w:val="a0"/>
    <w:rsid w:val="00433001"/>
  </w:style>
  <w:style w:type="character" w:customStyle="1" w:styleId="re3">
    <w:name w:val="re3"/>
    <w:basedOn w:val="a0"/>
    <w:rsid w:val="00433001"/>
  </w:style>
  <w:style w:type="character" w:customStyle="1" w:styleId="kw4">
    <w:name w:val="kw4"/>
    <w:basedOn w:val="a0"/>
    <w:rsid w:val="00433001"/>
  </w:style>
  <w:style w:type="character" w:customStyle="1" w:styleId="kw5">
    <w:name w:val="kw5"/>
    <w:basedOn w:val="a0"/>
    <w:rsid w:val="00433001"/>
  </w:style>
  <w:style w:type="character" w:customStyle="1" w:styleId="es0">
    <w:name w:val="es0"/>
    <w:basedOn w:val="a0"/>
    <w:rsid w:val="0043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8416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668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671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979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3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196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963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02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60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524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464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568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794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76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375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595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838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462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98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067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start.goodtime.co.kr/wp-content/uploads/2018/09/vcs-jdk-setting2.p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actjs.or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start.goodtime.co.kr/wp-content/uploads/2018/09/vcs-package-jso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://start.goodtime.co.kr/wp-content/uploads/2018/09/vcs-jdk-setting.png" TargetMode="External"/><Relationship Id="rId5" Type="http://schemas.openxmlformats.org/officeDocument/2006/relationships/hyperlink" Target="https://start.goodtime.co.kr/2018/09/%ec%8a%a4%ed%94%84%eb%a7%81-%eb%b6%80%ed%8a%b8-%eb%a6%ac%ec%95%a1%ed%8a%b8-%ea%b0%9c%eb%b0%9c-%ec%85%8b%ec%97%85-2018/" TargetMode="External"/><Relationship Id="rId15" Type="http://schemas.openxmlformats.org/officeDocument/2006/relationships/hyperlink" Target="http://start.goodtime.co.kr/wp-content/uploads/2018/09/vcs-spring-boot-1.png" TargetMode="External"/><Relationship Id="rId10" Type="http://schemas.openxmlformats.org/officeDocument/2006/relationships/hyperlink" Target="https://www.oracle.com/technetwork/java/javase/downloads/index.html" TargetMode="External"/><Relationship Id="rId19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3</cp:revision>
  <dcterms:created xsi:type="dcterms:W3CDTF">2019-06-23T01:19:00Z</dcterms:created>
  <dcterms:modified xsi:type="dcterms:W3CDTF">2019-06-23T10:40:00Z</dcterms:modified>
</cp:coreProperties>
</file>