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1C3" w:rsidRDefault="00EB65B2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3290751" cy="126794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0751" cy="1267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61C3" w:rsidRDefault="00EB65B2">
      <w:pPr>
        <w:jc w:val="center"/>
        <w:rPr>
          <w:rFonts w:ascii="Arial" w:eastAsia="Arial" w:hAnsi="Arial" w:cs="Arial"/>
          <w:b/>
          <w:sz w:val="40"/>
          <w:szCs w:val="40"/>
          <w:u w:val="single"/>
        </w:rPr>
      </w:pPr>
      <w:r>
        <w:rPr>
          <w:rFonts w:ascii="Arial" w:eastAsia="Arial" w:hAnsi="Arial" w:cs="Arial"/>
          <w:b/>
          <w:sz w:val="40"/>
          <w:szCs w:val="40"/>
          <w:u w:val="single"/>
        </w:rPr>
        <w:t>Y5/6 Sports Hall Athletics Competition</w:t>
      </w:r>
    </w:p>
    <w:p w:rsidR="000261C3" w:rsidRDefault="00EB65B2">
      <w:pPr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Event details</w:t>
      </w:r>
    </w:p>
    <w:p w:rsidR="000261C3" w:rsidRDefault="00EB65B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Date: 23.01.20</w:t>
      </w:r>
    </w:p>
    <w:p w:rsidR="000261C3" w:rsidRDefault="00EB65B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Time: 4pm – 4.50pm </w:t>
      </w:r>
    </w:p>
    <w:p w:rsidR="000261C3" w:rsidRDefault="00EB65B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Venue: Penistone Grammar School Sports Hall</w:t>
      </w:r>
    </w:p>
    <w:p w:rsidR="000261C3" w:rsidRDefault="00EB65B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Participants per team: 12</w:t>
      </w:r>
    </w:p>
    <w:p w:rsidR="000261C3" w:rsidRDefault="00EB65B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Teams per school: 1</w:t>
      </w:r>
    </w:p>
    <w:p w:rsidR="000261C3" w:rsidRDefault="00EB65B2">
      <w:pPr>
        <w:rPr>
          <w:rFonts w:ascii="Arial" w:eastAsia="Arial" w:hAnsi="Arial" w:cs="Arial"/>
          <w:sz w:val="28"/>
          <w:szCs w:val="28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sz w:val="28"/>
          <w:szCs w:val="28"/>
        </w:rPr>
        <w:t>Closing date for entries: 15.01.20</w:t>
      </w:r>
    </w:p>
    <w:p w:rsidR="000261C3" w:rsidRDefault="00EB65B2">
      <w:pPr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Further information</w:t>
      </w:r>
    </w:p>
    <w:p w:rsidR="000261C3" w:rsidRDefault="00EB65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Teams can be made up of any mix of gender (although please try to bring 6 boys and 6 girls if possible)</w:t>
      </w:r>
    </w:p>
    <w:p w:rsidR="000261C3" w:rsidRDefault="00EB65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Participants to take part in a variety of athletics activity stations in a circuit</w:t>
      </w:r>
    </w:p>
    <w:p w:rsidR="000261C3" w:rsidRDefault="00EB65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Each school will spend 3 minutes (approx.) on each station before mov</w:t>
      </w:r>
      <w:r>
        <w:rPr>
          <w:rFonts w:ascii="Arial" w:eastAsia="Arial" w:hAnsi="Arial" w:cs="Arial"/>
          <w:sz w:val="28"/>
          <w:szCs w:val="28"/>
        </w:rPr>
        <w:t xml:space="preserve">ing on </w:t>
      </w:r>
    </w:p>
    <w:p w:rsidR="000261C3" w:rsidRDefault="00EB65B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Teams will score points on each station which will be added up to determine their final total</w:t>
      </w:r>
    </w:p>
    <w:p w:rsidR="000261C3" w:rsidRDefault="000261C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0261C3" w:rsidRDefault="000261C3"/>
    <w:p w:rsidR="000261C3" w:rsidRDefault="000261C3"/>
    <w:p w:rsidR="000261C3" w:rsidRDefault="000261C3"/>
    <w:p w:rsidR="000261C3" w:rsidRDefault="000261C3"/>
    <w:p w:rsidR="000261C3" w:rsidRDefault="000261C3"/>
    <w:sectPr w:rsidR="000261C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32E01"/>
    <w:multiLevelType w:val="multilevel"/>
    <w:tmpl w:val="18E430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1C3"/>
    <w:rsid w:val="000261C3"/>
    <w:rsid w:val="00EB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3190B4-8A88-4BE1-8F1C-8BDB2423F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C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74E2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/bA7R6pu9Qn213AEoNb+HIE/lA==">AMUW2mWDGn4tnLSnzU0io0g0ePrUuOtPc6GFwuNvCRjrSxBR97BaCXUHw2WQuiv02eFoEO2LCypUwHE6ER/wKreJQRe1OQ7UZYijZy/fWKUfyTxlC1+mWfuERIkZC9Przr8z3jnMM6yF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g.foster</dc:creator>
  <cp:lastModifiedBy>Lee McClure</cp:lastModifiedBy>
  <cp:revision>2</cp:revision>
  <dcterms:created xsi:type="dcterms:W3CDTF">2019-12-12T16:19:00Z</dcterms:created>
  <dcterms:modified xsi:type="dcterms:W3CDTF">2019-12-12T16:19:00Z</dcterms:modified>
</cp:coreProperties>
</file>