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android:gravity="center"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android:padding="20dp"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android:background="#FFAAD6"&gt;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android:text="Flower Gallery"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android:textSize="22sp"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android:textStyle="bold"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android:textColor="#333333"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android:layout_marginBottom="16dp"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&lt;ImageView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android:id="@+id/imageView"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android:layout_width="250dp"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android:layout_height="250dp"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android:scaleType="centerCrop"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android:layout_marginBottom="24dp"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android:src="@drawable/images"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android:contentDescription="Static flower image" 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&lt;ImageSwitcher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android:id="@+id/imageSwitcher"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android:layout_width="250dp"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android:layout_height="250dp"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android:layout_marginBottom="24dp" /&gt;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android:id="@+id/btnNext"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android:text="Next"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android:textAllCaps="false"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android:textColor="#FFFFFF"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android:backgroundTint="#FF7B54"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android:layout_marginBottom="12dp" 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android:id="@+id/btnBack"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android:text="Back"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android:textAllCaps="false"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android:textColor="#FFFFFF"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android:backgroundTint="#AAAAAA" 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ImageControlActivity,java: package com.example.imagecontrolactivity;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android.view.animation.AnimationUtils;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android.widget.ImageSwitcher;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android.widget.ImageView;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public class ImageControlActivity extends AppCompatActivity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ImageView imageView;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ImageSwitcher imageSwitcher;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Button btnNext, btnBack;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index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int[] images = {R.drawable.lotus, R.drawable.rose};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Toast.makeText(this, "Activity Loaded", Toast.LENGTH_SHORT).show();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setContentView(R.layout.activity_image_control);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imageView = findViewById(R.id.imageView);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imageSwitcher = findViewById(R.id.imageSwitcher);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btnNext = findViewById(R.id.btnNext);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btnBack = findViewById(R.id.btnBack);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imageView.setImageResource(images[0]);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imageSwitcher.setFactory(() -&gt;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ImageView switchView = new ImageView(ImageControlActivity.this);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switchView.setScaleType(ImageView.ScaleType.CENTER_CROP);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switchView;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imageSwitcher.setInAnimation(AnimationUtils.loadAnimation(this, android.R.anim.fade_in));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imageSwitcher.setOutAnimation(AnimationUtils.loadAnimation(this, android.R.anim.fade_out));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imageSwitcher.setImageResource(images[0]);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btnNext.setOnClickListener(v -&gt;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index++;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if (index &gt;= images.length) index = 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imageView.setImageResource(images[index]);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imageSwitcher.setImageResource(images[index]);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btnBack.setOnClickListener(v -&gt; finish());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