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2A0B" w14:textId="1EE08264" w:rsidR="00A0371D" w:rsidRDefault="00A0371D">
      <w:r>
        <w:t>Service paramétré et composant body créé</w:t>
      </w:r>
      <w:r w:rsidR="00673B9B">
        <w:t xml:space="preserve"> mais vide</w:t>
      </w:r>
    </w:p>
    <w:p w14:paraId="608C44B2" w14:textId="77777777" w:rsidR="00A0371D" w:rsidRDefault="00A0371D"/>
    <w:p w14:paraId="1B0322FE" w14:textId="1FD59A46" w:rsidR="009A2067" w:rsidRDefault="002C3ED2">
      <w:r>
        <w:t xml:space="preserve">Le component </w:t>
      </w:r>
      <w:r w:rsidR="00062FB6">
        <w:t>demande</w:t>
      </w:r>
      <w:r>
        <w:t xml:space="preserve"> au service qui appelle l’API FastAPI </w:t>
      </w:r>
    </w:p>
    <w:p w14:paraId="0C14292D" w14:textId="17693A88" w:rsidR="002C3ED2" w:rsidRDefault="002C3ED2">
      <w:r>
        <w:t>API retourne les infos demandées puis service retourne au component ce qu’il a reçu.</w:t>
      </w:r>
    </w:p>
    <w:p w14:paraId="39B7B9F3" w14:textId="579D778D" w:rsidR="002C3ED2" w:rsidRDefault="002C3ED2">
      <w:r>
        <w:t>La mise en page se fait dans le component</w:t>
      </w:r>
    </w:p>
    <w:p w14:paraId="6B1E6CB8" w14:textId="77777777" w:rsidR="006146B3" w:rsidRDefault="006146B3" w:rsidP="006146B3"/>
    <w:p w14:paraId="1ECD641E" w14:textId="77777777" w:rsidR="006146B3" w:rsidRDefault="006146B3" w:rsidP="006146B3"/>
    <w:p w14:paraId="6E47E6BD" w14:textId="42140B50" w:rsidR="006146B3" w:rsidRDefault="006146B3" w:rsidP="006146B3">
      <w:r>
        <w:t xml:space="preserve">Commande a taper pour ouvrir angular : </w:t>
      </w:r>
    </w:p>
    <w:p w14:paraId="03F1E652" w14:textId="7870E90A" w:rsidR="006146B3" w:rsidRPr="006146B3" w:rsidRDefault="006146B3" w:rsidP="006146B3">
      <w:r>
        <w:t>Aller dans le dossier FrontEnd et taper dans le terminal np serve</w:t>
      </w:r>
    </w:p>
    <w:sectPr w:rsidR="006146B3" w:rsidRPr="00614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D2"/>
    <w:rsid w:val="00030A3B"/>
    <w:rsid w:val="00062FB6"/>
    <w:rsid w:val="002C3ED2"/>
    <w:rsid w:val="0046100C"/>
    <w:rsid w:val="005D5F11"/>
    <w:rsid w:val="005D76B1"/>
    <w:rsid w:val="006146B3"/>
    <w:rsid w:val="00615991"/>
    <w:rsid w:val="00673B9B"/>
    <w:rsid w:val="009A2067"/>
    <w:rsid w:val="00A0371D"/>
    <w:rsid w:val="00C355E4"/>
    <w:rsid w:val="00E36C18"/>
    <w:rsid w:val="00ED33BA"/>
    <w:rsid w:val="00F5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5BC9"/>
  <w15:chartTrackingRefBased/>
  <w15:docId w15:val="{51FC9CD7-6A0B-461A-866F-ED9E0F5B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3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3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3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3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3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3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3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3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3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3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3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3E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3E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3E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3E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3E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3E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3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3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3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3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3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3E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3E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3E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3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3E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3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 MENAHEZE (M2_BREST TC_2025)</dc:creator>
  <cp:keywords/>
  <dc:description/>
  <cp:lastModifiedBy>Quentin LE MENAHEZE (M2_BREST TC_2025)</cp:lastModifiedBy>
  <cp:revision>7</cp:revision>
  <dcterms:created xsi:type="dcterms:W3CDTF">2024-11-19T10:35:00Z</dcterms:created>
  <dcterms:modified xsi:type="dcterms:W3CDTF">2024-11-19T14:27:00Z</dcterms:modified>
</cp:coreProperties>
</file>