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89FD93" w14:textId="77777777" w:rsidR="000A26BF" w:rsidRDefault="0036752C" w:rsidP="0036752C">
      <w:pPr>
        <w:jc w:val="center"/>
      </w:pPr>
      <w:r>
        <w:rPr>
          <w:rFonts w:hint="eastAsia"/>
        </w:rPr>
        <w:t>问题记录</w:t>
      </w:r>
    </w:p>
    <w:p w14:paraId="7E74DBF5" w14:textId="59A90F1D" w:rsidR="0093473F" w:rsidRDefault="0093473F" w:rsidP="0093473F">
      <w:pPr>
        <w:jc w:val="left"/>
      </w:pPr>
      <w:r w:rsidRPr="0093473F">
        <w:rPr>
          <w:noProof/>
        </w:rPr>
        <w:drawing>
          <wp:inline distT="0" distB="0" distL="0" distR="0" wp14:anchorId="45B5AA8B" wp14:editId="4483FE89">
            <wp:extent cx="5270500" cy="2509520"/>
            <wp:effectExtent l="0" t="0" r="1270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976D" w14:textId="12159026" w:rsidR="0093473F" w:rsidRDefault="0093473F" w:rsidP="0093473F">
      <w:pPr>
        <w:jc w:val="left"/>
      </w:pPr>
      <w:r w:rsidRPr="0093473F">
        <w:rPr>
          <w:noProof/>
        </w:rPr>
        <w:drawing>
          <wp:inline distT="0" distB="0" distL="0" distR="0" wp14:anchorId="6047BF2B" wp14:editId="0CBE5331">
            <wp:extent cx="5270500" cy="369062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284F" w14:textId="50DC3B35" w:rsidR="0093473F" w:rsidRDefault="0093473F" w:rsidP="0093473F">
      <w:pPr>
        <w:jc w:val="left"/>
      </w:pPr>
      <w:r w:rsidRPr="0093473F">
        <w:rPr>
          <w:noProof/>
        </w:rPr>
        <w:drawing>
          <wp:inline distT="0" distB="0" distL="0" distR="0" wp14:anchorId="2BD83D9E" wp14:editId="31C2EEB6">
            <wp:extent cx="5270500" cy="757555"/>
            <wp:effectExtent l="0" t="0" r="1270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59B7" w14:textId="627E8C34" w:rsidR="006F5280" w:rsidRDefault="006F5280" w:rsidP="0093473F">
      <w:pPr>
        <w:jc w:val="left"/>
        <w:rPr>
          <w:rFonts w:hint="eastAsia"/>
        </w:rPr>
      </w:pPr>
      <w:r w:rsidRPr="006F5280">
        <w:rPr>
          <w:noProof/>
        </w:rPr>
        <w:lastRenderedPageBreak/>
        <w:drawing>
          <wp:inline distT="0" distB="0" distL="0" distR="0" wp14:anchorId="2BD5A11A" wp14:editId="7CB913C5">
            <wp:extent cx="5270500" cy="2892425"/>
            <wp:effectExtent l="0" t="0" r="1270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FB98" w14:textId="39EEE270" w:rsidR="00AF77BC" w:rsidRDefault="00AF77BC" w:rsidP="0093473F">
      <w:pPr>
        <w:jc w:val="left"/>
      </w:pPr>
      <w:r>
        <w:rPr>
          <w:rFonts w:hint="eastAsia"/>
        </w:rPr>
        <w:t>生命周期</w:t>
      </w:r>
      <w:proofErr w:type="spellStart"/>
      <w:r>
        <w:t>getDrivedStateFromError</w:t>
      </w:r>
      <w:proofErr w:type="spellEnd"/>
    </w:p>
    <w:p w14:paraId="63385DC8" w14:textId="506DC095" w:rsidR="006F5280" w:rsidRDefault="006F5280" w:rsidP="0093473F">
      <w:pPr>
        <w:jc w:val="left"/>
      </w:pPr>
      <w:r w:rsidRPr="006F5280">
        <w:rPr>
          <w:noProof/>
        </w:rPr>
        <w:drawing>
          <wp:inline distT="0" distB="0" distL="0" distR="0" wp14:anchorId="1D81E893" wp14:editId="1BE9CB9A">
            <wp:extent cx="5270500" cy="26416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C3B9" w14:textId="6A8DBD04" w:rsidR="00AF77BC" w:rsidRDefault="00AF77BC" w:rsidP="0093473F">
      <w:pPr>
        <w:jc w:val="left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functionComponent</w:t>
      </w:r>
      <w:proofErr w:type="spellEnd"/>
      <w:r>
        <w:rPr>
          <w:rFonts w:hint="eastAsia"/>
        </w:rPr>
        <w:t>里面return一个对象，对象里面有一个render方法，就会认为是一个</w:t>
      </w:r>
      <w:proofErr w:type="spellStart"/>
      <w:r>
        <w:rPr>
          <w:rFonts w:hint="eastAsia"/>
        </w:rPr>
        <w:t>classComponent</w:t>
      </w:r>
      <w:proofErr w:type="spellEnd"/>
      <w:r>
        <w:rPr>
          <w:rFonts w:hint="eastAsia"/>
        </w:rPr>
        <w:t>来进行处理</w:t>
      </w:r>
      <w:bookmarkStart w:id="0" w:name="_GoBack"/>
      <w:bookmarkEnd w:id="0"/>
    </w:p>
    <w:p w14:paraId="0BDA5395" w14:textId="4FD45382" w:rsidR="00AF77BC" w:rsidRDefault="00AF77BC" w:rsidP="0093473F">
      <w:pPr>
        <w:jc w:val="left"/>
        <w:rPr>
          <w:rFonts w:hint="eastAsia"/>
        </w:rPr>
      </w:pPr>
      <w:r w:rsidRPr="00AF77BC">
        <w:drawing>
          <wp:inline distT="0" distB="0" distL="0" distR="0" wp14:anchorId="1F947360" wp14:editId="4836D8C6">
            <wp:extent cx="5270500" cy="297688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8EAD" w14:textId="0F324E18" w:rsidR="00AF77BC" w:rsidRDefault="00AF77BC" w:rsidP="0093473F">
      <w:pPr>
        <w:jc w:val="left"/>
        <w:rPr>
          <w:rFonts w:hint="eastAsia"/>
        </w:rPr>
      </w:pPr>
      <w:r w:rsidRPr="00AF77BC">
        <w:drawing>
          <wp:inline distT="0" distB="0" distL="0" distR="0" wp14:anchorId="17EA9E3A" wp14:editId="3E184109">
            <wp:extent cx="5270500" cy="297688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77BC" w:rsidSect="004F4BE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8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752C"/>
    <w:rsid w:val="0036752C"/>
    <w:rsid w:val="003D5136"/>
    <w:rsid w:val="004F4BEA"/>
    <w:rsid w:val="006F5280"/>
    <w:rsid w:val="0093473F"/>
    <w:rsid w:val="009E06A4"/>
    <w:rsid w:val="00AF77BC"/>
    <w:rsid w:val="00C90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DA4C1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18</Words>
  <Characters>103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Ha0909</dc:creator>
  <cp:keywords/>
  <dc:description/>
  <cp:lastModifiedBy>Ha0909</cp:lastModifiedBy>
  <cp:revision>4</cp:revision>
  <dcterms:created xsi:type="dcterms:W3CDTF">2019-03-06T08:30:00Z</dcterms:created>
  <dcterms:modified xsi:type="dcterms:W3CDTF">2019-03-13T03:29:00Z</dcterms:modified>
</cp:coreProperties>
</file>