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DA9B5" w14:textId="513336F2" w:rsidR="00491026" w:rsidRPr="00031E0A" w:rsidRDefault="008623AB" w:rsidP="00031E0A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ПРАКТИЧЕСКАЯ РАБОТА 4. ЗНАКОМСТВО С БАЗОВЫМИ ТЕГАМИ HTML</w:t>
      </w:r>
    </w:p>
    <w:p w14:paraId="1D144F4F" w14:textId="77777777" w:rsidR="00491026" w:rsidRPr="00031E0A" w:rsidRDefault="00491026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</w:p>
    <w:p w14:paraId="2F335946" w14:textId="77777777" w:rsidR="00491026" w:rsidRPr="00031E0A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F4A885" w14:textId="77777777" w:rsidR="00491026" w:rsidRDefault="008623AB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работы</w:t>
      </w:r>
    </w:p>
    <w:p w14:paraId="47F1EB34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D91185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Ознакомление с основами 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изучить структуру 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документа, понять назначение и использование базовых тегов.</w:t>
      </w:r>
    </w:p>
    <w:p w14:paraId="7081D6CF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1AA595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Локальный сервер: использование расширение </w:t>
      </w:r>
      <w:r>
        <w:rPr>
          <w:rFonts w:ascii="Times New Roman" w:hAnsi="Times New Roman" w:cs="Times New Roman"/>
          <w:sz w:val="28"/>
          <w:szCs w:val="28"/>
        </w:rPr>
        <w:t>Live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локальных веб-серверов из </w:t>
      </w:r>
      <w:r>
        <w:rPr>
          <w:rFonts w:ascii="Times New Roman" w:hAnsi="Times New Roman" w:cs="Times New Roman"/>
          <w:sz w:val="28"/>
          <w:szCs w:val="28"/>
        </w:rPr>
        <w:t>VS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4F0BA3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Создание простой веб-страницы: научиться создавать HTML-документ с использованием основных тегов, таких как,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&lt;h1&gt;, &lt;p&gt;, &lt;a&gt;,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и других.</w:t>
      </w:r>
    </w:p>
    <w:p w14:paraId="487E4322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E23DCE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Форматирование текста: изучить теги для форматирования </w:t>
      </w:r>
    </w:p>
    <w:p w14:paraId="3869C222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текста, такие как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blockquote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&gt;, и научиться </w:t>
      </w:r>
    </w:p>
    <w:p w14:paraId="4C4951F7" w14:textId="77777777" w:rsidR="00491026" w:rsidRPr="00031E0A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применять их для улучшения читаемости контента.</w:t>
      </w:r>
    </w:p>
    <w:p w14:paraId="33DA52BD" w14:textId="77777777" w:rsidR="00491026" w:rsidRPr="00031E0A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A4E69D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Работа с гиперссылками: научиться создавать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гиперс</w:t>
      </w:r>
      <w:proofErr w:type="spellEnd"/>
    </w:p>
    <w:p w14:paraId="262FF997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сылки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тега &lt;a&gt; и использовать атрибуты, такие </w:t>
      </w:r>
    </w:p>
    <w:p w14:paraId="1986E68E" w14:textId="77777777" w:rsidR="00491026" w:rsidRPr="00031E0A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47A11D" w14:textId="77777777" w:rsidR="00491026" w:rsidRPr="00031E0A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FCB2F9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Вставка изображений: изучить, как вставлять изображения </w:t>
      </w:r>
    </w:p>
    <w:p w14:paraId="166AC158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веб-страницу с помощью тега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&gt;, а также освоить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ат</w:t>
      </w:r>
      <w:proofErr w:type="spellEnd"/>
    </w:p>
    <w:p w14:paraId="1887FA01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рибуты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alt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title.</w:t>
      </w:r>
    </w:p>
    <w:p w14:paraId="338EB236" w14:textId="77777777" w:rsidR="00491026" w:rsidRDefault="008623AB">
      <w:pPr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577DCA" w14:textId="77777777" w:rsidR="00491026" w:rsidRPr="00031E0A" w:rsidRDefault="008623AB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1. Создание HTML и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размещение текстового контента</w:t>
      </w:r>
    </w:p>
    <w:p w14:paraId="2B815C64" w14:textId="77777777" w:rsidR="00491026" w:rsidRPr="00031E0A" w:rsidRDefault="00491026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C23009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Создайте веб-страницу </w:t>
      </w:r>
      <w:r>
        <w:rPr>
          <w:rFonts w:ascii="Times New Roman" w:hAnsi="Times New Roman" w:cs="Times New Roman"/>
          <w:sz w:val="28"/>
          <w:szCs w:val="28"/>
        </w:rPr>
        <w:t>welcome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, на которой будет отображаться контент.</w:t>
      </w:r>
    </w:p>
    <w:p w14:paraId="60B99C97" w14:textId="77777777" w:rsidR="00491026" w:rsidRPr="00031E0A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B92618" w14:textId="77777777" w:rsidR="00491026" w:rsidRPr="00031E0A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реализации контента учтите следующие требования:</w:t>
      </w:r>
    </w:p>
    <w:p w14:paraId="18F74D60" w14:textId="77777777" w:rsidR="00491026" w:rsidRPr="00031E0A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600981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Страница должна иметь заголовок Добро пожаловать </w:t>
      </w:r>
    </w:p>
    <w:p w14:paraId="19598B75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Текст должен быть размечен, как параграф </w:t>
      </w:r>
    </w:p>
    <w:p w14:paraId="1B47C912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Для оформления полужирного текста, используйте </w:t>
      </w:r>
    </w:p>
    <w:p w14:paraId="2BF9688B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</w:p>
    <w:p w14:paraId="1A2C6E65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Слово Сегодня должно быть помечено как текущая дата с </w:t>
      </w:r>
    </w:p>
    <w:p w14:paraId="3593E0A0" w14:textId="77777777" w:rsidR="00491026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помощью тега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51D1BFE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48C785C9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296457CC" w14:textId="4D4B4D8F" w:rsidR="00491026" w:rsidRPr="00C52F8E" w:rsidRDefault="00F524E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24E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CEB44AF" wp14:editId="48B6D054">
            <wp:extent cx="4887007" cy="329611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F68B" w14:textId="77777777" w:rsidR="00491026" w:rsidRDefault="008623AB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1 Создание </w:t>
      </w:r>
      <w:r>
        <w:rPr>
          <w:rFonts w:ascii="Times New Roman" w:hAnsi="Times New Roman" w:cs="Times New Roman"/>
          <w:sz w:val="28"/>
          <w:szCs w:val="28"/>
        </w:rPr>
        <w:t>welcome</w:t>
      </w:r>
      <w:r w:rsidRPr="00C52F8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</w:p>
    <w:p w14:paraId="6666E645" w14:textId="77777777" w:rsidR="00491026" w:rsidRPr="00C52F8E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9CD29D" w14:textId="55CB38ED" w:rsidR="00491026" w:rsidRPr="00C52F8E" w:rsidRDefault="00F524E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24E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53C42C" wp14:editId="243F3FBF">
            <wp:extent cx="5020310" cy="126682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99F0" w14:textId="7AE839B5" w:rsidR="00491026" w:rsidRDefault="008623AB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2 Откры</w:t>
      </w:r>
      <w:r w:rsidR="00C52F8E">
        <w:rPr>
          <w:rFonts w:ascii="Times New Roman" w:hAnsi="Times New Roman" w:cs="Times New Roman"/>
          <w:sz w:val="28"/>
          <w:szCs w:val="28"/>
          <w:lang w:val="ru-RU"/>
        </w:rPr>
        <w:t>ваем</w:t>
      </w:r>
    </w:p>
    <w:p w14:paraId="261C656B" w14:textId="49EEE3BC" w:rsidR="00491026" w:rsidRDefault="008623AB" w:rsidP="00724E7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A6B8088" w14:textId="77777777" w:rsidR="00491026" w:rsidRPr="007D192D" w:rsidRDefault="008623AB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2. Размещение графики</w:t>
      </w:r>
    </w:p>
    <w:p w14:paraId="792E9FE5" w14:textId="77777777" w:rsidR="00491026" w:rsidRPr="007D192D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B900C4" w14:textId="77777777" w:rsidR="00491026" w:rsidRPr="007D192D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5F1A53" w14:textId="77777777" w:rsidR="00491026" w:rsidRPr="00031E0A" w:rsidRDefault="008623AB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Создайте веб-страницу </w:t>
      </w:r>
      <w:r>
        <w:rPr>
          <w:rFonts w:ascii="Times New Roman" w:hAnsi="Times New Roman" w:cs="Times New Roman"/>
          <w:sz w:val="28"/>
          <w:szCs w:val="28"/>
        </w:rPr>
        <w:t>signs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, на которой будут располагаться изображения дорожных знаков. Разместите эти изображения, используя тег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 внутри параграфов (в каждом параграфе содержится по пять изображений). </w:t>
      </w:r>
    </w:p>
    <w:p w14:paraId="4B81A1B1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24DE57" w14:textId="7BF1A630" w:rsidR="00491026" w:rsidRDefault="00363F82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63F8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818A22" wp14:editId="611388A3">
            <wp:extent cx="5020310" cy="5320665"/>
            <wp:effectExtent l="0" t="0" r="8890" b="0"/>
            <wp:docPr id="44820407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0407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7DAE" w14:textId="77777777" w:rsidR="00491026" w:rsidRDefault="008623AB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4 Подтверждение создания signs.html</w:t>
      </w:r>
    </w:p>
    <w:p w14:paraId="7F4C6063" w14:textId="77777777" w:rsidR="00491026" w:rsidRDefault="00491026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1AB0A0" w14:textId="77777777" w:rsidR="00491026" w:rsidRPr="00363F82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F6AAF1" w14:textId="4AE417B0" w:rsidR="00491026" w:rsidRDefault="00363F82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363F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6DAAF5" wp14:editId="6790318A">
            <wp:extent cx="5020310" cy="8743950"/>
            <wp:effectExtent l="0" t="0" r="8890" b="0"/>
            <wp:docPr id="486297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97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9799" w14:textId="77777777" w:rsidR="00491026" w:rsidRDefault="008623AB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Рис. 5 Проверяем появления подсказок в signs.html</w:t>
      </w:r>
    </w:p>
    <w:p w14:paraId="48AC9D53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1C63B4" w14:textId="499F2AA1" w:rsidR="00491026" w:rsidRDefault="008623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="00216B67">
        <w:rPr>
          <w:rFonts w:ascii="Times New Roman" w:hAnsi="Times New Roman" w:cs="Times New Roman"/>
          <w:sz w:val="28"/>
          <w:szCs w:val="28"/>
          <w:lang w:val="ru-RU"/>
        </w:rPr>
        <w:lastRenderedPageBreak/>
        <w:t>ъ</w:t>
      </w:r>
    </w:p>
    <w:p w14:paraId="5929AF1B" w14:textId="77777777" w:rsidR="00491026" w:rsidRDefault="008623AB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ru-RU"/>
        </w:rPr>
        <w:t>. Разработка страницы 404 для сайта</w:t>
      </w:r>
    </w:p>
    <w:p w14:paraId="2F2F79EC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6527C7" w14:textId="77777777" w:rsidR="00491026" w:rsidRDefault="008623AB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Создайте веб-страницу 404_page.html на которой необходимо разместить всю необходимую информацию, необходимую для пользователей Вашего учебного заведения. Страница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обяза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тельно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должна содержать фоновую графику. Графика и дизайн страницы выбирается на усмотрение автора страницы.</w:t>
      </w:r>
    </w:p>
    <w:p w14:paraId="02B3DD5B" w14:textId="77777777" w:rsidR="00491026" w:rsidRDefault="00491026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93F9A4A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80EE580" w14:textId="75DDB90B" w:rsidR="00491026" w:rsidRPr="008623AB" w:rsidRDefault="00216B67">
      <w:pPr>
        <w:jc w:val="both"/>
        <w:rPr>
          <w:rFonts w:ascii="Times New Roman" w:hAnsi="Times New Roman"/>
          <w:sz w:val="28"/>
          <w:szCs w:val="28"/>
        </w:rPr>
      </w:pPr>
      <w:r w:rsidRPr="00216B67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5610DAAC" wp14:editId="45C2E4C0">
            <wp:extent cx="5020310" cy="265493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1718" w14:textId="77777777" w:rsidR="00491026" w:rsidRPr="00031E0A" w:rsidRDefault="008623AB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6 </w:t>
      </w:r>
      <w:r>
        <w:rPr>
          <w:rFonts w:ascii="Times New Roman" w:hAnsi="Times New Roman"/>
          <w:sz w:val="28"/>
          <w:szCs w:val="28"/>
          <w:lang w:val="ru-RU"/>
        </w:rPr>
        <w:t>404_page.html</w:t>
      </w:r>
    </w:p>
    <w:p w14:paraId="7F8DEB60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28BC527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71725A3" w14:textId="77777777" w:rsidR="00491026" w:rsidRDefault="008623AB">
      <w:pPr>
        <w:rPr>
          <w:lang w:val="ru-RU"/>
        </w:rPr>
      </w:pPr>
      <w:r>
        <w:rPr>
          <w:lang w:val="ru-RU"/>
        </w:rPr>
        <w:br w:type="page"/>
      </w:r>
    </w:p>
    <w:p w14:paraId="5E0BA818" w14:textId="77777777" w:rsidR="00491026" w:rsidRDefault="008623AB">
      <w:pPr>
        <w:ind w:firstLineChars="142" w:firstLine="3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4. Создание списка дел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ToDo</w:t>
      </w:r>
      <w:proofErr w:type="spellEnd"/>
    </w:p>
    <w:p w14:paraId="003C9550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38C374" w14:textId="050A8A86" w:rsidR="00491026" w:rsidRDefault="008623AB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Списки дел являются основой производительности. Рассмотрим процесс создания одного из них с нуля, используя только HTML, CSS и JavaScript. Этот минималистский подход обеспечивает доступность и </w:t>
      </w:r>
      <w:r>
        <w:rPr>
          <w:rFonts w:ascii="Times New Roman" w:hAnsi="Times New Roman" w:cs="Times New Roman"/>
          <w:sz w:val="28"/>
          <w:szCs w:val="28"/>
          <w:lang w:val="ru-RU"/>
        </w:rPr>
        <w:t>простоту, что делает его идеальным для новичков и опытных разработчиков. Чтобы создать простой список дел, нам необходимо выполнить следующие четыре шага:</w:t>
      </w:r>
    </w:p>
    <w:p w14:paraId="2FAF051F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643F2A" w14:textId="397CD52A" w:rsidR="00491026" w:rsidRDefault="008623AB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веб-страницу todo_list.html, где создается контейнер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div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содержащий поле для ввода задачи и кнопку ее добавления. Фрагмент кода контейнера выглядит следующим образом</w:t>
      </w:r>
    </w:p>
    <w:p w14:paraId="68D82458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F727FF" w14:textId="0070D721" w:rsidR="00491026" w:rsidRDefault="008623AB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каталог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в нем файл стилей styles.css. Добавьте в него следующие стили</w:t>
      </w:r>
    </w:p>
    <w:p w14:paraId="12C64E49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B60888" w14:textId="77777777" w:rsidR="00491026" w:rsidRDefault="008623AB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Стили подключите к todo_list.html по относительному пути.</w:t>
      </w:r>
    </w:p>
    <w:p w14:paraId="4E722438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E457E1" w14:textId="03F9B30E" w:rsidR="00491026" w:rsidRDefault="008623AB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каталог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включите в него файл todo.js со следующим кодом</w:t>
      </w:r>
    </w:p>
    <w:p w14:paraId="520C1CEB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BE3678" w14:textId="36A1F2C1" w:rsidR="00491026" w:rsidRDefault="008623AB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забываем подключить todo.js по относительному пути. Тестируем созданный список задач.</w:t>
      </w:r>
    </w:p>
    <w:p w14:paraId="5D3C5DED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EC401C" w14:textId="7DEAA3CF" w:rsidR="00491026" w:rsidRDefault="008623AB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Это очень простая реализация списка, предлагается улучшить его представление за счет использования элементов графического дизайна.</w:t>
      </w:r>
    </w:p>
    <w:p w14:paraId="55646B68" w14:textId="77777777" w:rsidR="00491026" w:rsidRDefault="008623AB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вместо синего фона страницы изображение.</w:t>
      </w:r>
    </w:p>
    <w:p w14:paraId="08794ABA" w14:textId="71DCEFC5" w:rsidR="00491026" w:rsidRDefault="008623AB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на кнопку вместо </w:t>
      </w:r>
      <w:r w:rsidR="00363F82">
        <w:rPr>
          <w:rFonts w:ascii="Times New Roman" w:hAnsi="Times New Roman" w:cs="Times New Roman"/>
          <w:sz w:val="28"/>
          <w:szCs w:val="28"/>
          <w:lang w:val="ru-RU"/>
        </w:rPr>
        <w:t>надписи.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Добавить иконку SVG, что позволит уменьшить ее размеры (не забудьте увеличить размеры поля для ввода).</w:t>
      </w:r>
    </w:p>
    <w:p w14:paraId="30348229" w14:textId="43E7476C" w:rsidR="00491026" w:rsidRDefault="008623AB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Вместо фиолетового прямоугольника справа от формулировки задачи добавьте SVG иконку, обозначающую удаление этой задачи.</w:t>
      </w:r>
    </w:p>
    <w:p w14:paraId="69722866" w14:textId="1AABDD38" w:rsidR="00491026" w:rsidRDefault="008623AB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Подберите цветовую гамму элементов в соответствии с вашими представлениями о дизайне этого мини-проекта.</w:t>
      </w:r>
    </w:p>
    <w:p w14:paraId="5B84B229" w14:textId="7CC2CAC3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23A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7E9835D" wp14:editId="270FC748">
            <wp:extent cx="5020310" cy="255905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B852" w14:textId="77777777" w:rsidR="00491026" w:rsidRDefault="008623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7 todo_list.html</w:t>
      </w:r>
    </w:p>
    <w:p w14:paraId="65B2EB11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F0DDBE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779174" w14:textId="44FD904F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23A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E95F6A6" wp14:editId="7E5338A7">
            <wp:extent cx="5020310" cy="2451735"/>
            <wp:effectExtent l="0" t="0" r="889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B0EF" w14:textId="77777777" w:rsidR="00491026" w:rsidRDefault="008623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8 todo_list.html в работе</w:t>
      </w:r>
    </w:p>
    <w:p w14:paraId="4E779798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FF79BC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EE0121" w14:textId="77777777" w:rsidR="00491026" w:rsidRDefault="008623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8AE350A" w14:textId="77777777" w:rsidR="00491026" w:rsidRDefault="008623AB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5.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Представление практической работы</w:t>
      </w:r>
    </w:p>
    <w:p w14:paraId="4E35A99B" w14:textId="77777777" w:rsidR="00491026" w:rsidRDefault="00491026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B88B94" w14:textId="77777777" w:rsidR="00491026" w:rsidRDefault="008623AB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Добавьте созданные файлы и каталоги в каталог lab-4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Прикрепите ссылку на этот каталог с работой в текущий курс для проверки преподавателем.</w:t>
      </w:r>
    </w:p>
    <w:p w14:paraId="71CF98A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207AD0" w14:textId="50364E56" w:rsidR="00491026" w:rsidRDefault="008623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23A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E680824" wp14:editId="205E821F">
            <wp:extent cx="5020310" cy="2182495"/>
            <wp:effectExtent l="0" t="0" r="889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5B4D" w14:textId="77777777" w:rsidR="00491026" w:rsidRDefault="008623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Добавил отчёт на </w:t>
      </w:r>
      <w:r>
        <w:rPr>
          <w:rFonts w:ascii="Times New Roman" w:hAnsi="Times New Roman" w:cs="Times New Roman"/>
          <w:sz w:val="28"/>
          <w:szCs w:val="28"/>
        </w:rPr>
        <w:t>GIT</w:t>
      </w:r>
    </w:p>
    <w:p w14:paraId="00FF555E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7ABA0F" w14:textId="77777777" w:rsidR="00491026" w:rsidRDefault="008623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540B329" w14:textId="77777777" w:rsidR="00491026" w:rsidRDefault="008623AB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Контрольные вопросы</w:t>
      </w:r>
    </w:p>
    <w:p w14:paraId="3E25E571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DFE6B5" w14:textId="77777777" w:rsidR="00491026" w:rsidRDefault="008623AB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Что такое HTML и какова его основная функция в веб-разработке?</w:t>
      </w:r>
    </w:p>
    <w:p w14:paraId="7EA2929B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DDF30E1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HTML (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HyperText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Markup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Language)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- это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язык разметки гипертекста, используемый для создания структуры веб-страниц. Основная функция HTML - определение содержания и структуры веб-страницы с помощью тегов и атрибутов.</w:t>
      </w:r>
    </w:p>
    <w:p w14:paraId="3663093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658F40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Какова структура базового HTML-документа? Приведите пример.</w:t>
      </w:r>
    </w:p>
    <w:p w14:paraId="23353EE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BBD82C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5D60F429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&lt;!DOCTYPE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6B83C37A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&lt;html lang="</w:t>
      </w:r>
      <w:proofErr w:type="spellStart"/>
      <w:r w:rsidRPr="00031E0A">
        <w:rPr>
          <w:rFonts w:ascii="Times New Roman" w:hAnsi="Times New Roman"/>
          <w:sz w:val="28"/>
          <w:szCs w:val="28"/>
        </w:rPr>
        <w:t>ru</w:t>
      </w:r>
      <w:proofErr w:type="spellEnd"/>
      <w:r w:rsidRPr="00031E0A">
        <w:rPr>
          <w:rFonts w:ascii="Times New Roman" w:hAnsi="Times New Roman"/>
          <w:sz w:val="28"/>
          <w:szCs w:val="28"/>
        </w:rPr>
        <w:t>"&gt;</w:t>
      </w:r>
    </w:p>
    <w:p w14:paraId="38EEFF74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&lt;head&gt;</w:t>
      </w:r>
    </w:p>
    <w:p w14:paraId="43CAE0C7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&lt;meta charset="UTF-8"&gt;</w:t>
      </w:r>
    </w:p>
    <w:p w14:paraId="591E11C0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031E0A"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&gt;Заголовок страницы&lt;/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719BDC52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0360335F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1C9F8779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1&gt;Основной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заголовок&lt;/h1&gt;</w:t>
      </w:r>
    </w:p>
    <w:p w14:paraId="2F1CFD22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&lt;p&gt;Абзац текста&lt;/p&gt;</w:t>
      </w:r>
    </w:p>
    <w:p w14:paraId="0627C278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3E5C2327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6FBD536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3668A5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какую информацию он содержит?</w:t>
      </w:r>
    </w:p>
    <w:p w14:paraId="3B595915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BB5DFB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481160D7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содержит метаинформацию о документе:</w:t>
      </w:r>
    </w:p>
    <w:p w14:paraId="5DBCFF48" w14:textId="77777777" w:rsidR="00491026" w:rsidRDefault="008623A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Заголовок страницы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14:paraId="369A4B91" w14:textId="77777777" w:rsidR="00491026" w:rsidRDefault="008623A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Мета-теги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meta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14:paraId="5851CE6B" w14:textId="77777777" w:rsidR="00491026" w:rsidRDefault="008623A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Подключение CSS-стилей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link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14:paraId="5568C96B" w14:textId="77777777" w:rsidR="00491026" w:rsidRDefault="008623A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Подключение JavaScript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14:paraId="3003F2F3" w14:textId="77777777" w:rsidR="00491026" w:rsidRDefault="008623A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Кодировку страницы</w:t>
      </w:r>
    </w:p>
    <w:p w14:paraId="228C2F64" w14:textId="77777777" w:rsidR="00491026" w:rsidRDefault="0049102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02E45E" w14:textId="77777777" w:rsidR="00491026" w:rsidRDefault="008623AB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Какой тег используется для заголовка страницы и как его правильно использовать?</w:t>
      </w:r>
    </w:p>
    <w:p w14:paraId="44FFF092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9BCE5C9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4EC81434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используется для заголовка страницы, который отображается в заголовке браузера и в результатах поиска:</w:t>
      </w:r>
    </w:p>
    <w:p w14:paraId="6CBBF3F7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&gt;Мой сайт - Главная страница&lt;/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18B4C36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&gt; и какую роль он играет в </w:t>
      </w:r>
      <w:r>
        <w:rPr>
          <w:rFonts w:ascii="Times New Roman" w:hAnsi="Times New Roman"/>
          <w:sz w:val="28"/>
          <w:szCs w:val="28"/>
          <w:lang w:val="ru-RU"/>
        </w:rPr>
        <w:t>HTML-документе?</w:t>
      </w:r>
    </w:p>
    <w:p w14:paraId="57F7624C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82DDAB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1E0A">
        <w:rPr>
          <w:rFonts w:ascii="Times New Roman" w:hAnsi="Times New Roman"/>
          <w:sz w:val="28"/>
          <w:szCs w:val="28"/>
          <w:lang w:val="ru-RU"/>
        </w:rPr>
        <w:t>Тег &lt;</w:t>
      </w:r>
      <w:r>
        <w:rPr>
          <w:rFonts w:ascii="Times New Roman" w:hAnsi="Times New Roman"/>
          <w:sz w:val="28"/>
          <w:szCs w:val="28"/>
        </w:rPr>
        <w:t>body</w:t>
      </w:r>
      <w:r w:rsidRPr="00031E0A">
        <w:rPr>
          <w:rFonts w:ascii="Times New Roman" w:hAnsi="Times New Roman"/>
          <w:sz w:val="28"/>
          <w:szCs w:val="28"/>
          <w:lang w:val="ru-RU"/>
        </w:rPr>
        <w:t>&gt; содержит все видимое содержимое веб-страницы: текст, изображения, ссылки, таблицы, списки и другие элементы.</w:t>
      </w:r>
    </w:p>
    <w:p w14:paraId="5F7EC92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F8BE4F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заголовки разных уровней с помощью тегов HTML?</w:t>
      </w:r>
    </w:p>
    <w:p w14:paraId="6AA992F2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773B3D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2728472A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1&gt;Заголовок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1 уровня (самый важный)&lt;/h1&gt;</w:t>
      </w:r>
    </w:p>
    <w:p w14:paraId="4F3ECBFB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2&gt;Заголовок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2 уровня&lt;/h2&gt;</w:t>
      </w:r>
    </w:p>
    <w:p w14:paraId="37243F17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3&gt;Заголовок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3 уровня&lt;/h3&gt;</w:t>
      </w:r>
    </w:p>
    <w:p w14:paraId="04952635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4&gt;Заголовок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4 уровня&lt;/h4&gt;</w:t>
      </w:r>
    </w:p>
    <w:p w14:paraId="68E7725A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5&gt;Заголовок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5 уровня&lt;/h5&gt;</w:t>
      </w:r>
    </w:p>
    <w:p w14:paraId="121AE241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6&gt;Заголовок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6 уровня (наименее важный)&lt;/h6&gt;</w:t>
      </w:r>
    </w:p>
    <w:p w14:paraId="2C669F3F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7F8003C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&lt;p&gt; и как он используется для создания абзацев?</w:t>
      </w:r>
    </w:p>
    <w:p w14:paraId="002E0186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FD31BD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>Тег &lt;p&gt; создает абзац текста:</w:t>
      </w:r>
    </w:p>
    <w:p w14:paraId="2F6A2B7B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&lt;p&gt;Это первый абзац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текста.&lt;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14:paraId="1712CD4D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&lt;p&gt;Это второй абзац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текста.&lt;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14:paraId="475ABE9E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4F7D59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гиперссылку с помощью тега &lt;a&gt;? Какие атрибуты он поддерживает?</w:t>
      </w:r>
    </w:p>
    <w:p w14:paraId="2788CA40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C3CA19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032CFA8D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&lt;a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="https://example.com"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="_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blank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="Перейти на пример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"&gt;Текст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ссылки&lt;/a&gt;</w:t>
      </w:r>
    </w:p>
    <w:p w14:paraId="6F94A20D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атрибуты:</w:t>
      </w:r>
    </w:p>
    <w:p w14:paraId="3419BAB9" w14:textId="77777777" w:rsidR="00491026" w:rsidRDefault="008623A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URL назначения</w:t>
      </w:r>
    </w:p>
    <w:p w14:paraId="5A1D0846" w14:textId="77777777" w:rsidR="00491026" w:rsidRDefault="008623A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где открыть ссылку (_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blank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в новом окне)</w:t>
      </w:r>
    </w:p>
    <w:p w14:paraId="26D340B2" w14:textId="77777777" w:rsidR="00491026" w:rsidRDefault="008623A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всплывающая подсказка</w:t>
      </w:r>
    </w:p>
    <w:p w14:paraId="1165A94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1C06FA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вставить изображение на веб-страницу с использованием тега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14:paraId="424453C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4FB50A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src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="image.jpg"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="Описание изображения"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width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="300"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height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="200"&gt;</w:t>
      </w:r>
    </w:p>
    <w:p w14:paraId="56E12B1B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3F88EC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747E9A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29D4FA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Атрибуты:</w:t>
      </w:r>
    </w:p>
    <w:p w14:paraId="42DC5E8D" w14:textId="77777777" w:rsidR="00491026" w:rsidRDefault="008623A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путь к изображению</w:t>
      </w:r>
    </w:p>
    <w:p w14:paraId="1B2417FF" w14:textId="77777777" w:rsidR="00491026" w:rsidRDefault="008623A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альтернативный текст</w:t>
      </w:r>
    </w:p>
    <w:p w14:paraId="52B96422" w14:textId="77777777" w:rsidR="00491026" w:rsidRDefault="008623A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width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height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размеры</w:t>
      </w:r>
    </w:p>
    <w:p w14:paraId="2D4345AB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D47862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1AF11C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создать неупорядоченный и упорядоченный список в HTML?</w:t>
      </w:r>
    </w:p>
    <w:p w14:paraId="56A0B123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Неупорядоченный список:</w:t>
      </w:r>
    </w:p>
    <w:p w14:paraId="6DB8701E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ul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57B21806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1&lt;/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66507206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2&lt;/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373333D6" w14:textId="77777777" w:rsidR="00491026" w:rsidRDefault="008623AB">
      <w:pPr>
        <w:ind w:firstLine="2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3&lt;/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4258628C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ul</w:t>
      </w:r>
      <w:proofErr w:type="spellEnd"/>
      <w:r w:rsidRPr="00031E0A">
        <w:rPr>
          <w:rFonts w:ascii="Times New Roman" w:hAnsi="Times New Roman"/>
          <w:sz w:val="28"/>
          <w:szCs w:val="28"/>
          <w:lang w:val="ru-RU"/>
        </w:rPr>
        <w:t>&gt;</w:t>
      </w:r>
    </w:p>
    <w:p w14:paraId="53C96B7A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Упорядоченный список:</w:t>
      </w:r>
    </w:p>
    <w:p w14:paraId="712D0042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66FD51E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&gt;Первый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B4FC486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&gt;Второй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E3346B5" w14:textId="77777777" w:rsidR="00491026" w:rsidRDefault="008623AB">
      <w:pPr>
        <w:ind w:firstLine="2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&gt;Третий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402C7BAD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591614F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ul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создает список с маркерами, а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— с нумерацией.</w:t>
      </w:r>
    </w:p>
    <w:p w14:paraId="354ED5C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6C61CD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/>
          <w:sz w:val="28"/>
          <w:szCs w:val="28"/>
          <w:lang w:val="ru-RU"/>
        </w:rPr>
        <w:t>таблицы в HTML и как они создаются с помощью тегов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table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th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и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14:paraId="54F0D0E2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8A5F05" w14:textId="77777777" w:rsidR="00491026" w:rsidRPr="00031E0A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>
        <w:rPr>
          <w:rFonts w:ascii="Times New Roman" w:hAnsi="Times New Roman"/>
          <w:sz w:val="28"/>
          <w:szCs w:val="28"/>
          <w:lang w:val="ru-RU"/>
        </w:rPr>
        <w:t xml:space="preserve"> Таблицы в HTML</w:t>
      </w:r>
      <w:r w:rsidRPr="00031E0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031E0A">
        <w:rPr>
          <w:rFonts w:ascii="Times New Roman" w:hAnsi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/>
          <w:sz w:val="28"/>
          <w:szCs w:val="28"/>
          <w:lang w:val="ru-RU"/>
        </w:rPr>
        <w:t>это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средства для структурированного представления данных в виде сетки из строк и столбцов, где каждая ячейка может содержать текст, изображения или другие HTML-элементы</w:t>
      </w:r>
      <w:r w:rsidRPr="00031E0A">
        <w:rPr>
          <w:rFonts w:ascii="Times New Roman" w:hAnsi="Times New Roman"/>
          <w:sz w:val="28"/>
          <w:szCs w:val="28"/>
          <w:lang w:val="ru-RU"/>
        </w:rPr>
        <w:t>.</w:t>
      </w:r>
    </w:p>
    <w:p w14:paraId="186C1265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&lt;table border="1"&gt;</w:t>
      </w:r>
    </w:p>
    <w:p w14:paraId="050A5C6D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&lt;tr&gt;</w:t>
      </w:r>
    </w:p>
    <w:p w14:paraId="798869C2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    &lt;</w:t>
      </w:r>
      <w:proofErr w:type="spellStart"/>
      <w:r w:rsidRPr="00031E0A">
        <w:rPr>
          <w:rFonts w:ascii="Times New Roman" w:hAnsi="Times New Roman"/>
          <w:sz w:val="28"/>
          <w:szCs w:val="28"/>
        </w:rPr>
        <w:t>th</w:t>
      </w:r>
      <w:proofErr w:type="spellEnd"/>
      <w:r w:rsidRPr="00031E0A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  <w:lang w:val="ru-RU"/>
        </w:rPr>
        <w:t>Заголовок</w:t>
      </w:r>
      <w:r w:rsidRPr="00031E0A">
        <w:rPr>
          <w:rFonts w:ascii="Times New Roman" w:hAnsi="Times New Roman"/>
          <w:sz w:val="28"/>
          <w:szCs w:val="28"/>
        </w:rPr>
        <w:t xml:space="preserve"> 1&lt;/</w:t>
      </w:r>
      <w:proofErr w:type="spellStart"/>
      <w:r w:rsidRPr="00031E0A">
        <w:rPr>
          <w:rFonts w:ascii="Times New Roman" w:hAnsi="Times New Roman"/>
          <w:sz w:val="28"/>
          <w:szCs w:val="28"/>
        </w:rPr>
        <w:t>th</w:t>
      </w:r>
      <w:proofErr w:type="spellEnd"/>
      <w:r w:rsidRPr="00031E0A">
        <w:rPr>
          <w:rFonts w:ascii="Times New Roman" w:hAnsi="Times New Roman"/>
          <w:sz w:val="28"/>
          <w:szCs w:val="28"/>
        </w:rPr>
        <w:t>&gt;</w:t>
      </w:r>
    </w:p>
    <w:p w14:paraId="014E1F1B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    &lt;</w:t>
      </w:r>
      <w:proofErr w:type="spellStart"/>
      <w:r w:rsidRPr="00031E0A">
        <w:rPr>
          <w:rFonts w:ascii="Times New Roman" w:hAnsi="Times New Roman"/>
          <w:sz w:val="28"/>
          <w:szCs w:val="28"/>
        </w:rPr>
        <w:t>th</w:t>
      </w:r>
      <w:proofErr w:type="spellEnd"/>
      <w:r w:rsidRPr="00031E0A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  <w:lang w:val="ru-RU"/>
        </w:rPr>
        <w:t>Заголовок</w:t>
      </w:r>
      <w:r w:rsidRPr="00031E0A">
        <w:rPr>
          <w:rFonts w:ascii="Times New Roman" w:hAnsi="Times New Roman"/>
          <w:sz w:val="28"/>
          <w:szCs w:val="28"/>
        </w:rPr>
        <w:t xml:space="preserve"> 2&lt;/</w:t>
      </w:r>
      <w:proofErr w:type="spellStart"/>
      <w:r w:rsidRPr="00031E0A">
        <w:rPr>
          <w:rFonts w:ascii="Times New Roman" w:hAnsi="Times New Roman"/>
          <w:sz w:val="28"/>
          <w:szCs w:val="28"/>
        </w:rPr>
        <w:t>th</w:t>
      </w:r>
      <w:proofErr w:type="spellEnd"/>
      <w:r w:rsidRPr="00031E0A">
        <w:rPr>
          <w:rFonts w:ascii="Times New Roman" w:hAnsi="Times New Roman"/>
          <w:sz w:val="28"/>
          <w:szCs w:val="28"/>
        </w:rPr>
        <w:t>&gt;</w:t>
      </w:r>
    </w:p>
    <w:p w14:paraId="2D0C0A61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&lt;/tr&gt;</w:t>
      </w:r>
    </w:p>
    <w:p w14:paraId="41F6EE3A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&lt;tr&gt;</w:t>
      </w:r>
    </w:p>
    <w:p w14:paraId="391DF4E2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    &lt;td&gt;</w:t>
      </w:r>
      <w:r>
        <w:rPr>
          <w:rFonts w:ascii="Times New Roman" w:hAnsi="Times New Roman"/>
          <w:sz w:val="28"/>
          <w:szCs w:val="28"/>
          <w:lang w:val="ru-RU"/>
        </w:rPr>
        <w:t>Ячейка</w:t>
      </w:r>
      <w:r w:rsidRPr="00031E0A">
        <w:rPr>
          <w:rFonts w:ascii="Times New Roman" w:hAnsi="Times New Roman"/>
          <w:sz w:val="28"/>
          <w:szCs w:val="28"/>
        </w:rPr>
        <w:t xml:space="preserve"> 1&lt;/td&gt;</w:t>
      </w:r>
    </w:p>
    <w:p w14:paraId="4D48611C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    &lt;td&gt;</w:t>
      </w:r>
      <w:r>
        <w:rPr>
          <w:rFonts w:ascii="Times New Roman" w:hAnsi="Times New Roman"/>
          <w:sz w:val="28"/>
          <w:szCs w:val="28"/>
          <w:lang w:val="ru-RU"/>
        </w:rPr>
        <w:t>Ячейка</w:t>
      </w:r>
      <w:r w:rsidRPr="00031E0A">
        <w:rPr>
          <w:rFonts w:ascii="Times New Roman" w:hAnsi="Times New Roman"/>
          <w:sz w:val="28"/>
          <w:szCs w:val="28"/>
        </w:rPr>
        <w:t xml:space="preserve"> 2&lt;/td&gt;</w:t>
      </w:r>
    </w:p>
    <w:p w14:paraId="6CC2554C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031E0A"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764F348D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table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579FED72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D6521BB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BCBCB51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443A7BB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286B1CF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форму для ввода данных с использованием тегов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form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input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14:paraId="64603C3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F3315E" w14:textId="77777777" w:rsidR="00491026" w:rsidRPr="00031E0A" w:rsidRDefault="008623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031E0A">
        <w:rPr>
          <w:rFonts w:ascii="Times New Roman" w:hAnsi="Times New Roman" w:cs="Times New Roman"/>
          <w:sz w:val="28"/>
          <w:szCs w:val="28"/>
        </w:rPr>
        <w:t>:</w:t>
      </w:r>
    </w:p>
    <w:p w14:paraId="3EB9DB1C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&lt;form action="/submit" method="POST"&gt;</w:t>
      </w:r>
    </w:p>
    <w:p w14:paraId="7B179397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&lt;input type="text" name="username"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имя</w:t>
      </w:r>
      <w:r w:rsidRPr="00031E0A">
        <w:rPr>
          <w:rFonts w:ascii="Times New Roman" w:hAnsi="Times New Roman"/>
          <w:sz w:val="28"/>
          <w:szCs w:val="28"/>
        </w:rPr>
        <w:t>"&gt;</w:t>
      </w:r>
    </w:p>
    <w:p w14:paraId="52860090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&lt;input type="email" name="email"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031E0A">
        <w:rPr>
          <w:rFonts w:ascii="Times New Roman" w:hAnsi="Times New Roman"/>
          <w:sz w:val="28"/>
          <w:szCs w:val="28"/>
        </w:rPr>
        <w:t xml:space="preserve"> email"&gt;</w:t>
      </w:r>
    </w:p>
    <w:p w14:paraId="79D08620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&lt;input type="password" name="password"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пароль</w:t>
      </w:r>
      <w:r w:rsidRPr="00031E0A">
        <w:rPr>
          <w:rFonts w:ascii="Times New Roman" w:hAnsi="Times New Roman"/>
          <w:sz w:val="28"/>
          <w:szCs w:val="28"/>
        </w:rPr>
        <w:t>"&gt;</w:t>
      </w:r>
    </w:p>
    <w:p w14:paraId="4FB67674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&lt;input type="submit" value="</w:t>
      </w:r>
      <w:r>
        <w:rPr>
          <w:rFonts w:ascii="Times New Roman" w:hAnsi="Times New Roman"/>
          <w:sz w:val="28"/>
          <w:szCs w:val="28"/>
          <w:lang w:val="ru-RU"/>
        </w:rPr>
        <w:t>Отправить</w:t>
      </w:r>
      <w:r w:rsidRPr="00031E0A">
        <w:rPr>
          <w:rFonts w:ascii="Times New Roman" w:hAnsi="Times New Roman"/>
          <w:sz w:val="28"/>
          <w:szCs w:val="28"/>
        </w:rPr>
        <w:t>"&gt;</w:t>
      </w:r>
    </w:p>
    <w:p w14:paraId="25EB31A9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form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4ADCDAF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C9F767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Что такое 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 теге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почему он важен?</w:t>
      </w:r>
    </w:p>
    <w:p w14:paraId="0024D595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225A38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>
        <w:rPr>
          <w:rFonts w:ascii="Times New Roman" w:hAnsi="Times New Roman"/>
          <w:sz w:val="28"/>
          <w:szCs w:val="28"/>
          <w:lang w:val="ru-RU"/>
        </w:rPr>
        <w:t>Атрибут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предоставляет альтернативный текст для изображения. </w:t>
      </w:r>
    </w:p>
    <w:p w14:paraId="60EBECD0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Он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важен потому что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:</w:t>
      </w:r>
    </w:p>
    <w:p w14:paraId="55E8C0F3" w14:textId="77777777" w:rsidR="00491026" w:rsidRDefault="008623AB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Помогает слабовидящим пользователям</w:t>
      </w:r>
    </w:p>
    <w:p w14:paraId="5D3F1EDD" w14:textId="77777777" w:rsidR="00491026" w:rsidRDefault="008623AB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Отображается если изображение не загрузилось</w:t>
      </w:r>
    </w:p>
    <w:p w14:paraId="598FF666" w14:textId="77777777" w:rsidR="00491026" w:rsidRDefault="008623A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Этот текст также важен для поисковой оптимизации SEO</w:t>
      </w:r>
    </w:p>
    <w:p w14:paraId="02EC9966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C59893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7B13E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B83161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4B3E9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ADE7D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A44F5E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859355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Каковы основные семантические теги в HTML и их назначение?</w:t>
      </w:r>
    </w:p>
    <w:p w14:paraId="4D71D09C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5CDB5F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14:paraId="5F589829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header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&gt; - шапка </w:t>
      </w:r>
      <w:r>
        <w:rPr>
          <w:rFonts w:ascii="Times New Roman" w:hAnsi="Times New Roman"/>
          <w:sz w:val="28"/>
          <w:szCs w:val="28"/>
          <w:lang w:val="ru-RU"/>
        </w:rPr>
        <w:t>страницы</w:t>
      </w:r>
    </w:p>
    <w:p w14:paraId="64D25620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nav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навигационное меню</w:t>
      </w:r>
    </w:p>
    <w:p w14:paraId="743F05C7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основное содержимое</w:t>
      </w:r>
    </w:p>
    <w:p w14:paraId="30CDA2AC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article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независимая статья</w:t>
      </w:r>
    </w:p>
    <w:p w14:paraId="5BE6723B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section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раздел содержимого</w:t>
      </w:r>
    </w:p>
    <w:p w14:paraId="32B921CB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aside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боковая панель</w:t>
      </w:r>
    </w:p>
    <w:p w14:paraId="035232DB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footer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подвал страницы</w:t>
      </w:r>
    </w:p>
    <w:p w14:paraId="0375A154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BAB59C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D604F1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8875F5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21FAC3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страница 404 и когда она отображается?</w:t>
      </w:r>
    </w:p>
    <w:p w14:paraId="789E04F8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31A14B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Страница 404 отображается когда:</w:t>
      </w:r>
    </w:p>
    <w:p w14:paraId="4805962F" w14:textId="77777777" w:rsidR="00491026" w:rsidRDefault="008623AB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Пользователь переходит по несуществующей ссылке</w:t>
      </w:r>
    </w:p>
    <w:p w14:paraId="195F5E0C" w14:textId="77777777" w:rsidR="00491026" w:rsidRDefault="008623AB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Страница была удалена или перемещена</w:t>
      </w:r>
    </w:p>
    <w:p w14:paraId="7AA7A515" w14:textId="77777777" w:rsidR="00491026" w:rsidRDefault="008623A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Введен неправильный URL</w:t>
      </w:r>
    </w:p>
    <w:p w14:paraId="0C7515B6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CE9CFF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оформить страницу 404 с помощью HTML? Какие элементы стоит включить?</w:t>
      </w:r>
    </w:p>
    <w:p w14:paraId="4B6986C0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6362B9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Создать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страницу 404</w:t>
      </w:r>
    </w:p>
    <w:p w14:paraId="41CF1E10" w14:textId="77777777" w:rsidR="00491026" w:rsidRPr="00724E75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724E75">
        <w:rPr>
          <w:rFonts w:ascii="Times New Roman" w:hAnsi="Times New Roman"/>
          <w:sz w:val="28"/>
          <w:szCs w:val="28"/>
          <w:lang w:val="ru-RU"/>
        </w:rPr>
        <w:t>&lt;!</w:t>
      </w:r>
      <w:r w:rsidRPr="00031E0A">
        <w:rPr>
          <w:rFonts w:ascii="Times New Roman" w:hAnsi="Times New Roman"/>
          <w:sz w:val="28"/>
          <w:szCs w:val="28"/>
        </w:rPr>
        <w:t>DOCTYPE</w:t>
      </w:r>
      <w:r w:rsidRPr="00724E75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031E0A">
        <w:rPr>
          <w:rFonts w:ascii="Times New Roman" w:hAnsi="Times New Roman"/>
          <w:sz w:val="28"/>
          <w:szCs w:val="28"/>
        </w:rPr>
        <w:t>html</w:t>
      </w:r>
      <w:r w:rsidRPr="00724E75">
        <w:rPr>
          <w:rFonts w:ascii="Times New Roman" w:hAnsi="Times New Roman"/>
          <w:sz w:val="28"/>
          <w:szCs w:val="28"/>
          <w:lang w:val="ru-RU"/>
        </w:rPr>
        <w:t>&gt;</w:t>
      </w:r>
    </w:p>
    <w:p w14:paraId="41C110E6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&lt;html&gt;</w:t>
      </w:r>
    </w:p>
    <w:p w14:paraId="26B20D2A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&lt;head&gt;</w:t>
      </w:r>
    </w:p>
    <w:p w14:paraId="17AFD449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&lt;title&gt;</w:t>
      </w:r>
      <w:r>
        <w:rPr>
          <w:rFonts w:ascii="Times New Roman" w:hAnsi="Times New Roman"/>
          <w:sz w:val="28"/>
          <w:szCs w:val="28"/>
          <w:lang w:val="ru-RU"/>
        </w:rPr>
        <w:t>Страница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не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найдена</w:t>
      </w:r>
      <w:r w:rsidRPr="00031E0A">
        <w:rPr>
          <w:rFonts w:ascii="Times New Roman" w:hAnsi="Times New Roman"/>
          <w:sz w:val="28"/>
          <w:szCs w:val="28"/>
        </w:rPr>
        <w:t xml:space="preserve"> - 404&lt;/title&gt;</w:t>
      </w:r>
    </w:p>
    <w:p w14:paraId="4F6FA7B2" w14:textId="77777777" w:rsidR="00491026" w:rsidRPr="00724E75" w:rsidRDefault="008623AB">
      <w:pPr>
        <w:jc w:val="both"/>
        <w:rPr>
          <w:rFonts w:ascii="Times New Roman" w:hAnsi="Times New Roman"/>
          <w:sz w:val="28"/>
          <w:szCs w:val="28"/>
        </w:rPr>
      </w:pPr>
      <w:r w:rsidRPr="00724E75">
        <w:rPr>
          <w:rFonts w:ascii="Times New Roman" w:hAnsi="Times New Roman"/>
          <w:sz w:val="28"/>
          <w:szCs w:val="28"/>
        </w:rPr>
        <w:t>&lt;/</w:t>
      </w:r>
      <w:r w:rsidRPr="007D192D">
        <w:rPr>
          <w:rFonts w:ascii="Times New Roman" w:hAnsi="Times New Roman"/>
          <w:sz w:val="28"/>
          <w:szCs w:val="28"/>
        </w:rPr>
        <w:t>head</w:t>
      </w:r>
      <w:r w:rsidRPr="00724E75">
        <w:rPr>
          <w:rFonts w:ascii="Times New Roman" w:hAnsi="Times New Roman"/>
          <w:sz w:val="28"/>
          <w:szCs w:val="28"/>
        </w:rPr>
        <w:t>&gt;</w:t>
      </w:r>
    </w:p>
    <w:p w14:paraId="098133D4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3CAE0F87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&lt;h1&gt;404 - Страница не найдена&lt;/h1&gt;</w:t>
      </w:r>
    </w:p>
    <w:p w14:paraId="7C967AC4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&lt;p&gt;Извините, запрашиваемая страница не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существует.&lt;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14:paraId="33F0B168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&lt;a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="/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"&gt;Вернуться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на главную&lt;/a&gt;</w:t>
      </w:r>
    </w:p>
    <w:p w14:paraId="33D2B487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35647F67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6B785C85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824CD0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использовать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meta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для настройки параметров страницы, таких как кодировка?</w:t>
      </w:r>
    </w:p>
    <w:p w14:paraId="38C969A8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E71E4F" w14:textId="77777777" w:rsidR="00491026" w:rsidRPr="00031E0A" w:rsidRDefault="008623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031E0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A829318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&lt;meta charset="UTF-8"&gt;</w:t>
      </w:r>
    </w:p>
    <w:p w14:paraId="3E51C3C1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&lt;meta name="viewport" content="width=device-width, initial-scale=1.0"&gt;</w:t>
      </w:r>
    </w:p>
    <w:p w14:paraId="61CF9A41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&lt;meta name="description" content="</w:t>
      </w:r>
      <w:r>
        <w:rPr>
          <w:rFonts w:ascii="Times New Roman" w:hAnsi="Times New Roman"/>
          <w:sz w:val="28"/>
          <w:szCs w:val="28"/>
          <w:lang w:val="ru-RU"/>
        </w:rPr>
        <w:t>Описание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страницы</w:t>
      </w:r>
      <w:r w:rsidRPr="00031E0A">
        <w:rPr>
          <w:rFonts w:ascii="Times New Roman" w:hAnsi="Times New Roman"/>
          <w:sz w:val="28"/>
          <w:szCs w:val="28"/>
        </w:rPr>
        <w:t>"&gt;</w:t>
      </w:r>
    </w:p>
    <w:p w14:paraId="745D92F7" w14:textId="77777777" w:rsidR="00491026" w:rsidRPr="00031E0A" w:rsidRDefault="008623AB">
      <w:pPr>
        <w:jc w:val="both"/>
        <w:rPr>
          <w:rFonts w:ascii="Times New Roman" w:hAnsi="Times New Roman" w:cs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&lt;meta name="keywords" </w:t>
      </w:r>
      <w:r w:rsidRPr="00031E0A">
        <w:rPr>
          <w:rFonts w:ascii="Times New Roman" w:hAnsi="Times New Roman"/>
          <w:sz w:val="28"/>
          <w:szCs w:val="28"/>
        </w:rPr>
        <w:t>content="</w:t>
      </w:r>
      <w:r>
        <w:rPr>
          <w:rFonts w:ascii="Times New Roman" w:hAnsi="Times New Roman"/>
          <w:sz w:val="28"/>
          <w:szCs w:val="28"/>
          <w:lang w:val="ru-RU"/>
        </w:rPr>
        <w:t>ключевые</w:t>
      </w:r>
      <w:r w:rsidRPr="00031E0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>слова</w:t>
      </w:r>
      <w:r w:rsidRPr="00031E0A">
        <w:rPr>
          <w:rFonts w:ascii="Times New Roman" w:hAnsi="Times New Roman"/>
          <w:sz w:val="28"/>
          <w:szCs w:val="28"/>
        </w:rPr>
        <w:t>"&gt;</w:t>
      </w:r>
    </w:p>
    <w:p w14:paraId="44DC0863" w14:textId="77777777" w:rsidR="00491026" w:rsidRPr="00031E0A" w:rsidRDefault="004910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3AA524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Что такое 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 теге &lt;a&gt; и как он влияет на навигацию?</w:t>
      </w:r>
    </w:p>
    <w:p w14:paraId="0CDE347E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907427" w14:textId="77777777" w:rsidR="00491026" w:rsidRDefault="008623AB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 xml:space="preserve">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определяет URL-адрес, на который ведет ссылка. Он может содержать:</w:t>
      </w:r>
    </w:p>
    <w:p w14:paraId="17C4E6B8" w14:textId="77777777" w:rsidR="00491026" w:rsidRDefault="008623AB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Абсолютные URL: https://site.com/page</w:t>
      </w:r>
    </w:p>
    <w:p w14:paraId="77D3DF8E" w14:textId="77777777" w:rsidR="00491026" w:rsidRDefault="008623AB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Относительные URL: </w:t>
      </w:r>
      <w:r>
        <w:rPr>
          <w:rFonts w:ascii="Times New Roman" w:hAnsi="Times New Roman"/>
          <w:sz w:val="28"/>
          <w:szCs w:val="28"/>
          <w:lang w:val="ru-RU"/>
        </w:rPr>
        <w:t>../page.html</w:t>
      </w:r>
    </w:p>
    <w:p w14:paraId="16344C11" w14:textId="77777777" w:rsidR="00491026" w:rsidRPr="00031E0A" w:rsidRDefault="008623AB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Якоря</w:t>
      </w:r>
      <w:r w:rsidRPr="00031E0A">
        <w:rPr>
          <w:rFonts w:ascii="Times New Roman" w:hAnsi="Times New Roman"/>
          <w:sz w:val="28"/>
          <w:szCs w:val="28"/>
        </w:rPr>
        <w:t>: #section</w:t>
      </w:r>
    </w:p>
    <w:p w14:paraId="6F56D6DB" w14:textId="77777777" w:rsidR="00491026" w:rsidRPr="00031E0A" w:rsidRDefault="008623A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Email: mailto:email@example.com</w:t>
      </w:r>
    </w:p>
    <w:p w14:paraId="717D6F9D" w14:textId="77777777" w:rsidR="00491026" w:rsidRPr="00031E0A" w:rsidRDefault="004910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2FD524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создать кнопку с помощью тега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button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 она может взаимодействовать с формами?</w:t>
      </w:r>
    </w:p>
    <w:p w14:paraId="6A10B0B3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57AF27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14:paraId="47E722C4" w14:textId="77777777" w:rsidR="00491026" w:rsidRPr="00724E75" w:rsidRDefault="008623AB">
      <w:pPr>
        <w:jc w:val="both"/>
        <w:rPr>
          <w:rFonts w:ascii="Times New Roman" w:hAnsi="Times New Roman"/>
          <w:sz w:val="28"/>
          <w:szCs w:val="28"/>
        </w:rPr>
      </w:pPr>
      <w:r w:rsidRPr="00724E75">
        <w:rPr>
          <w:rFonts w:ascii="Times New Roman" w:hAnsi="Times New Roman"/>
          <w:sz w:val="28"/>
          <w:szCs w:val="28"/>
        </w:rPr>
        <w:t>&lt;</w:t>
      </w:r>
      <w:r w:rsidRPr="007D192D">
        <w:rPr>
          <w:rFonts w:ascii="Times New Roman" w:hAnsi="Times New Roman"/>
          <w:sz w:val="28"/>
          <w:szCs w:val="28"/>
        </w:rPr>
        <w:t>button</w:t>
      </w:r>
      <w:r w:rsidRPr="00724E75">
        <w:rPr>
          <w:rFonts w:ascii="Times New Roman" w:hAnsi="Times New Roman"/>
          <w:sz w:val="28"/>
          <w:szCs w:val="28"/>
        </w:rPr>
        <w:t xml:space="preserve"> </w:t>
      </w:r>
      <w:r w:rsidRPr="007D192D">
        <w:rPr>
          <w:rFonts w:ascii="Times New Roman" w:hAnsi="Times New Roman"/>
          <w:sz w:val="28"/>
          <w:szCs w:val="28"/>
        </w:rPr>
        <w:t>type</w:t>
      </w:r>
      <w:r w:rsidRPr="00724E75">
        <w:rPr>
          <w:rFonts w:ascii="Times New Roman" w:hAnsi="Times New Roman"/>
          <w:sz w:val="28"/>
          <w:szCs w:val="28"/>
        </w:rPr>
        <w:t>="</w:t>
      </w:r>
      <w:r w:rsidRPr="007D192D">
        <w:rPr>
          <w:rFonts w:ascii="Times New Roman" w:hAnsi="Times New Roman"/>
          <w:sz w:val="28"/>
          <w:szCs w:val="28"/>
        </w:rPr>
        <w:t>submit</w:t>
      </w:r>
      <w:r w:rsidRPr="00724E75">
        <w:rPr>
          <w:rFonts w:ascii="Times New Roman" w:hAnsi="Times New Roman"/>
          <w:sz w:val="28"/>
          <w:szCs w:val="28"/>
        </w:rPr>
        <w:t>"&gt;</w:t>
      </w:r>
      <w:r>
        <w:rPr>
          <w:rFonts w:ascii="Times New Roman" w:hAnsi="Times New Roman"/>
          <w:sz w:val="28"/>
          <w:szCs w:val="28"/>
          <w:lang w:val="ru-RU"/>
        </w:rPr>
        <w:t>Отправить</w:t>
      </w:r>
      <w:r w:rsidRPr="00724E7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форму</w:t>
      </w:r>
      <w:r w:rsidRPr="00724E75">
        <w:rPr>
          <w:rFonts w:ascii="Times New Roman" w:hAnsi="Times New Roman"/>
          <w:sz w:val="28"/>
          <w:szCs w:val="28"/>
        </w:rPr>
        <w:t>&lt;/</w:t>
      </w:r>
      <w:r w:rsidRPr="007D192D">
        <w:rPr>
          <w:rFonts w:ascii="Times New Roman" w:hAnsi="Times New Roman"/>
          <w:sz w:val="28"/>
          <w:szCs w:val="28"/>
        </w:rPr>
        <w:t>button</w:t>
      </w:r>
      <w:r w:rsidRPr="00724E75">
        <w:rPr>
          <w:rFonts w:ascii="Times New Roman" w:hAnsi="Times New Roman"/>
          <w:sz w:val="28"/>
          <w:szCs w:val="28"/>
        </w:rPr>
        <w:t>&gt;</w:t>
      </w:r>
    </w:p>
    <w:p w14:paraId="092D8A81" w14:textId="77777777" w:rsidR="00491026" w:rsidRPr="00031E0A" w:rsidRDefault="008623AB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&lt;button type="reset"&gt;</w:t>
      </w:r>
      <w:r>
        <w:rPr>
          <w:rFonts w:ascii="Times New Roman" w:hAnsi="Times New Roman"/>
          <w:sz w:val="28"/>
          <w:szCs w:val="28"/>
          <w:lang w:val="ru-RU"/>
        </w:rPr>
        <w:t>Сбросить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форму</w:t>
      </w:r>
      <w:r w:rsidRPr="00031E0A">
        <w:rPr>
          <w:rFonts w:ascii="Times New Roman" w:hAnsi="Times New Roman"/>
          <w:sz w:val="28"/>
          <w:szCs w:val="28"/>
        </w:rPr>
        <w:t>&lt;/button&gt;</w:t>
      </w:r>
    </w:p>
    <w:p w14:paraId="33272D6A" w14:textId="77777777" w:rsidR="00491026" w:rsidRPr="00031E0A" w:rsidRDefault="008623AB">
      <w:pPr>
        <w:jc w:val="both"/>
        <w:rPr>
          <w:rFonts w:ascii="Times New Roman" w:hAnsi="Times New Roman" w:cs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&lt;button type="button"&gt;</w:t>
      </w:r>
      <w:r>
        <w:rPr>
          <w:rFonts w:ascii="Times New Roman" w:hAnsi="Times New Roman"/>
          <w:sz w:val="28"/>
          <w:szCs w:val="28"/>
          <w:lang w:val="ru-RU"/>
        </w:rPr>
        <w:t>Обычная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кнопка</w:t>
      </w:r>
      <w:r w:rsidRPr="00031E0A">
        <w:rPr>
          <w:rFonts w:ascii="Times New Roman" w:hAnsi="Times New Roman"/>
          <w:sz w:val="28"/>
          <w:szCs w:val="28"/>
        </w:rPr>
        <w:t>&lt;/button&gt;</w:t>
      </w:r>
    </w:p>
    <w:p w14:paraId="0105F7FB" w14:textId="77777777" w:rsidR="00491026" w:rsidRPr="00031E0A" w:rsidRDefault="004910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06FBB3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Какие рекомендации по дизайну и содержанию следует учитывать при создании страницы 404?</w:t>
      </w:r>
    </w:p>
    <w:p w14:paraId="6FF2DF9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796A51" w14:textId="77777777" w:rsidR="00491026" w:rsidRDefault="0086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14:paraId="73F08EFF" w14:textId="77777777" w:rsidR="00491026" w:rsidRDefault="008623AB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Сообщать пользователю об ошибке понятным языком</w:t>
      </w:r>
    </w:p>
    <w:p w14:paraId="6EAACA37" w14:textId="77777777" w:rsidR="00491026" w:rsidRDefault="008623AB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Предлагать способы решения проблемы</w:t>
      </w:r>
    </w:p>
    <w:p w14:paraId="291C8A4E" w14:textId="77777777" w:rsidR="00491026" w:rsidRDefault="008623AB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Включать навигацию по сайту</w:t>
      </w:r>
    </w:p>
    <w:p w14:paraId="46F2A296" w14:textId="77777777" w:rsidR="00491026" w:rsidRDefault="008623AB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Добавлять поиск по сайту</w:t>
      </w:r>
    </w:p>
    <w:p w14:paraId="65541C92" w14:textId="77777777" w:rsidR="00491026" w:rsidRDefault="008623AB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Сохранять дизайн основного сайта</w:t>
      </w:r>
    </w:p>
    <w:p w14:paraId="66D90333" w14:textId="77777777" w:rsidR="00491026" w:rsidRDefault="008623AB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 использовать технический жаргон</w:t>
      </w:r>
    </w:p>
    <w:p w14:paraId="2E5CA687" w14:textId="77777777" w:rsidR="00491026" w:rsidRDefault="008623AB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Добавить ссылку на главную страницу</w:t>
      </w:r>
    </w:p>
    <w:p w14:paraId="336D4B35" w14:textId="77777777" w:rsidR="00491026" w:rsidRDefault="008623A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Сделать страницу полезной и информативной</w:t>
      </w:r>
    </w:p>
    <w:p w14:paraId="02EAF2A5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54E0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91026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498D8D"/>
    <w:multiLevelType w:val="singleLevel"/>
    <w:tmpl w:val="A6498D8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68A2391"/>
    <w:multiLevelType w:val="singleLevel"/>
    <w:tmpl w:val="F68A239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3E5FDEF"/>
    <w:multiLevelType w:val="singleLevel"/>
    <w:tmpl w:val="63E5FDE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956062490">
    <w:abstractNumId w:val="1"/>
  </w:num>
  <w:num w:numId="2" w16cid:durableId="497035332">
    <w:abstractNumId w:val="0"/>
  </w:num>
  <w:num w:numId="3" w16cid:durableId="1853452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01"/>
    <w:rsid w:val="00031E0A"/>
    <w:rsid w:val="00216B67"/>
    <w:rsid w:val="0022353B"/>
    <w:rsid w:val="0026220D"/>
    <w:rsid w:val="002F7B5E"/>
    <w:rsid w:val="00363F82"/>
    <w:rsid w:val="003E22A6"/>
    <w:rsid w:val="004305A1"/>
    <w:rsid w:val="00491026"/>
    <w:rsid w:val="00724E75"/>
    <w:rsid w:val="007B4501"/>
    <w:rsid w:val="007D192D"/>
    <w:rsid w:val="008623AB"/>
    <w:rsid w:val="009102BD"/>
    <w:rsid w:val="00A61D4C"/>
    <w:rsid w:val="00B56A09"/>
    <w:rsid w:val="00C52F8E"/>
    <w:rsid w:val="00D31781"/>
    <w:rsid w:val="00D369A7"/>
    <w:rsid w:val="00D8770C"/>
    <w:rsid w:val="00E41611"/>
    <w:rsid w:val="00EE2A67"/>
    <w:rsid w:val="00F524E4"/>
    <w:rsid w:val="048D66F2"/>
    <w:rsid w:val="131C16FB"/>
    <w:rsid w:val="14D352B3"/>
    <w:rsid w:val="18E25075"/>
    <w:rsid w:val="1C990377"/>
    <w:rsid w:val="1EF374D0"/>
    <w:rsid w:val="287720B5"/>
    <w:rsid w:val="3584462A"/>
    <w:rsid w:val="36133EE5"/>
    <w:rsid w:val="417D43EB"/>
    <w:rsid w:val="45460FF7"/>
    <w:rsid w:val="46527839"/>
    <w:rsid w:val="4E742643"/>
    <w:rsid w:val="4EE07915"/>
    <w:rsid w:val="68185DC1"/>
    <w:rsid w:val="6A3F6E60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037AE7"/>
  <w15:docId w15:val="{3FCC0ED3-45E7-487C-BEE9-72DF3084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1427</Words>
  <Characters>8135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Шулепов Кирилл</dc:creator>
  <cp:lastModifiedBy>Шулепов Кирилл</cp:lastModifiedBy>
  <cp:revision>2</cp:revision>
  <dcterms:created xsi:type="dcterms:W3CDTF">2025-12-27T11:32:00Z</dcterms:created>
  <dcterms:modified xsi:type="dcterms:W3CDTF">2025-12-27T11:32:00Z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D1A1A143C9B44E89893001187656709E_13</vt:lpwstr>
  </property>
</Properties>
</file>