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628DE" w14:textId="77777777" w:rsidR="00311E56" w:rsidRPr="00311E56" w:rsidRDefault="00C62F18" w:rsidP="00311E56">
      <w:pPr>
        <w:rPr>
          <w:lang w:val="en-US"/>
        </w:rPr>
      </w:pPr>
      <w:r>
        <w:rPr>
          <w:lang w:val="en-US"/>
        </w:rPr>
        <w:t xml:space="preserve">11. </w:t>
      </w:r>
      <w:r w:rsidR="00311E56" w:rsidRPr="00311E56">
        <w:rPr>
          <w:lang w:val="en-US"/>
        </w:rPr>
        <w:t>Apache POI is a Java library used for reading and writing Microsoft Office documents such as Excel, Word, and PowerPoint. In Selenium, Apache POI can be used for reading data from Excel files and using that data in test cases.</w:t>
      </w:r>
    </w:p>
    <w:p w14:paraId="64017395" w14:textId="77777777" w:rsidR="00311E56" w:rsidRPr="00311E56" w:rsidRDefault="00311E56" w:rsidP="00311E56">
      <w:pPr>
        <w:rPr>
          <w:lang w:val="en-US"/>
        </w:rPr>
      </w:pPr>
      <w:r w:rsidRPr="00311E56">
        <w:rPr>
          <w:lang w:val="en-US"/>
        </w:rPr>
        <w:t>To configure Apache POI in Selenium, you need to follow these steps:</w:t>
      </w:r>
    </w:p>
    <w:p w14:paraId="15696BFB" w14:textId="77777777" w:rsidR="00311E56" w:rsidRPr="00311E56" w:rsidRDefault="00311E56" w:rsidP="00311E56">
      <w:pPr>
        <w:rPr>
          <w:lang w:val="en-US"/>
        </w:rPr>
      </w:pPr>
      <w:r w:rsidRPr="00311E56">
        <w:rPr>
          <w:lang w:val="en-US"/>
        </w:rPr>
        <w:t>1. Download the latest version of Apache POI from the official website.</w:t>
      </w:r>
    </w:p>
    <w:p w14:paraId="086044DE" w14:textId="77777777" w:rsidR="00311E56" w:rsidRPr="00311E56" w:rsidRDefault="00311E56" w:rsidP="00311E56">
      <w:pPr>
        <w:rPr>
          <w:lang w:val="en-US"/>
        </w:rPr>
      </w:pPr>
      <w:r w:rsidRPr="00311E56">
        <w:rPr>
          <w:lang w:val="en-US"/>
        </w:rPr>
        <w:t>2. Add the Apache POI jar files to your project's classpath.</w:t>
      </w:r>
    </w:p>
    <w:p w14:paraId="703EB377" w14:textId="77777777" w:rsidR="00311E56" w:rsidRPr="00311E56" w:rsidRDefault="00311E56" w:rsidP="00311E56">
      <w:pPr>
        <w:rPr>
          <w:lang w:val="en-US"/>
        </w:rPr>
      </w:pPr>
      <w:r w:rsidRPr="00311E56">
        <w:rPr>
          <w:lang w:val="en-US"/>
        </w:rPr>
        <w:t>3. Create an instance of the Workbook class to read data from an Excel file.</w:t>
      </w:r>
    </w:p>
    <w:p w14:paraId="3077CCA0" w14:textId="77777777" w:rsidR="00311E56" w:rsidRPr="00311E56" w:rsidRDefault="00311E56" w:rsidP="00311E56">
      <w:pPr>
        <w:rPr>
          <w:lang w:val="en-US"/>
        </w:rPr>
      </w:pPr>
      <w:r w:rsidRPr="00311E56">
        <w:rPr>
          <w:lang w:val="en-US"/>
        </w:rPr>
        <w:t>4. Use the Sheet class to get the specific sheet from the workbook.</w:t>
      </w:r>
    </w:p>
    <w:p w14:paraId="7EF1DB48" w14:textId="77777777" w:rsidR="00311E56" w:rsidRPr="00311E56" w:rsidRDefault="00311E56" w:rsidP="00311E56">
      <w:pPr>
        <w:rPr>
          <w:lang w:val="en-US"/>
        </w:rPr>
      </w:pPr>
      <w:r w:rsidRPr="00311E56">
        <w:rPr>
          <w:lang w:val="en-US"/>
        </w:rPr>
        <w:t>5. Use the Row class to get the specific row from the sheet.</w:t>
      </w:r>
    </w:p>
    <w:p w14:paraId="04D29337" w14:textId="1F764C19" w:rsidR="00CC3316" w:rsidRPr="00C62F18" w:rsidRDefault="00311E56" w:rsidP="00311E56">
      <w:pPr>
        <w:rPr>
          <w:lang w:val="en-US"/>
        </w:rPr>
      </w:pPr>
      <w:r w:rsidRPr="00311E56">
        <w:rPr>
          <w:lang w:val="en-US"/>
        </w:rPr>
        <w:t>6. Use the Cell class to get the specific cell from the row.</w:t>
      </w:r>
    </w:p>
    <w:sectPr w:rsidR="00CC3316" w:rsidRPr="00C62F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1C"/>
    <w:rsid w:val="00311E56"/>
    <w:rsid w:val="0066781C"/>
    <w:rsid w:val="00C62F18"/>
    <w:rsid w:val="00CC3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44BD1"/>
  <w15:chartTrackingRefBased/>
  <w15:docId w15:val="{6D8EEB3A-E0B3-4C44-9A4E-7A8BA0FA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104</Words>
  <Characters>596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rout</dc:creator>
  <cp:keywords/>
  <dc:description/>
  <cp:lastModifiedBy>kiran rout</cp:lastModifiedBy>
  <cp:revision>2</cp:revision>
  <dcterms:created xsi:type="dcterms:W3CDTF">2023-07-17T15:49:00Z</dcterms:created>
  <dcterms:modified xsi:type="dcterms:W3CDTF">2023-07-17T15:59:00Z</dcterms:modified>
</cp:coreProperties>
</file>