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4A2944" w14:textId="77777777" w:rsidR="00CD17E3" w:rsidRPr="00CD17E3" w:rsidRDefault="00CD17E3" w:rsidP="00CD17E3">
      <w:pPr>
        <w:spacing w:line="240" w:lineRule="atLeast"/>
        <w:ind w:left="-24" w:firstLine="0"/>
        <w:jc w:val="center"/>
        <w:rPr>
          <w:caps/>
          <w:sz w:val="20"/>
        </w:rPr>
      </w:pPr>
      <w:r w:rsidRPr="00CD17E3">
        <w:rPr>
          <w:caps/>
          <w:sz w:val="20"/>
        </w:rPr>
        <w:t>Министерство науки и высшего образования Российской Федерации</w:t>
      </w:r>
    </w:p>
    <w:p w14:paraId="051DE62E" w14:textId="77777777" w:rsidR="00CD17E3" w:rsidRPr="00CD17E3" w:rsidRDefault="00CD17E3" w:rsidP="00CD17E3">
      <w:pPr>
        <w:spacing w:line="240" w:lineRule="atLeast"/>
        <w:ind w:left="-24" w:firstLine="0"/>
        <w:jc w:val="center"/>
        <w:rPr>
          <w:sz w:val="22"/>
          <w:szCs w:val="22"/>
        </w:rPr>
      </w:pPr>
      <w:r w:rsidRPr="00CD17E3">
        <w:rPr>
          <w:sz w:val="22"/>
          <w:szCs w:val="22"/>
        </w:rPr>
        <w:t>федеральное государственное автономное образовательное учреждение</w:t>
      </w:r>
    </w:p>
    <w:p w14:paraId="67142955" w14:textId="77777777" w:rsidR="00CD17E3" w:rsidRPr="00CD17E3" w:rsidRDefault="00CD17E3" w:rsidP="00CD17E3">
      <w:pPr>
        <w:spacing w:line="240" w:lineRule="atLeast"/>
        <w:ind w:left="-24" w:firstLine="0"/>
        <w:jc w:val="center"/>
        <w:rPr>
          <w:sz w:val="22"/>
          <w:szCs w:val="22"/>
        </w:rPr>
      </w:pPr>
      <w:r w:rsidRPr="00CD17E3">
        <w:rPr>
          <w:sz w:val="22"/>
          <w:szCs w:val="22"/>
        </w:rPr>
        <w:t>высшего образования</w:t>
      </w:r>
    </w:p>
    <w:p w14:paraId="0B828BAE" w14:textId="77777777" w:rsidR="00CD17E3" w:rsidRPr="00CD17E3" w:rsidRDefault="00CD17E3" w:rsidP="00CD17E3">
      <w:pPr>
        <w:spacing w:line="240" w:lineRule="auto"/>
        <w:ind w:firstLine="0"/>
        <w:contextualSpacing/>
        <w:jc w:val="center"/>
        <w:rPr>
          <w:sz w:val="22"/>
          <w:szCs w:val="22"/>
        </w:rPr>
      </w:pPr>
      <w:r w:rsidRPr="00CD17E3">
        <w:rPr>
          <w:b/>
          <w:sz w:val="22"/>
          <w:szCs w:val="22"/>
        </w:rPr>
        <w:t>«Северный (Арктический) федеральный университет имени М.В. Ломоносова</w:t>
      </w:r>
      <w:r w:rsidRPr="00CD17E3">
        <w:rPr>
          <w:sz w:val="22"/>
          <w:szCs w:val="22"/>
        </w:rPr>
        <w:t>»</w:t>
      </w:r>
    </w:p>
    <w:p w14:paraId="2A3557F9" w14:textId="77777777" w:rsidR="00CD17E3" w:rsidRPr="00CD17E3" w:rsidRDefault="00CD17E3" w:rsidP="00CD17E3">
      <w:pPr>
        <w:spacing w:line="240" w:lineRule="auto"/>
        <w:ind w:firstLine="0"/>
        <w:contextualSpacing/>
        <w:jc w:val="center"/>
        <w:rPr>
          <w:b/>
          <w:sz w:val="22"/>
          <w:szCs w:val="22"/>
        </w:rPr>
      </w:pPr>
    </w:p>
    <w:tbl>
      <w:tblPr>
        <w:tblW w:w="101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5"/>
        <w:gridCol w:w="236"/>
        <w:gridCol w:w="2230"/>
        <w:gridCol w:w="61"/>
        <w:gridCol w:w="280"/>
        <w:gridCol w:w="984"/>
        <w:gridCol w:w="443"/>
        <w:gridCol w:w="236"/>
        <w:gridCol w:w="583"/>
        <w:gridCol w:w="281"/>
        <w:gridCol w:w="725"/>
        <w:gridCol w:w="299"/>
        <w:gridCol w:w="2094"/>
        <w:gridCol w:w="142"/>
        <w:gridCol w:w="44"/>
        <w:gridCol w:w="23"/>
        <w:gridCol w:w="169"/>
        <w:gridCol w:w="44"/>
        <w:gridCol w:w="179"/>
        <w:gridCol w:w="93"/>
      </w:tblGrid>
      <w:tr w:rsidR="00CD17E3" w:rsidRPr="00CD17E3" w14:paraId="57882162" w14:textId="77777777" w:rsidTr="003A3609">
        <w:trPr>
          <w:gridAfter w:val="7"/>
          <w:wAfter w:w="694" w:type="dxa"/>
          <w:cantSplit/>
          <w:trHeight w:val="300"/>
          <w:jc w:val="center"/>
        </w:trPr>
        <w:tc>
          <w:tcPr>
            <w:tcW w:w="9497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5B7CA30D" w14:textId="77777777" w:rsidR="00CD17E3" w:rsidRPr="00CD17E3" w:rsidRDefault="00CD17E3" w:rsidP="00CD17E3">
            <w:pPr>
              <w:spacing w:line="240" w:lineRule="auto"/>
              <w:ind w:firstLine="0"/>
              <w:jc w:val="center"/>
              <w:rPr>
                <w:sz w:val="26"/>
              </w:rPr>
            </w:pPr>
          </w:p>
        </w:tc>
      </w:tr>
      <w:tr w:rsidR="00CD17E3" w:rsidRPr="00CD17E3" w14:paraId="6429496B" w14:textId="77777777" w:rsidTr="003A3609">
        <w:trPr>
          <w:gridAfter w:val="7"/>
          <w:wAfter w:w="694" w:type="dxa"/>
          <w:cantSplit/>
          <w:trHeight w:val="284"/>
          <w:jc w:val="center"/>
        </w:trPr>
        <w:tc>
          <w:tcPr>
            <w:tcW w:w="9497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1C758984" w14:textId="349CB7EC" w:rsidR="00CD17E3" w:rsidRPr="00CD17E3" w:rsidRDefault="00CD17E3" w:rsidP="00117F9E">
            <w:pPr>
              <w:spacing w:line="240" w:lineRule="auto"/>
              <w:ind w:firstLine="0"/>
              <w:jc w:val="center"/>
            </w:pPr>
            <w:bookmarkStart w:id="0" w:name="department"/>
            <w:bookmarkEnd w:id="0"/>
            <w:r w:rsidRPr="00CD17E3">
              <w:rPr>
                <w:b/>
                <w:u w:val="single"/>
              </w:rPr>
              <w:t>Институт судостроения и морской арктиче</w:t>
            </w:r>
            <w:r w:rsidR="00117F9E">
              <w:rPr>
                <w:b/>
                <w:u w:val="single"/>
              </w:rPr>
              <w:t>ской техники (</w:t>
            </w:r>
            <w:proofErr w:type="spellStart"/>
            <w:r w:rsidR="00117F9E">
              <w:rPr>
                <w:b/>
                <w:u w:val="single"/>
              </w:rPr>
              <w:t>Севмашвтуз</w:t>
            </w:r>
            <w:proofErr w:type="spellEnd"/>
            <w:r w:rsidR="00117F9E">
              <w:rPr>
                <w:b/>
                <w:u w:val="single"/>
              </w:rPr>
              <w:t>)</w:t>
            </w:r>
          </w:p>
        </w:tc>
      </w:tr>
      <w:tr w:rsidR="00CD17E3" w:rsidRPr="00CD17E3" w14:paraId="53C10614" w14:textId="77777777" w:rsidTr="003A3609">
        <w:trPr>
          <w:gridAfter w:val="3"/>
          <w:wAfter w:w="316" w:type="dxa"/>
          <w:cantSplit/>
          <w:trHeight w:val="267"/>
          <w:jc w:val="center"/>
        </w:trPr>
        <w:tc>
          <w:tcPr>
            <w:tcW w:w="9639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EF27E1E" w14:textId="1BE9977F" w:rsidR="00CD17E3" w:rsidRPr="00CD17E3" w:rsidRDefault="00CD17E3" w:rsidP="00CD17E3">
            <w:pPr>
              <w:spacing w:line="240" w:lineRule="auto"/>
              <w:ind w:firstLine="0"/>
              <w:jc w:val="center"/>
              <w:rPr>
                <w:sz w:val="18"/>
              </w:rPr>
            </w:pP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DCFC1F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</w:tr>
      <w:tr w:rsidR="00CD17E3" w:rsidRPr="00CD17E3" w14:paraId="508D7733" w14:textId="77777777" w:rsidTr="003A3609">
        <w:trPr>
          <w:gridAfter w:val="3"/>
          <w:wAfter w:w="316" w:type="dxa"/>
          <w:cantSplit/>
          <w:trHeight w:val="284"/>
          <w:jc w:val="center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2F131EC9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859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0B90BF9E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13C586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</w:tr>
      <w:tr w:rsidR="00CD17E3" w:rsidRPr="00CD17E3" w14:paraId="1D8A8B66" w14:textId="77777777" w:rsidTr="003A3609">
        <w:trPr>
          <w:gridAfter w:val="3"/>
          <w:wAfter w:w="316" w:type="dxa"/>
          <w:cantSplit/>
          <w:trHeight w:val="267"/>
          <w:jc w:val="center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5E22D158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859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8C5F36F" w14:textId="77777777" w:rsidR="00CD17E3" w:rsidRPr="00CD17E3" w:rsidRDefault="00CD17E3" w:rsidP="00CD17E3">
            <w:pPr>
              <w:spacing w:line="240" w:lineRule="auto"/>
              <w:ind w:firstLine="0"/>
              <w:jc w:val="center"/>
              <w:rPr>
                <w:sz w:val="18"/>
              </w:rPr>
            </w:pP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18DAB0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</w:tr>
      <w:tr w:rsidR="00CD17E3" w:rsidRPr="00CD17E3" w14:paraId="26E6040E" w14:textId="77777777" w:rsidTr="003A3609">
        <w:trPr>
          <w:gridAfter w:val="3"/>
          <w:wAfter w:w="316" w:type="dxa"/>
          <w:cantSplit/>
          <w:trHeight w:val="485"/>
          <w:jc w:val="center"/>
        </w:trPr>
        <w:tc>
          <w:tcPr>
            <w:tcW w:w="9639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40D31966" w14:textId="4C8702B7" w:rsidR="00CD17E3" w:rsidRDefault="00CD17E3" w:rsidP="00CD17E3">
            <w:pPr>
              <w:keepNext/>
              <w:widowControl w:val="0"/>
              <w:spacing w:line="312" w:lineRule="auto"/>
              <w:ind w:firstLine="15"/>
              <w:jc w:val="center"/>
              <w:outlineLvl w:val="2"/>
              <w:rPr>
                <w:b/>
                <w:noProof/>
                <w:color w:val="auto"/>
                <w:kern w:val="2"/>
                <w:sz w:val="32"/>
                <w:szCs w:val="24"/>
              </w:rPr>
            </w:pPr>
            <w:bookmarkStart w:id="1" w:name="_Toc102407808"/>
            <w:bookmarkStart w:id="2" w:name="_Toc102407836"/>
            <w:bookmarkStart w:id="3" w:name="_Toc102410522"/>
            <w:bookmarkStart w:id="4" w:name="_Toc102411134"/>
            <w:r w:rsidRPr="00CD17E3">
              <w:rPr>
                <w:b/>
                <w:noProof/>
                <w:color w:val="auto"/>
                <w:kern w:val="2"/>
                <w:sz w:val="32"/>
                <w:szCs w:val="24"/>
              </w:rPr>
              <w:t>КУРСОВАЯ РАБОТА</w:t>
            </w:r>
            <w:bookmarkEnd w:id="1"/>
            <w:bookmarkEnd w:id="2"/>
            <w:bookmarkEnd w:id="3"/>
            <w:bookmarkEnd w:id="4"/>
          </w:p>
          <w:p w14:paraId="7D822E00" w14:textId="77777777" w:rsidR="00DD567F" w:rsidRDefault="00DD567F" w:rsidP="00DD567F">
            <w:pPr>
              <w:rPr>
                <w:noProof/>
              </w:rPr>
            </w:pPr>
          </w:p>
          <w:p w14:paraId="1937B65C" w14:textId="7726BD0E" w:rsidR="00DD567F" w:rsidRPr="00982493" w:rsidRDefault="00DD567F" w:rsidP="00D9617E">
            <w:pPr>
              <w:ind w:firstLine="34"/>
              <w:rPr>
                <w:noProof/>
                <w:u w:val="single"/>
              </w:rPr>
            </w:pPr>
            <w:r>
              <w:rPr>
                <w:noProof/>
              </w:rPr>
              <w:t xml:space="preserve">По дисциплине </w:t>
            </w:r>
            <w:r w:rsidR="00982493">
              <w:rPr>
                <w:noProof/>
                <w:u w:val="single"/>
              </w:rPr>
              <w:t xml:space="preserve">Разработка </w:t>
            </w:r>
            <w:r w:rsidR="00982493">
              <w:rPr>
                <w:noProof/>
                <w:u w:val="single"/>
                <w:lang w:val="en-US"/>
              </w:rPr>
              <w:t>web</w:t>
            </w:r>
            <w:r w:rsidR="00982493" w:rsidRPr="00117F9E">
              <w:rPr>
                <w:noProof/>
                <w:u w:val="single"/>
              </w:rPr>
              <w:t>-</w:t>
            </w:r>
            <w:r w:rsidR="00982493">
              <w:rPr>
                <w:noProof/>
                <w:u w:val="single"/>
              </w:rPr>
              <w:t>приложений</w:t>
            </w:r>
          </w:p>
          <w:p w14:paraId="74DB156E" w14:textId="77777777" w:rsidR="00DD567F" w:rsidRDefault="00DD567F" w:rsidP="00DD567F">
            <w:pPr>
              <w:keepNext/>
              <w:widowControl w:val="0"/>
              <w:spacing w:line="312" w:lineRule="auto"/>
              <w:ind w:firstLine="15"/>
              <w:outlineLvl w:val="2"/>
              <w:rPr>
                <w:noProof/>
              </w:rPr>
            </w:pPr>
            <w:bookmarkStart w:id="5" w:name="_Toc102410523"/>
            <w:bookmarkStart w:id="6" w:name="_Toc102411135"/>
            <w:r>
              <w:rPr>
                <w:noProof/>
              </w:rPr>
              <w:t xml:space="preserve">На тему </w:t>
            </w:r>
            <w:r w:rsidRPr="00DD567F">
              <w:rPr>
                <w:noProof/>
                <w:color w:val="FF0000"/>
              </w:rPr>
              <w:t>НАЗВАНИЕ ВАШЕЙ ТЕМЫ</w:t>
            </w:r>
            <w:bookmarkEnd w:id="5"/>
            <w:bookmarkEnd w:id="6"/>
          </w:p>
          <w:p w14:paraId="13D2063D" w14:textId="77777777" w:rsidR="00DD567F" w:rsidRDefault="00DD567F" w:rsidP="00DD567F">
            <w:pPr>
              <w:keepNext/>
              <w:widowControl w:val="0"/>
              <w:spacing w:line="312" w:lineRule="auto"/>
              <w:ind w:firstLine="15"/>
              <w:outlineLvl w:val="2"/>
              <w:rPr>
                <w:noProof/>
              </w:rPr>
            </w:pPr>
          </w:p>
          <w:p w14:paraId="67128C63" w14:textId="1522D892" w:rsidR="00DD567F" w:rsidRPr="00CD17E3" w:rsidRDefault="00DD567F" w:rsidP="00DD567F">
            <w:pPr>
              <w:keepNext/>
              <w:widowControl w:val="0"/>
              <w:spacing w:line="312" w:lineRule="auto"/>
              <w:ind w:firstLine="15"/>
              <w:outlineLvl w:val="2"/>
              <w:rPr>
                <w:b/>
                <w:noProof/>
                <w:color w:val="auto"/>
                <w:kern w:val="2"/>
                <w:sz w:val="32"/>
                <w:szCs w:val="24"/>
              </w:rPr>
            </w:pP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A0A4FB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</w:tr>
      <w:tr w:rsidR="00CD17E3" w:rsidRPr="00CD17E3" w14:paraId="71B99E8E" w14:textId="77777777" w:rsidTr="003A3609">
        <w:trPr>
          <w:gridAfter w:val="3"/>
          <w:wAfter w:w="316" w:type="dxa"/>
          <w:trHeight w:val="360"/>
          <w:jc w:val="center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0833EAE1" w14:textId="77777777" w:rsidR="00CD17E3" w:rsidRPr="00CD17E3" w:rsidRDefault="00CD17E3" w:rsidP="00CD17E3">
            <w:pPr>
              <w:spacing w:line="240" w:lineRule="auto"/>
              <w:ind w:firstLine="0"/>
              <w:jc w:val="center"/>
              <w:rPr>
                <w:sz w:val="16"/>
              </w:rPr>
            </w:pPr>
          </w:p>
        </w:tc>
        <w:tc>
          <w:tcPr>
            <w:tcW w:w="28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AC664AC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5787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3810F765" w14:textId="77777777" w:rsidR="00CD17E3" w:rsidRPr="00CD17E3" w:rsidRDefault="00CD17E3" w:rsidP="00CD17E3">
            <w:pPr>
              <w:spacing w:line="240" w:lineRule="auto"/>
              <w:ind w:firstLine="0"/>
              <w:jc w:val="left"/>
            </w:pPr>
            <w:bookmarkStart w:id="7" w:name="thema_2"/>
            <w:bookmarkEnd w:id="7"/>
            <w:r w:rsidRPr="00CD17E3">
              <w:t>Выполнил (-а) обучающийся (-</w:t>
            </w:r>
            <w:proofErr w:type="spellStart"/>
            <w:r w:rsidRPr="00CD17E3">
              <w:t>аяся</w:t>
            </w:r>
            <w:proofErr w:type="spellEnd"/>
            <w:r w:rsidRPr="00CD17E3">
              <w:t>):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EFC085" w14:textId="77777777" w:rsidR="00CD17E3" w:rsidRPr="00CD17E3" w:rsidRDefault="00CD17E3" w:rsidP="00CD17E3">
            <w:pPr>
              <w:spacing w:line="240" w:lineRule="auto"/>
              <w:ind w:firstLine="0"/>
              <w:jc w:val="center"/>
              <w:rPr>
                <w:sz w:val="16"/>
              </w:rPr>
            </w:pPr>
          </w:p>
        </w:tc>
      </w:tr>
      <w:tr w:rsidR="00CD17E3" w:rsidRPr="00CD17E3" w14:paraId="2790EFE5" w14:textId="77777777" w:rsidTr="003A3609">
        <w:trPr>
          <w:gridAfter w:val="3"/>
          <w:wAfter w:w="316" w:type="dxa"/>
          <w:trHeight w:val="284"/>
          <w:jc w:val="center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7904B1AE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28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4216968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5787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D584BC" w14:textId="77777777" w:rsidR="00CD17E3" w:rsidRPr="00CD17E3" w:rsidRDefault="00CD17E3" w:rsidP="00CD17E3">
            <w:pPr>
              <w:tabs>
                <w:tab w:val="left" w:pos="4437"/>
              </w:tabs>
              <w:spacing w:line="240" w:lineRule="auto"/>
              <w:ind w:firstLine="0"/>
              <w:jc w:val="left"/>
            </w:pPr>
            <w:bookmarkStart w:id="8" w:name="thema_3"/>
            <w:bookmarkEnd w:id="8"/>
            <w:r w:rsidRPr="00CD17E3">
              <w:tab/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5204DA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</w:tr>
      <w:tr w:rsidR="00CD17E3" w:rsidRPr="00CD17E3" w14:paraId="701DA5CA" w14:textId="77777777" w:rsidTr="003A3609">
        <w:trPr>
          <w:gridAfter w:val="3"/>
          <w:wAfter w:w="316" w:type="dxa"/>
          <w:trHeight w:val="199"/>
          <w:jc w:val="center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7E4FEFB7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28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BAC4347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5787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9DE81C" w14:textId="62849589" w:rsidR="00CD17E3" w:rsidRPr="00CD17E3" w:rsidRDefault="00CD17E3" w:rsidP="00CD17E3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bookmarkStart w:id="9" w:name="thema_4"/>
            <w:bookmarkEnd w:id="9"/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6DE7AE7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</w:tr>
      <w:tr w:rsidR="00CD17E3" w:rsidRPr="00CD17E3" w14:paraId="33D162EC" w14:textId="77777777" w:rsidTr="003A3609">
        <w:trPr>
          <w:gridAfter w:val="3"/>
          <w:wAfter w:w="316" w:type="dxa"/>
          <w:trHeight w:val="267"/>
          <w:jc w:val="center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3C6E273A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28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8E3A4D3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5787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3F5A59D9" w14:textId="77777777" w:rsidR="00CD17E3" w:rsidRDefault="00CD17E3" w:rsidP="00CD17E3">
            <w:pPr>
              <w:spacing w:line="240" w:lineRule="auto"/>
              <w:ind w:firstLine="0"/>
              <w:jc w:val="left"/>
            </w:pPr>
            <w:r w:rsidRPr="00CD17E3">
              <w:t>Направление подготовки:</w:t>
            </w:r>
          </w:p>
          <w:p w14:paraId="00371ACF" w14:textId="3DB40CC3" w:rsidR="00CD17E3" w:rsidRPr="00CD17E3" w:rsidRDefault="00CD17E3" w:rsidP="00CD17E3">
            <w:pPr>
              <w:spacing w:line="240" w:lineRule="auto"/>
              <w:ind w:firstLine="0"/>
              <w:jc w:val="left"/>
            </w:pP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0C16BE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</w:tr>
      <w:tr w:rsidR="00CD17E3" w:rsidRPr="00CD17E3" w14:paraId="1E873BFB" w14:textId="77777777" w:rsidTr="003A3609">
        <w:trPr>
          <w:gridAfter w:val="2"/>
          <w:wAfter w:w="272" w:type="dxa"/>
          <w:trHeight w:val="284"/>
          <w:jc w:val="center"/>
        </w:trPr>
        <w:tc>
          <w:tcPr>
            <w:tcW w:w="385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2CCCF2E" w14:textId="77777777" w:rsidR="00CD17E3" w:rsidRPr="00CD17E3" w:rsidRDefault="00CD17E3" w:rsidP="00CD17E3">
            <w:pPr>
              <w:tabs>
                <w:tab w:val="left" w:pos="2562"/>
                <w:tab w:val="left" w:pos="2813"/>
                <w:tab w:val="center" w:pos="4447"/>
              </w:tabs>
              <w:spacing w:line="240" w:lineRule="auto"/>
              <w:ind w:firstLine="0"/>
              <w:jc w:val="left"/>
            </w:pPr>
            <w:r w:rsidRPr="00CD17E3">
              <w:tab/>
            </w:r>
            <w:r w:rsidRPr="00CD17E3">
              <w:tab/>
            </w:r>
            <w:r w:rsidRPr="00CD17E3">
              <w:tab/>
            </w:r>
          </w:p>
        </w:tc>
        <w:tc>
          <w:tcPr>
            <w:tcW w:w="583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34CA37" w14:textId="20A3DC35" w:rsidR="00CD17E3" w:rsidRPr="00CD17E3" w:rsidRDefault="00CD17E3" w:rsidP="00CD17E3">
            <w:pPr>
              <w:tabs>
                <w:tab w:val="left" w:pos="971"/>
                <w:tab w:val="center" w:pos="4447"/>
              </w:tabs>
              <w:spacing w:line="240" w:lineRule="auto"/>
              <w:ind w:firstLine="0"/>
              <w:jc w:val="left"/>
            </w:pPr>
            <w:r>
              <w:rPr>
                <w:lang w:val="en-US"/>
              </w:rPr>
              <w:t>09</w:t>
            </w:r>
            <w:r>
              <w:t>.03.01 «Информатика и вычислительная техника</w:t>
            </w:r>
            <w:r w:rsidR="00A02E79">
              <w:t>»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3E63CB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</w:tr>
      <w:tr w:rsidR="00CD17E3" w:rsidRPr="00CD17E3" w14:paraId="72733A3B" w14:textId="77777777" w:rsidTr="003A3609">
        <w:trPr>
          <w:gridAfter w:val="14"/>
          <w:wAfter w:w="5355" w:type="dxa"/>
          <w:trHeight w:val="394"/>
          <w:jc w:val="center"/>
        </w:trPr>
        <w:tc>
          <w:tcPr>
            <w:tcW w:w="385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514BD39" w14:textId="77777777" w:rsidR="00CD17E3" w:rsidRPr="00CD17E3" w:rsidRDefault="00CD17E3" w:rsidP="00CD17E3">
            <w:pPr>
              <w:tabs>
                <w:tab w:val="left" w:pos="2562"/>
                <w:tab w:val="left" w:pos="2813"/>
                <w:tab w:val="center" w:pos="4447"/>
              </w:tabs>
              <w:spacing w:line="240" w:lineRule="auto"/>
              <w:ind w:firstLine="0"/>
              <w:jc w:val="left"/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1E6A6361" w14:textId="77777777" w:rsidR="00CD17E3" w:rsidRPr="00CD17E3" w:rsidRDefault="00CD17E3" w:rsidP="00CD17E3">
            <w:pPr>
              <w:spacing w:line="240" w:lineRule="auto"/>
              <w:ind w:firstLine="0"/>
            </w:pPr>
          </w:p>
        </w:tc>
      </w:tr>
      <w:tr w:rsidR="00CD17E3" w:rsidRPr="00CD17E3" w14:paraId="02668B15" w14:textId="77777777" w:rsidTr="003A3609">
        <w:trPr>
          <w:gridAfter w:val="2"/>
          <w:wAfter w:w="272" w:type="dxa"/>
          <w:trHeight w:val="267"/>
          <w:jc w:val="center"/>
        </w:trPr>
        <w:tc>
          <w:tcPr>
            <w:tcW w:w="385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76C467D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583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D8E9EB" w14:textId="34E25F1E" w:rsidR="00CD17E3" w:rsidRPr="00CD17E3" w:rsidRDefault="00CD17E3" w:rsidP="00CD17E3">
            <w:pPr>
              <w:tabs>
                <w:tab w:val="left" w:pos="1356"/>
              </w:tabs>
              <w:spacing w:line="240" w:lineRule="auto"/>
              <w:ind w:firstLine="0"/>
              <w:jc w:val="left"/>
            </w:pPr>
            <w:r w:rsidRPr="00CD17E3">
              <w:t>Курс:</w:t>
            </w:r>
            <w:r>
              <w:rPr>
                <w:lang w:val="en-US"/>
              </w:rPr>
              <w:t>3</w:t>
            </w:r>
            <w:r w:rsidRPr="00CD17E3">
              <w:tab/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92EBA2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</w:tr>
      <w:tr w:rsidR="00CD17E3" w:rsidRPr="00CD17E3" w14:paraId="2CF51D96" w14:textId="77777777" w:rsidTr="003A3609">
        <w:trPr>
          <w:gridAfter w:val="3"/>
          <w:wAfter w:w="316" w:type="dxa"/>
          <w:cantSplit/>
          <w:trHeight w:val="267"/>
          <w:jc w:val="center"/>
        </w:trPr>
        <w:tc>
          <w:tcPr>
            <w:tcW w:w="385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2F26751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5787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725B3B" w14:textId="35F316ED" w:rsidR="00CD17E3" w:rsidRPr="00CD17E3" w:rsidRDefault="00CD17E3" w:rsidP="00A67365">
            <w:pPr>
              <w:tabs>
                <w:tab w:val="left" w:pos="2060"/>
              </w:tabs>
              <w:spacing w:line="240" w:lineRule="auto"/>
              <w:ind w:firstLine="0"/>
              <w:jc w:val="left"/>
            </w:pPr>
            <w:r w:rsidRPr="00CD17E3">
              <w:t>Группа:</w:t>
            </w:r>
            <w:r>
              <w:rPr>
                <w:lang w:val="en-US"/>
              </w:rPr>
              <w:t>521</w:t>
            </w:r>
            <w:r w:rsidR="00982493">
              <w:t>3</w:t>
            </w:r>
            <w:r>
              <w:rPr>
                <w:lang w:val="en-US"/>
              </w:rPr>
              <w:t>28</w:t>
            </w:r>
            <w:r w:rsidRPr="00CD17E3">
              <w:tab/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622B7E1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</w:tr>
      <w:tr w:rsidR="00CD17E3" w:rsidRPr="00CD17E3" w14:paraId="102AB8B2" w14:textId="77777777" w:rsidTr="003A3609">
        <w:trPr>
          <w:gridAfter w:val="2"/>
          <w:wAfter w:w="272" w:type="dxa"/>
          <w:cantSplit/>
          <w:trHeight w:val="267"/>
          <w:jc w:val="center"/>
        </w:trPr>
        <w:tc>
          <w:tcPr>
            <w:tcW w:w="385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27CDE3B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583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B665600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FE0C4D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</w:tr>
      <w:tr w:rsidR="00CD17E3" w:rsidRPr="00CD17E3" w14:paraId="72B7AB74" w14:textId="77777777" w:rsidTr="003A3609">
        <w:trPr>
          <w:gridAfter w:val="2"/>
          <w:wAfter w:w="272" w:type="dxa"/>
          <w:trHeight w:val="284"/>
          <w:jc w:val="center"/>
        </w:trPr>
        <w:tc>
          <w:tcPr>
            <w:tcW w:w="385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1FC4C85" w14:textId="77777777" w:rsidR="00CD17E3" w:rsidRPr="00CD17E3" w:rsidRDefault="00CD17E3" w:rsidP="00CD17E3">
            <w:pPr>
              <w:spacing w:line="240" w:lineRule="auto"/>
              <w:ind w:firstLine="0"/>
              <w:jc w:val="center"/>
              <w:rPr>
                <w:sz w:val="18"/>
              </w:rPr>
            </w:pPr>
          </w:p>
        </w:tc>
        <w:tc>
          <w:tcPr>
            <w:tcW w:w="583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7106B92" w14:textId="77777777" w:rsidR="00CD17E3" w:rsidRPr="00CD17E3" w:rsidRDefault="00CD17E3" w:rsidP="00CD17E3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CD17E3">
              <w:rPr>
                <w:szCs w:val="24"/>
              </w:rPr>
              <w:t>Руководитель: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BFBB767" w14:textId="77777777" w:rsidR="00CD17E3" w:rsidRPr="00CD17E3" w:rsidRDefault="00CD17E3" w:rsidP="00CD17E3">
            <w:pPr>
              <w:spacing w:line="240" w:lineRule="auto"/>
              <w:ind w:firstLine="0"/>
              <w:jc w:val="center"/>
              <w:rPr>
                <w:sz w:val="18"/>
              </w:rPr>
            </w:pPr>
          </w:p>
        </w:tc>
      </w:tr>
      <w:tr w:rsidR="00CD17E3" w:rsidRPr="00CD17E3" w14:paraId="6DE20955" w14:textId="77777777" w:rsidTr="003A3609">
        <w:trPr>
          <w:gridAfter w:val="3"/>
          <w:wAfter w:w="316" w:type="dxa"/>
          <w:trHeight w:val="331"/>
          <w:jc w:val="center"/>
        </w:trPr>
        <w:tc>
          <w:tcPr>
            <w:tcW w:w="385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B397475" w14:textId="77777777" w:rsidR="00CD17E3" w:rsidRPr="00CD17E3" w:rsidRDefault="00CD17E3" w:rsidP="00CD17E3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5787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3574F6" w14:textId="033500A8" w:rsidR="00CD17E3" w:rsidRPr="00CD17E3" w:rsidRDefault="00CD17E3" w:rsidP="00CD17E3">
            <w:pPr>
              <w:tabs>
                <w:tab w:val="left" w:pos="2378"/>
              </w:tabs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Водовозова Юлия Александровна</w:t>
            </w:r>
            <w:r w:rsidRPr="00CD17E3">
              <w:rPr>
                <w:szCs w:val="24"/>
              </w:rPr>
              <w:tab/>
            </w:r>
            <w:r w:rsidR="00302FFD">
              <w:rPr>
                <w:szCs w:val="24"/>
              </w:rPr>
              <w:t>, ст. преподаватель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BD4CDA5" w14:textId="77777777" w:rsidR="00CD17E3" w:rsidRPr="00CD17E3" w:rsidRDefault="00CD17E3" w:rsidP="00CD17E3">
            <w:pPr>
              <w:spacing w:line="240" w:lineRule="auto"/>
              <w:ind w:firstLine="0"/>
              <w:jc w:val="center"/>
              <w:rPr>
                <w:sz w:val="18"/>
              </w:rPr>
            </w:pPr>
          </w:p>
        </w:tc>
      </w:tr>
      <w:tr w:rsidR="00CD17E3" w:rsidRPr="00CD17E3" w14:paraId="551E8301" w14:textId="77777777" w:rsidTr="003A3609">
        <w:trPr>
          <w:cantSplit/>
          <w:trHeight w:val="267"/>
          <w:jc w:val="center"/>
        </w:trPr>
        <w:tc>
          <w:tcPr>
            <w:tcW w:w="385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38CEC48" w14:textId="77777777" w:rsidR="00CD17E3" w:rsidRPr="00CD17E3" w:rsidRDefault="00CD17E3" w:rsidP="00CD17E3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bookmarkStart w:id="10" w:name="status"/>
            <w:bookmarkStart w:id="11" w:name="fio"/>
            <w:bookmarkEnd w:id="10"/>
            <w:bookmarkEnd w:id="11"/>
          </w:p>
        </w:tc>
        <w:tc>
          <w:tcPr>
            <w:tcW w:w="5854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05136F0" w14:textId="1B7494FE" w:rsidR="00CD17E3" w:rsidRPr="00CD17E3" w:rsidRDefault="00CD17E3" w:rsidP="00CD17E3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48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6B5522D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</w:tr>
      <w:tr w:rsidR="00CD17E3" w:rsidRPr="00CD17E3" w14:paraId="0E9BDF5A" w14:textId="77777777" w:rsidTr="003A3609">
        <w:trPr>
          <w:gridAfter w:val="2"/>
          <w:wAfter w:w="272" w:type="dxa"/>
          <w:trHeight w:val="200"/>
          <w:jc w:val="center"/>
        </w:trPr>
        <w:tc>
          <w:tcPr>
            <w:tcW w:w="9683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0E94A478" w14:textId="77777777" w:rsidR="00CD17E3" w:rsidRPr="00CD17E3" w:rsidRDefault="00CD17E3" w:rsidP="00CD17E3">
            <w:pPr>
              <w:spacing w:line="240" w:lineRule="auto"/>
              <w:ind w:firstLine="0"/>
              <w:jc w:val="center"/>
              <w:rPr>
                <w:spacing w:val="-4"/>
                <w:sz w:val="18"/>
              </w:rPr>
            </w:pP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77640AB" w14:textId="77777777" w:rsidR="00CD17E3" w:rsidRPr="00CD17E3" w:rsidRDefault="00CD17E3" w:rsidP="00CD17E3">
            <w:pPr>
              <w:spacing w:line="240" w:lineRule="auto"/>
              <w:ind w:firstLine="0"/>
              <w:jc w:val="center"/>
              <w:rPr>
                <w:sz w:val="18"/>
              </w:rPr>
            </w:pPr>
          </w:p>
        </w:tc>
      </w:tr>
      <w:tr w:rsidR="00CD17E3" w:rsidRPr="00CD17E3" w14:paraId="41D3C965" w14:textId="77777777" w:rsidTr="003A3609">
        <w:trPr>
          <w:trHeight w:val="552"/>
          <w:jc w:val="center"/>
        </w:trPr>
        <w:tc>
          <w:tcPr>
            <w:tcW w:w="357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CD443A9" w14:textId="7D3CAAE2" w:rsidR="00CD17E3" w:rsidRPr="00CD17E3" w:rsidRDefault="00CD17E3" w:rsidP="00DD567F">
            <w:pPr>
              <w:spacing w:line="240" w:lineRule="auto"/>
              <w:ind w:firstLine="0"/>
              <w:jc w:val="left"/>
            </w:pPr>
            <w:r w:rsidRPr="00CD17E3">
              <w:t>Признать, что</w:t>
            </w:r>
            <w:r w:rsidR="00DD567F">
              <w:t xml:space="preserve"> работа</w:t>
            </w:r>
            <w:r w:rsidRPr="00CD17E3">
              <w:t xml:space="preserve"> выполнен</w:t>
            </w:r>
            <w:r w:rsidR="00DD567F">
              <w:t>а</w:t>
            </w:r>
            <w:r w:rsidRPr="00CD17E3">
              <w:t xml:space="preserve"> и защищен</w:t>
            </w:r>
            <w:r w:rsidR="00DD567F">
              <w:t>а</w:t>
            </w:r>
            <w:r w:rsidRPr="00CD17E3">
              <w:t xml:space="preserve"> с отметкой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6345434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2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8F365D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1258811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3327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E1DECC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48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F2D243B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</w:tr>
      <w:tr w:rsidR="00CD17E3" w:rsidRPr="00CD17E3" w14:paraId="138E1CEC" w14:textId="77777777" w:rsidTr="003A3609">
        <w:trPr>
          <w:trHeight w:val="267"/>
          <w:jc w:val="center"/>
        </w:trPr>
        <w:tc>
          <w:tcPr>
            <w:tcW w:w="357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4E1F8FC" w14:textId="77777777" w:rsidR="00CD17E3" w:rsidRPr="00CD17E3" w:rsidRDefault="00CD17E3" w:rsidP="00CD17E3">
            <w:pPr>
              <w:spacing w:line="240" w:lineRule="auto"/>
              <w:ind w:firstLine="0"/>
              <w:jc w:val="left"/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C19DED3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224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786011F" w14:textId="77777777" w:rsidR="00CD17E3" w:rsidRPr="00CD17E3" w:rsidRDefault="00CD17E3" w:rsidP="00CD17E3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CD17E3">
              <w:rPr>
                <w:sz w:val="16"/>
                <w:szCs w:val="16"/>
              </w:rPr>
              <w:t>(отметка прописью)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AE5CC24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332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CD55EAA" w14:textId="77777777" w:rsidR="00CD17E3" w:rsidRPr="00CD17E3" w:rsidRDefault="00CD17E3" w:rsidP="00CD17E3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CD17E3">
              <w:rPr>
                <w:sz w:val="16"/>
                <w:szCs w:val="16"/>
              </w:rPr>
              <w:t>(дата)</w:t>
            </w:r>
          </w:p>
        </w:tc>
        <w:tc>
          <w:tcPr>
            <w:tcW w:w="48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09D7493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</w:tr>
      <w:tr w:rsidR="00CD17E3" w:rsidRPr="00CD17E3" w14:paraId="6AD4A69F" w14:textId="77777777" w:rsidTr="003A3609">
        <w:trPr>
          <w:gridAfter w:val="2"/>
          <w:wAfter w:w="272" w:type="dxa"/>
          <w:trHeight w:val="267"/>
          <w:jc w:val="center"/>
        </w:trPr>
        <w:tc>
          <w:tcPr>
            <w:tcW w:w="357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DF84454" w14:textId="77777777" w:rsidR="00CD17E3" w:rsidRPr="00CD17E3" w:rsidRDefault="00CD17E3" w:rsidP="00CD17E3">
            <w:pPr>
              <w:spacing w:line="240" w:lineRule="auto"/>
              <w:ind w:firstLine="0"/>
              <w:jc w:val="left"/>
            </w:pPr>
            <w:r w:rsidRPr="00CD17E3">
              <w:t>Руководитель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8622601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2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58C5E2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0AC60EC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330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0EEDE9" w14:textId="49F756D0" w:rsidR="00CD17E3" w:rsidRPr="00CD17E3" w:rsidRDefault="00CD17E3" w:rsidP="00CD17E3">
            <w:pPr>
              <w:spacing w:line="240" w:lineRule="auto"/>
              <w:ind w:firstLine="0"/>
              <w:jc w:val="center"/>
            </w:pPr>
            <w:r>
              <w:t>Ю.А. Водовозова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C9FBFC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</w:tr>
      <w:tr w:rsidR="00CD17E3" w:rsidRPr="00CD17E3" w14:paraId="25886A77" w14:textId="77777777" w:rsidTr="003A3609">
        <w:trPr>
          <w:gridAfter w:val="2"/>
          <w:wAfter w:w="272" w:type="dxa"/>
          <w:trHeight w:val="284"/>
          <w:jc w:val="center"/>
        </w:trPr>
        <w:tc>
          <w:tcPr>
            <w:tcW w:w="357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B0904D0" w14:textId="77777777" w:rsidR="00CD17E3" w:rsidRPr="00CD17E3" w:rsidRDefault="00CD17E3" w:rsidP="00CD17E3">
            <w:pPr>
              <w:spacing w:line="240" w:lineRule="auto"/>
              <w:ind w:firstLine="0"/>
              <w:jc w:val="left"/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0AA4DD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224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636B28" w14:textId="77777777" w:rsidR="00CD17E3" w:rsidRPr="00CD17E3" w:rsidRDefault="00CD17E3" w:rsidP="00CD17E3">
            <w:pPr>
              <w:spacing w:line="240" w:lineRule="auto"/>
              <w:ind w:firstLine="0"/>
              <w:jc w:val="left"/>
              <w:rPr>
                <w:sz w:val="16"/>
                <w:szCs w:val="16"/>
              </w:rPr>
            </w:pPr>
            <w:r w:rsidRPr="00CD17E3">
              <w:rPr>
                <w:sz w:val="16"/>
                <w:szCs w:val="16"/>
              </w:rPr>
              <w:t xml:space="preserve">      (подпись руководителя)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12B233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330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4B321C" w14:textId="13698AA1" w:rsidR="00CD17E3" w:rsidRPr="00CD17E3" w:rsidRDefault="00CD17E3" w:rsidP="00CD17E3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CE1F02" w14:textId="77777777" w:rsidR="00CD17E3" w:rsidRPr="00CD17E3" w:rsidRDefault="00CD17E3" w:rsidP="00CD17E3">
            <w:pPr>
              <w:spacing w:line="240" w:lineRule="auto"/>
              <w:ind w:firstLine="0"/>
              <w:jc w:val="left"/>
            </w:pPr>
          </w:p>
        </w:tc>
      </w:tr>
      <w:tr w:rsidR="00CD17E3" w:rsidRPr="00CD17E3" w14:paraId="345B134F" w14:textId="77777777" w:rsidTr="003A3609">
        <w:trPr>
          <w:gridAfter w:val="1"/>
          <w:wAfter w:w="93" w:type="dxa"/>
          <w:trHeight w:val="267"/>
          <w:jc w:val="center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7D692FCB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75B7369" w14:textId="77777777" w:rsidR="00CD17E3" w:rsidRPr="00CD17E3" w:rsidRDefault="00CD17E3" w:rsidP="00CD17E3">
            <w:pPr>
              <w:spacing w:line="240" w:lineRule="auto"/>
              <w:ind w:firstLine="0"/>
              <w:jc w:val="left"/>
            </w:pPr>
          </w:p>
        </w:tc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</w:tcPr>
          <w:p w14:paraId="1A6755F1" w14:textId="77777777" w:rsidR="00CD17E3" w:rsidRPr="00D9617E" w:rsidRDefault="00CD17E3" w:rsidP="00CD17E3">
            <w:pPr>
              <w:tabs>
                <w:tab w:val="left" w:pos="452"/>
              </w:tabs>
              <w:spacing w:line="240" w:lineRule="auto"/>
              <w:ind w:firstLine="0"/>
              <w:jc w:val="left"/>
              <w:rPr>
                <w:lang w:val="en-US"/>
              </w:rPr>
            </w:pPr>
            <w:r w:rsidRPr="00CD17E3">
              <w:tab/>
            </w:r>
          </w:p>
        </w:tc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958CD61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ECBB903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158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857976" w14:textId="77777777" w:rsidR="00CD17E3" w:rsidRPr="00CD17E3" w:rsidRDefault="00CD17E3" w:rsidP="00CD17E3">
            <w:pPr>
              <w:spacing w:line="240" w:lineRule="auto"/>
              <w:ind w:firstLine="0"/>
              <w:jc w:val="left"/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139187C0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</w:tcPr>
          <w:p w14:paraId="51118918" w14:textId="77777777" w:rsidR="00CD17E3" w:rsidRPr="00CD17E3" w:rsidRDefault="00CD17E3" w:rsidP="00CD17E3">
            <w:pPr>
              <w:tabs>
                <w:tab w:val="left" w:pos="201"/>
              </w:tabs>
              <w:spacing w:line="240" w:lineRule="auto"/>
              <w:ind w:firstLine="0"/>
              <w:jc w:val="left"/>
            </w:pPr>
            <w:r w:rsidRPr="00CD17E3">
              <w:tab/>
            </w:r>
          </w:p>
        </w:tc>
        <w:tc>
          <w:tcPr>
            <w:tcW w:w="60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8C54E56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</w:tr>
      <w:tr w:rsidR="00CD17E3" w:rsidRPr="00CD17E3" w14:paraId="1CCDEFD7" w14:textId="77777777" w:rsidTr="003A3609">
        <w:trPr>
          <w:gridAfter w:val="1"/>
          <w:wAfter w:w="93" w:type="dxa"/>
          <w:trHeight w:val="284"/>
          <w:jc w:val="center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25007DEA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EEB4709" w14:textId="77777777" w:rsidR="00CD17E3" w:rsidRPr="00CD17E3" w:rsidRDefault="00CD17E3" w:rsidP="00CD17E3">
            <w:pPr>
              <w:spacing w:line="240" w:lineRule="auto"/>
              <w:ind w:firstLine="0"/>
              <w:jc w:val="left"/>
            </w:pPr>
          </w:p>
        </w:tc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</w:tcPr>
          <w:p w14:paraId="4310F39E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C5EDBF2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E28D42A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158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6035D5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08FE1FC6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</w:tcPr>
          <w:p w14:paraId="181597EB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  <w:tc>
          <w:tcPr>
            <w:tcW w:w="60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F71D390" w14:textId="77777777" w:rsidR="00CD17E3" w:rsidRPr="00CD17E3" w:rsidRDefault="00CD17E3" w:rsidP="00CD17E3">
            <w:pPr>
              <w:spacing w:line="240" w:lineRule="auto"/>
              <w:ind w:firstLine="0"/>
              <w:jc w:val="center"/>
            </w:pPr>
          </w:p>
        </w:tc>
      </w:tr>
    </w:tbl>
    <w:p w14:paraId="386425BE" w14:textId="77777777" w:rsidR="00D9617E" w:rsidRPr="002D3027" w:rsidRDefault="00D9617E" w:rsidP="00D9617E">
      <w:pPr>
        <w:ind w:left="-680"/>
        <w:rPr>
          <w:lang w:val="en-US"/>
        </w:rPr>
      </w:pPr>
      <w:r>
        <w:t>Члены комиссии</w:t>
      </w:r>
      <w:r>
        <w:rPr>
          <w:lang w:val="en-US"/>
        </w:rPr>
        <w:t>:</w:t>
      </w:r>
    </w:p>
    <w:tbl>
      <w:tblPr>
        <w:tblW w:w="98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74"/>
        <w:gridCol w:w="3537"/>
        <w:gridCol w:w="42"/>
        <w:gridCol w:w="294"/>
        <w:gridCol w:w="42"/>
        <w:gridCol w:w="2357"/>
        <w:gridCol w:w="42"/>
      </w:tblGrid>
      <w:tr w:rsidR="00D9617E" w:rsidRPr="00E04B86" w14:paraId="0BE39E93" w14:textId="77777777" w:rsidTr="00D9617E">
        <w:trPr>
          <w:trHeight w:val="248"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508AC2F" w14:textId="71174F24" w:rsidR="00D9617E" w:rsidRPr="002D3027" w:rsidRDefault="00D9617E" w:rsidP="00D9617E">
            <w:pPr>
              <w:spacing w:line="240" w:lineRule="auto"/>
              <w:ind w:firstLine="0"/>
            </w:pPr>
            <w:r>
              <w:t>Старший преподаватель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</w:tcPr>
          <w:p w14:paraId="68C26FD2" w14:textId="77777777" w:rsidR="00D9617E" w:rsidRPr="00E04B86" w:rsidRDefault="00D9617E" w:rsidP="00D9617E">
            <w:pPr>
              <w:spacing w:line="240" w:lineRule="auto"/>
              <w:jc w:val="center"/>
            </w:pPr>
          </w:p>
        </w:tc>
        <w:tc>
          <w:tcPr>
            <w:tcW w:w="357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48C919" w14:textId="5C84DDDB" w:rsidR="00D9617E" w:rsidRPr="00A67365" w:rsidRDefault="00D9617E" w:rsidP="00A67365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3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577696" w14:textId="77777777" w:rsidR="00D9617E" w:rsidRPr="00E04B86" w:rsidRDefault="00D9617E" w:rsidP="00D9617E">
            <w:pPr>
              <w:spacing w:line="240" w:lineRule="auto"/>
              <w:jc w:val="center"/>
            </w:pPr>
          </w:p>
        </w:tc>
        <w:tc>
          <w:tcPr>
            <w:tcW w:w="239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6D1C4E" w14:textId="3E66A123" w:rsidR="00D9617E" w:rsidRPr="00E04B86" w:rsidRDefault="00A67365" w:rsidP="00A67365">
            <w:pPr>
              <w:spacing w:line="240" w:lineRule="auto"/>
              <w:ind w:firstLine="0"/>
              <w:jc w:val="center"/>
            </w:pPr>
            <w:r>
              <w:t>Н.В. Тимофеева</w:t>
            </w:r>
          </w:p>
        </w:tc>
      </w:tr>
      <w:tr w:rsidR="00D9617E" w:rsidRPr="00E04B86" w14:paraId="584C8C68" w14:textId="77777777" w:rsidTr="00D9617E">
        <w:trPr>
          <w:gridAfter w:val="1"/>
          <w:wAfter w:w="42" w:type="dxa"/>
          <w:trHeight w:val="248"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64736C2" w14:textId="77777777" w:rsidR="00D9617E" w:rsidRDefault="00D9617E" w:rsidP="00D9617E">
            <w:pPr>
              <w:spacing w:line="240" w:lineRule="auto"/>
            </w:pPr>
          </w:p>
          <w:p w14:paraId="650C83A5" w14:textId="3FEA1D92" w:rsidR="00D9617E" w:rsidRPr="002D3027" w:rsidRDefault="00D9617E" w:rsidP="00D9617E">
            <w:pPr>
              <w:spacing w:line="240" w:lineRule="auto"/>
              <w:ind w:firstLine="0"/>
            </w:pPr>
            <w:r>
              <w:t>Старший преподаватель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</w:tcPr>
          <w:p w14:paraId="2C23429C" w14:textId="77777777" w:rsidR="00D9617E" w:rsidRPr="00E04B86" w:rsidRDefault="00D9617E" w:rsidP="00D9617E">
            <w:pPr>
              <w:spacing w:line="240" w:lineRule="auto"/>
              <w:jc w:val="center"/>
            </w:pPr>
          </w:p>
        </w:tc>
        <w:tc>
          <w:tcPr>
            <w:tcW w:w="35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BF2333" w14:textId="3B36C084" w:rsidR="00D9617E" w:rsidRPr="002D3027" w:rsidRDefault="00D9617E" w:rsidP="00D9617E">
            <w:pPr>
              <w:spacing w:line="240" w:lineRule="auto"/>
              <w:rPr>
                <w:sz w:val="16"/>
                <w:szCs w:val="16"/>
              </w:rPr>
            </w:pPr>
            <w:r w:rsidRPr="00E04B86">
              <w:rPr>
                <w:sz w:val="16"/>
                <w:szCs w:val="16"/>
              </w:rPr>
              <w:t xml:space="preserve">   </w:t>
            </w:r>
            <w:r w:rsidR="00A67365">
              <w:rPr>
                <w:sz w:val="16"/>
                <w:szCs w:val="16"/>
              </w:rPr>
              <w:t xml:space="preserve">              </w:t>
            </w:r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подпиь</w:t>
            </w:r>
            <w:proofErr w:type="spellEnd"/>
            <w:r w:rsidRPr="00E04B86">
              <w:rPr>
                <w:sz w:val="16"/>
                <w:szCs w:val="16"/>
              </w:rPr>
              <w:t>)</w:t>
            </w:r>
          </w:p>
        </w:tc>
        <w:tc>
          <w:tcPr>
            <w:tcW w:w="3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B65523" w14:textId="77777777" w:rsidR="00D9617E" w:rsidRPr="00E04B86" w:rsidRDefault="00D9617E" w:rsidP="00D9617E">
            <w:pPr>
              <w:spacing w:line="240" w:lineRule="auto"/>
              <w:jc w:val="center"/>
            </w:pPr>
          </w:p>
        </w:tc>
        <w:tc>
          <w:tcPr>
            <w:tcW w:w="239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ECF1FC" w14:textId="77777777" w:rsidR="00D9617E" w:rsidRDefault="00D9617E" w:rsidP="00D9617E">
            <w:pPr>
              <w:spacing w:line="240" w:lineRule="auto"/>
              <w:jc w:val="center"/>
            </w:pPr>
          </w:p>
          <w:p w14:paraId="080C3B53" w14:textId="55DDA769" w:rsidR="00D9617E" w:rsidRPr="00A67365" w:rsidRDefault="00A67365" w:rsidP="00A67365">
            <w:pPr>
              <w:spacing w:line="240" w:lineRule="auto"/>
              <w:ind w:firstLine="28"/>
              <w:jc w:val="center"/>
              <w:rPr>
                <w:sz w:val="16"/>
                <w:szCs w:val="16"/>
              </w:rPr>
            </w:pPr>
            <w:r>
              <w:t>Л.М. Трошина</w:t>
            </w:r>
          </w:p>
        </w:tc>
      </w:tr>
      <w:tr w:rsidR="00D9617E" w:rsidRPr="00E04B86" w14:paraId="02A1470B" w14:textId="77777777" w:rsidTr="00D9617E">
        <w:trPr>
          <w:gridAfter w:val="1"/>
          <w:wAfter w:w="42" w:type="dxa"/>
          <w:trHeight w:val="248"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0BB366E6" w14:textId="77777777" w:rsidR="00D9617E" w:rsidRPr="00E04B86" w:rsidRDefault="00D9617E" w:rsidP="00D9617E">
            <w:pPr>
              <w:spacing w:line="240" w:lineRule="auto"/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</w:tcPr>
          <w:p w14:paraId="7C7F355B" w14:textId="77777777" w:rsidR="00D9617E" w:rsidRPr="00E04B86" w:rsidRDefault="00D9617E" w:rsidP="00D9617E">
            <w:pPr>
              <w:spacing w:line="240" w:lineRule="auto"/>
              <w:jc w:val="center"/>
            </w:pPr>
          </w:p>
        </w:tc>
        <w:tc>
          <w:tcPr>
            <w:tcW w:w="35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2EDFEA" w14:textId="2933637E" w:rsidR="00D9617E" w:rsidRPr="00E04B86" w:rsidRDefault="00D9617E" w:rsidP="00D9617E">
            <w:pPr>
              <w:spacing w:line="240" w:lineRule="auto"/>
              <w:rPr>
                <w:sz w:val="16"/>
                <w:szCs w:val="16"/>
              </w:rPr>
            </w:pPr>
            <w:r w:rsidRPr="00E04B86">
              <w:rPr>
                <w:sz w:val="16"/>
                <w:szCs w:val="16"/>
              </w:rPr>
              <w:t xml:space="preserve">   </w:t>
            </w:r>
            <w:r w:rsidR="00A67365"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подпиь</w:t>
            </w:r>
            <w:proofErr w:type="spellEnd"/>
            <w:r w:rsidRPr="00E04B86">
              <w:rPr>
                <w:sz w:val="16"/>
                <w:szCs w:val="16"/>
              </w:rPr>
              <w:t>)</w:t>
            </w:r>
          </w:p>
        </w:tc>
        <w:tc>
          <w:tcPr>
            <w:tcW w:w="3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50F797" w14:textId="77777777" w:rsidR="00D9617E" w:rsidRPr="00E04B86" w:rsidRDefault="00D9617E" w:rsidP="00D9617E">
            <w:pPr>
              <w:spacing w:line="240" w:lineRule="auto"/>
              <w:jc w:val="center"/>
            </w:pPr>
          </w:p>
        </w:tc>
        <w:tc>
          <w:tcPr>
            <w:tcW w:w="239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371EB0" w14:textId="77777777" w:rsidR="00D9617E" w:rsidRPr="00E04B86" w:rsidRDefault="00D9617E" w:rsidP="00D9617E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6FEEF49" w14:textId="7D2E732C" w:rsidR="00D9617E" w:rsidRDefault="00D9617E" w:rsidP="00D9617E">
      <w:pPr>
        <w:ind w:right="567" w:firstLine="0"/>
      </w:pPr>
    </w:p>
    <w:p w14:paraId="7A054CE7" w14:textId="77777777" w:rsidR="00D9617E" w:rsidRDefault="00D9617E" w:rsidP="00D9617E">
      <w:pPr>
        <w:ind w:right="567"/>
      </w:pPr>
    </w:p>
    <w:p w14:paraId="2FD7EBB0" w14:textId="20AD2F17" w:rsidR="00D9617E" w:rsidRPr="00FB1145" w:rsidRDefault="00D9617E" w:rsidP="00D9617E">
      <w:pPr>
        <w:ind w:left="709" w:right="567" w:firstLine="0"/>
        <w:jc w:val="center"/>
      </w:pPr>
      <w:r w:rsidRPr="00CD17E3">
        <w:t>Северодвинск 20</w:t>
      </w:r>
      <w:r w:rsidR="00FB1145">
        <w:rPr>
          <w:lang w:val="en-US"/>
        </w:rPr>
        <w:t>2</w:t>
      </w:r>
      <w:r w:rsidR="00B818ED">
        <w:t>7</w:t>
      </w:r>
    </w:p>
    <w:p w14:paraId="48749858" w14:textId="784A0BD0" w:rsidR="00866592" w:rsidRDefault="00866592" w:rsidP="00BE426D">
      <w:pPr>
        <w:spacing w:after="240"/>
        <w:jc w:val="center"/>
        <w:sectPr w:rsidR="00866592" w:rsidSect="003A3609">
          <w:footerReference w:type="default" r:id="rId8"/>
          <w:pgSz w:w="11906" w:h="16838"/>
          <w:pgMar w:top="1134" w:right="707" w:bottom="1134" w:left="1701" w:header="709" w:footer="709" w:gutter="0"/>
          <w:cols w:space="708"/>
          <w:docGrid w:linePitch="360"/>
        </w:sectPr>
      </w:pPr>
    </w:p>
    <w:p w14:paraId="621A2D11" w14:textId="77777777" w:rsidR="000929A5" w:rsidRPr="000929A5" w:rsidRDefault="000929A5" w:rsidP="000929A5">
      <w:pPr>
        <w:spacing w:line="240" w:lineRule="atLeast"/>
        <w:ind w:left="-24" w:firstLine="0"/>
        <w:jc w:val="center"/>
        <w:rPr>
          <w:caps/>
          <w:sz w:val="20"/>
        </w:rPr>
      </w:pPr>
      <w:r w:rsidRPr="000929A5">
        <w:rPr>
          <w:caps/>
          <w:sz w:val="20"/>
        </w:rPr>
        <w:lastRenderedPageBreak/>
        <w:t>Министерство науки и высшего образования Российской Федерации</w:t>
      </w:r>
    </w:p>
    <w:p w14:paraId="213FCF34" w14:textId="77777777" w:rsidR="000929A5" w:rsidRPr="000929A5" w:rsidRDefault="000929A5" w:rsidP="000929A5">
      <w:pPr>
        <w:spacing w:line="240" w:lineRule="atLeast"/>
        <w:ind w:left="-24" w:firstLine="0"/>
        <w:jc w:val="center"/>
        <w:rPr>
          <w:sz w:val="22"/>
          <w:szCs w:val="22"/>
        </w:rPr>
      </w:pPr>
      <w:r w:rsidRPr="000929A5">
        <w:rPr>
          <w:sz w:val="22"/>
          <w:szCs w:val="22"/>
        </w:rPr>
        <w:t>федеральное государственное автономное образовательное учреждение</w:t>
      </w:r>
    </w:p>
    <w:p w14:paraId="27FCB231" w14:textId="77777777" w:rsidR="000929A5" w:rsidRPr="000929A5" w:rsidRDefault="000929A5" w:rsidP="000929A5">
      <w:pPr>
        <w:spacing w:line="240" w:lineRule="atLeast"/>
        <w:ind w:left="-24" w:firstLine="0"/>
        <w:jc w:val="center"/>
        <w:rPr>
          <w:sz w:val="22"/>
          <w:szCs w:val="22"/>
        </w:rPr>
      </w:pPr>
      <w:r w:rsidRPr="000929A5">
        <w:rPr>
          <w:sz w:val="22"/>
          <w:szCs w:val="22"/>
        </w:rPr>
        <w:t>высшего образования</w:t>
      </w:r>
    </w:p>
    <w:p w14:paraId="244CD366" w14:textId="77777777" w:rsidR="000929A5" w:rsidRPr="000929A5" w:rsidRDefault="000929A5" w:rsidP="000929A5">
      <w:pPr>
        <w:spacing w:line="240" w:lineRule="auto"/>
        <w:ind w:firstLine="0"/>
        <w:contextualSpacing/>
        <w:jc w:val="center"/>
        <w:rPr>
          <w:sz w:val="22"/>
          <w:szCs w:val="22"/>
        </w:rPr>
      </w:pPr>
      <w:r w:rsidRPr="000929A5">
        <w:rPr>
          <w:b/>
          <w:sz w:val="22"/>
          <w:szCs w:val="22"/>
        </w:rPr>
        <w:t>«Северный (Арктический) федеральный университет имени М.В. Ломоносова</w:t>
      </w:r>
      <w:r w:rsidRPr="000929A5">
        <w:rPr>
          <w:sz w:val="22"/>
          <w:szCs w:val="22"/>
        </w:rPr>
        <w:t>»</w:t>
      </w:r>
    </w:p>
    <w:p w14:paraId="3256C27A" w14:textId="77777777" w:rsidR="000929A5" w:rsidRPr="000929A5" w:rsidRDefault="000929A5" w:rsidP="000929A5">
      <w:pPr>
        <w:spacing w:line="240" w:lineRule="auto"/>
        <w:ind w:firstLine="0"/>
        <w:contextualSpacing/>
        <w:jc w:val="center"/>
        <w:rPr>
          <w:b/>
          <w:sz w:val="22"/>
          <w:szCs w:val="22"/>
        </w:rPr>
      </w:pPr>
      <w:proofErr w:type="gramStart"/>
      <w:r w:rsidRPr="000929A5">
        <w:rPr>
          <w:b/>
          <w:sz w:val="22"/>
          <w:szCs w:val="22"/>
        </w:rPr>
        <w:t>филиал  в</w:t>
      </w:r>
      <w:proofErr w:type="gramEnd"/>
      <w:r w:rsidRPr="000929A5">
        <w:rPr>
          <w:b/>
          <w:sz w:val="22"/>
          <w:szCs w:val="22"/>
        </w:rPr>
        <w:t xml:space="preserve"> г. Северодвинске Архангельской области</w:t>
      </w:r>
    </w:p>
    <w:tbl>
      <w:tblPr>
        <w:tblW w:w="96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2"/>
        <w:gridCol w:w="444"/>
        <w:gridCol w:w="183"/>
        <w:gridCol w:w="384"/>
        <w:gridCol w:w="141"/>
        <w:gridCol w:w="142"/>
        <w:gridCol w:w="965"/>
        <w:gridCol w:w="9"/>
        <w:gridCol w:w="283"/>
        <w:gridCol w:w="302"/>
        <w:gridCol w:w="567"/>
        <w:gridCol w:w="141"/>
        <w:gridCol w:w="364"/>
        <w:gridCol w:w="236"/>
        <w:gridCol w:w="1042"/>
        <w:gridCol w:w="926"/>
        <w:gridCol w:w="358"/>
        <w:gridCol w:w="19"/>
        <w:gridCol w:w="216"/>
        <w:gridCol w:w="67"/>
        <w:gridCol w:w="1135"/>
        <w:gridCol w:w="912"/>
        <w:gridCol w:w="12"/>
        <w:gridCol w:w="86"/>
        <w:gridCol w:w="328"/>
        <w:gridCol w:w="18"/>
        <w:gridCol w:w="12"/>
      </w:tblGrid>
      <w:tr w:rsidR="000929A5" w:rsidRPr="000929A5" w14:paraId="13132A46" w14:textId="77777777" w:rsidTr="00302FFD">
        <w:trPr>
          <w:gridAfter w:val="1"/>
          <w:wAfter w:w="12" w:type="dxa"/>
          <w:cantSplit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456F94AB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8836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64A72F7F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  <w:p w14:paraId="7CD610FF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B56FC20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</w:tr>
      <w:tr w:rsidR="000929A5" w:rsidRPr="000929A5" w14:paraId="01F5CE6E" w14:textId="77777777" w:rsidTr="00302FFD">
        <w:trPr>
          <w:gridAfter w:val="1"/>
          <w:wAfter w:w="12" w:type="dxa"/>
          <w:cantSplit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61498051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8836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CC88CD" w14:textId="78860D8F" w:rsidR="000929A5" w:rsidRPr="000929A5" w:rsidRDefault="000929A5" w:rsidP="000929A5">
            <w:pPr>
              <w:spacing w:line="240" w:lineRule="auto"/>
              <w:ind w:firstLine="0"/>
              <w:jc w:val="center"/>
            </w:pPr>
            <w:r>
              <w:t>Математика и информационные технологии</w:t>
            </w:r>
          </w:p>
        </w:tc>
        <w:tc>
          <w:tcPr>
            <w:tcW w:w="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0A91775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</w:tr>
      <w:tr w:rsidR="000929A5" w:rsidRPr="000929A5" w14:paraId="1AD4940C" w14:textId="77777777" w:rsidTr="00302FFD">
        <w:trPr>
          <w:gridAfter w:val="1"/>
          <w:wAfter w:w="12" w:type="dxa"/>
          <w:cantSplit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4DFD0D27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8836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7FEE7E0A" w14:textId="3EA9D9AF" w:rsidR="000929A5" w:rsidRPr="000929A5" w:rsidRDefault="000929A5" w:rsidP="000929A5">
            <w:pPr>
              <w:spacing w:line="240" w:lineRule="auto"/>
              <w:ind w:firstLine="0"/>
              <w:jc w:val="center"/>
              <w:rPr>
                <w:sz w:val="18"/>
              </w:rPr>
            </w:pPr>
          </w:p>
        </w:tc>
        <w:tc>
          <w:tcPr>
            <w:tcW w:w="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B66338D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</w:tr>
      <w:tr w:rsidR="000929A5" w:rsidRPr="000929A5" w14:paraId="0C3D2687" w14:textId="77777777" w:rsidTr="00302FFD">
        <w:trPr>
          <w:gridAfter w:val="1"/>
          <w:wAfter w:w="12" w:type="dxa"/>
          <w:cantSplit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68405285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8836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6AAA112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AF1E077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</w:tr>
      <w:tr w:rsidR="000929A5" w:rsidRPr="000929A5" w14:paraId="65252CF6" w14:textId="77777777" w:rsidTr="00302FFD">
        <w:trPr>
          <w:gridAfter w:val="1"/>
          <w:wAfter w:w="12" w:type="dxa"/>
          <w:cantSplit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20FBAEBC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8836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726B23C8" w14:textId="77777777" w:rsidR="000929A5" w:rsidRPr="000929A5" w:rsidRDefault="000929A5" w:rsidP="000929A5">
            <w:pPr>
              <w:keepNext/>
              <w:widowControl w:val="0"/>
              <w:spacing w:line="312" w:lineRule="auto"/>
              <w:ind w:firstLine="0"/>
              <w:jc w:val="center"/>
              <w:outlineLvl w:val="2"/>
              <w:rPr>
                <w:b/>
                <w:bCs/>
                <w:noProof/>
                <w:color w:val="auto"/>
                <w:kern w:val="2"/>
                <w:sz w:val="28"/>
                <w:szCs w:val="24"/>
              </w:rPr>
            </w:pPr>
            <w:bookmarkStart w:id="12" w:name="_Toc102410524"/>
            <w:bookmarkStart w:id="13" w:name="_Toc102411136"/>
            <w:r w:rsidRPr="000929A5">
              <w:rPr>
                <w:b/>
                <w:bCs/>
                <w:noProof/>
                <w:color w:val="auto"/>
                <w:kern w:val="2"/>
                <w:sz w:val="28"/>
                <w:szCs w:val="24"/>
              </w:rPr>
              <w:t>ЗАДАНИЕ  НА  КУРСОВУЮ  РАБОТУ</w:t>
            </w:r>
            <w:bookmarkEnd w:id="12"/>
            <w:bookmarkEnd w:id="13"/>
          </w:p>
        </w:tc>
        <w:tc>
          <w:tcPr>
            <w:tcW w:w="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348A66C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</w:tr>
      <w:tr w:rsidR="000929A5" w:rsidRPr="000929A5" w14:paraId="60A03CD5" w14:textId="77777777" w:rsidTr="00302FFD">
        <w:trPr>
          <w:gridAfter w:val="1"/>
          <w:wAfter w:w="12" w:type="dxa"/>
          <w:cantSplit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5E3ACE41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8836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11077B3E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70FB504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</w:tr>
      <w:tr w:rsidR="000929A5" w:rsidRPr="000929A5" w14:paraId="2F3D28FD" w14:textId="77777777" w:rsidTr="00302FFD">
        <w:trPr>
          <w:gridAfter w:val="1"/>
          <w:wAfter w:w="12" w:type="dxa"/>
          <w:cantSplit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568FF7EB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6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26DE1E" w14:textId="16847E6B" w:rsidR="000929A5" w:rsidRPr="000929A5" w:rsidRDefault="000929A5" w:rsidP="000929A5">
            <w:pPr>
              <w:spacing w:line="240" w:lineRule="auto"/>
              <w:ind w:firstLine="0"/>
              <w:jc w:val="left"/>
            </w:pPr>
            <w:r w:rsidRPr="000929A5">
              <w:t>по</w:t>
            </w:r>
          </w:p>
        </w:tc>
        <w:tc>
          <w:tcPr>
            <w:tcW w:w="8209" w:type="dxa"/>
            <w:gridSpan w:val="1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240662" w14:textId="21A950FF" w:rsidR="000929A5" w:rsidRPr="00982493" w:rsidRDefault="00982493" w:rsidP="00A67365">
            <w:pPr>
              <w:spacing w:line="240" w:lineRule="auto"/>
              <w:ind w:firstLine="0"/>
              <w:jc w:val="center"/>
            </w:pPr>
            <w:r>
              <w:t xml:space="preserve">Разработка </w:t>
            </w:r>
            <w:r>
              <w:rPr>
                <w:lang w:val="en-US"/>
              </w:rPr>
              <w:t>web-</w:t>
            </w:r>
            <w:r>
              <w:t>приложений</w:t>
            </w:r>
          </w:p>
        </w:tc>
        <w:tc>
          <w:tcPr>
            <w:tcW w:w="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159D37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</w:tr>
      <w:tr w:rsidR="000929A5" w:rsidRPr="000929A5" w14:paraId="39DDA7D0" w14:textId="77777777" w:rsidTr="00302FFD">
        <w:trPr>
          <w:gridAfter w:val="1"/>
          <w:wAfter w:w="12" w:type="dxa"/>
          <w:cantSplit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7E4AA42C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6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89224D" w14:textId="205275F8" w:rsidR="000929A5" w:rsidRPr="000929A5" w:rsidRDefault="000929A5" w:rsidP="000929A5">
            <w:pPr>
              <w:spacing w:line="240" w:lineRule="auto"/>
              <w:ind w:firstLine="0"/>
              <w:jc w:val="left"/>
            </w:pPr>
          </w:p>
        </w:tc>
        <w:tc>
          <w:tcPr>
            <w:tcW w:w="8209" w:type="dxa"/>
            <w:gridSpan w:val="1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F59041" w14:textId="0058738D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2ABF4DE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</w:tr>
      <w:tr w:rsidR="000929A5" w:rsidRPr="000929A5" w14:paraId="0A3DC40A" w14:textId="77777777" w:rsidTr="00302FFD">
        <w:trPr>
          <w:gridAfter w:val="1"/>
          <w:wAfter w:w="12" w:type="dxa"/>
          <w:cantSplit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077BB520" w14:textId="77777777" w:rsidR="000929A5" w:rsidRPr="000929A5" w:rsidRDefault="000929A5" w:rsidP="000929A5">
            <w:pPr>
              <w:spacing w:line="240" w:lineRule="auto"/>
              <w:ind w:firstLine="0"/>
              <w:jc w:val="center"/>
              <w:rPr>
                <w:sz w:val="18"/>
              </w:rPr>
            </w:pPr>
          </w:p>
        </w:tc>
        <w:tc>
          <w:tcPr>
            <w:tcW w:w="226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FE048F2" w14:textId="77777777" w:rsidR="000929A5" w:rsidRPr="000929A5" w:rsidRDefault="000929A5" w:rsidP="000929A5">
            <w:pPr>
              <w:spacing w:line="240" w:lineRule="auto"/>
              <w:ind w:firstLine="0"/>
              <w:jc w:val="left"/>
              <w:rPr>
                <w:sz w:val="18"/>
              </w:rPr>
            </w:pPr>
          </w:p>
        </w:tc>
        <w:tc>
          <w:tcPr>
            <w:tcW w:w="6568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5B27DB" w14:textId="5A5EADF4" w:rsidR="000929A5" w:rsidRPr="000929A5" w:rsidRDefault="000929A5" w:rsidP="000929A5">
            <w:pPr>
              <w:spacing w:line="240" w:lineRule="auto"/>
              <w:ind w:firstLine="1186"/>
              <w:jc w:val="left"/>
              <w:rPr>
                <w:sz w:val="18"/>
              </w:rPr>
            </w:pPr>
          </w:p>
        </w:tc>
        <w:tc>
          <w:tcPr>
            <w:tcW w:w="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614E263" w14:textId="77777777" w:rsidR="000929A5" w:rsidRPr="000929A5" w:rsidRDefault="000929A5" w:rsidP="000929A5">
            <w:pPr>
              <w:spacing w:line="240" w:lineRule="auto"/>
              <w:ind w:firstLine="0"/>
              <w:jc w:val="center"/>
              <w:rPr>
                <w:sz w:val="18"/>
              </w:rPr>
            </w:pPr>
          </w:p>
        </w:tc>
      </w:tr>
      <w:tr w:rsidR="000929A5" w:rsidRPr="000929A5" w14:paraId="6A04F0EB" w14:textId="77777777" w:rsidTr="00302FFD">
        <w:trPr>
          <w:gridAfter w:val="1"/>
          <w:wAfter w:w="12" w:type="dxa"/>
          <w:cantSplit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7E965F76" w14:textId="77777777" w:rsidR="000929A5" w:rsidRPr="000929A5" w:rsidRDefault="000929A5" w:rsidP="000929A5">
            <w:pPr>
              <w:spacing w:line="240" w:lineRule="auto"/>
              <w:ind w:firstLine="0"/>
              <w:jc w:val="center"/>
              <w:rPr>
                <w:sz w:val="18"/>
              </w:rPr>
            </w:pPr>
          </w:p>
        </w:tc>
        <w:tc>
          <w:tcPr>
            <w:tcW w:w="226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9D93C08" w14:textId="77777777" w:rsidR="000929A5" w:rsidRPr="000929A5" w:rsidRDefault="000929A5" w:rsidP="000929A5">
            <w:pPr>
              <w:spacing w:line="240" w:lineRule="auto"/>
              <w:ind w:firstLine="0"/>
              <w:jc w:val="left"/>
              <w:rPr>
                <w:sz w:val="18"/>
              </w:rPr>
            </w:pPr>
          </w:p>
        </w:tc>
        <w:tc>
          <w:tcPr>
            <w:tcW w:w="6568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4DE0FD03" w14:textId="77777777" w:rsidR="000929A5" w:rsidRPr="000929A5" w:rsidRDefault="000929A5" w:rsidP="000929A5">
            <w:pPr>
              <w:spacing w:line="240" w:lineRule="auto"/>
              <w:ind w:firstLine="1186"/>
              <w:jc w:val="left"/>
              <w:rPr>
                <w:sz w:val="18"/>
              </w:rPr>
            </w:pPr>
          </w:p>
        </w:tc>
        <w:tc>
          <w:tcPr>
            <w:tcW w:w="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B572A77" w14:textId="77777777" w:rsidR="000929A5" w:rsidRPr="000929A5" w:rsidRDefault="000929A5" w:rsidP="000929A5">
            <w:pPr>
              <w:spacing w:line="240" w:lineRule="auto"/>
              <w:ind w:firstLine="0"/>
              <w:jc w:val="center"/>
              <w:rPr>
                <w:sz w:val="18"/>
              </w:rPr>
            </w:pPr>
          </w:p>
        </w:tc>
      </w:tr>
      <w:tr w:rsidR="000929A5" w:rsidRPr="000929A5" w14:paraId="7096FA36" w14:textId="77777777" w:rsidTr="00E2313F">
        <w:trPr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5A9B5178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115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3914A3A" w14:textId="77777777" w:rsidR="000929A5" w:rsidRPr="000929A5" w:rsidRDefault="000929A5" w:rsidP="000929A5">
            <w:pPr>
              <w:spacing w:line="240" w:lineRule="auto"/>
              <w:ind w:firstLine="0"/>
              <w:jc w:val="left"/>
            </w:pPr>
            <w:r w:rsidRPr="000929A5">
              <w:t>студенту</w:t>
            </w:r>
          </w:p>
        </w:tc>
        <w:tc>
          <w:tcPr>
            <w:tcW w:w="1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D9608C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130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959ADA7" w14:textId="77777777" w:rsidR="000929A5" w:rsidRPr="000929A5" w:rsidRDefault="000929A5" w:rsidP="000929A5">
            <w:pPr>
              <w:spacing w:line="240" w:lineRule="auto"/>
              <w:ind w:firstLine="0"/>
              <w:jc w:val="left"/>
            </w:pPr>
            <w:proofErr w:type="spellStart"/>
            <w:r w:rsidRPr="000929A5">
              <w:rPr>
                <w:lang w:val="en-US"/>
              </w:rPr>
              <w:t>института</w:t>
            </w:r>
            <w:proofErr w:type="spellEnd"/>
          </w:p>
        </w:tc>
        <w:tc>
          <w:tcPr>
            <w:tcW w:w="164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67D4DC" w14:textId="77777777" w:rsidR="000929A5" w:rsidRPr="000929A5" w:rsidRDefault="000929A5" w:rsidP="000929A5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0929A5">
              <w:rPr>
                <w:szCs w:val="24"/>
              </w:rPr>
              <w:t>Севмашвтуз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</w:tcPr>
          <w:p w14:paraId="2A5DB2B2" w14:textId="77777777" w:rsidR="000929A5" w:rsidRPr="000929A5" w:rsidRDefault="000929A5" w:rsidP="000929A5">
            <w:pPr>
              <w:spacing w:line="240" w:lineRule="auto"/>
              <w:ind w:firstLine="0"/>
              <w:jc w:val="left"/>
            </w:pPr>
            <w:r w:rsidRPr="000929A5">
              <w:t>курса</w:t>
            </w:r>
          </w:p>
        </w:tc>
        <w:tc>
          <w:tcPr>
            <w:tcW w:w="59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D2809" w14:textId="30060FDF" w:rsidR="000929A5" w:rsidRPr="000929A5" w:rsidRDefault="000929A5" w:rsidP="000929A5">
            <w:pPr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1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315D38A" w14:textId="4AAA0775" w:rsidR="000929A5" w:rsidRPr="000929A5" w:rsidRDefault="00E2313F" w:rsidP="00A67365">
            <w:pPr>
              <w:spacing w:line="240" w:lineRule="auto"/>
              <w:ind w:firstLine="0"/>
              <w:jc w:val="left"/>
            </w:pPr>
            <w:r>
              <w:t>г</w:t>
            </w:r>
            <w:r w:rsidR="000929A5" w:rsidRPr="000929A5">
              <w:t>руппы</w:t>
            </w:r>
            <w:r w:rsidR="000929A5">
              <w:t xml:space="preserve"> </w:t>
            </w:r>
            <w:r w:rsidR="000929A5" w:rsidRPr="000929A5">
              <w:rPr>
                <w:u w:val="single"/>
              </w:rPr>
              <w:t>521</w:t>
            </w:r>
            <w:r w:rsidR="00FB1145">
              <w:rPr>
                <w:u w:val="single"/>
              </w:rPr>
              <w:t>4</w:t>
            </w:r>
            <w:r w:rsidR="000929A5" w:rsidRPr="000929A5">
              <w:rPr>
                <w:u w:val="single"/>
              </w:rPr>
              <w:t>28</w:t>
            </w:r>
          </w:p>
        </w:tc>
        <w:tc>
          <w:tcPr>
            <w:tcW w:w="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76108AF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</w:tr>
      <w:tr w:rsidR="000929A5" w:rsidRPr="000929A5" w14:paraId="4F81740F" w14:textId="77777777" w:rsidTr="00302FFD">
        <w:trPr>
          <w:gridAfter w:val="1"/>
          <w:wAfter w:w="12" w:type="dxa"/>
          <w:cantSplit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6B09E53F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8836" w:type="dxa"/>
            <w:gridSpan w:val="21"/>
            <w:tcBorders>
              <w:top w:val="nil"/>
              <w:left w:val="nil"/>
              <w:right w:val="nil"/>
            </w:tcBorders>
          </w:tcPr>
          <w:p w14:paraId="75AC96FF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929B13D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</w:tr>
      <w:tr w:rsidR="000929A5" w:rsidRPr="000929A5" w14:paraId="21A8E01D" w14:textId="77777777" w:rsidTr="00302FFD">
        <w:trPr>
          <w:gridAfter w:val="1"/>
          <w:wAfter w:w="12" w:type="dxa"/>
          <w:cantSplit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344E49E1" w14:textId="77777777" w:rsidR="000929A5" w:rsidRPr="000929A5" w:rsidRDefault="000929A5" w:rsidP="000929A5">
            <w:pPr>
              <w:spacing w:line="240" w:lineRule="auto"/>
              <w:ind w:firstLine="0"/>
              <w:jc w:val="center"/>
              <w:rPr>
                <w:sz w:val="18"/>
              </w:rPr>
            </w:pPr>
          </w:p>
        </w:tc>
        <w:tc>
          <w:tcPr>
            <w:tcW w:w="8836" w:type="dxa"/>
            <w:gridSpan w:val="21"/>
            <w:tcBorders>
              <w:left w:val="nil"/>
              <w:bottom w:val="nil"/>
              <w:right w:val="nil"/>
            </w:tcBorders>
          </w:tcPr>
          <w:p w14:paraId="3A74FBD4" w14:textId="6EA8BCC4" w:rsidR="000929A5" w:rsidRPr="000929A5" w:rsidRDefault="000929A5" w:rsidP="000929A5">
            <w:pPr>
              <w:spacing w:line="240" w:lineRule="auto"/>
              <w:ind w:firstLine="0"/>
              <w:jc w:val="center"/>
              <w:rPr>
                <w:sz w:val="18"/>
              </w:rPr>
            </w:pPr>
          </w:p>
        </w:tc>
        <w:tc>
          <w:tcPr>
            <w:tcW w:w="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4EDCB9C" w14:textId="77777777" w:rsidR="000929A5" w:rsidRPr="000929A5" w:rsidRDefault="000929A5" w:rsidP="000929A5">
            <w:pPr>
              <w:spacing w:line="240" w:lineRule="auto"/>
              <w:ind w:firstLine="0"/>
              <w:jc w:val="center"/>
              <w:rPr>
                <w:sz w:val="18"/>
              </w:rPr>
            </w:pPr>
          </w:p>
        </w:tc>
      </w:tr>
      <w:tr w:rsidR="000929A5" w:rsidRPr="000929A5" w14:paraId="045CEA5A" w14:textId="77777777" w:rsidTr="00302FFD">
        <w:trPr>
          <w:gridAfter w:val="1"/>
          <w:wAfter w:w="12" w:type="dxa"/>
          <w:cantSplit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66AA741A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8836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8761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8761"/>
            </w:tblGrid>
            <w:tr w:rsidR="000929A5" w:rsidRPr="000929A5" w14:paraId="6E533E6B" w14:textId="77777777" w:rsidTr="00D9617E">
              <w:trPr>
                <w:cantSplit/>
                <w:jc w:val="center"/>
              </w:trPr>
              <w:tc>
                <w:tcPr>
                  <w:tcW w:w="876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434F2CC" w14:textId="58B33944" w:rsidR="000929A5" w:rsidRPr="000929A5" w:rsidRDefault="000929A5" w:rsidP="000929A5">
                  <w:pPr>
                    <w:spacing w:line="240" w:lineRule="auto"/>
                    <w:ind w:firstLine="0"/>
                    <w:jc w:val="center"/>
                  </w:pPr>
                  <w:r>
                    <w:t>09.03.01 «Информатика и вычислительная техника»</w:t>
                  </w:r>
                </w:p>
              </w:tc>
            </w:tr>
            <w:tr w:rsidR="000929A5" w:rsidRPr="000929A5" w14:paraId="18A68E00" w14:textId="77777777" w:rsidTr="00D9617E">
              <w:trPr>
                <w:cantSplit/>
                <w:jc w:val="center"/>
              </w:trPr>
              <w:tc>
                <w:tcPr>
                  <w:tcW w:w="876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A8E8590" w14:textId="7D444221" w:rsidR="000929A5" w:rsidRPr="000929A5" w:rsidRDefault="000929A5" w:rsidP="000929A5">
                  <w:pPr>
                    <w:spacing w:line="240" w:lineRule="auto"/>
                    <w:ind w:firstLine="0"/>
                    <w:jc w:val="center"/>
                  </w:pPr>
                </w:p>
              </w:tc>
            </w:tr>
          </w:tbl>
          <w:p w14:paraId="48A261AD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88A1539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</w:tr>
      <w:tr w:rsidR="000929A5" w:rsidRPr="000929A5" w14:paraId="4EF586DD" w14:textId="77777777" w:rsidTr="00302FFD">
        <w:trPr>
          <w:gridAfter w:val="1"/>
          <w:wAfter w:w="12" w:type="dxa"/>
          <w:cantSplit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7B972C79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8836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71921D7B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D81FDE2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</w:tr>
      <w:tr w:rsidR="000929A5" w:rsidRPr="000929A5" w14:paraId="02BDFCAE" w14:textId="77777777" w:rsidTr="00302FFD">
        <w:trPr>
          <w:gridAfter w:val="1"/>
          <w:wAfter w:w="12" w:type="dxa"/>
          <w:cantSplit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3C43BC3B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129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D98E526" w14:textId="77777777" w:rsidR="000929A5" w:rsidRPr="000929A5" w:rsidRDefault="000929A5" w:rsidP="000929A5">
            <w:pPr>
              <w:spacing w:line="240" w:lineRule="auto"/>
              <w:ind w:firstLine="0"/>
              <w:jc w:val="left"/>
              <w:rPr>
                <w:spacing w:val="40"/>
              </w:rPr>
            </w:pPr>
            <w:r w:rsidRPr="000929A5">
              <w:rPr>
                <w:spacing w:val="40"/>
              </w:rPr>
              <w:t>ТЕМА:</w:t>
            </w:r>
          </w:p>
        </w:tc>
        <w:tc>
          <w:tcPr>
            <w:tcW w:w="7542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9BA1BF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698E60B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</w:tr>
      <w:tr w:rsidR="000929A5" w:rsidRPr="000929A5" w14:paraId="20608535" w14:textId="77777777" w:rsidTr="00302FFD">
        <w:trPr>
          <w:gridAfter w:val="1"/>
          <w:wAfter w:w="12" w:type="dxa"/>
          <w:cantSplit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4D935A07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8836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F1AEF1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AD10959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</w:tr>
      <w:tr w:rsidR="000929A5" w:rsidRPr="000929A5" w14:paraId="442CB4BC" w14:textId="77777777" w:rsidTr="00302FFD">
        <w:trPr>
          <w:gridAfter w:val="1"/>
          <w:wAfter w:w="12" w:type="dxa"/>
          <w:cantSplit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31E30EFB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8836" w:type="dxa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C28D05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8A8F0DA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</w:tr>
      <w:tr w:rsidR="000929A5" w:rsidRPr="000929A5" w14:paraId="06A99703" w14:textId="77777777" w:rsidTr="00302FFD">
        <w:trPr>
          <w:gridAfter w:val="1"/>
          <w:wAfter w:w="12" w:type="dxa"/>
          <w:cantSplit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021E6C76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342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433AE60" w14:textId="77777777" w:rsidR="000929A5" w:rsidRPr="000929A5" w:rsidRDefault="000929A5" w:rsidP="000929A5">
            <w:pPr>
              <w:spacing w:before="100" w:line="240" w:lineRule="auto"/>
              <w:ind w:firstLine="0"/>
              <w:jc w:val="left"/>
              <w:rPr>
                <w:spacing w:val="40"/>
              </w:rPr>
            </w:pPr>
            <w:r w:rsidRPr="000929A5">
              <w:rPr>
                <w:spacing w:val="40"/>
              </w:rPr>
              <w:t>ИСХОДНЫЕ ДАННЫЕ:</w:t>
            </w:r>
          </w:p>
        </w:tc>
        <w:tc>
          <w:tcPr>
            <w:tcW w:w="5416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B58BF8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8C77393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</w:tr>
      <w:tr w:rsidR="000929A5" w:rsidRPr="000929A5" w14:paraId="55C61C98" w14:textId="77777777" w:rsidTr="00302FFD">
        <w:trPr>
          <w:gridAfter w:val="1"/>
          <w:wAfter w:w="12" w:type="dxa"/>
          <w:cantSplit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331301F1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8836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3E48B3" w14:textId="606CADCB" w:rsidR="000929A5" w:rsidRPr="000929A5" w:rsidRDefault="000929A5" w:rsidP="000929A5">
            <w:pPr>
              <w:pStyle w:val="a4"/>
              <w:numPr>
                <w:ilvl w:val="0"/>
                <w:numId w:val="10"/>
              </w:numPr>
              <w:spacing w:line="240" w:lineRule="auto"/>
              <w:jc w:val="left"/>
            </w:pPr>
            <w:r>
              <w:t>Нормативные документы и государственные стандарты, регламентирующие</w:t>
            </w:r>
          </w:p>
        </w:tc>
        <w:tc>
          <w:tcPr>
            <w:tcW w:w="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F77E62D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</w:tr>
      <w:tr w:rsidR="000929A5" w:rsidRPr="000929A5" w14:paraId="6E0B1CA7" w14:textId="77777777" w:rsidTr="00302FFD">
        <w:trPr>
          <w:gridAfter w:val="1"/>
          <w:wAfter w:w="12" w:type="dxa"/>
          <w:cantSplit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2C43E1AA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8836" w:type="dxa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35068E" w14:textId="5FAB4825" w:rsidR="000929A5" w:rsidRPr="000929A5" w:rsidRDefault="000929A5" w:rsidP="000929A5">
            <w:pPr>
              <w:spacing w:line="240" w:lineRule="auto"/>
              <w:ind w:firstLine="0"/>
              <w:jc w:val="left"/>
            </w:pPr>
            <w:r>
              <w:t>деятельность организации</w:t>
            </w:r>
          </w:p>
        </w:tc>
        <w:tc>
          <w:tcPr>
            <w:tcW w:w="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4496095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</w:tr>
      <w:tr w:rsidR="000929A5" w:rsidRPr="000929A5" w14:paraId="54AB3645" w14:textId="77777777" w:rsidTr="00302FFD">
        <w:trPr>
          <w:gridAfter w:val="1"/>
          <w:wAfter w:w="12" w:type="dxa"/>
          <w:cantSplit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3B571B6B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8836" w:type="dxa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C3AF51" w14:textId="678E243F" w:rsidR="000929A5" w:rsidRPr="000929A5" w:rsidRDefault="00D60601" w:rsidP="000929A5">
            <w:pPr>
              <w:pStyle w:val="a4"/>
              <w:numPr>
                <w:ilvl w:val="0"/>
                <w:numId w:val="10"/>
              </w:numPr>
              <w:spacing w:line="240" w:lineRule="auto"/>
              <w:jc w:val="left"/>
            </w:pPr>
            <w:r>
              <w:t>Список входных и выходных документов.</w:t>
            </w:r>
          </w:p>
        </w:tc>
        <w:tc>
          <w:tcPr>
            <w:tcW w:w="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92968ED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</w:tr>
      <w:tr w:rsidR="000929A5" w:rsidRPr="000929A5" w14:paraId="77493E13" w14:textId="77777777" w:rsidTr="00302FFD">
        <w:trPr>
          <w:gridAfter w:val="1"/>
          <w:wAfter w:w="12" w:type="dxa"/>
          <w:cantSplit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474DDDAB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8836" w:type="dxa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3DB27B" w14:textId="612A3AD6" w:rsidR="000929A5" w:rsidRPr="000929A5" w:rsidRDefault="00A67365" w:rsidP="00D60601">
            <w:pPr>
              <w:pStyle w:val="a4"/>
              <w:numPr>
                <w:ilvl w:val="0"/>
                <w:numId w:val="10"/>
              </w:numPr>
              <w:spacing w:line="240" w:lineRule="auto"/>
              <w:jc w:val="left"/>
            </w:pPr>
            <w:r>
              <w:t>Заинтересованные стороны</w:t>
            </w:r>
            <w:r w:rsidR="00D60601">
              <w:t>.</w:t>
            </w:r>
          </w:p>
        </w:tc>
        <w:tc>
          <w:tcPr>
            <w:tcW w:w="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6F4C57F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</w:tr>
      <w:tr w:rsidR="000929A5" w:rsidRPr="000929A5" w14:paraId="153BD04B" w14:textId="77777777" w:rsidTr="00302FFD">
        <w:trPr>
          <w:gridAfter w:val="1"/>
          <w:wAfter w:w="12" w:type="dxa"/>
          <w:cantSplit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4FDF4DCC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8836" w:type="dxa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B85E5B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0089B54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</w:tr>
      <w:tr w:rsidR="000929A5" w:rsidRPr="000929A5" w14:paraId="7E439695" w14:textId="77777777" w:rsidTr="00302FFD">
        <w:trPr>
          <w:gridAfter w:val="1"/>
          <w:wAfter w:w="12" w:type="dxa"/>
          <w:cantSplit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32B27A94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8836" w:type="dxa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15557D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17D4818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</w:tr>
      <w:tr w:rsidR="000929A5" w:rsidRPr="000929A5" w14:paraId="790EF0C7" w14:textId="77777777" w:rsidTr="00302FFD">
        <w:trPr>
          <w:gridAfter w:val="1"/>
          <w:wAfter w:w="12" w:type="dxa"/>
          <w:cantSplit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01F4D87B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8836" w:type="dxa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218E06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7523D86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</w:tr>
      <w:tr w:rsidR="000929A5" w:rsidRPr="000929A5" w14:paraId="3EB07D66" w14:textId="77777777" w:rsidTr="00302FFD">
        <w:trPr>
          <w:gridAfter w:val="1"/>
          <w:wAfter w:w="12" w:type="dxa"/>
          <w:cantSplit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4D37FDD9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8836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125BE6" w14:textId="77777777" w:rsidR="000929A5" w:rsidRPr="000929A5" w:rsidRDefault="000929A5" w:rsidP="000929A5">
            <w:pPr>
              <w:keepNext/>
              <w:widowControl w:val="0"/>
              <w:spacing w:line="312" w:lineRule="auto"/>
              <w:ind w:firstLine="720"/>
              <w:outlineLvl w:val="2"/>
              <w:rPr>
                <w:b/>
                <w:noProof/>
                <w:color w:val="auto"/>
                <w:kern w:val="2"/>
                <w:szCs w:val="24"/>
              </w:rPr>
            </w:pPr>
          </w:p>
        </w:tc>
        <w:tc>
          <w:tcPr>
            <w:tcW w:w="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35C803C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</w:tr>
      <w:tr w:rsidR="000929A5" w:rsidRPr="000929A5" w14:paraId="5F62C206" w14:textId="77777777" w:rsidTr="00302FFD">
        <w:trPr>
          <w:gridAfter w:val="1"/>
          <w:wAfter w:w="12" w:type="dxa"/>
          <w:cantSplit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13C798C9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8836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6B3D0B9E" w14:textId="77777777" w:rsidR="000929A5" w:rsidRPr="000929A5" w:rsidRDefault="000929A5" w:rsidP="000929A5">
            <w:pPr>
              <w:keepNext/>
              <w:widowControl w:val="0"/>
              <w:spacing w:line="312" w:lineRule="auto"/>
              <w:ind w:firstLine="720"/>
              <w:jc w:val="left"/>
              <w:outlineLvl w:val="2"/>
              <w:rPr>
                <w:b/>
                <w:noProof/>
                <w:color w:val="auto"/>
                <w:kern w:val="2"/>
                <w:szCs w:val="24"/>
              </w:rPr>
            </w:pPr>
          </w:p>
        </w:tc>
        <w:tc>
          <w:tcPr>
            <w:tcW w:w="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FF399DF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</w:tr>
      <w:tr w:rsidR="000929A5" w:rsidRPr="000929A5" w14:paraId="2E9FB4F9" w14:textId="77777777" w:rsidTr="00302FFD">
        <w:trPr>
          <w:gridAfter w:val="1"/>
          <w:wAfter w:w="12" w:type="dxa"/>
          <w:cantSplit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1098602E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6487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40AE8393" w14:textId="77777777" w:rsidR="000929A5" w:rsidRPr="000929A5" w:rsidRDefault="000929A5" w:rsidP="000929A5">
            <w:pPr>
              <w:spacing w:line="240" w:lineRule="auto"/>
              <w:ind w:firstLine="0"/>
              <w:jc w:val="left"/>
            </w:pPr>
          </w:p>
        </w:tc>
        <w:tc>
          <w:tcPr>
            <w:tcW w:w="3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1FA8775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20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2B39F2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C5AB35D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</w:tr>
      <w:tr w:rsidR="000929A5" w:rsidRPr="000929A5" w14:paraId="09136AF2" w14:textId="77777777" w:rsidTr="00302FFD">
        <w:trPr>
          <w:gridAfter w:val="1"/>
          <w:wAfter w:w="12" w:type="dxa"/>
          <w:cantSplit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3FEE7D83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255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B51E840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393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047BB09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3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DF35AA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20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1A9C18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7E2F665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</w:tr>
      <w:tr w:rsidR="000929A5" w:rsidRPr="000929A5" w14:paraId="7BDB3912" w14:textId="77777777" w:rsidTr="00302FFD">
        <w:trPr>
          <w:gridAfter w:val="2"/>
          <w:wAfter w:w="30" w:type="dxa"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48FA68C1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</w:tcPr>
          <w:p w14:paraId="49919FB6" w14:textId="77777777" w:rsidR="000929A5" w:rsidRPr="000929A5" w:rsidRDefault="000929A5" w:rsidP="000929A5">
            <w:pPr>
              <w:spacing w:line="240" w:lineRule="auto"/>
              <w:ind w:firstLine="0"/>
              <w:jc w:val="left"/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A8DCA9" w14:textId="77777777" w:rsidR="000929A5" w:rsidRPr="000929A5" w:rsidRDefault="000929A5" w:rsidP="000929A5">
            <w:pPr>
              <w:spacing w:line="240" w:lineRule="auto"/>
              <w:ind w:firstLine="0"/>
              <w:jc w:val="right"/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262D8A" w14:textId="77777777" w:rsidR="000929A5" w:rsidRPr="000929A5" w:rsidRDefault="000929A5" w:rsidP="000929A5">
            <w:pPr>
              <w:spacing w:line="240" w:lineRule="auto"/>
              <w:ind w:firstLine="0"/>
              <w:jc w:val="left"/>
            </w:pPr>
          </w:p>
        </w:tc>
        <w:tc>
          <w:tcPr>
            <w:tcW w:w="155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AADE191" w14:textId="77777777" w:rsidR="000929A5" w:rsidRPr="000929A5" w:rsidRDefault="000929A5" w:rsidP="000929A5">
            <w:pPr>
              <w:spacing w:line="240" w:lineRule="auto"/>
              <w:ind w:firstLine="0"/>
              <w:jc w:val="left"/>
            </w:pPr>
          </w:p>
        </w:tc>
        <w:tc>
          <w:tcPr>
            <w:tcW w:w="365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BB38117" w14:textId="77777777" w:rsidR="000929A5" w:rsidRPr="000929A5" w:rsidRDefault="000929A5" w:rsidP="000929A5">
            <w:pPr>
              <w:spacing w:line="240" w:lineRule="auto"/>
              <w:ind w:firstLine="0"/>
              <w:jc w:val="left"/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6C54A7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20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F869E7" w14:textId="77777777" w:rsidR="000929A5" w:rsidRPr="000929A5" w:rsidRDefault="000929A5" w:rsidP="000929A5">
            <w:pPr>
              <w:spacing w:line="240" w:lineRule="auto"/>
              <w:ind w:firstLine="0"/>
              <w:jc w:val="left"/>
            </w:pPr>
          </w:p>
        </w:tc>
        <w:tc>
          <w:tcPr>
            <w:tcW w:w="4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3039796" w14:textId="77777777" w:rsidR="000929A5" w:rsidRPr="000929A5" w:rsidRDefault="000929A5" w:rsidP="000929A5">
            <w:pPr>
              <w:spacing w:line="240" w:lineRule="auto"/>
              <w:ind w:firstLine="0"/>
              <w:jc w:val="left"/>
            </w:pPr>
          </w:p>
        </w:tc>
      </w:tr>
      <w:tr w:rsidR="000929A5" w:rsidRPr="000929A5" w14:paraId="3B7392EF" w14:textId="77777777" w:rsidTr="00302FFD">
        <w:trPr>
          <w:gridAfter w:val="1"/>
          <w:wAfter w:w="12" w:type="dxa"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242950BE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226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00B3D66" w14:textId="77777777" w:rsidR="000929A5" w:rsidRPr="000929A5" w:rsidRDefault="000929A5" w:rsidP="000929A5">
            <w:pPr>
              <w:spacing w:line="240" w:lineRule="auto"/>
              <w:ind w:firstLine="0"/>
              <w:jc w:val="lef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3F4A9F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137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1E8410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2BD2C8A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23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E624BA1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3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FC1A63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20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8D099A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AB63747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</w:tr>
      <w:tr w:rsidR="000929A5" w:rsidRPr="000929A5" w14:paraId="4FD03BC6" w14:textId="77777777" w:rsidTr="00302FFD">
        <w:trPr>
          <w:gridAfter w:val="1"/>
          <w:wAfter w:w="12" w:type="dxa"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5BD8A347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226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0FCCD6F" w14:textId="77777777" w:rsidR="000929A5" w:rsidRPr="000929A5" w:rsidRDefault="000929A5" w:rsidP="000929A5">
            <w:pPr>
              <w:spacing w:line="240" w:lineRule="auto"/>
              <w:ind w:firstLine="0"/>
              <w:jc w:val="lef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D61F1B8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137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182E3E1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56D05E2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23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2876C17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3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4AA904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20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42BF31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AAD923E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</w:tr>
      <w:tr w:rsidR="000929A5" w:rsidRPr="000929A5" w14:paraId="24425902" w14:textId="77777777" w:rsidTr="00302FFD">
        <w:trPr>
          <w:gridAfter w:val="3"/>
          <w:wAfter w:w="358" w:type="dxa"/>
          <w:cantSplit/>
          <w:jc w:val="center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664C6DA6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  <w:tc>
          <w:tcPr>
            <w:tcW w:w="7924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D177769" w14:textId="77777777" w:rsidR="000929A5" w:rsidRPr="000929A5" w:rsidRDefault="000929A5" w:rsidP="000929A5">
            <w:pPr>
              <w:spacing w:line="240" w:lineRule="auto"/>
              <w:ind w:firstLine="0"/>
              <w:jc w:val="left"/>
            </w:pPr>
            <w:bookmarkStart w:id="14" w:name="year"/>
            <w:bookmarkEnd w:id="14"/>
          </w:p>
        </w:tc>
        <w:tc>
          <w:tcPr>
            <w:tcW w:w="1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84CC585" w14:textId="77777777" w:rsidR="000929A5" w:rsidRPr="000929A5" w:rsidRDefault="000929A5" w:rsidP="000929A5">
            <w:pPr>
              <w:spacing w:line="240" w:lineRule="auto"/>
              <w:ind w:firstLine="0"/>
              <w:jc w:val="center"/>
            </w:pPr>
          </w:p>
        </w:tc>
      </w:tr>
    </w:tbl>
    <w:p w14:paraId="114DC542" w14:textId="77777777" w:rsidR="00302FFD" w:rsidRDefault="00302FFD">
      <w:pPr>
        <w:ind w:left="709" w:right="567" w:firstLine="0"/>
      </w:pPr>
    </w:p>
    <w:p w14:paraId="436FF653" w14:textId="5BED9A8E" w:rsidR="00302FFD" w:rsidRDefault="00302FFD" w:rsidP="00302FFD">
      <w:pPr>
        <w:spacing w:line="240" w:lineRule="auto"/>
        <w:ind w:firstLine="0"/>
        <w:jc w:val="left"/>
      </w:pPr>
      <w:r>
        <w:t>Срок</w:t>
      </w:r>
      <w:r w:rsidR="00742624">
        <w:t>и</w:t>
      </w:r>
      <w:r>
        <w:t xml:space="preserve"> </w:t>
      </w:r>
      <w:proofErr w:type="gramStart"/>
      <w:r>
        <w:t>выполнения</w:t>
      </w:r>
      <w:r w:rsidRPr="000929A5">
        <w:t xml:space="preserve">: </w:t>
      </w:r>
      <w:r>
        <w:t xml:space="preserve">  </w:t>
      </w:r>
      <w:proofErr w:type="gramEnd"/>
      <w:r>
        <w:t xml:space="preserve">    </w:t>
      </w:r>
      <w:r>
        <w:rPr>
          <w:lang w:val="en-US"/>
        </w:rPr>
        <w:t>c</w:t>
      </w:r>
      <w:r w:rsidRPr="000929A5">
        <w:t xml:space="preserve"> </w:t>
      </w:r>
      <w:r>
        <w:t>«</w:t>
      </w:r>
      <w:r w:rsidR="00FB1145">
        <w:rPr>
          <w:u w:val="single"/>
        </w:rPr>
        <w:t>1</w:t>
      </w:r>
      <w:r>
        <w:t xml:space="preserve">» </w:t>
      </w:r>
      <w:r w:rsidR="00982493">
        <w:rPr>
          <w:u w:val="single"/>
        </w:rPr>
        <w:t>сентябр</w:t>
      </w:r>
      <w:r w:rsidR="00A67365">
        <w:rPr>
          <w:u w:val="single"/>
        </w:rPr>
        <w:t>я</w:t>
      </w:r>
      <w:r>
        <w:t xml:space="preserve">  20</w:t>
      </w:r>
      <w:r w:rsidR="00FB1145">
        <w:rPr>
          <w:u w:val="single"/>
        </w:rPr>
        <w:t>26</w:t>
      </w:r>
      <w:r>
        <w:t xml:space="preserve"> г.        по            </w:t>
      </w:r>
      <w:proofErr w:type="gramStart"/>
      <w:r>
        <w:t xml:space="preserve">   «</w:t>
      </w:r>
      <w:proofErr w:type="gramEnd"/>
      <w:r w:rsidR="00982493">
        <w:rPr>
          <w:u w:val="single"/>
        </w:rPr>
        <w:t>24</w:t>
      </w:r>
      <w:r>
        <w:t xml:space="preserve">» </w:t>
      </w:r>
      <w:r w:rsidR="00982493">
        <w:rPr>
          <w:u w:val="single"/>
        </w:rPr>
        <w:t>января</w:t>
      </w:r>
      <w:r>
        <w:t xml:space="preserve"> 20</w:t>
      </w:r>
      <w:r w:rsidR="00BF22FB">
        <w:rPr>
          <w:u w:val="single"/>
        </w:rPr>
        <w:t>27</w:t>
      </w:r>
      <w:r>
        <w:t>г.</w:t>
      </w:r>
    </w:p>
    <w:p w14:paraId="3949A332" w14:textId="77777777" w:rsidR="00302FFD" w:rsidRDefault="00302FFD" w:rsidP="00302FFD">
      <w:pPr>
        <w:spacing w:line="240" w:lineRule="auto"/>
        <w:ind w:firstLine="0"/>
        <w:jc w:val="left"/>
      </w:pPr>
    </w:p>
    <w:p w14:paraId="59069539" w14:textId="30E71C2A" w:rsidR="00302FFD" w:rsidRPr="000929A5" w:rsidRDefault="00302FFD" w:rsidP="00302FFD">
      <w:pPr>
        <w:spacing w:line="240" w:lineRule="auto"/>
        <w:ind w:firstLine="0"/>
        <w:jc w:val="left"/>
      </w:pPr>
      <w:r>
        <w:t>Руководитель</w:t>
      </w:r>
      <w:r w:rsidRPr="00302FFD">
        <w:t xml:space="preserve">: </w:t>
      </w:r>
      <w:r w:rsidRPr="00302FFD">
        <w:rPr>
          <w:u w:val="single"/>
        </w:rPr>
        <w:t>ст. преподаватель</w:t>
      </w:r>
      <w:r>
        <w:t xml:space="preserve">           _________________                  </w:t>
      </w:r>
      <w:r w:rsidRPr="00302FFD">
        <w:rPr>
          <w:u w:val="single"/>
        </w:rPr>
        <w:t>Ю.А. Водовозова</w:t>
      </w:r>
    </w:p>
    <w:p w14:paraId="6C97804C" w14:textId="0648C62B" w:rsidR="00302FFD" w:rsidRPr="00302FFD" w:rsidRDefault="00302FFD" w:rsidP="00302FFD">
      <w:pPr>
        <w:pStyle w:val="af"/>
        <w:spacing w:before="0" w:line="24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        </w:t>
      </w:r>
      <w:r w:rsidRPr="00302FFD">
        <w:rPr>
          <w:rFonts w:ascii="Times New Roman" w:eastAsia="Times New Roman" w:hAnsi="Times New Roman" w:cs="Times New Roman"/>
          <w:color w:val="000000"/>
          <w:sz w:val="18"/>
          <w:szCs w:val="18"/>
        </w:rPr>
        <w:t>(подпись)</w:t>
      </w:r>
    </w:p>
    <w:p w14:paraId="4B00DBFF" w14:textId="77777777" w:rsidR="00302FFD" w:rsidRDefault="00302FFD">
      <w:pPr>
        <w:ind w:left="709" w:right="567" w:firstLine="0"/>
      </w:pPr>
    </w:p>
    <w:p w14:paraId="7B04B50D" w14:textId="77777777" w:rsidR="00302FFD" w:rsidRDefault="00302FFD">
      <w:pPr>
        <w:ind w:left="709" w:right="567" w:firstLine="0"/>
      </w:pPr>
    </w:p>
    <w:p w14:paraId="7EA2B7BE" w14:textId="252EA5FB" w:rsidR="00302FFD" w:rsidRDefault="00302FFD" w:rsidP="00302FFD">
      <w:pPr>
        <w:ind w:left="709" w:right="567" w:firstLine="0"/>
        <w:jc w:val="center"/>
      </w:pPr>
      <w:r w:rsidRPr="00CD17E3">
        <w:t>Северодвинск 20</w:t>
      </w:r>
      <w:r w:rsidR="00FB1145">
        <w:rPr>
          <w:lang w:val="en-US"/>
        </w:rPr>
        <w:t>26</w:t>
      </w:r>
    </w:p>
    <w:p w14:paraId="0D8446B4" w14:textId="77777777" w:rsidR="00CC1F07" w:rsidRDefault="00CC1F07" w:rsidP="003974F3">
      <w:pPr>
        <w:pStyle w:val="af"/>
        <w:spacing w:after="24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4"/>
          <w:szCs w:val="20"/>
        </w:rPr>
        <w:sectPr w:rsidR="00CC1F07" w:rsidSect="003A3609">
          <w:footerReference w:type="default" r:id="rId9"/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 w14:paraId="13B99D30" w14:textId="26A11A8C" w:rsidR="003974F3" w:rsidRPr="003974F3" w:rsidRDefault="003A3609" w:rsidP="003974F3">
      <w:pPr>
        <w:pStyle w:val="af"/>
        <w:spacing w:after="24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lastRenderedPageBreak/>
        <w:t>ОГЛАВЛЕНИЕ</w:t>
      </w:r>
      <w:r>
        <w:rPr>
          <w:color w:val="auto"/>
          <w:szCs w:val="24"/>
        </w:rPr>
        <w:fldChar w:fldCharType="begin"/>
      </w:r>
      <w:r>
        <w:rPr>
          <w:color w:val="auto"/>
          <w:szCs w:val="24"/>
        </w:rPr>
        <w:instrText xml:space="preserve"> TOC \o "1-3" \h \z \u </w:instrText>
      </w:r>
      <w:r>
        <w:rPr>
          <w:color w:val="auto"/>
          <w:szCs w:val="24"/>
        </w:rPr>
        <w:fldChar w:fldCharType="separate"/>
      </w:r>
    </w:p>
    <w:p w14:paraId="52CFE55F" w14:textId="77777777" w:rsidR="003974F3" w:rsidRDefault="00D035C5">
      <w:pPr>
        <w:pStyle w:val="13"/>
        <w:rPr>
          <w:rFonts w:asciiTheme="minorHAnsi" w:hAnsiTheme="minorHAnsi"/>
          <w:noProof/>
          <w:sz w:val="22"/>
        </w:rPr>
      </w:pPr>
      <w:hyperlink w:anchor="_Toc102411137" w:history="1">
        <w:r w:rsidR="003974F3" w:rsidRPr="007F3376">
          <w:rPr>
            <w:rStyle w:val="a6"/>
            <w:noProof/>
          </w:rPr>
          <w:t>Нормативные ссылки</w:t>
        </w:r>
        <w:r w:rsidR="003974F3">
          <w:rPr>
            <w:noProof/>
            <w:webHidden/>
          </w:rPr>
          <w:tab/>
        </w:r>
        <w:r w:rsidR="003974F3">
          <w:rPr>
            <w:noProof/>
            <w:webHidden/>
          </w:rPr>
          <w:fldChar w:fldCharType="begin"/>
        </w:r>
        <w:r w:rsidR="003974F3">
          <w:rPr>
            <w:noProof/>
            <w:webHidden/>
          </w:rPr>
          <w:instrText xml:space="preserve"> PAGEREF _Toc102411137 \h </w:instrText>
        </w:r>
        <w:r w:rsidR="003974F3">
          <w:rPr>
            <w:noProof/>
            <w:webHidden/>
          </w:rPr>
        </w:r>
        <w:r w:rsidR="003974F3">
          <w:rPr>
            <w:noProof/>
            <w:webHidden/>
          </w:rPr>
          <w:fldChar w:fldCharType="separate"/>
        </w:r>
        <w:r w:rsidR="003974F3">
          <w:rPr>
            <w:noProof/>
            <w:webHidden/>
          </w:rPr>
          <w:t>4</w:t>
        </w:r>
        <w:r w:rsidR="003974F3">
          <w:rPr>
            <w:noProof/>
            <w:webHidden/>
          </w:rPr>
          <w:fldChar w:fldCharType="end"/>
        </w:r>
      </w:hyperlink>
    </w:p>
    <w:p w14:paraId="0C9F4A6D" w14:textId="77777777" w:rsidR="003974F3" w:rsidRDefault="00D035C5">
      <w:pPr>
        <w:pStyle w:val="13"/>
        <w:rPr>
          <w:rFonts w:asciiTheme="minorHAnsi" w:hAnsiTheme="minorHAnsi"/>
          <w:noProof/>
          <w:sz w:val="22"/>
        </w:rPr>
      </w:pPr>
      <w:hyperlink w:anchor="_Toc102411138" w:history="1">
        <w:r w:rsidR="003974F3" w:rsidRPr="007F3376">
          <w:rPr>
            <w:rStyle w:val="a6"/>
            <w:noProof/>
          </w:rPr>
          <w:t>Определения, обозначения и сокращения</w:t>
        </w:r>
        <w:r w:rsidR="003974F3">
          <w:rPr>
            <w:noProof/>
            <w:webHidden/>
          </w:rPr>
          <w:tab/>
        </w:r>
        <w:r w:rsidR="003974F3">
          <w:rPr>
            <w:noProof/>
            <w:webHidden/>
          </w:rPr>
          <w:fldChar w:fldCharType="begin"/>
        </w:r>
        <w:r w:rsidR="003974F3">
          <w:rPr>
            <w:noProof/>
            <w:webHidden/>
          </w:rPr>
          <w:instrText xml:space="preserve"> PAGEREF _Toc102411138 \h </w:instrText>
        </w:r>
        <w:r w:rsidR="003974F3">
          <w:rPr>
            <w:noProof/>
            <w:webHidden/>
          </w:rPr>
        </w:r>
        <w:r w:rsidR="003974F3">
          <w:rPr>
            <w:noProof/>
            <w:webHidden/>
          </w:rPr>
          <w:fldChar w:fldCharType="separate"/>
        </w:r>
        <w:r w:rsidR="003974F3">
          <w:rPr>
            <w:noProof/>
            <w:webHidden/>
          </w:rPr>
          <w:t>5</w:t>
        </w:r>
        <w:r w:rsidR="003974F3">
          <w:rPr>
            <w:noProof/>
            <w:webHidden/>
          </w:rPr>
          <w:fldChar w:fldCharType="end"/>
        </w:r>
      </w:hyperlink>
    </w:p>
    <w:p w14:paraId="55F6F410" w14:textId="77777777" w:rsidR="003974F3" w:rsidRDefault="00D035C5">
      <w:pPr>
        <w:pStyle w:val="13"/>
        <w:rPr>
          <w:rFonts w:asciiTheme="minorHAnsi" w:hAnsiTheme="minorHAnsi"/>
          <w:noProof/>
          <w:sz w:val="22"/>
        </w:rPr>
      </w:pPr>
      <w:hyperlink w:anchor="_Toc102411139" w:history="1">
        <w:r w:rsidR="003974F3" w:rsidRPr="007F3376">
          <w:rPr>
            <w:rStyle w:val="a6"/>
            <w:noProof/>
          </w:rPr>
          <w:t>Введение</w:t>
        </w:r>
        <w:r w:rsidR="003974F3">
          <w:rPr>
            <w:noProof/>
            <w:webHidden/>
          </w:rPr>
          <w:tab/>
        </w:r>
        <w:r w:rsidR="003974F3">
          <w:rPr>
            <w:noProof/>
            <w:webHidden/>
          </w:rPr>
          <w:fldChar w:fldCharType="begin"/>
        </w:r>
        <w:r w:rsidR="003974F3">
          <w:rPr>
            <w:noProof/>
            <w:webHidden/>
          </w:rPr>
          <w:instrText xml:space="preserve"> PAGEREF _Toc102411139 \h </w:instrText>
        </w:r>
        <w:r w:rsidR="003974F3">
          <w:rPr>
            <w:noProof/>
            <w:webHidden/>
          </w:rPr>
        </w:r>
        <w:r w:rsidR="003974F3">
          <w:rPr>
            <w:noProof/>
            <w:webHidden/>
          </w:rPr>
          <w:fldChar w:fldCharType="separate"/>
        </w:r>
        <w:r w:rsidR="003974F3">
          <w:rPr>
            <w:noProof/>
            <w:webHidden/>
          </w:rPr>
          <w:t>6</w:t>
        </w:r>
        <w:r w:rsidR="003974F3">
          <w:rPr>
            <w:noProof/>
            <w:webHidden/>
          </w:rPr>
          <w:fldChar w:fldCharType="end"/>
        </w:r>
      </w:hyperlink>
    </w:p>
    <w:p w14:paraId="7DFDFA0D" w14:textId="77777777" w:rsidR="003974F3" w:rsidRDefault="00D035C5">
      <w:pPr>
        <w:pStyle w:val="13"/>
        <w:rPr>
          <w:rFonts w:asciiTheme="minorHAnsi" w:hAnsiTheme="minorHAnsi"/>
          <w:noProof/>
          <w:sz w:val="22"/>
        </w:rPr>
      </w:pPr>
      <w:hyperlink w:anchor="_Toc102411140" w:history="1">
        <w:r w:rsidR="003974F3" w:rsidRPr="007F3376">
          <w:rPr>
            <w:rStyle w:val="a6"/>
            <w:noProof/>
          </w:rPr>
          <w:t>1</w:t>
        </w:r>
        <w:r w:rsidR="003974F3">
          <w:rPr>
            <w:rFonts w:asciiTheme="minorHAnsi" w:hAnsiTheme="minorHAnsi"/>
            <w:noProof/>
            <w:sz w:val="22"/>
          </w:rPr>
          <w:tab/>
        </w:r>
        <w:r w:rsidR="003974F3" w:rsidRPr="007F3376">
          <w:rPr>
            <w:rStyle w:val="a6"/>
            <w:noProof/>
          </w:rPr>
          <w:t>Аналитическая часть</w:t>
        </w:r>
        <w:r w:rsidR="003974F3">
          <w:rPr>
            <w:noProof/>
            <w:webHidden/>
          </w:rPr>
          <w:tab/>
        </w:r>
        <w:r w:rsidR="003974F3">
          <w:rPr>
            <w:noProof/>
            <w:webHidden/>
          </w:rPr>
          <w:fldChar w:fldCharType="begin"/>
        </w:r>
        <w:r w:rsidR="003974F3">
          <w:rPr>
            <w:noProof/>
            <w:webHidden/>
          </w:rPr>
          <w:instrText xml:space="preserve"> PAGEREF _Toc102411140 \h </w:instrText>
        </w:r>
        <w:r w:rsidR="003974F3">
          <w:rPr>
            <w:noProof/>
            <w:webHidden/>
          </w:rPr>
        </w:r>
        <w:r w:rsidR="003974F3">
          <w:rPr>
            <w:noProof/>
            <w:webHidden/>
          </w:rPr>
          <w:fldChar w:fldCharType="separate"/>
        </w:r>
        <w:r w:rsidR="003974F3">
          <w:rPr>
            <w:noProof/>
            <w:webHidden/>
          </w:rPr>
          <w:t>7</w:t>
        </w:r>
        <w:r w:rsidR="003974F3">
          <w:rPr>
            <w:noProof/>
            <w:webHidden/>
          </w:rPr>
          <w:fldChar w:fldCharType="end"/>
        </w:r>
      </w:hyperlink>
    </w:p>
    <w:p w14:paraId="136EC8AD" w14:textId="77777777" w:rsidR="003974F3" w:rsidRDefault="00D035C5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kern w:val="0"/>
          <w:sz w:val="22"/>
          <w:szCs w:val="22"/>
        </w:rPr>
      </w:pPr>
      <w:hyperlink w:anchor="_Toc102411141" w:history="1">
        <w:r w:rsidR="003974F3" w:rsidRPr="007F3376">
          <w:rPr>
            <w:rStyle w:val="a6"/>
            <w:noProof/>
            <w:lang w:eastAsia="en-US"/>
          </w:rPr>
          <w:t>1.1</w:t>
        </w:r>
        <w:r w:rsidR="003974F3">
          <w:rPr>
            <w:rFonts w:asciiTheme="minorHAnsi" w:eastAsiaTheme="minorEastAsia" w:hAnsiTheme="minorHAnsi" w:cstheme="minorBidi"/>
            <w:bCs w:val="0"/>
            <w:noProof/>
            <w:kern w:val="0"/>
            <w:sz w:val="22"/>
            <w:szCs w:val="22"/>
          </w:rPr>
          <w:tab/>
        </w:r>
        <w:r w:rsidR="003974F3" w:rsidRPr="007F3376">
          <w:rPr>
            <w:rStyle w:val="a6"/>
            <w:noProof/>
            <w:lang w:eastAsia="en-US"/>
          </w:rPr>
          <w:t>Характеристика объекта автоматизации и комплекса задач</w:t>
        </w:r>
        <w:r w:rsidR="003974F3">
          <w:rPr>
            <w:noProof/>
            <w:webHidden/>
          </w:rPr>
          <w:tab/>
        </w:r>
        <w:r w:rsidR="003974F3">
          <w:rPr>
            <w:noProof/>
            <w:webHidden/>
          </w:rPr>
          <w:fldChar w:fldCharType="begin"/>
        </w:r>
        <w:r w:rsidR="003974F3">
          <w:rPr>
            <w:noProof/>
            <w:webHidden/>
          </w:rPr>
          <w:instrText xml:space="preserve"> PAGEREF _Toc102411141 \h </w:instrText>
        </w:r>
        <w:r w:rsidR="003974F3">
          <w:rPr>
            <w:noProof/>
            <w:webHidden/>
          </w:rPr>
        </w:r>
        <w:r w:rsidR="003974F3">
          <w:rPr>
            <w:noProof/>
            <w:webHidden/>
          </w:rPr>
          <w:fldChar w:fldCharType="separate"/>
        </w:r>
        <w:r w:rsidR="003974F3">
          <w:rPr>
            <w:noProof/>
            <w:webHidden/>
          </w:rPr>
          <w:t>7</w:t>
        </w:r>
        <w:r w:rsidR="003974F3">
          <w:rPr>
            <w:noProof/>
            <w:webHidden/>
          </w:rPr>
          <w:fldChar w:fldCharType="end"/>
        </w:r>
      </w:hyperlink>
    </w:p>
    <w:p w14:paraId="1C154361" w14:textId="77777777" w:rsidR="003974F3" w:rsidRDefault="00D035C5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kern w:val="0"/>
          <w:sz w:val="22"/>
          <w:szCs w:val="22"/>
        </w:rPr>
      </w:pPr>
      <w:hyperlink w:anchor="_Toc102411142" w:history="1">
        <w:r w:rsidR="003974F3" w:rsidRPr="007F3376">
          <w:rPr>
            <w:rStyle w:val="a6"/>
            <w:noProof/>
            <w:lang w:eastAsia="en-US"/>
          </w:rPr>
          <w:t>1.2</w:t>
        </w:r>
        <w:r w:rsidR="003974F3">
          <w:rPr>
            <w:rFonts w:asciiTheme="minorHAnsi" w:eastAsiaTheme="minorEastAsia" w:hAnsiTheme="minorHAnsi" w:cstheme="minorBidi"/>
            <w:bCs w:val="0"/>
            <w:noProof/>
            <w:kern w:val="0"/>
            <w:sz w:val="22"/>
            <w:szCs w:val="22"/>
          </w:rPr>
          <w:tab/>
        </w:r>
        <w:r w:rsidR="003974F3" w:rsidRPr="007F3376">
          <w:rPr>
            <w:rStyle w:val="a6"/>
            <w:noProof/>
            <w:lang w:eastAsia="en-US"/>
          </w:rPr>
          <w:t xml:space="preserve">Обзор и анализ аналогов </w:t>
        </w:r>
        <w:r w:rsidR="003974F3" w:rsidRPr="007F3376">
          <w:rPr>
            <w:rStyle w:val="a6"/>
            <w:noProof/>
            <w:lang w:val="en-US" w:eastAsia="en-US"/>
          </w:rPr>
          <w:t>web</w:t>
        </w:r>
        <w:r w:rsidR="003974F3" w:rsidRPr="007F3376">
          <w:rPr>
            <w:rStyle w:val="a6"/>
            <w:noProof/>
            <w:lang w:eastAsia="en-US"/>
          </w:rPr>
          <w:t>-приложения</w:t>
        </w:r>
        <w:r w:rsidR="003974F3">
          <w:rPr>
            <w:noProof/>
            <w:webHidden/>
          </w:rPr>
          <w:tab/>
        </w:r>
        <w:r w:rsidR="003974F3">
          <w:rPr>
            <w:noProof/>
            <w:webHidden/>
          </w:rPr>
          <w:fldChar w:fldCharType="begin"/>
        </w:r>
        <w:r w:rsidR="003974F3">
          <w:rPr>
            <w:noProof/>
            <w:webHidden/>
          </w:rPr>
          <w:instrText xml:space="preserve"> PAGEREF _Toc102411142 \h </w:instrText>
        </w:r>
        <w:r w:rsidR="003974F3">
          <w:rPr>
            <w:noProof/>
            <w:webHidden/>
          </w:rPr>
        </w:r>
        <w:r w:rsidR="003974F3">
          <w:rPr>
            <w:noProof/>
            <w:webHidden/>
          </w:rPr>
          <w:fldChar w:fldCharType="separate"/>
        </w:r>
        <w:r w:rsidR="003974F3">
          <w:rPr>
            <w:noProof/>
            <w:webHidden/>
          </w:rPr>
          <w:t>7</w:t>
        </w:r>
        <w:r w:rsidR="003974F3">
          <w:rPr>
            <w:noProof/>
            <w:webHidden/>
          </w:rPr>
          <w:fldChar w:fldCharType="end"/>
        </w:r>
      </w:hyperlink>
    </w:p>
    <w:p w14:paraId="76C6B25B" w14:textId="77777777" w:rsidR="003974F3" w:rsidRDefault="00D035C5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2411143" w:history="1">
        <w:r w:rsidR="003974F3" w:rsidRPr="007F3376">
          <w:rPr>
            <w:rStyle w:val="a6"/>
            <w:noProof/>
            <w:lang w:eastAsia="en-US"/>
          </w:rPr>
          <w:t>1.2.1 Аналог 1</w:t>
        </w:r>
        <w:r w:rsidR="003974F3">
          <w:rPr>
            <w:noProof/>
            <w:webHidden/>
          </w:rPr>
          <w:tab/>
        </w:r>
        <w:r w:rsidR="003974F3">
          <w:rPr>
            <w:noProof/>
            <w:webHidden/>
          </w:rPr>
          <w:fldChar w:fldCharType="begin"/>
        </w:r>
        <w:r w:rsidR="003974F3">
          <w:rPr>
            <w:noProof/>
            <w:webHidden/>
          </w:rPr>
          <w:instrText xml:space="preserve"> PAGEREF _Toc102411143 \h </w:instrText>
        </w:r>
        <w:r w:rsidR="003974F3">
          <w:rPr>
            <w:noProof/>
            <w:webHidden/>
          </w:rPr>
        </w:r>
        <w:r w:rsidR="003974F3">
          <w:rPr>
            <w:noProof/>
            <w:webHidden/>
          </w:rPr>
          <w:fldChar w:fldCharType="separate"/>
        </w:r>
        <w:r w:rsidR="003974F3">
          <w:rPr>
            <w:noProof/>
            <w:webHidden/>
          </w:rPr>
          <w:t>7</w:t>
        </w:r>
        <w:r w:rsidR="003974F3">
          <w:rPr>
            <w:noProof/>
            <w:webHidden/>
          </w:rPr>
          <w:fldChar w:fldCharType="end"/>
        </w:r>
      </w:hyperlink>
    </w:p>
    <w:p w14:paraId="3FB55042" w14:textId="77777777" w:rsidR="003974F3" w:rsidRDefault="00D035C5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2411144" w:history="1">
        <w:r w:rsidR="003974F3" w:rsidRPr="007F3376">
          <w:rPr>
            <w:rStyle w:val="a6"/>
            <w:noProof/>
            <w:lang w:eastAsia="en-US"/>
          </w:rPr>
          <w:t>1.2.2 Аналог 2</w:t>
        </w:r>
        <w:r w:rsidR="003974F3">
          <w:rPr>
            <w:noProof/>
            <w:webHidden/>
          </w:rPr>
          <w:tab/>
        </w:r>
        <w:r w:rsidR="003974F3">
          <w:rPr>
            <w:noProof/>
            <w:webHidden/>
          </w:rPr>
          <w:fldChar w:fldCharType="begin"/>
        </w:r>
        <w:r w:rsidR="003974F3">
          <w:rPr>
            <w:noProof/>
            <w:webHidden/>
          </w:rPr>
          <w:instrText xml:space="preserve"> PAGEREF _Toc102411144 \h </w:instrText>
        </w:r>
        <w:r w:rsidR="003974F3">
          <w:rPr>
            <w:noProof/>
            <w:webHidden/>
          </w:rPr>
        </w:r>
        <w:r w:rsidR="003974F3">
          <w:rPr>
            <w:noProof/>
            <w:webHidden/>
          </w:rPr>
          <w:fldChar w:fldCharType="separate"/>
        </w:r>
        <w:r w:rsidR="003974F3">
          <w:rPr>
            <w:noProof/>
            <w:webHidden/>
          </w:rPr>
          <w:t>7</w:t>
        </w:r>
        <w:r w:rsidR="003974F3">
          <w:rPr>
            <w:noProof/>
            <w:webHidden/>
          </w:rPr>
          <w:fldChar w:fldCharType="end"/>
        </w:r>
      </w:hyperlink>
    </w:p>
    <w:p w14:paraId="29D4CFEA" w14:textId="77777777" w:rsidR="003974F3" w:rsidRDefault="00D035C5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kern w:val="0"/>
          <w:sz w:val="22"/>
          <w:szCs w:val="22"/>
        </w:rPr>
      </w:pPr>
      <w:hyperlink w:anchor="_Toc102411145" w:history="1">
        <w:r w:rsidR="003974F3" w:rsidRPr="007F3376">
          <w:rPr>
            <w:rStyle w:val="a6"/>
            <w:noProof/>
            <w:lang w:eastAsia="en-US"/>
          </w:rPr>
          <w:t xml:space="preserve">1.3 Анализ инструментальных средств, используемых для разработки </w:t>
        </w:r>
        <w:r w:rsidR="003974F3" w:rsidRPr="007F3376">
          <w:rPr>
            <w:rStyle w:val="a6"/>
            <w:noProof/>
            <w:lang w:val="en-US" w:eastAsia="en-US"/>
          </w:rPr>
          <w:t>web</w:t>
        </w:r>
        <w:r w:rsidR="003974F3" w:rsidRPr="007F3376">
          <w:rPr>
            <w:rStyle w:val="a6"/>
            <w:noProof/>
            <w:lang w:eastAsia="en-US"/>
          </w:rPr>
          <w:t>-приложений</w:t>
        </w:r>
        <w:r w:rsidR="003974F3">
          <w:rPr>
            <w:noProof/>
            <w:webHidden/>
          </w:rPr>
          <w:tab/>
        </w:r>
        <w:r w:rsidR="003974F3">
          <w:rPr>
            <w:noProof/>
            <w:webHidden/>
          </w:rPr>
          <w:fldChar w:fldCharType="begin"/>
        </w:r>
        <w:r w:rsidR="003974F3">
          <w:rPr>
            <w:noProof/>
            <w:webHidden/>
          </w:rPr>
          <w:instrText xml:space="preserve"> PAGEREF _Toc102411145 \h </w:instrText>
        </w:r>
        <w:r w:rsidR="003974F3">
          <w:rPr>
            <w:noProof/>
            <w:webHidden/>
          </w:rPr>
        </w:r>
        <w:r w:rsidR="003974F3">
          <w:rPr>
            <w:noProof/>
            <w:webHidden/>
          </w:rPr>
          <w:fldChar w:fldCharType="separate"/>
        </w:r>
        <w:r w:rsidR="003974F3">
          <w:rPr>
            <w:noProof/>
            <w:webHidden/>
          </w:rPr>
          <w:t>7</w:t>
        </w:r>
        <w:r w:rsidR="003974F3">
          <w:rPr>
            <w:noProof/>
            <w:webHidden/>
          </w:rPr>
          <w:fldChar w:fldCharType="end"/>
        </w:r>
      </w:hyperlink>
    </w:p>
    <w:p w14:paraId="643918FA" w14:textId="77777777" w:rsidR="003974F3" w:rsidRDefault="00D035C5">
      <w:pPr>
        <w:pStyle w:val="13"/>
        <w:rPr>
          <w:rFonts w:asciiTheme="minorHAnsi" w:hAnsiTheme="minorHAnsi"/>
          <w:noProof/>
          <w:sz w:val="22"/>
        </w:rPr>
      </w:pPr>
      <w:hyperlink w:anchor="_Toc102411146" w:history="1">
        <w:r w:rsidR="003974F3" w:rsidRPr="007F3376">
          <w:rPr>
            <w:rStyle w:val="a6"/>
            <w:noProof/>
          </w:rPr>
          <w:t>2</w:t>
        </w:r>
        <w:r w:rsidR="003974F3">
          <w:rPr>
            <w:rFonts w:asciiTheme="minorHAnsi" w:hAnsiTheme="minorHAnsi"/>
            <w:noProof/>
            <w:sz w:val="22"/>
          </w:rPr>
          <w:tab/>
        </w:r>
        <w:r w:rsidR="003974F3" w:rsidRPr="007F3376">
          <w:rPr>
            <w:rStyle w:val="a6"/>
            <w:noProof/>
          </w:rPr>
          <w:t>Проектная часть</w:t>
        </w:r>
        <w:r w:rsidR="003974F3">
          <w:rPr>
            <w:noProof/>
            <w:webHidden/>
          </w:rPr>
          <w:tab/>
        </w:r>
        <w:r w:rsidR="003974F3">
          <w:rPr>
            <w:noProof/>
            <w:webHidden/>
          </w:rPr>
          <w:fldChar w:fldCharType="begin"/>
        </w:r>
        <w:r w:rsidR="003974F3">
          <w:rPr>
            <w:noProof/>
            <w:webHidden/>
          </w:rPr>
          <w:instrText xml:space="preserve"> PAGEREF _Toc102411146 \h </w:instrText>
        </w:r>
        <w:r w:rsidR="003974F3">
          <w:rPr>
            <w:noProof/>
            <w:webHidden/>
          </w:rPr>
        </w:r>
        <w:r w:rsidR="003974F3">
          <w:rPr>
            <w:noProof/>
            <w:webHidden/>
          </w:rPr>
          <w:fldChar w:fldCharType="separate"/>
        </w:r>
        <w:r w:rsidR="003974F3">
          <w:rPr>
            <w:noProof/>
            <w:webHidden/>
          </w:rPr>
          <w:t>8</w:t>
        </w:r>
        <w:r w:rsidR="003974F3">
          <w:rPr>
            <w:noProof/>
            <w:webHidden/>
          </w:rPr>
          <w:fldChar w:fldCharType="end"/>
        </w:r>
      </w:hyperlink>
    </w:p>
    <w:p w14:paraId="7D8007E8" w14:textId="77777777" w:rsidR="003974F3" w:rsidRDefault="00D035C5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kern w:val="0"/>
          <w:sz w:val="22"/>
          <w:szCs w:val="22"/>
        </w:rPr>
      </w:pPr>
      <w:hyperlink w:anchor="_Toc102411147" w:history="1">
        <w:r w:rsidR="003974F3" w:rsidRPr="007F3376">
          <w:rPr>
            <w:rStyle w:val="a6"/>
            <w:noProof/>
            <w:lang w:eastAsia="en-US"/>
          </w:rPr>
          <w:t>2.1</w:t>
        </w:r>
        <w:r w:rsidR="003974F3">
          <w:rPr>
            <w:rFonts w:asciiTheme="minorHAnsi" w:eastAsiaTheme="minorEastAsia" w:hAnsiTheme="minorHAnsi" w:cstheme="minorBidi"/>
            <w:bCs w:val="0"/>
            <w:noProof/>
            <w:kern w:val="0"/>
            <w:sz w:val="22"/>
            <w:szCs w:val="22"/>
          </w:rPr>
          <w:tab/>
        </w:r>
        <w:r w:rsidR="003974F3" w:rsidRPr="007F3376">
          <w:rPr>
            <w:rStyle w:val="a6"/>
            <w:noProof/>
            <w:lang w:eastAsia="en-US"/>
          </w:rPr>
          <w:t>Логическая модель данных</w:t>
        </w:r>
        <w:r w:rsidR="003974F3">
          <w:rPr>
            <w:noProof/>
            <w:webHidden/>
          </w:rPr>
          <w:tab/>
        </w:r>
        <w:r w:rsidR="003974F3">
          <w:rPr>
            <w:noProof/>
            <w:webHidden/>
          </w:rPr>
          <w:fldChar w:fldCharType="begin"/>
        </w:r>
        <w:r w:rsidR="003974F3">
          <w:rPr>
            <w:noProof/>
            <w:webHidden/>
          </w:rPr>
          <w:instrText xml:space="preserve"> PAGEREF _Toc102411147 \h </w:instrText>
        </w:r>
        <w:r w:rsidR="003974F3">
          <w:rPr>
            <w:noProof/>
            <w:webHidden/>
          </w:rPr>
        </w:r>
        <w:r w:rsidR="003974F3">
          <w:rPr>
            <w:noProof/>
            <w:webHidden/>
          </w:rPr>
          <w:fldChar w:fldCharType="separate"/>
        </w:r>
        <w:r w:rsidR="003974F3">
          <w:rPr>
            <w:noProof/>
            <w:webHidden/>
          </w:rPr>
          <w:t>8</w:t>
        </w:r>
        <w:r w:rsidR="003974F3">
          <w:rPr>
            <w:noProof/>
            <w:webHidden/>
          </w:rPr>
          <w:fldChar w:fldCharType="end"/>
        </w:r>
      </w:hyperlink>
    </w:p>
    <w:p w14:paraId="33BC4E5C" w14:textId="77777777" w:rsidR="003974F3" w:rsidRDefault="00D035C5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kern w:val="0"/>
          <w:sz w:val="22"/>
          <w:szCs w:val="22"/>
        </w:rPr>
      </w:pPr>
      <w:hyperlink w:anchor="_Toc102411148" w:history="1">
        <w:r w:rsidR="003974F3" w:rsidRPr="007F3376">
          <w:rPr>
            <w:rStyle w:val="a6"/>
            <w:noProof/>
            <w:lang w:eastAsia="en-US"/>
          </w:rPr>
          <w:t>2.2</w:t>
        </w:r>
        <w:r w:rsidR="003974F3">
          <w:rPr>
            <w:rFonts w:asciiTheme="minorHAnsi" w:eastAsiaTheme="minorEastAsia" w:hAnsiTheme="minorHAnsi" w:cstheme="minorBidi"/>
            <w:bCs w:val="0"/>
            <w:noProof/>
            <w:kern w:val="0"/>
            <w:sz w:val="22"/>
            <w:szCs w:val="22"/>
          </w:rPr>
          <w:tab/>
        </w:r>
        <w:r w:rsidR="003974F3" w:rsidRPr="007F3376">
          <w:rPr>
            <w:rStyle w:val="a6"/>
            <w:noProof/>
            <w:lang w:eastAsia="en-US"/>
          </w:rPr>
          <w:t>Физическая модель базы данных</w:t>
        </w:r>
        <w:r w:rsidR="003974F3">
          <w:rPr>
            <w:noProof/>
            <w:webHidden/>
          </w:rPr>
          <w:tab/>
        </w:r>
        <w:r w:rsidR="003974F3">
          <w:rPr>
            <w:noProof/>
            <w:webHidden/>
          </w:rPr>
          <w:fldChar w:fldCharType="begin"/>
        </w:r>
        <w:r w:rsidR="003974F3">
          <w:rPr>
            <w:noProof/>
            <w:webHidden/>
          </w:rPr>
          <w:instrText xml:space="preserve"> PAGEREF _Toc102411148 \h </w:instrText>
        </w:r>
        <w:r w:rsidR="003974F3">
          <w:rPr>
            <w:noProof/>
            <w:webHidden/>
          </w:rPr>
        </w:r>
        <w:r w:rsidR="003974F3">
          <w:rPr>
            <w:noProof/>
            <w:webHidden/>
          </w:rPr>
          <w:fldChar w:fldCharType="separate"/>
        </w:r>
        <w:r w:rsidR="003974F3">
          <w:rPr>
            <w:noProof/>
            <w:webHidden/>
          </w:rPr>
          <w:t>10</w:t>
        </w:r>
        <w:r w:rsidR="003974F3">
          <w:rPr>
            <w:noProof/>
            <w:webHidden/>
          </w:rPr>
          <w:fldChar w:fldCharType="end"/>
        </w:r>
      </w:hyperlink>
    </w:p>
    <w:p w14:paraId="5A16FBA8" w14:textId="77777777" w:rsidR="003974F3" w:rsidRDefault="00D035C5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kern w:val="0"/>
          <w:sz w:val="22"/>
          <w:szCs w:val="22"/>
        </w:rPr>
      </w:pPr>
      <w:hyperlink w:anchor="_Toc102411149" w:history="1">
        <w:r w:rsidR="003974F3" w:rsidRPr="007F3376">
          <w:rPr>
            <w:rStyle w:val="a6"/>
            <w:noProof/>
            <w:lang w:eastAsia="en-US"/>
          </w:rPr>
          <w:t>2.3</w:t>
        </w:r>
        <w:r w:rsidR="003974F3">
          <w:rPr>
            <w:rFonts w:asciiTheme="minorHAnsi" w:eastAsiaTheme="minorEastAsia" w:hAnsiTheme="minorHAnsi" w:cstheme="minorBidi"/>
            <w:bCs w:val="0"/>
            <w:noProof/>
            <w:kern w:val="0"/>
            <w:sz w:val="22"/>
            <w:szCs w:val="22"/>
          </w:rPr>
          <w:tab/>
        </w:r>
        <w:r w:rsidR="003974F3" w:rsidRPr="007F3376">
          <w:rPr>
            <w:rStyle w:val="a6"/>
            <w:noProof/>
            <w:lang w:eastAsia="en-US"/>
          </w:rPr>
          <w:t xml:space="preserve">Проект </w:t>
        </w:r>
        <w:r w:rsidR="003974F3" w:rsidRPr="007F3376">
          <w:rPr>
            <w:rStyle w:val="a6"/>
            <w:noProof/>
            <w:lang w:val="en-US" w:eastAsia="en-US"/>
          </w:rPr>
          <w:t>web</w:t>
        </w:r>
        <w:r w:rsidR="003974F3" w:rsidRPr="007F3376">
          <w:rPr>
            <w:rStyle w:val="a6"/>
            <w:noProof/>
            <w:lang w:eastAsia="en-US"/>
          </w:rPr>
          <w:t>-приложения</w:t>
        </w:r>
        <w:r w:rsidR="003974F3">
          <w:rPr>
            <w:noProof/>
            <w:webHidden/>
          </w:rPr>
          <w:tab/>
        </w:r>
        <w:r w:rsidR="003974F3">
          <w:rPr>
            <w:noProof/>
            <w:webHidden/>
          </w:rPr>
          <w:fldChar w:fldCharType="begin"/>
        </w:r>
        <w:r w:rsidR="003974F3">
          <w:rPr>
            <w:noProof/>
            <w:webHidden/>
          </w:rPr>
          <w:instrText xml:space="preserve"> PAGEREF _Toc102411149 \h </w:instrText>
        </w:r>
        <w:r w:rsidR="003974F3">
          <w:rPr>
            <w:noProof/>
            <w:webHidden/>
          </w:rPr>
        </w:r>
        <w:r w:rsidR="003974F3">
          <w:rPr>
            <w:noProof/>
            <w:webHidden/>
          </w:rPr>
          <w:fldChar w:fldCharType="separate"/>
        </w:r>
        <w:r w:rsidR="003974F3">
          <w:rPr>
            <w:noProof/>
            <w:webHidden/>
          </w:rPr>
          <w:t>12</w:t>
        </w:r>
        <w:r w:rsidR="003974F3">
          <w:rPr>
            <w:noProof/>
            <w:webHidden/>
          </w:rPr>
          <w:fldChar w:fldCharType="end"/>
        </w:r>
      </w:hyperlink>
    </w:p>
    <w:p w14:paraId="3EC14CE0" w14:textId="77777777" w:rsidR="003974F3" w:rsidRDefault="00D035C5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kern w:val="0"/>
          <w:sz w:val="22"/>
          <w:szCs w:val="22"/>
        </w:rPr>
      </w:pPr>
      <w:hyperlink w:anchor="_Toc102411150" w:history="1">
        <w:r w:rsidR="003974F3" w:rsidRPr="007F3376">
          <w:rPr>
            <w:rStyle w:val="a6"/>
            <w:noProof/>
            <w:lang w:eastAsia="en-US"/>
          </w:rPr>
          <w:t>2.4</w:t>
        </w:r>
        <w:r w:rsidR="003974F3">
          <w:rPr>
            <w:rFonts w:asciiTheme="minorHAnsi" w:eastAsiaTheme="minorEastAsia" w:hAnsiTheme="minorHAnsi" w:cstheme="minorBidi"/>
            <w:bCs w:val="0"/>
            <w:noProof/>
            <w:kern w:val="0"/>
            <w:sz w:val="22"/>
            <w:szCs w:val="22"/>
          </w:rPr>
          <w:tab/>
        </w:r>
        <w:r w:rsidR="003974F3" w:rsidRPr="007F3376">
          <w:rPr>
            <w:rStyle w:val="a6"/>
            <w:noProof/>
            <w:lang w:eastAsia="en-US"/>
          </w:rPr>
          <w:t xml:space="preserve">Описание разработанного интерфейса </w:t>
        </w:r>
        <w:r w:rsidR="003974F3" w:rsidRPr="007F3376">
          <w:rPr>
            <w:rStyle w:val="a6"/>
            <w:noProof/>
            <w:lang w:val="en-US" w:eastAsia="en-US"/>
          </w:rPr>
          <w:t>web-</w:t>
        </w:r>
        <w:r w:rsidR="003974F3" w:rsidRPr="007F3376">
          <w:rPr>
            <w:rStyle w:val="a6"/>
            <w:noProof/>
            <w:lang w:eastAsia="en-US"/>
          </w:rPr>
          <w:t>приложения</w:t>
        </w:r>
        <w:r w:rsidR="003974F3">
          <w:rPr>
            <w:noProof/>
            <w:webHidden/>
          </w:rPr>
          <w:tab/>
        </w:r>
        <w:r w:rsidR="003974F3">
          <w:rPr>
            <w:noProof/>
            <w:webHidden/>
          </w:rPr>
          <w:fldChar w:fldCharType="begin"/>
        </w:r>
        <w:r w:rsidR="003974F3">
          <w:rPr>
            <w:noProof/>
            <w:webHidden/>
          </w:rPr>
          <w:instrText xml:space="preserve"> PAGEREF _Toc102411150 \h </w:instrText>
        </w:r>
        <w:r w:rsidR="003974F3">
          <w:rPr>
            <w:noProof/>
            <w:webHidden/>
          </w:rPr>
        </w:r>
        <w:r w:rsidR="003974F3">
          <w:rPr>
            <w:noProof/>
            <w:webHidden/>
          </w:rPr>
          <w:fldChar w:fldCharType="separate"/>
        </w:r>
        <w:r w:rsidR="003974F3">
          <w:rPr>
            <w:noProof/>
            <w:webHidden/>
          </w:rPr>
          <w:t>13</w:t>
        </w:r>
        <w:r w:rsidR="003974F3">
          <w:rPr>
            <w:noProof/>
            <w:webHidden/>
          </w:rPr>
          <w:fldChar w:fldCharType="end"/>
        </w:r>
      </w:hyperlink>
    </w:p>
    <w:p w14:paraId="18AEF5FC" w14:textId="77777777" w:rsidR="003974F3" w:rsidRDefault="00D035C5">
      <w:pPr>
        <w:pStyle w:val="13"/>
        <w:rPr>
          <w:rFonts w:asciiTheme="minorHAnsi" w:hAnsiTheme="minorHAnsi"/>
          <w:noProof/>
          <w:sz w:val="22"/>
        </w:rPr>
      </w:pPr>
      <w:hyperlink w:anchor="_Toc102411151" w:history="1">
        <w:r w:rsidR="003974F3" w:rsidRPr="007F3376">
          <w:rPr>
            <w:rStyle w:val="a6"/>
            <w:noProof/>
          </w:rPr>
          <w:t>Заключение</w:t>
        </w:r>
        <w:r w:rsidR="003974F3">
          <w:rPr>
            <w:noProof/>
            <w:webHidden/>
          </w:rPr>
          <w:tab/>
        </w:r>
        <w:r w:rsidR="003974F3">
          <w:rPr>
            <w:noProof/>
            <w:webHidden/>
          </w:rPr>
          <w:fldChar w:fldCharType="begin"/>
        </w:r>
        <w:r w:rsidR="003974F3">
          <w:rPr>
            <w:noProof/>
            <w:webHidden/>
          </w:rPr>
          <w:instrText xml:space="preserve"> PAGEREF _Toc102411151 \h </w:instrText>
        </w:r>
        <w:r w:rsidR="003974F3">
          <w:rPr>
            <w:noProof/>
            <w:webHidden/>
          </w:rPr>
        </w:r>
        <w:r w:rsidR="003974F3">
          <w:rPr>
            <w:noProof/>
            <w:webHidden/>
          </w:rPr>
          <w:fldChar w:fldCharType="separate"/>
        </w:r>
        <w:r w:rsidR="003974F3">
          <w:rPr>
            <w:noProof/>
            <w:webHidden/>
          </w:rPr>
          <w:t>23</w:t>
        </w:r>
        <w:r w:rsidR="003974F3">
          <w:rPr>
            <w:noProof/>
            <w:webHidden/>
          </w:rPr>
          <w:fldChar w:fldCharType="end"/>
        </w:r>
      </w:hyperlink>
    </w:p>
    <w:p w14:paraId="0B1F7867" w14:textId="77777777" w:rsidR="003974F3" w:rsidRDefault="00D035C5">
      <w:pPr>
        <w:pStyle w:val="13"/>
        <w:rPr>
          <w:rFonts w:asciiTheme="minorHAnsi" w:hAnsiTheme="minorHAnsi"/>
          <w:noProof/>
          <w:sz w:val="22"/>
        </w:rPr>
      </w:pPr>
      <w:hyperlink w:anchor="_Toc102411152" w:history="1">
        <w:r w:rsidR="003974F3" w:rsidRPr="007F3376">
          <w:rPr>
            <w:rStyle w:val="a6"/>
            <w:noProof/>
          </w:rPr>
          <w:t>Список использованных источников</w:t>
        </w:r>
        <w:r w:rsidR="003974F3">
          <w:rPr>
            <w:noProof/>
            <w:webHidden/>
          </w:rPr>
          <w:tab/>
        </w:r>
        <w:r w:rsidR="003974F3">
          <w:rPr>
            <w:noProof/>
            <w:webHidden/>
          </w:rPr>
          <w:fldChar w:fldCharType="begin"/>
        </w:r>
        <w:r w:rsidR="003974F3">
          <w:rPr>
            <w:noProof/>
            <w:webHidden/>
          </w:rPr>
          <w:instrText xml:space="preserve"> PAGEREF _Toc102411152 \h </w:instrText>
        </w:r>
        <w:r w:rsidR="003974F3">
          <w:rPr>
            <w:noProof/>
            <w:webHidden/>
          </w:rPr>
        </w:r>
        <w:r w:rsidR="003974F3">
          <w:rPr>
            <w:noProof/>
            <w:webHidden/>
          </w:rPr>
          <w:fldChar w:fldCharType="separate"/>
        </w:r>
        <w:r w:rsidR="003974F3">
          <w:rPr>
            <w:noProof/>
            <w:webHidden/>
          </w:rPr>
          <w:t>24</w:t>
        </w:r>
        <w:r w:rsidR="003974F3">
          <w:rPr>
            <w:noProof/>
            <w:webHidden/>
          </w:rPr>
          <w:fldChar w:fldCharType="end"/>
        </w:r>
      </w:hyperlink>
    </w:p>
    <w:p w14:paraId="515AAF34" w14:textId="77777777" w:rsidR="003974F3" w:rsidRDefault="00D035C5">
      <w:pPr>
        <w:pStyle w:val="13"/>
        <w:rPr>
          <w:rFonts w:asciiTheme="minorHAnsi" w:hAnsiTheme="minorHAnsi"/>
          <w:noProof/>
          <w:sz w:val="22"/>
        </w:rPr>
      </w:pPr>
      <w:hyperlink w:anchor="_Toc102411153" w:history="1">
        <w:r w:rsidR="003974F3" w:rsidRPr="007F3376">
          <w:rPr>
            <w:rStyle w:val="a6"/>
            <w:noProof/>
          </w:rPr>
          <w:t>Приложение А</w:t>
        </w:r>
        <w:r w:rsidR="003974F3">
          <w:rPr>
            <w:noProof/>
            <w:webHidden/>
          </w:rPr>
          <w:tab/>
        </w:r>
        <w:r w:rsidR="003974F3">
          <w:rPr>
            <w:noProof/>
            <w:webHidden/>
          </w:rPr>
          <w:fldChar w:fldCharType="begin"/>
        </w:r>
        <w:r w:rsidR="003974F3">
          <w:rPr>
            <w:noProof/>
            <w:webHidden/>
          </w:rPr>
          <w:instrText xml:space="preserve"> PAGEREF _Toc102411153 \h </w:instrText>
        </w:r>
        <w:r w:rsidR="003974F3">
          <w:rPr>
            <w:noProof/>
            <w:webHidden/>
          </w:rPr>
        </w:r>
        <w:r w:rsidR="003974F3">
          <w:rPr>
            <w:noProof/>
            <w:webHidden/>
          </w:rPr>
          <w:fldChar w:fldCharType="separate"/>
        </w:r>
        <w:r w:rsidR="003974F3">
          <w:rPr>
            <w:noProof/>
            <w:webHidden/>
          </w:rPr>
          <w:t>25</w:t>
        </w:r>
        <w:r w:rsidR="003974F3">
          <w:rPr>
            <w:noProof/>
            <w:webHidden/>
          </w:rPr>
          <w:fldChar w:fldCharType="end"/>
        </w:r>
      </w:hyperlink>
    </w:p>
    <w:p w14:paraId="1F00490A" w14:textId="77777777" w:rsidR="003974F3" w:rsidRDefault="00D035C5">
      <w:pPr>
        <w:pStyle w:val="13"/>
        <w:rPr>
          <w:rFonts w:asciiTheme="minorHAnsi" w:hAnsiTheme="minorHAnsi"/>
          <w:noProof/>
          <w:sz w:val="22"/>
        </w:rPr>
      </w:pPr>
      <w:hyperlink w:anchor="_Toc102411154" w:history="1">
        <w:r w:rsidR="003974F3" w:rsidRPr="007F3376">
          <w:rPr>
            <w:rStyle w:val="a6"/>
            <w:noProof/>
          </w:rPr>
          <w:t>Приложение Б</w:t>
        </w:r>
        <w:r w:rsidR="003974F3">
          <w:rPr>
            <w:noProof/>
            <w:webHidden/>
          </w:rPr>
          <w:tab/>
        </w:r>
        <w:r w:rsidR="003974F3">
          <w:rPr>
            <w:noProof/>
            <w:webHidden/>
          </w:rPr>
          <w:fldChar w:fldCharType="begin"/>
        </w:r>
        <w:r w:rsidR="003974F3">
          <w:rPr>
            <w:noProof/>
            <w:webHidden/>
          </w:rPr>
          <w:instrText xml:space="preserve"> PAGEREF _Toc102411154 \h </w:instrText>
        </w:r>
        <w:r w:rsidR="003974F3">
          <w:rPr>
            <w:noProof/>
            <w:webHidden/>
          </w:rPr>
        </w:r>
        <w:r w:rsidR="003974F3">
          <w:rPr>
            <w:noProof/>
            <w:webHidden/>
          </w:rPr>
          <w:fldChar w:fldCharType="separate"/>
        </w:r>
        <w:r w:rsidR="003974F3">
          <w:rPr>
            <w:noProof/>
            <w:webHidden/>
          </w:rPr>
          <w:t>26</w:t>
        </w:r>
        <w:r w:rsidR="003974F3">
          <w:rPr>
            <w:noProof/>
            <w:webHidden/>
          </w:rPr>
          <w:fldChar w:fldCharType="end"/>
        </w:r>
      </w:hyperlink>
    </w:p>
    <w:p w14:paraId="68FED4BB" w14:textId="77777777" w:rsidR="003974F3" w:rsidRDefault="00D035C5">
      <w:pPr>
        <w:pStyle w:val="13"/>
        <w:rPr>
          <w:rFonts w:asciiTheme="minorHAnsi" w:hAnsiTheme="minorHAnsi"/>
          <w:noProof/>
          <w:sz w:val="22"/>
        </w:rPr>
      </w:pPr>
      <w:hyperlink w:anchor="_Toc102411155" w:history="1">
        <w:r w:rsidR="003974F3" w:rsidRPr="007F3376">
          <w:rPr>
            <w:rStyle w:val="a6"/>
            <w:noProof/>
          </w:rPr>
          <w:t>Приложение В</w:t>
        </w:r>
        <w:r w:rsidR="003974F3">
          <w:rPr>
            <w:noProof/>
            <w:webHidden/>
          </w:rPr>
          <w:tab/>
        </w:r>
        <w:r w:rsidR="003974F3">
          <w:rPr>
            <w:noProof/>
            <w:webHidden/>
          </w:rPr>
          <w:fldChar w:fldCharType="begin"/>
        </w:r>
        <w:r w:rsidR="003974F3">
          <w:rPr>
            <w:noProof/>
            <w:webHidden/>
          </w:rPr>
          <w:instrText xml:space="preserve"> PAGEREF _Toc102411155 \h </w:instrText>
        </w:r>
        <w:r w:rsidR="003974F3">
          <w:rPr>
            <w:noProof/>
            <w:webHidden/>
          </w:rPr>
        </w:r>
        <w:r w:rsidR="003974F3">
          <w:rPr>
            <w:noProof/>
            <w:webHidden/>
          </w:rPr>
          <w:fldChar w:fldCharType="separate"/>
        </w:r>
        <w:r w:rsidR="003974F3">
          <w:rPr>
            <w:noProof/>
            <w:webHidden/>
          </w:rPr>
          <w:t>27</w:t>
        </w:r>
        <w:r w:rsidR="003974F3">
          <w:rPr>
            <w:noProof/>
            <w:webHidden/>
          </w:rPr>
          <w:fldChar w:fldCharType="end"/>
        </w:r>
      </w:hyperlink>
    </w:p>
    <w:p w14:paraId="1333EA72" w14:textId="77777777" w:rsidR="003974F3" w:rsidRDefault="00D035C5">
      <w:pPr>
        <w:pStyle w:val="13"/>
        <w:rPr>
          <w:rFonts w:asciiTheme="minorHAnsi" w:hAnsiTheme="minorHAnsi"/>
          <w:noProof/>
          <w:sz w:val="22"/>
        </w:rPr>
      </w:pPr>
      <w:hyperlink w:anchor="_Toc102411156" w:history="1">
        <w:r w:rsidR="003974F3" w:rsidRPr="007F3376">
          <w:rPr>
            <w:rStyle w:val="a6"/>
            <w:noProof/>
          </w:rPr>
          <w:t>Приложение Г</w:t>
        </w:r>
        <w:r w:rsidR="003974F3">
          <w:rPr>
            <w:noProof/>
            <w:webHidden/>
          </w:rPr>
          <w:tab/>
        </w:r>
        <w:r w:rsidR="003974F3">
          <w:rPr>
            <w:noProof/>
            <w:webHidden/>
          </w:rPr>
          <w:fldChar w:fldCharType="begin"/>
        </w:r>
        <w:r w:rsidR="003974F3">
          <w:rPr>
            <w:noProof/>
            <w:webHidden/>
          </w:rPr>
          <w:instrText xml:space="preserve"> PAGEREF _Toc102411156 \h </w:instrText>
        </w:r>
        <w:r w:rsidR="003974F3">
          <w:rPr>
            <w:noProof/>
            <w:webHidden/>
          </w:rPr>
        </w:r>
        <w:r w:rsidR="003974F3">
          <w:rPr>
            <w:noProof/>
            <w:webHidden/>
          </w:rPr>
          <w:fldChar w:fldCharType="separate"/>
        </w:r>
        <w:r w:rsidR="003974F3">
          <w:rPr>
            <w:noProof/>
            <w:webHidden/>
          </w:rPr>
          <w:t>28</w:t>
        </w:r>
        <w:r w:rsidR="003974F3">
          <w:rPr>
            <w:noProof/>
            <w:webHidden/>
          </w:rPr>
          <w:fldChar w:fldCharType="end"/>
        </w:r>
      </w:hyperlink>
    </w:p>
    <w:p w14:paraId="49B5C917" w14:textId="77777777" w:rsidR="003974F3" w:rsidRDefault="00D035C5">
      <w:pPr>
        <w:pStyle w:val="13"/>
        <w:rPr>
          <w:rFonts w:asciiTheme="minorHAnsi" w:hAnsiTheme="minorHAnsi"/>
          <w:noProof/>
          <w:sz w:val="22"/>
        </w:rPr>
      </w:pPr>
      <w:hyperlink w:anchor="_Toc102411157" w:history="1">
        <w:r w:rsidR="003974F3" w:rsidRPr="007F3376">
          <w:rPr>
            <w:rStyle w:val="a6"/>
            <w:noProof/>
          </w:rPr>
          <w:t>Приложение Д</w:t>
        </w:r>
        <w:r w:rsidR="003974F3">
          <w:rPr>
            <w:noProof/>
            <w:webHidden/>
          </w:rPr>
          <w:tab/>
        </w:r>
        <w:r w:rsidR="003974F3">
          <w:rPr>
            <w:noProof/>
            <w:webHidden/>
          </w:rPr>
          <w:fldChar w:fldCharType="begin"/>
        </w:r>
        <w:r w:rsidR="003974F3">
          <w:rPr>
            <w:noProof/>
            <w:webHidden/>
          </w:rPr>
          <w:instrText xml:space="preserve"> PAGEREF _Toc102411157 \h </w:instrText>
        </w:r>
        <w:r w:rsidR="003974F3">
          <w:rPr>
            <w:noProof/>
            <w:webHidden/>
          </w:rPr>
        </w:r>
        <w:r w:rsidR="003974F3">
          <w:rPr>
            <w:noProof/>
            <w:webHidden/>
          </w:rPr>
          <w:fldChar w:fldCharType="separate"/>
        </w:r>
        <w:r w:rsidR="003974F3">
          <w:rPr>
            <w:noProof/>
            <w:webHidden/>
          </w:rPr>
          <w:t>29</w:t>
        </w:r>
        <w:r w:rsidR="003974F3">
          <w:rPr>
            <w:noProof/>
            <w:webHidden/>
          </w:rPr>
          <w:fldChar w:fldCharType="end"/>
        </w:r>
      </w:hyperlink>
    </w:p>
    <w:p w14:paraId="26502393" w14:textId="61ED781A" w:rsidR="003A3609" w:rsidRPr="003A3609" w:rsidRDefault="003A3609" w:rsidP="003A3609">
      <w:r>
        <w:rPr>
          <w:color w:val="auto"/>
          <w:szCs w:val="24"/>
        </w:rPr>
        <w:fldChar w:fldCharType="end"/>
      </w:r>
    </w:p>
    <w:p w14:paraId="6A6BC5A8" w14:textId="77777777" w:rsidR="00D13741" w:rsidRDefault="00D13741">
      <w:pPr>
        <w:ind w:left="709" w:right="567"/>
      </w:pPr>
    </w:p>
    <w:p w14:paraId="670A39F4" w14:textId="0E5E24CE" w:rsidR="00096D4E" w:rsidRPr="00CD17E3" w:rsidRDefault="00096D4E">
      <w:pPr>
        <w:ind w:left="709" w:right="567"/>
        <w:rPr>
          <w:lang w:val="en-US"/>
        </w:rPr>
      </w:pPr>
      <w:r>
        <w:br w:type="page"/>
      </w:r>
    </w:p>
    <w:p w14:paraId="47CDCF95" w14:textId="77777777" w:rsidR="00BE426D" w:rsidRPr="000C3381" w:rsidRDefault="00BE426D" w:rsidP="00CE0373">
      <w:pPr>
        <w:pStyle w:val="14"/>
      </w:pPr>
      <w:bookmarkStart w:id="15" w:name="_Toc12350930"/>
      <w:bookmarkStart w:id="16" w:name="_Toc43800902"/>
      <w:bookmarkStart w:id="17" w:name="_Toc102407809"/>
      <w:bookmarkStart w:id="18" w:name="_Toc102411137"/>
      <w:r w:rsidRPr="000C3381">
        <w:lastRenderedPageBreak/>
        <w:t>Нормативные ссылки</w:t>
      </w:r>
      <w:bookmarkEnd w:id="15"/>
      <w:bookmarkEnd w:id="16"/>
      <w:bookmarkEnd w:id="17"/>
      <w:bookmarkEnd w:id="18"/>
    </w:p>
    <w:p w14:paraId="3DA153EE" w14:textId="77777777" w:rsidR="00BE426D" w:rsidRPr="007D45B0" w:rsidRDefault="00BE426D" w:rsidP="00BE426D">
      <w:pPr>
        <w:rPr>
          <w:bCs/>
          <w:color w:val="000000" w:themeColor="text1"/>
          <w:szCs w:val="24"/>
        </w:rPr>
      </w:pPr>
      <w:r w:rsidRPr="007D45B0">
        <w:rPr>
          <w:bCs/>
          <w:color w:val="000000" w:themeColor="text1"/>
          <w:szCs w:val="24"/>
        </w:rPr>
        <w:t>В настоящем текстовом документе использованы ссылки на следующие нормативные документы:</w:t>
      </w:r>
    </w:p>
    <w:p w14:paraId="598FEE2F" w14:textId="77777777" w:rsidR="00EE5581" w:rsidRDefault="00EE5581" w:rsidP="00E91F6D">
      <w:pPr>
        <w:contextualSpacing/>
        <w:rPr>
          <w:bCs/>
          <w:color w:val="auto"/>
        </w:rPr>
      </w:pPr>
    </w:p>
    <w:p w14:paraId="42DA366D" w14:textId="5B107E1B" w:rsidR="00853DE2" w:rsidRDefault="00853DE2" w:rsidP="00C25AC3">
      <w:pPr>
        <w:contextualSpacing/>
        <w:rPr>
          <w:bCs/>
          <w:color w:val="auto"/>
        </w:rPr>
      </w:pPr>
    </w:p>
    <w:p w14:paraId="2DB99E9E" w14:textId="4BC19887" w:rsidR="0058287B" w:rsidRDefault="0058287B" w:rsidP="00BD65C1">
      <w:pPr>
        <w:contextualSpacing/>
        <w:rPr>
          <w:bCs/>
          <w:color w:val="auto"/>
        </w:rPr>
      </w:pPr>
    </w:p>
    <w:p w14:paraId="178AE179" w14:textId="5F78B619" w:rsidR="00AB5089" w:rsidRDefault="00AB5089" w:rsidP="00D2017C">
      <w:pPr>
        <w:contextualSpacing/>
        <w:rPr>
          <w:bCs/>
          <w:color w:val="auto"/>
        </w:rPr>
      </w:pPr>
    </w:p>
    <w:p w14:paraId="344AE33E" w14:textId="77777777" w:rsidR="00B20FEC" w:rsidRDefault="00B20FEC" w:rsidP="00D2017C">
      <w:pPr>
        <w:contextualSpacing/>
        <w:rPr>
          <w:bCs/>
          <w:color w:val="auto"/>
        </w:rPr>
      </w:pPr>
    </w:p>
    <w:p w14:paraId="2AAA6434" w14:textId="35CEAB48" w:rsidR="009862A2" w:rsidRPr="00D2017C" w:rsidRDefault="009862A2" w:rsidP="00540718">
      <w:pPr>
        <w:contextualSpacing/>
        <w:rPr>
          <w:bCs/>
          <w:color w:val="auto"/>
        </w:rPr>
      </w:pPr>
    </w:p>
    <w:p w14:paraId="7C4DCA51" w14:textId="45523A51" w:rsidR="00BE426D" w:rsidRDefault="00BE426D">
      <w:pPr>
        <w:ind w:left="709" w:right="567"/>
        <w:rPr>
          <w:szCs w:val="24"/>
          <w:u w:val="single"/>
        </w:rPr>
      </w:pPr>
      <w:r>
        <w:rPr>
          <w:szCs w:val="24"/>
          <w:u w:val="single"/>
        </w:rPr>
        <w:br w:type="page"/>
      </w:r>
    </w:p>
    <w:p w14:paraId="214E315D" w14:textId="77777777" w:rsidR="00BE426D" w:rsidRPr="000C3381" w:rsidRDefault="00BE426D" w:rsidP="00CE0373">
      <w:pPr>
        <w:pStyle w:val="14"/>
        <w:ind w:right="-1"/>
      </w:pPr>
      <w:bookmarkStart w:id="19" w:name="_Toc12350931"/>
      <w:bookmarkStart w:id="20" w:name="_Toc43800903"/>
      <w:bookmarkStart w:id="21" w:name="_Toc102407810"/>
      <w:bookmarkStart w:id="22" w:name="_Toc102411138"/>
      <w:r w:rsidRPr="000C3381">
        <w:lastRenderedPageBreak/>
        <w:t>Определения, обозначения и сокращения</w:t>
      </w:r>
      <w:bookmarkEnd w:id="19"/>
      <w:bookmarkEnd w:id="20"/>
      <w:bookmarkEnd w:id="21"/>
      <w:bookmarkEnd w:id="22"/>
    </w:p>
    <w:p w14:paraId="1172CFBE" w14:textId="77777777" w:rsidR="007D6E0E" w:rsidRDefault="007D6E0E" w:rsidP="007D6E0E">
      <w:pPr>
        <w:rPr>
          <w:szCs w:val="26"/>
        </w:rPr>
      </w:pPr>
      <w:r>
        <w:rPr>
          <w:szCs w:val="26"/>
        </w:rPr>
        <w:t>В настоящем текстовом документе применяются следующие определения, обозначения и сокращения:</w:t>
      </w:r>
    </w:p>
    <w:p w14:paraId="6700F197" w14:textId="77777777" w:rsidR="00516C4A" w:rsidRPr="007B58EA" w:rsidRDefault="00516C4A" w:rsidP="007B58EA">
      <w:pPr>
        <w:contextualSpacing/>
        <w:rPr>
          <w:szCs w:val="26"/>
        </w:rPr>
      </w:pPr>
    </w:p>
    <w:p w14:paraId="581120A0" w14:textId="77777777" w:rsidR="00292F07" w:rsidRDefault="00292F07" w:rsidP="00F104A3">
      <w:pPr>
        <w:contextualSpacing/>
        <w:rPr>
          <w:szCs w:val="26"/>
        </w:rPr>
      </w:pPr>
    </w:p>
    <w:p w14:paraId="5E8BFA92" w14:textId="7A53146C" w:rsidR="00BE426D" w:rsidRDefault="00BE426D" w:rsidP="00F104A3">
      <w:pPr>
        <w:contextualSpacing/>
        <w:rPr>
          <w:szCs w:val="26"/>
        </w:rPr>
      </w:pPr>
      <w:r>
        <w:rPr>
          <w:szCs w:val="26"/>
        </w:rPr>
        <w:br w:type="page"/>
      </w:r>
    </w:p>
    <w:p w14:paraId="6043717D" w14:textId="6AE2BB34" w:rsidR="00096D4E" w:rsidRDefault="00B10120" w:rsidP="00B10120">
      <w:pPr>
        <w:pStyle w:val="14"/>
      </w:pPr>
      <w:bookmarkStart w:id="23" w:name="_Toc102407811"/>
      <w:bookmarkStart w:id="24" w:name="_Toc102411139"/>
      <w:r>
        <w:lastRenderedPageBreak/>
        <w:t>Введение</w:t>
      </w:r>
      <w:bookmarkEnd w:id="23"/>
      <w:bookmarkEnd w:id="24"/>
    </w:p>
    <w:p w14:paraId="06987180" w14:textId="0E7F1A7B" w:rsidR="00EB66D0" w:rsidRPr="00A419D4" w:rsidRDefault="00EB66D0" w:rsidP="00DD5A48">
      <w:pPr>
        <w:rPr>
          <w:color w:val="FF0000"/>
        </w:rPr>
      </w:pPr>
      <w:r w:rsidRPr="00A419D4">
        <w:rPr>
          <w:color w:val="FF0000"/>
        </w:rPr>
        <w:t xml:space="preserve">Краткое описание под какую деятельность пишется </w:t>
      </w:r>
      <w:r w:rsidRPr="00A419D4">
        <w:rPr>
          <w:color w:val="FF0000"/>
          <w:lang w:val="en-US"/>
        </w:rPr>
        <w:t>web</w:t>
      </w:r>
      <w:r w:rsidRPr="00A419D4">
        <w:rPr>
          <w:color w:val="FF0000"/>
        </w:rPr>
        <w:t>-приложение</w:t>
      </w:r>
    </w:p>
    <w:p w14:paraId="2146E04B" w14:textId="77777777" w:rsidR="00EB66D0" w:rsidRDefault="00EB66D0" w:rsidP="00DD5A48"/>
    <w:p w14:paraId="74933357" w14:textId="79DE254E" w:rsidR="00DD5A48" w:rsidRDefault="00DD5A48" w:rsidP="00DD5A48">
      <w:r>
        <w:t xml:space="preserve">Актуальность написания данной работы заключается в возможности автоматизации процесса </w:t>
      </w:r>
      <w:r w:rsidR="00EB66D0">
        <w:t>…….</w:t>
      </w:r>
    </w:p>
    <w:p w14:paraId="091F4D1C" w14:textId="32A1FAC8" w:rsidR="00DD5A48" w:rsidRDefault="00DD5A48" w:rsidP="00DD5A48">
      <w:r>
        <w:t>Разработанн</w:t>
      </w:r>
      <w:r w:rsidR="00250C01">
        <w:t xml:space="preserve">ое </w:t>
      </w:r>
      <w:r w:rsidR="00250C01">
        <w:rPr>
          <w:lang w:val="en-US"/>
        </w:rPr>
        <w:t>web</w:t>
      </w:r>
      <w:r w:rsidR="00250C01" w:rsidRPr="00250C01">
        <w:t>-</w:t>
      </w:r>
      <w:r w:rsidR="00250C01">
        <w:t>приложение</w:t>
      </w:r>
      <w:r>
        <w:t xml:space="preserve"> </w:t>
      </w:r>
      <w:proofErr w:type="gramStart"/>
      <w:r>
        <w:t>поможет</w:t>
      </w:r>
      <w:r w:rsidR="00EB66D0">
        <w:t>….</w:t>
      </w:r>
      <w:proofErr w:type="gramEnd"/>
      <w:r>
        <w:t>.</w:t>
      </w:r>
    </w:p>
    <w:p w14:paraId="443C0912" w14:textId="121DCC45" w:rsidR="00CE0373" w:rsidRDefault="00CE0373" w:rsidP="00CE0373">
      <w:r>
        <w:t>Для достижения поставленной цели сформулированы следующие задачи:</w:t>
      </w:r>
    </w:p>
    <w:p w14:paraId="1C321E9A" w14:textId="16BEA467" w:rsidR="00CE0373" w:rsidRDefault="00CE0373" w:rsidP="00504877">
      <w:pPr>
        <w:pStyle w:val="a4"/>
        <w:numPr>
          <w:ilvl w:val="0"/>
          <w:numId w:val="1"/>
        </w:numPr>
        <w:ind w:left="0" w:firstLine="709"/>
      </w:pPr>
      <w:r>
        <w:t xml:space="preserve">Исследование </w:t>
      </w:r>
      <w:r w:rsidR="00B35674">
        <w:t xml:space="preserve">и анализ </w:t>
      </w:r>
      <w:r>
        <w:t>предметной области.</w:t>
      </w:r>
    </w:p>
    <w:p w14:paraId="6710E990" w14:textId="2E2DB41C" w:rsidR="00250C01" w:rsidRDefault="00250C01" w:rsidP="00504877">
      <w:pPr>
        <w:pStyle w:val="a4"/>
        <w:numPr>
          <w:ilvl w:val="0"/>
          <w:numId w:val="1"/>
        </w:numPr>
        <w:ind w:left="0" w:firstLine="709"/>
      </w:pPr>
      <w:r>
        <w:t xml:space="preserve">Анализ инструментальных средств, используемых </w:t>
      </w:r>
      <w:r w:rsidR="00A67365">
        <w:t xml:space="preserve">при проектировании и </w:t>
      </w:r>
      <w:r>
        <w:t>разработк</w:t>
      </w:r>
      <w:r w:rsidR="00A67365">
        <w:t>е</w:t>
      </w:r>
      <w:r>
        <w:t xml:space="preserve"> </w:t>
      </w:r>
      <w:r>
        <w:rPr>
          <w:lang w:val="en-US"/>
        </w:rPr>
        <w:t>web</w:t>
      </w:r>
      <w:r w:rsidRPr="00250C01">
        <w:t>-</w:t>
      </w:r>
      <w:r w:rsidR="00982493">
        <w:t>приложения</w:t>
      </w:r>
      <w:r>
        <w:t>.</w:t>
      </w:r>
    </w:p>
    <w:p w14:paraId="105E5C9B" w14:textId="16EEDB4C" w:rsidR="00250C01" w:rsidRDefault="00250C01" w:rsidP="00504877">
      <w:pPr>
        <w:pStyle w:val="a4"/>
        <w:numPr>
          <w:ilvl w:val="0"/>
          <w:numId w:val="1"/>
        </w:numPr>
        <w:ind w:left="0" w:firstLine="709"/>
      </w:pPr>
      <w:r>
        <w:t xml:space="preserve">Обзор и анализ аналогов </w:t>
      </w:r>
      <w:r>
        <w:rPr>
          <w:lang w:val="en-US"/>
        </w:rPr>
        <w:t>web</w:t>
      </w:r>
      <w:r w:rsidRPr="00250C01">
        <w:t>-</w:t>
      </w:r>
      <w:r>
        <w:t>приложения.</w:t>
      </w:r>
    </w:p>
    <w:p w14:paraId="650A6275" w14:textId="42500535" w:rsidR="00CE0373" w:rsidRDefault="00CE0373" w:rsidP="00504877">
      <w:pPr>
        <w:pStyle w:val="a4"/>
        <w:numPr>
          <w:ilvl w:val="0"/>
          <w:numId w:val="1"/>
        </w:numPr>
        <w:ind w:left="0" w:firstLine="709"/>
      </w:pPr>
      <w:r>
        <w:t>Разработка и проектирование спецификац</w:t>
      </w:r>
      <w:r w:rsidR="009165B5">
        <w:t>и</w:t>
      </w:r>
      <w:r w:rsidR="00A67365">
        <w:t>и</w:t>
      </w:r>
      <w:r>
        <w:t xml:space="preserve"> </w:t>
      </w:r>
      <w:r w:rsidR="00250C01">
        <w:rPr>
          <w:lang w:val="en-US"/>
        </w:rPr>
        <w:t>web</w:t>
      </w:r>
      <w:r w:rsidR="00250C01" w:rsidRPr="00250C01">
        <w:t>-</w:t>
      </w:r>
      <w:r w:rsidR="00250C01">
        <w:t>приложения</w:t>
      </w:r>
      <w:r>
        <w:t>.</w:t>
      </w:r>
    </w:p>
    <w:p w14:paraId="292B0446" w14:textId="3D6BAE77" w:rsidR="00CE0373" w:rsidRDefault="00CE0373" w:rsidP="00504877">
      <w:pPr>
        <w:pStyle w:val="a4"/>
        <w:numPr>
          <w:ilvl w:val="0"/>
          <w:numId w:val="1"/>
        </w:numPr>
        <w:ind w:left="0" w:firstLine="709"/>
      </w:pPr>
      <w:r>
        <w:t xml:space="preserve">Реализация интерфейса </w:t>
      </w:r>
      <w:r w:rsidR="00250C01">
        <w:rPr>
          <w:lang w:val="en-US"/>
        </w:rPr>
        <w:t>web-</w:t>
      </w:r>
      <w:r w:rsidR="00250C01">
        <w:t>приложения</w:t>
      </w:r>
      <w:r>
        <w:t>.</w:t>
      </w:r>
    </w:p>
    <w:p w14:paraId="4DABDBF7" w14:textId="7F2C1F41" w:rsidR="00CE0373" w:rsidRDefault="00CE0373" w:rsidP="00CE0373">
      <w:pPr>
        <w:pStyle w:val="a4"/>
        <w:ind w:left="0"/>
      </w:pPr>
      <w:r>
        <w:t>Для решения поставленных задач будут использованы следующие средства:</w:t>
      </w:r>
    </w:p>
    <w:p w14:paraId="5AB7EEC2" w14:textId="539AF2C7" w:rsidR="00CE0373" w:rsidRDefault="00577B08" w:rsidP="00504877">
      <w:pPr>
        <w:pStyle w:val="a4"/>
        <w:numPr>
          <w:ilvl w:val="0"/>
          <w:numId w:val="2"/>
        </w:numPr>
        <w:ind w:left="0" w:firstLine="709"/>
      </w:pPr>
      <w:r>
        <w:t xml:space="preserve">Операционная система на рабочих станциях – </w:t>
      </w:r>
      <w:r w:rsidRPr="00A67365">
        <w:rPr>
          <w:color w:val="FF0000"/>
          <w:lang w:val="en-US"/>
        </w:rPr>
        <w:t>Microsoft</w:t>
      </w:r>
      <w:r w:rsidRPr="00A67365">
        <w:rPr>
          <w:color w:val="FF0000"/>
        </w:rPr>
        <w:t xml:space="preserve"> </w:t>
      </w:r>
      <w:r w:rsidRPr="00A67365">
        <w:rPr>
          <w:color w:val="FF0000"/>
          <w:lang w:val="en-US"/>
        </w:rPr>
        <w:t>Windows</w:t>
      </w:r>
      <w:r w:rsidRPr="00A67365">
        <w:rPr>
          <w:color w:val="FF0000"/>
        </w:rPr>
        <w:t xml:space="preserve"> 10.</w:t>
      </w:r>
    </w:p>
    <w:p w14:paraId="05BF30F3" w14:textId="291B6437" w:rsidR="00577B08" w:rsidRPr="00A67365" w:rsidRDefault="00577B08" w:rsidP="00504877">
      <w:pPr>
        <w:pStyle w:val="a4"/>
        <w:numPr>
          <w:ilvl w:val="0"/>
          <w:numId w:val="2"/>
        </w:numPr>
        <w:ind w:left="0" w:firstLine="709"/>
        <w:rPr>
          <w:color w:val="FF0000"/>
        </w:rPr>
      </w:pPr>
      <w:proofErr w:type="spellStart"/>
      <w:r w:rsidRPr="00577B08">
        <w:t>Объектно</w:t>
      </w:r>
      <w:proofErr w:type="spellEnd"/>
      <w:r w:rsidRPr="00577B08">
        <w:t xml:space="preserve">–ориентированная среда моделирования системы – </w:t>
      </w:r>
      <w:r w:rsidRPr="00A67365">
        <w:rPr>
          <w:color w:val="FF0000"/>
          <w:lang w:val="en-US"/>
        </w:rPr>
        <w:t>Software</w:t>
      </w:r>
      <w:r w:rsidRPr="00A67365">
        <w:rPr>
          <w:color w:val="FF0000"/>
        </w:rPr>
        <w:t xml:space="preserve"> </w:t>
      </w:r>
      <w:r w:rsidRPr="00A67365">
        <w:rPr>
          <w:color w:val="FF0000"/>
          <w:lang w:val="en-US"/>
        </w:rPr>
        <w:t>Ideas</w:t>
      </w:r>
      <w:r w:rsidRPr="00A67365">
        <w:rPr>
          <w:color w:val="FF0000"/>
        </w:rPr>
        <w:t xml:space="preserve"> </w:t>
      </w:r>
      <w:r w:rsidRPr="00A67365">
        <w:rPr>
          <w:color w:val="FF0000"/>
          <w:lang w:val="en-US"/>
        </w:rPr>
        <w:t>Modeler</w:t>
      </w:r>
      <w:r w:rsidRPr="00A67365">
        <w:rPr>
          <w:color w:val="FF0000"/>
        </w:rPr>
        <w:t>.</w:t>
      </w:r>
    </w:p>
    <w:p w14:paraId="1AE04E9A" w14:textId="53EC7AC0" w:rsidR="00577B08" w:rsidRPr="00A419D4" w:rsidRDefault="00577B08" w:rsidP="00504877">
      <w:pPr>
        <w:pStyle w:val="a4"/>
        <w:numPr>
          <w:ilvl w:val="0"/>
          <w:numId w:val="2"/>
        </w:numPr>
        <w:ind w:left="0" w:firstLine="709"/>
        <w:rPr>
          <w:color w:val="FF0000"/>
        </w:rPr>
      </w:pPr>
      <w:r w:rsidRPr="00A419D4">
        <w:rPr>
          <w:color w:val="FF0000"/>
        </w:rPr>
        <w:t xml:space="preserve">Средство проектирования и документирования баз данных – </w:t>
      </w:r>
      <w:proofErr w:type="spellStart"/>
      <w:r w:rsidRPr="00A419D4">
        <w:rPr>
          <w:color w:val="FF0000"/>
        </w:rPr>
        <w:t>ERwin</w:t>
      </w:r>
      <w:proofErr w:type="spellEnd"/>
      <w:r w:rsidRPr="00A419D4">
        <w:rPr>
          <w:color w:val="FF0000"/>
        </w:rPr>
        <w:t xml:space="preserve"> </w:t>
      </w:r>
      <w:proofErr w:type="spellStart"/>
      <w:r w:rsidRPr="00A419D4">
        <w:rPr>
          <w:color w:val="FF0000"/>
        </w:rPr>
        <w:t>Data</w:t>
      </w:r>
      <w:proofErr w:type="spellEnd"/>
      <w:r w:rsidRPr="00A419D4">
        <w:rPr>
          <w:color w:val="FF0000"/>
        </w:rPr>
        <w:t xml:space="preserve"> </w:t>
      </w:r>
      <w:proofErr w:type="spellStart"/>
      <w:r w:rsidRPr="00A419D4">
        <w:rPr>
          <w:color w:val="FF0000"/>
        </w:rPr>
        <w:t>Modeler</w:t>
      </w:r>
      <w:proofErr w:type="spellEnd"/>
      <w:r w:rsidRPr="00A419D4">
        <w:rPr>
          <w:color w:val="FF0000"/>
        </w:rPr>
        <w:t xml:space="preserve"> </w:t>
      </w:r>
      <w:r w:rsidR="00542F1E" w:rsidRPr="00A419D4">
        <w:rPr>
          <w:color w:val="FF0000"/>
          <w:lang w:val="en-US"/>
        </w:rPr>
        <w:t>r</w:t>
      </w:r>
      <w:r w:rsidR="00542F1E" w:rsidRPr="00A419D4">
        <w:rPr>
          <w:color w:val="FF0000"/>
        </w:rPr>
        <w:t>7</w:t>
      </w:r>
      <w:r w:rsidRPr="00A419D4">
        <w:rPr>
          <w:color w:val="FF0000"/>
        </w:rPr>
        <w:t>.</w:t>
      </w:r>
    </w:p>
    <w:p w14:paraId="33C5762C" w14:textId="7991B2AD" w:rsidR="00577B08" w:rsidRDefault="00542F1E" w:rsidP="00504877">
      <w:pPr>
        <w:pStyle w:val="a4"/>
        <w:numPr>
          <w:ilvl w:val="0"/>
          <w:numId w:val="2"/>
        </w:numPr>
        <w:ind w:left="0" w:firstLine="709"/>
      </w:pPr>
      <w:r>
        <w:t xml:space="preserve">Фреймворк для разработки </w:t>
      </w:r>
      <w:r>
        <w:rPr>
          <w:lang w:val="en-US"/>
        </w:rPr>
        <w:t>web</w:t>
      </w:r>
      <w:r w:rsidRPr="00542F1E">
        <w:t>-</w:t>
      </w:r>
      <w:r>
        <w:t xml:space="preserve">приложения – </w:t>
      </w:r>
      <w:r w:rsidRPr="00250C01">
        <w:rPr>
          <w:color w:val="FF0000"/>
          <w:lang w:val="en-US"/>
        </w:rPr>
        <w:t>Django</w:t>
      </w:r>
      <w:r w:rsidR="00211B82" w:rsidRPr="00250C01">
        <w:rPr>
          <w:color w:val="FF0000"/>
        </w:rPr>
        <w:t xml:space="preserve"> 3.</w:t>
      </w:r>
      <w:r w:rsidR="00CE51BF" w:rsidRPr="00250C01">
        <w:rPr>
          <w:color w:val="FF0000"/>
        </w:rPr>
        <w:t>0.6</w:t>
      </w:r>
      <w:r w:rsidRPr="00250C01">
        <w:rPr>
          <w:color w:val="FF0000"/>
        </w:rPr>
        <w:t>.</w:t>
      </w:r>
    </w:p>
    <w:p w14:paraId="021E0901" w14:textId="722C04AD" w:rsidR="00542F1E" w:rsidRPr="00542F1E" w:rsidRDefault="00542F1E" w:rsidP="00504877">
      <w:pPr>
        <w:pStyle w:val="a4"/>
        <w:numPr>
          <w:ilvl w:val="0"/>
          <w:numId w:val="2"/>
        </w:numPr>
        <w:ind w:left="0" w:firstLine="709"/>
      </w:pPr>
      <w:r>
        <w:t>Редактор исходного кода</w:t>
      </w:r>
      <w:r w:rsidR="00982493">
        <w:t xml:space="preserve"> (</w:t>
      </w:r>
      <w:r w:rsidR="00982493" w:rsidRPr="00982493">
        <w:rPr>
          <w:color w:val="FF0000"/>
        </w:rPr>
        <w:t>Интегрированная среда разработки приложений</w:t>
      </w:r>
      <w:r w:rsidR="00982493">
        <w:t>)</w:t>
      </w:r>
      <w:r>
        <w:t xml:space="preserve"> – </w:t>
      </w:r>
      <w:proofErr w:type="spellStart"/>
      <w:r w:rsidR="007D008C" w:rsidRPr="00250C01">
        <w:rPr>
          <w:color w:val="FF0000"/>
        </w:rPr>
        <w:t>Visual</w:t>
      </w:r>
      <w:proofErr w:type="spellEnd"/>
      <w:r w:rsidR="007D008C" w:rsidRPr="00250C01">
        <w:rPr>
          <w:color w:val="FF0000"/>
        </w:rPr>
        <w:t xml:space="preserve"> </w:t>
      </w:r>
      <w:proofErr w:type="spellStart"/>
      <w:r w:rsidR="007D008C" w:rsidRPr="00250C01">
        <w:rPr>
          <w:color w:val="FF0000"/>
        </w:rPr>
        <w:t>Studio</w:t>
      </w:r>
      <w:proofErr w:type="spellEnd"/>
      <w:r w:rsidR="007D008C" w:rsidRPr="00250C01">
        <w:rPr>
          <w:color w:val="FF0000"/>
        </w:rPr>
        <w:t xml:space="preserve"> </w:t>
      </w:r>
      <w:proofErr w:type="spellStart"/>
      <w:r w:rsidR="007D008C" w:rsidRPr="00250C01">
        <w:rPr>
          <w:color w:val="FF0000"/>
        </w:rPr>
        <w:t>Code</w:t>
      </w:r>
      <w:proofErr w:type="spellEnd"/>
      <w:r w:rsidR="007D008C" w:rsidRPr="00250C01">
        <w:rPr>
          <w:color w:val="FF0000"/>
        </w:rPr>
        <w:t>.</w:t>
      </w:r>
    </w:p>
    <w:p w14:paraId="24217A55" w14:textId="77777777" w:rsidR="00CE0373" w:rsidRPr="00542F1E" w:rsidRDefault="00CE0373" w:rsidP="00CE0373"/>
    <w:p w14:paraId="12FF5364" w14:textId="7A6E1833" w:rsidR="00096D4E" w:rsidRPr="00542F1E" w:rsidRDefault="00096D4E" w:rsidP="00E41F2B">
      <w:r w:rsidRPr="00542F1E">
        <w:br w:type="page"/>
      </w:r>
    </w:p>
    <w:p w14:paraId="7A70AA02" w14:textId="0D5478BF" w:rsidR="00096D4E" w:rsidRDefault="004D523A" w:rsidP="003B073C">
      <w:pPr>
        <w:pStyle w:val="1"/>
        <w:ind w:left="0" w:firstLine="709"/>
      </w:pPr>
      <w:bookmarkStart w:id="25" w:name="_Toc102407812"/>
      <w:bookmarkStart w:id="26" w:name="_Toc102411140"/>
      <w:r w:rsidRPr="00754F33">
        <w:lastRenderedPageBreak/>
        <w:t>Аналитическая</w:t>
      </w:r>
      <w:r>
        <w:t xml:space="preserve"> часть</w:t>
      </w:r>
      <w:bookmarkEnd w:id="25"/>
      <w:bookmarkEnd w:id="26"/>
    </w:p>
    <w:p w14:paraId="7CA8E96F" w14:textId="63B67A7A" w:rsidR="004D523A" w:rsidRDefault="00754F33" w:rsidP="00504877">
      <w:pPr>
        <w:pStyle w:val="2"/>
        <w:numPr>
          <w:ilvl w:val="1"/>
          <w:numId w:val="3"/>
        </w:numPr>
        <w:ind w:left="0" w:firstLine="709"/>
        <w:rPr>
          <w:lang w:eastAsia="en-US"/>
        </w:rPr>
      </w:pPr>
      <w:bookmarkStart w:id="27" w:name="_Toc102407813"/>
      <w:bookmarkStart w:id="28" w:name="_Toc102411141"/>
      <w:r w:rsidRPr="00754F33">
        <w:rPr>
          <w:lang w:eastAsia="en-US"/>
        </w:rPr>
        <w:t>Характеристика объекта автоматизации и комплекса задач</w:t>
      </w:r>
      <w:bookmarkEnd w:id="27"/>
      <w:bookmarkEnd w:id="28"/>
    </w:p>
    <w:p w14:paraId="50456BEE" w14:textId="66DA0AC7" w:rsidR="00C804CE" w:rsidRPr="00244967" w:rsidRDefault="00244967" w:rsidP="00244967">
      <w:pPr>
        <w:rPr>
          <w:color w:val="FF0000"/>
        </w:rPr>
      </w:pPr>
      <w:r w:rsidRPr="00244967">
        <w:rPr>
          <w:color w:val="FF0000"/>
        </w:rPr>
        <w:t xml:space="preserve">Здесь должно быть описание </w:t>
      </w:r>
      <w:r>
        <w:rPr>
          <w:color w:val="FF0000"/>
        </w:rPr>
        <w:t>организации,</w:t>
      </w:r>
      <w:r w:rsidRPr="00244967">
        <w:rPr>
          <w:color w:val="FF0000"/>
        </w:rPr>
        <w:t xml:space="preserve"> </w:t>
      </w:r>
      <w:r>
        <w:rPr>
          <w:color w:val="FF0000"/>
        </w:rPr>
        <w:t>д</w:t>
      </w:r>
      <w:r w:rsidRPr="00244967">
        <w:rPr>
          <w:color w:val="FF0000"/>
        </w:rPr>
        <w:t xml:space="preserve">ля которой разрабатывается </w:t>
      </w:r>
      <w:r w:rsidRPr="00244967">
        <w:rPr>
          <w:color w:val="FF0000"/>
          <w:lang w:val="en-US"/>
        </w:rPr>
        <w:t>web</w:t>
      </w:r>
      <w:r w:rsidRPr="00244967">
        <w:rPr>
          <w:color w:val="FF0000"/>
        </w:rPr>
        <w:t>-приложение, а именно чем она занимается, какие услуги</w:t>
      </w:r>
      <w:r>
        <w:rPr>
          <w:color w:val="FF0000"/>
        </w:rPr>
        <w:t>,</w:t>
      </w:r>
      <w:r w:rsidRPr="00244967">
        <w:rPr>
          <w:color w:val="FF0000"/>
        </w:rPr>
        <w:t xml:space="preserve"> возможно</w:t>
      </w:r>
      <w:r>
        <w:rPr>
          <w:color w:val="FF0000"/>
        </w:rPr>
        <w:t>,</w:t>
      </w:r>
      <w:r w:rsidRPr="00244967">
        <w:rPr>
          <w:color w:val="FF0000"/>
        </w:rPr>
        <w:t xml:space="preserve"> предоставляет населению и т.п. </w:t>
      </w:r>
    </w:p>
    <w:p w14:paraId="38DEA382" w14:textId="01D68B92" w:rsidR="004B029A" w:rsidRDefault="004B029A" w:rsidP="004B029A">
      <w:pPr>
        <w:contextualSpacing/>
        <w:rPr>
          <w:szCs w:val="26"/>
        </w:rPr>
      </w:pPr>
      <w:r>
        <w:rPr>
          <w:szCs w:val="26"/>
        </w:rPr>
        <w:t xml:space="preserve">Модель организационной структуры </w:t>
      </w:r>
      <w:r w:rsidRPr="00AC7977">
        <w:rPr>
          <w:szCs w:val="26"/>
        </w:rPr>
        <w:t>«</w:t>
      </w:r>
      <w:r w:rsidR="00244967" w:rsidRPr="00244967">
        <w:rPr>
          <w:color w:val="FF0000"/>
          <w:szCs w:val="26"/>
        </w:rPr>
        <w:t>НАЗВАНИЕ ОРГАНИЗАЦИИ</w:t>
      </w:r>
      <w:r w:rsidR="00244967">
        <w:rPr>
          <w:szCs w:val="26"/>
        </w:rPr>
        <w:t xml:space="preserve">, </w:t>
      </w:r>
      <w:r w:rsidR="00244967" w:rsidRPr="00244967">
        <w:rPr>
          <w:color w:val="FF0000"/>
          <w:szCs w:val="26"/>
        </w:rPr>
        <w:t xml:space="preserve">ДЛЯ КОТ РАЗРАБАТЫВАЕТСЯ </w:t>
      </w:r>
      <w:r w:rsidR="00652BDA">
        <w:rPr>
          <w:color w:val="FF0000"/>
          <w:szCs w:val="26"/>
          <w:lang w:val="en-US"/>
        </w:rPr>
        <w:t>WEB</w:t>
      </w:r>
      <w:r w:rsidR="00244967" w:rsidRPr="00244967">
        <w:rPr>
          <w:color w:val="FF0000"/>
          <w:szCs w:val="26"/>
        </w:rPr>
        <w:t>-ПРИЛОЖЕНИЕ</w:t>
      </w:r>
      <w:r w:rsidRPr="00AC7977">
        <w:rPr>
          <w:szCs w:val="26"/>
        </w:rPr>
        <w:t>»</w:t>
      </w:r>
      <w:r>
        <w:rPr>
          <w:szCs w:val="26"/>
        </w:rPr>
        <w:t xml:space="preserve"> </w:t>
      </w:r>
      <w:r w:rsidRPr="00FB1145">
        <w:rPr>
          <w:color w:val="FF0000"/>
        </w:rPr>
        <w:t xml:space="preserve">по нотации </w:t>
      </w:r>
      <w:r w:rsidRPr="00FB1145">
        <w:rPr>
          <w:color w:val="FF0000"/>
          <w:szCs w:val="24"/>
        </w:rPr>
        <w:t xml:space="preserve">АРИС </w:t>
      </w:r>
      <w:r w:rsidRPr="00FB1145">
        <w:rPr>
          <w:bCs/>
          <w:color w:val="FF0000"/>
          <w:szCs w:val="24"/>
          <w:lang w:val="en-US"/>
        </w:rPr>
        <w:t>ARIS</w:t>
      </w:r>
      <w:r w:rsidRPr="00FB1145">
        <w:rPr>
          <w:bCs/>
          <w:color w:val="FF0000"/>
          <w:szCs w:val="24"/>
        </w:rPr>
        <w:t>.</w:t>
      </w:r>
      <w:r w:rsidRPr="00FB1145">
        <w:rPr>
          <w:bCs/>
          <w:color w:val="FF0000"/>
          <w:szCs w:val="24"/>
          <w:lang w:val="en-US"/>
        </w:rPr>
        <w:t>Org</w:t>
      </w:r>
      <w:r w:rsidRPr="00FB1145">
        <w:rPr>
          <w:b/>
          <w:bCs/>
          <w:color w:val="FF0000"/>
          <w:szCs w:val="24"/>
        </w:rPr>
        <w:t xml:space="preserve"> (</w:t>
      </w:r>
      <w:r w:rsidRPr="00FB1145">
        <w:rPr>
          <w:color w:val="FF0000"/>
          <w:szCs w:val="24"/>
          <w:lang w:val="en-US"/>
        </w:rPr>
        <w:t>Organizational</w:t>
      </w:r>
      <w:r w:rsidRPr="00FB1145">
        <w:rPr>
          <w:color w:val="FF0000"/>
          <w:szCs w:val="24"/>
        </w:rPr>
        <w:t xml:space="preserve"> </w:t>
      </w:r>
      <w:r w:rsidRPr="00FB1145">
        <w:rPr>
          <w:color w:val="FF0000"/>
          <w:szCs w:val="24"/>
          <w:lang w:val="en-US"/>
        </w:rPr>
        <w:t>chart</w:t>
      </w:r>
      <w:r w:rsidRPr="00FB1145">
        <w:rPr>
          <w:color w:val="FF0000"/>
          <w:szCs w:val="24"/>
        </w:rPr>
        <w:t>)</w:t>
      </w:r>
      <w:r w:rsidRPr="00FB1145">
        <w:rPr>
          <w:color w:val="FF0000"/>
        </w:rPr>
        <w:t xml:space="preserve"> </w:t>
      </w:r>
      <w:r>
        <w:rPr>
          <w:szCs w:val="26"/>
        </w:rPr>
        <w:t>приведена на рисунке 1.1.</w:t>
      </w:r>
    </w:p>
    <w:p w14:paraId="503393DC" w14:textId="0246E0ED" w:rsidR="004B029A" w:rsidRPr="00AD6DB8" w:rsidRDefault="00AD6DB8" w:rsidP="004B029A">
      <w:pPr>
        <w:ind w:firstLine="0"/>
        <w:contextualSpacing/>
        <w:jc w:val="center"/>
        <w:rPr>
          <w:color w:val="FF0000"/>
          <w:szCs w:val="26"/>
        </w:rPr>
      </w:pPr>
      <w:r w:rsidRPr="00AD6DB8">
        <w:rPr>
          <w:color w:val="FF0000"/>
          <w:szCs w:val="26"/>
        </w:rPr>
        <w:t>РИСУНОК</w:t>
      </w:r>
    </w:p>
    <w:p w14:paraId="228749D3" w14:textId="0CC967C9" w:rsidR="00A20168" w:rsidRDefault="00244967" w:rsidP="00A20168">
      <w:pPr>
        <w:spacing w:after="120"/>
        <w:ind w:firstLine="0"/>
        <w:jc w:val="center"/>
      </w:pPr>
      <w:r>
        <w:t xml:space="preserve">Рисунок </w:t>
      </w:r>
      <w:r w:rsidR="004B029A">
        <w:t xml:space="preserve">1 – Модель организационной структуры </w:t>
      </w:r>
      <w:r w:rsidRPr="00244967">
        <w:rPr>
          <w:color w:val="FF0000"/>
        </w:rPr>
        <w:t>НАЗВАНИЕ ОРГАНИЗАЦИИ</w:t>
      </w:r>
    </w:p>
    <w:p w14:paraId="0C47BA94" w14:textId="0DC44F2D" w:rsidR="008341F1" w:rsidRPr="00AD6DB8" w:rsidRDefault="00244967" w:rsidP="00652BDA">
      <w:pPr>
        <w:rPr>
          <w:color w:val="FF0000"/>
          <w:lang w:eastAsia="en-US"/>
        </w:rPr>
      </w:pPr>
      <w:r w:rsidRPr="00AD6DB8">
        <w:rPr>
          <w:color w:val="FF0000"/>
          <w:lang w:eastAsia="en-US"/>
        </w:rPr>
        <w:t>ЗДЕСЬ ДОЛЖНО БЫТЬ ОПИСАНИЕ ОРГАНИЗАЦИОННОЙ ДИАГРАММЫ, а именно подразделений</w:t>
      </w:r>
      <w:r w:rsidR="00652BDA" w:rsidRPr="00AD6DB8">
        <w:rPr>
          <w:color w:val="FF0000"/>
          <w:lang w:eastAsia="en-US"/>
        </w:rPr>
        <w:t xml:space="preserve"> </w:t>
      </w:r>
      <w:r w:rsidRPr="00AD6DB8">
        <w:rPr>
          <w:color w:val="FF0000"/>
          <w:lang w:eastAsia="en-US"/>
        </w:rPr>
        <w:t>(если такие имеются) и сотрудников с их должностными обязанностями.</w:t>
      </w:r>
      <w:r w:rsidR="004B029A" w:rsidRPr="00AD6DB8">
        <w:rPr>
          <w:color w:val="FF0000"/>
          <w:lang w:eastAsia="en-US"/>
        </w:rPr>
        <w:t xml:space="preserve"> </w:t>
      </w:r>
    </w:p>
    <w:p w14:paraId="0744749A" w14:textId="30495923" w:rsidR="00177DCB" w:rsidRDefault="00F80276" w:rsidP="00504877">
      <w:pPr>
        <w:pStyle w:val="2"/>
        <w:numPr>
          <w:ilvl w:val="1"/>
          <w:numId w:val="3"/>
        </w:numPr>
        <w:ind w:left="0" w:firstLine="709"/>
        <w:rPr>
          <w:lang w:eastAsia="en-US"/>
        </w:rPr>
      </w:pPr>
      <w:bookmarkStart w:id="29" w:name="_Toc102407814"/>
      <w:bookmarkStart w:id="30" w:name="_Toc102411142"/>
      <w:r>
        <w:rPr>
          <w:lang w:eastAsia="en-US"/>
        </w:rPr>
        <w:t xml:space="preserve">Обзор и анализ аналогов </w:t>
      </w:r>
      <w:r w:rsidR="00244967">
        <w:rPr>
          <w:lang w:val="en-US" w:eastAsia="en-US"/>
        </w:rPr>
        <w:t>web</w:t>
      </w:r>
      <w:r w:rsidR="00244967" w:rsidRPr="00244967">
        <w:rPr>
          <w:lang w:eastAsia="en-US"/>
        </w:rPr>
        <w:t>-</w:t>
      </w:r>
      <w:r w:rsidR="00244967">
        <w:rPr>
          <w:lang w:eastAsia="en-US"/>
        </w:rPr>
        <w:t>приложения</w:t>
      </w:r>
      <w:bookmarkEnd w:id="29"/>
      <w:bookmarkEnd w:id="30"/>
    </w:p>
    <w:p w14:paraId="71B3EB03" w14:textId="5C990C89" w:rsidR="00FA01FB" w:rsidRDefault="00FA01FB" w:rsidP="00FA01FB">
      <w:pPr>
        <w:pStyle w:val="3"/>
        <w:numPr>
          <w:ilvl w:val="2"/>
          <w:numId w:val="3"/>
        </w:numPr>
        <w:rPr>
          <w:color w:val="FF0000"/>
          <w:lang w:eastAsia="en-US"/>
        </w:rPr>
      </w:pPr>
      <w:r>
        <w:rPr>
          <w:color w:val="FF0000"/>
          <w:lang w:eastAsia="en-US"/>
        </w:rPr>
        <w:t>Название аналога 1</w:t>
      </w:r>
    </w:p>
    <w:p w14:paraId="0ED419E5" w14:textId="79F21997" w:rsidR="00FA01FB" w:rsidRPr="00FA01FB" w:rsidRDefault="00FA01FB" w:rsidP="00FA01FB">
      <w:pPr>
        <w:contextualSpacing/>
        <w:rPr>
          <w:color w:val="FF0000"/>
          <w:szCs w:val="26"/>
        </w:rPr>
      </w:pPr>
      <w:r w:rsidRPr="00FA01FB">
        <w:rPr>
          <w:color w:val="FF0000"/>
          <w:szCs w:val="26"/>
        </w:rPr>
        <w:t>Описание функционала интерфейса с изображением страниц</w:t>
      </w:r>
    </w:p>
    <w:p w14:paraId="468EA36B" w14:textId="68274E08" w:rsidR="00FA01FB" w:rsidRDefault="00FA01FB" w:rsidP="00FA01FB">
      <w:pPr>
        <w:pStyle w:val="3"/>
        <w:numPr>
          <w:ilvl w:val="2"/>
          <w:numId w:val="3"/>
        </w:numPr>
        <w:rPr>
          <w:color w:val="FF0000"/>
          <w:lang w:eastAsia="en-US"/>
        </w:rPr>
      </w:pPr>
      <w:r>
        <w:rPr>
          <w:color w:val="FF0000"/>
          <w:lang w:eastAsia="en-US"/>
        </w:rPr>
        <w:t>Название аналога 2</w:t>
      </w:r>
    </w:p>
    <w:p w14:paraId="0EA6A685" w14:textId="77777777" w:rsidR="00FA01FB" w:rsidRPr="00FA01FB" w:rsidRDefault="00FA01FB" w:rsidP="00FA01FB">
      <w:r w:rsidRPr="00FA01FB">
        <w:t>Описание функционала интерфейса с изображением страниц</w:t>
      </w:r>
    </w:p>
    <w:p w14:paraId="432414E3" w14:textId="77777777" w:rsidR="00FA01FB" w:rsidRPr="00FA01FB" w:rsidRDefault="00FA01FB" w:rsidP="00FA01FB">
      <w:pPr>
        <w:rPr>
          <w:lang w:eastAsia="en-US"/>
        </w:rPr>
      </w:pPr>
    </w:p>
    <w:p w14:paraId="202096B4" w14:textId="5878656A" w:rsidR="00652BDA" w:rsidRPr="00652BDA" w:rsidRDefault="00982493" w:rsidP="00652BDA">
      <w:pPr>
        <w:pStyle w:val="2"/>
        <w:rPr>
          <w:lang w:eastAsia="en-US"/>
        </w:rPr>
      </w:pPr>
      <w:bookmarkStart w:id="31" w:name="_Toc102407817"/>
      <w:bookmarkStart w:id="32" w:name="_Toc102411145"/>
      <w:r>
        <w:rPr>
          <w:lang w:eastAsia="en-US"/>
        </w:rPr>
        <w:t>1.3 Инструментальные</w:t>
      </w:r>
      <w:r w:rsidR="00652BDA">
        <w:rPr>
          <w:lang w:eastAsia="en-US"/>
        </w:rPr>
        <w:t xml:space="preserve"> средств</w:t>
      </w:r>
      <w:r>
        <w:rPr>
          <w:lang w:eastAsia="en-US"/>
        </w:rPr>
        <w:t>а</w:t>
      </w:r>
      <w:r w:rsidR="00652BDA">
        <w:rPr>
          <w:lang w:eastAsia="en-US"/>
        </w:rPr>
        <w:t>, используемы</w:t>
      </w:r>
      <w:r>
        <w:rPr>
          <w:lang w:eastAsia="en-US"/>
        </w:rPr>
        <w:t>е</w:t>
      </w:r>
      <w:r w:rsidR="00652BDA">
        <w:rPr>
          <w:lang w:eastAsia="en-US"/>
        </w:rPr>
        <w:t xml:space="preserve"> </w:t>
      </w:r>
      <w:r w:rsidR="00A67365">
        <w:rPr>
          <w:lang w:eastAsia="en-US"/>
        </w:rPr>
        <w:t xml:space="preserve">при проектировании и </w:t>
      </w:r>
      <w:r w:rsidR="00652BDA">
        <w:rPr>
          <w:lang w:eastAsia="en-US"/>
        </w:rPr>
        <w:t>разработк</w:t>
      </w:r>
      <w:r w:rsidR="00A67365">
        <w:rPr>
          <w:lang w:eastAsia="en-US"/>
        </w:rPr>
        <w:t>е</w:t>
      </w:r>
      <w:r w:rsidR="00652BDA">
        <w:rPr>
          <w:lang w:eastAsia="en-US"/>
        </w:rPr>
        <w:t xml:space="preserve"> </w:t>
      </w:r>
      <w:r w:rsidR="00652BDA">
        <w:rPr>
          <w:lang w:val="en-US" w:eastAsia="en-US"/>
        </w:rPr>
        <w:t>web</w:t>
      </w:r>
      <w:r w:rsidR="00652BDA" w:rsidRPr="00244967">
        <w:rPr>
          <w:lang w:eastAsia="en-US"/>
        </w:rPr>
        <w:t>-</w:t>
      </w:r>
      <w:r w:rsidR="00652BDA">
        <w:rPr>
          <w:lang w:eastAsia="en-US"/>
        </w:rPr>
        <w:t>приложени</w:t>
      </w:r>
      <w:bookmarkEnd w:id="31"/>
      <w:bookmarkEnd w:id="32"/>
      <w:r>
        <w:rPr>
          <w:lang w:eastAsia="en-US"/>
        </w:rPr>
        <w:t>я</w:t>
      </w:r>
    </w:p>
    <w:p w14:paraId="62A8D7F0" w14:textId="77777777" w:rsidR="00970A0A" w:rsidRPr="00970A0A" w:rsidRDefault="00970A0A" w:rsidP="00970A0A">
      <w:pPr>
        <w:contextualSpacing/>
        <w:rPr>
          <w:szCs w:val="26"/>
        </w:rPr>
      </w:pPr>
      <w:r w:rsidRPr="00970A0A">
        <w:rPr>
          <w:szCs w:val="26"/>
        </w:rPr>
        <w:t xml:space="preserve">При проектировании и разработке </w:t>
      </w:r>
      <w:proofErr w:type="spellStart"/>
      <w:r w:rsidRPr="00970A0A">
        <w:rPr>
          <w:szCs w:val="26"/>
        </w:rPr>
        <w:t>web</w:t>
      </w:r>
      <w:proofErr w:type="spellEnd"/>
      <w:r w:rsidRPr="00970A0A">
        <w:rPr>
          <w:szCs w:val="26"/>
        </w:rPr>
        <w:t>-приложения были использованы следующие инструментальные средства:</w:t>
      </w:r>
    </w:p>
    <w:p w14:paraId="7FA40FC2" w14:textId="77777777" w:rsidR="00473BD1" w:rsidRDefault="00473BD1" w:rsidP="002B0D6A">
      <w:pPr>
        <w:rPr>
          <w:lang w:eastAsia="en-US"/>
        </w:rPr>
      </w:pPr>
    </w:p>
    <w:p w14:paraId="629E7FAB" w14:textId="4EF0E127" w:rsidR="007A4686" w:rsidRDefault="007A4686">
      <w:pPr>
        <w:ind w:left="709" w:right="567" w:firstLine="0"/>
        <w:rPr>
          <w:lang w:eastAsia="en-US"/>
        </w:rPr>
      </w:pPr>
      <w:r>
        <w:rPr>
          <w:lang w:eastAsia="en-US"/>
        </w:rPr>
        <w:br w:type="page"/>
      </w:r>
    </w:p>
    <w:p w14:paraId="09FA789A" w14:textId="241BB370" w:rsidR="00C206E7" w:rsidRDefault="009871AA" w:rsidP="006B4B22">
      <w:pPr>
        <w:pStyle w:val="1"/>
        <w:ind w:left="709" w:firstLine="0"/>
      </w:pPr>
      <w:bookmarkStart w:id="33" w:name="_Toc102407818"/>
      <w:bookmarkStart w:id="34" w:name="_Toc102411146"/>
      <w:r>
        <w:lastRenderedPageBreak/>
        <w:t>П</w:t>
      </w:r>
      <w:r w:rsidR="00E57562">
        <w:t>роектная</w:t>
      </w:r>
      <w:r w:rsidR="00DB08A9">
        <w:t xml:space="preserve"> часть</w:t>
      </w:r>
      <w:bookmarkEnd w:id="33"/>
      <w:bookmarkEnd w:id="34"/>
    </w:p>
    <w:p w14:paraId="0C524D79" w14:textId="41F38C0C" w:rsidR="00DB08A9" w:rsidRDefault="00911D42" w:rsidP="00504877">
      <w:pPr>
        <w:pStyle w:val="2"/>
        <w:numPr>
          <w:ilvl w:val="1"/>
          <w:numId w:val="3"/>
        </w:numPr>
        <w:ind w:left="0" w:firstLine="709"/>
        <w:rPr>
          <w:lang w:eastAsia="en-US"/>
        </w:rPr>
      </w:pPr>
      <w:bookmarkStart w:id="35" w:name="_Toc102407819"/>
      <w:bookmarkStart w:id="36" w:name="_Toc102411147"/>
      <w:r>
        <w:rPr>
          <w:lang w:eastAsia="en-US"/>
        </w:rPr>
        <w:t>Логическая модель данных</w:t>
      </w:r>
      <w:bookmarkEnd w:id="35"/>
      <w:bookmarkEnd w:id="36"/>
    </w:p>
    <w:p w14:paraId="60018288" w14:textId="56E1EC2F" w:rsidR="005004FB" w:rsidRDefault="00A946D0" w:rsidP="00910843">
      <w:pPr>
        <w:rPr>
          <w:lang w:eastAsia="en-US"/>
        </w:rPr>
      </w:pPr>
      <w:r>
        <w:rPr>
          <w:lang w:eastAsia="en-US"/>
        </w:rPr>
        <w:t>В результате анализа</w:t>
      </w:r>
      <w:r w:rsidR="00D07483" w:rsidRPr="00D07483">
        <w:rPr>
          <w:lang w:eastAsia="en-US"/>
        </w:rPr>
        <w:t xml:space="preserve"> деятельности </w:t>
      </w:r>
      <w:r w:rsidR="00AD6DB8">
        <w:rPr>
          <w:color w:val="FF0000"/>
          <w:lang w:eastAsia="en-US"/>
        </w:rPr>
        <w:t>НАЗВАНИЕ ОРГАНИЗАЦИИ</w:t>
      </w:r>
      <w:r w:rsidR="00D07483" w:rsidRPr="00E57562">
        <w:rPr>
          <w:color w:val="FF0000"/>
          <w:lang w:eastAsia="en-US"/>
        </w:rPr>
        <w:t xml:space="preserve"> </w:t>
      </w:r>
      <w:r w:rsidR="00D07483" w:rsidRPr="00D07483">
        <w:rPr>
          <w:lang w:eastAsia="en-US"/>
        </w:rPr>
        <w:t xml:space="preserve">была спроектирована логическая модель </w:t>
      </w:r>
      <w:r w:rsidR="00AD6DB8">
        <w:rPr>
          <w:lang w:eastAsia="en-US"/>
        </w:rPr>
        <w:t xml:space="preserve">базы </w:t>
      </w:r>
      <w:r w:rsidR="00D07483" w:rsidRPr="00D07483">
        <w:rPr>
          <w:lang w:eastAsia="en-US"/>
        </w:rPr>
        <w:t>данных</w:t>
      </w:r>
      <w:r w:rsidR="002119D7">
        <w:rPr>
          <w:lang w:eastAsia="en-US"/>
        </w:rPr>
        <w:t xml:space="preserve"> </w:t>
      </w:r>
      <w:r w:rsidR="002119D7" w:rsidRPr="00E57562">
        <w:rPr>
          <w:color w:val="FF0000"/>
          <w:lang w:eastAsia="en-US"/>
        </w:rPr>
        <w:t>по</w:t>
      </w:r>
      <w:r w:rsidRPr="00E57562">
        <w:rPr>
          <w:color w:val="FF0000"/>
          <w:lang w:eastAsia="en-US"/>
        </w:rPr>
        <w:t xml:space="preserve"> нотации </w:t>
      </w:r>
      <w:r w:rsidRPr="00E57562">
        <w:rPr>
          <w:color w:val="FF0000"/>
          <w:lang w:val="en-US" w:eastAsia="en-US"/>
        </w:rPr>
        <w:t>IE</w:t>
      </w:r>
      <w:r w:rsidR="002119D7">
        <w:rPr>
          <w:lang w:eastAsia="en-US"/>
        </w:rPr>
        <w:t xml:space="preserve">. </w:t>
      </w:r>
      <w:r w:rsidR="00D07483" w:rsidRPr="00D07483">
        <w:rPr>
          <w:lang w:eastAsia="en-US"/>
        </w:rPr>
        <w:t xml:space="preserve">Описание сущностей логической модели представлено в таблице </w:t>
      </w:r>
      <w:r w:rsidR="005004FB">
        <w:rPr>
          <w:lang w:eastAsia="en-US"/>
        </w:rPr>
        <w:t>1</w:t>
      </w:r>
      <w:r w:rsidR="00D07483" w:rsidRPr="00D07483">
        <w:rPr>
          <w:lang w:eastAsia="en-US"/>
        </w:rPr>
        <w:t>.</w:t>
      </w:r>
    </w:p>
    <w:p w14:paraId="7EAE03C3" w14:textId="0F39EFE3" w:rsidR="00DB7FEC" w:rsidRDefault="00286689" w:rsidP="00910843">
      <w:pPr>
        <w:rPr>
          <w:lang w:eastAsia="en-US"/>
        </w:rPr>
      </w:pPr>
      <w:r>
        <w:rPr>
          <w:lang w:eastAsia="en-US"/>
        </w:rPr>
        <w:t xml:space="preserve">Для построения информационно-логической модели данных было использовано </w:t>
      </w:r>
      <w:r w:rsidRPr="00FB1145">
        <w:rPr>
          <w:color w:val="FF0000"/>
          <w:lang w:eastAsia="en-US"/>
        </w:rPr>
        <w:t xml:space="preserve">CASE-средство </w:t>
      </w:r>
      <w:proofErr w:type="spellStart"/>
      <w:r w:rsidR="001D4EEB" w:rsidRPr="00FB1145">
        <w:rPr>
          <w:color w:val="FF0000"/>
          <w:lang w:eastAsia="en-US"/>
        </w:rPr>
        <w:t>ERwin</w:t>
      </w:r>
      <w:proofErr w:type="spellEnd"/>
      <w:r w:rsidR="001D4EEB" w:rsidRPr="00FB1145">
        <w:rPr>
          <w:color w:val="FF0000"/>
          <w:lang w:eastAsia="en-US"/>
        </w:rPr>
        <w:t xml:space="preserve"> </w:t>
      </w:r>
      <w:proofErr w:type="spellStart"/>
      <w:r w:rsidR="001D4EEB" w:rsidRPr="00FB1145">
        <w:rPr>
          <w:color w:val="FF0000"/>
          <w:lang w:eastAsia="en-US"/>
        </w:rPr>
        <w:t>Data</w:t>
      </w:r>
      <w:proofErr w:type="spellEnd"/>
      <w:r w:rsidR="001D4EEB" w:rsidRPr="00FB1145">
        <w:rPr>
          <w:color w:val="FF0000"/>
          <w:lang w:eastAsia="en-US"/>
        </w:rPr>
        <w:t xml:space="preserve"> </w:t>
      </w:r>
      <w:proofErr w:type="spellStart"/>
      <w:r w:rsidR="001D4EEB" w:rsidRPr="00FB1145">
        <w:rPr>
          <w:color w:val="FF0000"/>
          <w:lang w:eastAsia="en-US"/>
        </w:rPr>
        <w:t>Modeler</w:t>
      </w:r>
      <w:proofErr w:type="spellEnd"/>
      <w:r w:rsidR="001D4EEB" w:rsidRPr="00FB1145">
        <w:rPr>
          <w:color w:val="FF0000"/>
          <w:lang w:eastAsia="en-US"/>
        </w:rPr>
        <w:t xml:space="preserve"> </w:t>
      </w:r>
      <w:r w:rsidR="001D4EEB" w:rsidRPr="00FB1145">
        <w:rPr>
          <w:color w:val="FF0000"/>
          <w:lang w:val="en-US"/>
        </w:rPr>
        <w:t>r</w:t>
      </w:r>
      <w:r w:rsidR="001D4EEB" w:rsidRPr="00FB1145">
        <w:rPr>
          <w:color w:val="FF0000"/>
        </w:rPr>
        <w:t>7.</w:t>
      </w:r>
    </w:p>
    <w:p w14:paraId="24A86B61" w14:textId="628D3D06" w:rsidR="00910843" w:rsidRDefault="00A419D4" w:rsidP="00910843">
      <w:pPr>
        <w:ind w:firstLine="0"/>
      </w:pPr>
      <w:r>
        <w:t xml:space="preserve">Таблица </w:t>
      </w:r>
      <w:r w:rsidR="00910843">
        <w:t xml:space="preserve">1 – Описание сущностей логической модели базы данных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05"/>
        <w:gridCol w:w="2159"/>
        <w:gridCol w:w="2182"/>
        <w:gridCol w:w="1494"/>
        <w:gridCol w:w="1605"/>
      </w:tblGrid>
      <w:tr w:rsidR="00351C67" w:rsidRPr="00BF7F56" w14:paraId="4EC0F784" w14:textId="77777777" w:rsidTr="000D3EFD">
        <w:tc>
          <w:tcPr>
            <w:tcW w:w="1957" w:type="dxa"/>
          </w:tcPr>
          <w:p w14:paraId="4DB95883" w14:textId="77777777" w:rsidR="00351C67" w:rsidRDefault="00351C67" w:rsidP="009165B5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Наименование сущности</w:t>
            </w:r>
          </w:p>
        </w:tc>
        <w:tc>
          <w:tcPr>
            <w:tcW w:w="2291" w:type="dxa"/>
          </w:tcPr>
          <w:p w14:paraId="5A858AF4" w14:textId="77777777" w:rsidR="00351C67" w:rsidRPr="00BF7F56" w:rsidRDefault="00351C67" w:rsidP="009165B5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Описание сущности</w:t>
            </w:r>
          </w:p>
        </w:tc>
        <w:tc>
          <w:tcPr>
            <w:tcW w:w="2268" w:type="dxa"/>
          </w:tcPr>
          <w:p w14:paraId="5030AC06" w14:textId="77777777" w:rsidR="00351C67" w:rsidRPr="00BF7F56" w:rsidRDefault="00351C67" w:rsidP="009165B5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Наименование атрибута</w:t>
            </w:r>
          </w:p>
        </w:tc>
        <w:tc>
          <w:tcPr>
            <w:tcW w:w="1502" w:type="dxa"/>
          </w:tcPr>
          <w:p w14:paraId="764445E8" w14:textId="77777777" w:rsidR="00351C67" w:rsidRPr="00BF7F56" w:rsidRDefault="00351C67" w:rsidP="009165B5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Уникальность атрибута</w:t>
            </w:r>
          </w:p>
        </w:tc>
        <w:tc>
          <w:tcPr>
            <w:tcW w:w="1610" w:type="dxa"/>
          </w:tcPr>
          <w:p w14:paraId="343ACC6B" w14:textId="77777777" w:rsidR="00351C67" w:rsidRPr="00BF7F56" w:rsidRDefault="00351C67" w:rsidP="009165B5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Обязательность атрибута</w:t>
            </w:r>
          </w:p>
        </w:tc>
      </w:tr>
      <w:tr w:rsidR="00351C67" w:rsidRPr="00BF7F56" w14:paraId="40C4584B" w14:textId="77777777" w:rsidTr="000D3EFD">
        <w:tc>
          <w:tcPr>
            <w:tcW w:w="1957" w:type="dxa"/>
            <w:vMerge w:val="restart"/>
          </w:tcPr>
          <w:p w14:paraId="64CB3244" w14:textId="77777777" w:rsidR="00351C67" w:rsidRDefault="00351C67" w:rsidP="009165B5">
            <w:pPr>
              <w:rPr>
                <w:sz w:val="20"/>
              </w:rPr>
            </w:pPr>
          </w:p>
        </w:tc>
        <w:tc>
          <w:tcPr>
            <w:tcW w:w="2291" w:type="dxa"/>
            <w:vMerge w:val="restart"/>
          </w:tcPr>
          <w:p w14:paraId="57CEB7DC" w14:textId="77777777" w:rsidR="00351C67" w:rsidRPr="00BF7F56" w:rsidRDefault="00351C67" w:rsidP="009165B5">
            <w:pPr>
              <w:rPr>
                <w:sz w:val="20"/>
              </w:rPr>
            </w:pPr>
          </w:p>
        </w:tc>
        <w:tc>
          <w:tcPr>
            <w:tcW w:w="2268" w:type="dxa"/>
          </w:tcPr>
          <w:p w14:paraId="3070547B" w14:textId="21723E4D" w:rsidR="00351C67" w:rsidRPr="00BF7F56" w:rsidRDefault="00351C67" w:rsidP="009165B5">
            <w:pPr>
              <w:ind w:firstLine="0"/>
              <w:rPr>
                <w:sz w:val="20"/>
              </w:rPr>
            </w:pPr>
          </w:p>
        </w:tc>
        <w:tc>
          <w:tcPr>
            <w:tcW w:w="1502" w:type="dxa"/>
          </w:tcPr>
          <w:p w14:paraId="6065B931" w14:textId="23C0405F" w:rsidR="00351C67" w:rsidRPr="00BF7F56" w:rsidRDefault="00351C67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10" w:type="dxa"/>
          </w:tcPr>
          <w:p w14:paraId="397E63B8" w14:textId="1EB513AB" w:rsidR="00351C67" w:rsidRPr="00BF7F56" w:rsidRDefault="00351C67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351C67" w:rsidRPr="00BF7F56" w14:paraId="399ABCBB" w14:textId="77777777" w:rsidTr="000D3EFD">
        <w:tc>
          <w:tcPr>
            <w:tcW w:w="1957" w:type="dxa"/>
            <w:vMerge/>
          </w:tcPr>
          <w:p w14:paraId="477C15E7" w14:textId="77777777" w:rsidR="00351C67" w:rsidRDefault="00351C67" w:rsidP="009165B5">
            <w:pPr>
              <w:ind w:firstLine="0"/>
              <w:rPr>
                <w:sz w:val="20"/>
              </w:rPr>
            </w:pPr>
          </w:p>
        </w:tc>
        <w:tc>
          <w:tcPr>
            <w:tcW w:w="2291" w:type="dxa"/>
            <w:vMerge/>
          </w:tcPr>
          <w:p w14:paraId="7E6124E4" w14:textId="77777777" w:rsidR="00351C67" w:rsidRPr="00BF7F56" w:rsidRDefault="00351C67" w:rsidP="009165B5">
            <w:pPr>
              <w:ind w:firstLine="0"/>
              <w:rPr>
                <w:sz w:val="20"/>
              </w:rPr>
            </w:pPr>
          </w:p>
        </w:tc>
        <w:tc>
          <w:tcPr>
            <w:tcW w:w="2268" w:type="dxa"/>
          </w:tcPr>
          <w:p w14:paraId="6FD14732" w14:textId="125CAA46" w:rsidR="00351C67" w:rsidRPr="00BF7F56" w:rsidRDefault="00351C67" w:rsidP="009165B5">
            <w:pPr>
              <w:ind w:firstLine="0"/>
              <w:rPr>
                <w:sz w:val="20"/>
              </w:rPr>
            </w:pPr>
          </w:p>
        </w:tc>
        <w:tc>
          <w:tcPr>
            <w:tcW w:w="1502" w:type="dxa"/>
          </w:tcPr>
          <w:p w14:paraId="4AA5397B" w14:textId="6B3604A2" w:rsidR="00351C67" w:rsidRPr="00BF7F56" w:rsidRDefault="00351C67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10" w:type="dxa"/>
          </w:tcPr>
          <w:p w14:paraId="3F9B0850" w14:textId="36CCD5E2" w:rsidR="00351C67" w:rsidRPr="00BF7F56" w:rsidRDefault="00351C67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351C67" w:rsidRPr="00BF7F56" w14:paraId="3F80AF84" w14:textId="77777777" w:rsidTr="000D3EFD">
        <w:tc>
          <w:tcPr>
            <w:tcW w:w="1957" w:type="dxa"/>
            <w:vMerge w:val="restart"/>
          </w:tcPr>
          <w:p w14:paraId="42A3FC6A" w14:textId="77777777" w:rsidR="00351C67" w:rsidRDefault="00351C67" w:rsidP="009165B5">
            <w:pPr>
              <w:rPr>
                <w:sz w:val="20"/>
              </w:rPr>
            </w:pPr>
          </w:p>
        </w:tc>
        <w:tc>
          <w:tcPr>
            <w:tcW w:w="2291" w:type="dxa"/>
            <w:vMerge w:val="restart"/>
          </w:tcPr>
          <w:p w14:paraId="2817583C" w14:textId="5C9B84AC" w:rsidR="00351C67" w:rsidRPr="00BF7F56" w:rsidRDefault="00351C67" w:rsidP="009165B5">
            <w:pPr>
              <w:ind w:firstLine="0"/>
              <w:rPr>
                <w:sz w:val="20"/>
              </w:rPr>
            </w:pPr>
          </w:p>
        </w:tc>
        <w:tc>
          <w:tcPr>
            <w:tcW w:w="2268" w:type="dxa"/>
          </w:tcPr>
          <w:p w14:paraId="22A0C2FA" w14:textId="042A0F59" w:rsidR="00351C67" w:rsidRPr="00BF7F56" w:rsidRDefault="00351C67" w:rsidP="009165B5">
            <w:pPr>
              <w:ind w:firstLine="0"/>
              <w:rPr>
                <w:sz w:val="20"/>
              </w:rPr>
            </w:pPr>
          </w:p>
        </w:tc>
        <w:tc>
          <w:tcPr>
            <w:tcW w:w="1502" w:type="dxa"/>
          </w:tcPr>
          <w:p w14:paraId="0C64A7BF" w14:textId="0E94F93B" w:rsidR="00351C67" w:rsidRPr="00BF7F56" w:rsidRDefault="00351C67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10" w:type="dxa"/>
          </w:tcPr>
          <w:p w14:paraId="0C840356" w14:textId="07FCF6CE" w:rsidR="00351C67" w:rsidRPr="00BF7F56" w:rsidRDefault="00351C67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351C67" w:rsidRPr="00BF7F56" w14:paraId="571382EC" w14:textId="77777777" w:rsidTr="000D3EFD">
        <w:tc>
          <w:tcPr>
            <w:tcW w:w="1957" w:type="dxa"/>
            <w:vMerge/>
          </w:tcPr>
          <w:p w14:paraId="46DA3A69" w14:textId="77777777" w:rsidR="00351C67" w:rsidRDefault="00351C67" w:rsidP="009165B5">
            <w:pPr>
              <w:ind w:firstLine="0"/>
              <w:rPr>
                <w:sz w:val="20"/>
              </w:rPr>
            </w:pPr>
          </w:p>
        </w:tc>
        <w:tc>
          <w:tcPr>
            <w:tcW w:w="2291" w:type="dxa"/>
            <w:vMerge/>
          </w:tcPr>
          <w:p w14:paraId="3CFFB7B8" w14:textId="77777777" w:rsidR="00351C67" w:rsidRDefault="00351C67" w:rsidP="009165B5">
            <w:pPr>
              <w:ind w:firstLine="0"/>
              <w:rPr>
                <w:sz w:val="20"/>
              </w:rPr>
            </w:pPr>
          </w:p>
        </w:tc>
        <w:tc>
          <w:tcPr>
            <w:tcW w:w="2268" w:type="dxa"/>
          </w:tcPr>
          <w:p w14:paraId="3937E510" w14:textId="0BA248F0" w:rsidR="00351C67" w:rsidRDefault="00351C67" w:rsidP="009165B5">
            <w:pPr>
              <w:ind w:firstLine="0"/>
              <w:rPr>
                <w:sz w:val="20"/>
              </w:rPr>
            </w:pPr>
          </w:p>
        </w:tc>
        <w:tc>
          <w:tcPr>
            <w:tcW w:w="1502" w:type="dxa"/>
          </w:tcPr>
          <w:p w14:paraId="305B5AC6" w14:textId="3B60CCEC" w:rsidR="00351C67" w:rsidRPr="00BF7F56" w:rsidRDefault="00351C67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10" w:type="dxa"/>
          </w:tcPr>
          <w:p w14:paraId="3BB62E1B" w14:textId="553DB54A" w:rsidR="00351C67" w:rsidRPr="00BF7F56" w:rsidRDefault="00351C67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351C67" w:rsidRPr="00BF7F56" w14:paraId="325F437A" w14:textId="77777777" w:rsidTr="000D3EFD">
        <w:tc>
          <w:tcPr>
            <w:tcW w:w="1957" w:type="dxa"/>
            <w:vMerge w:val="restart"/>
          </w:tcPr>
          <w:p w14:paraId="6638D04A" w14:textId="77777777" w:rsidR="00351C67" w:rsidRDefault="00351C67" w:rsidP="009165B5">
            <w:pPr>
              <w:rPr>
                <w:sz w:val="20"/>
              </w:rPr>
            </w:pPr>
          </w:p>
        </w:tc>
        <w:tc>
          <w:tcPr>
            <w:tcW w:w="2291" w:type="dxa"/>
            <w:vMerge w:val="restart"/>
          </w:tcPr>
          <w:p w14:paraId="2C9B92EE" w14:textId="4626182F" w:rsidR="00351C67" w:rsidRDefault="00351C67" w:rsidP="009165B5">
            <w:pPr>
              <w:ind w:firstLine="0"/>
              <w:rPr>
                <w:sz w:val="20"/>
              </w:rPr>
            </w:pPr>
          </w:p>
        </w:tc>
        <w:tc>
          <w:tcPr>
            <w:tcW w:w="2268" w:type="dxa"/>
          </w:tcPr>
          <w:p w14:paraId="67608B73" w14:textId="537838C1" w:rsidR="00351C67" w:rsidRDefault="00351C67" w:rsidP="009165B5">
            <w:pPr>
              <w:ind w:firstLine="0"/>
              <w:rPr>
                <w:sz w:val="20"/>
              </w:rPr>
            </w:pPr>
          </w:p>
        </w:tc>
        <w:tc>
          <w:tcPr>
            <w:tcW w:w="1502" w:type="dxa"/>
          </w:tcPr>
          <w:p w14:paraId="7DD2B68E" w14:textId="5E99F5D1" w:rsidR="00351C67" w:rsidRDefault="00351C67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10" w:type="dxa"/>
          </w:tcPr>
          <w:p w14:paraId="17B2687D" w14:textId="6BD4D270" w:rsidR="00351C67" w:rsidRDefault="00351C67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351C67" w:rsidRPr="00BF7F56" w14:paraId="2144EE84" w14:textId="77777777" w:rsidTr="000D3EFD">
        <w:tc>
          <w:tcPr>
            <w:tcW w:w="1957" w:type="dxa"/>
            <w:vMerge/>
          </w:tcPr>
          <w:p w14:paraId="0BAC5E6A" w14:textId="77777777" w:rsidR="00351C67" w:rsidRDefault="00351C67" w:rsidP="009165B5">
            <w:pPr>
              <w:ind w:firstLine="0"/>
              <w:rPr>
                <w:sz w:val="20"/>
              </w:rPr>
            </w:pPr>
          </w:p>
        </w:tc>
        <w:tc>
          <w:tcPr>
            <w:tcW w:w="2291" w:type="dxa"/>
            <w:vMerge/>
          </w:tcPr>
          <w:p w14:paraId="6EAEB9BC" w14:textId="77777777" w:rsidR="00351C67" w:rsidRDefault="00351C67" w:rsidP="009165B5">
            <w:pPr>
              <w:ind w:firstLine="0"/>
              <w:rPr>
                <w:sz w:val="20"/>
              </w:rPr>
            </w:pPr>
          </w:p>
        </w:tc>
        <w:tc>
          <w:tcPr>
            <w:tcW w:w="2268" w:type="dxa"/>
          </w:tcPr>
          <w:p w14:paraId="40184819" w14:textId="1E7A51C1" w:rsidR="00351C67" w:rsidRDefault="00351C67" w:rsidP="009165B5">
            <w:pPr>
              <w:ind w:firstLine="0"/>
              <w:rPr>
                <w:sz w:val="20"/>
              </w:rPr>
            </w:pPr>
          </w:p>
        </w:tc>
        <w:tc>
          <w:tcPr>
            <w:tcW w:w="1502" w:type="dxa"/>
          </w:tcPr>
          <w:p w14:paraId="7E92C903" w14:textId="7FBD5BDE" w:rsidR="00351C67" w:rsidRDefault="00351C67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10" w:type="dxa"/>
          </w:tcPr>
          <w:p w14:paraId="60366170" w14:textId="3E7A9545" w:rsidR="00351C67" w:rsidRDefault="00351C67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351C67" w:rsidRPr="00BF7F56" w14:paraId="41CFFB86" w14:textId="77777777" w:rsidTr="000D3EFD">
        <w:tc>
          <w:tcPr>
            <w:tcW w:w="1957" w:type="dxa"/>
            <w:vMerge/>
          </w:tcPr>
          <w:p w14:paraId="6C7EF5D9" w14:textId="77777777" w:rsidR="00351C67" w:rsidRDefault="00351C67" w:rsidP="009165B5">
            <w:pPr>
              <w:ind w:firstLine="0"/>
              <w:rPr>
                <w:sz w:val="20"/>
              </w:rPr>
            </w:pPr>
          </w:p>
        </w:tc>
        <w:tc>
          <w:tcPr>
            <w:tcW w:w="2291" w:type="dxa"/>
            <w:vMerge/>
          </w:tcPr>
          <w:p w14:paraId="5DAA7300" w14:textId="77777777" w:rsidR="00351C67" w:rsidRDefault="00351C67" w:rsidP="009165B5">
            <w:pPr>
              <w:ind w:firstLine="0"/>
              <w:rPr>
                <w:sz w:val="20"/>
              </w:rPr>
            </w:pPr>
          </w:p>
        </w:tc>
        <w:tc>
          <w:tcPr>
            <w:tcW w:w="2268" w:type="dxa"/>
          </w:tcPr>
          <w:p w14:paraId="6F0AB9DD" w14:textId="66AED312" w:rsidR="00351C67" w:rsidRDefault="00351C67" w:rsidP="009165B5">
            <w:pPr>
              <w:ind w:firstLine="0"/>
              <w:rPr>
                <w:sz w:val="20"/>
              </w:rPr>
            </w:pPr>
          </w:p>
        </w:tc>
        <w:tc>
          <w:tcPr>
            <w:tcW w:w="1502" w:type="dxa"/>
          </w:tcPr>
          <w:p w14:paraId="09893E96" w14:textId="55BD9FF8" w:rsidR="00351C67" w:rsidRDefault="00351C67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10" w:type="dxa"/>
          </w:tcPr>
          <w:p w14:paraId="7132B829" w14:textId="559F2790" w:rsidR="00351C67" w:rsidRDefault="00351C67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3B0A88" w14:paraId="0BA4C8A3" w14:textId="77777777" w:rsidTr="000D3EFD">
        <w:tc>
          <w:tcPr>
            <w:tcW w:w="1957" w:type="dxa"/>
            <w:vMerge w:val="restart"/>
          </w:tcPr>
          <w:p w14:paraId="4FF1A807" w14:textId="77777777" w:rsidR="003B0A88" w:rsidRDefault="003B0A88" w:rsidP="009165B5">
            <w:pPr>
              <w:rPr>
                <w:sz w:val="20"/>
              </w:rPr>
            </w:pPr>
          </w:p>
        </w:tc>
        <w:tc>
          <w:tcPr>
            <w:tcW w:w="2291" w:type="dxa"/>
            <w:vMerge w:val="restart"/>
          </w:tcPr>
          <w:p w14:paraId="04C7F26F" w14:textId="36372A99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2268" w:type="dxa"/>
          </w:tcPr>
          <w:p w14:paraId="05AC304B" w14:textId="2449971E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1502" w:type="dxa"/>
          </w:tcPr>
          <w:p w14:paraId="39C567EA" w14:textId="5DCD33D0" w:rsidR="003B0A88" w:rsidRDefault="003B0A88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10" w:type="dxa"/>
          </w:tcPr>
          <w:p w14:paraId="65305E76" w14:textId="5BE43B8B" w:rsidR="003B0A88" w:rsidRDefault="003B0A88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3B0A88" w14:paraId="537CB125" w14:textId="77777777" w:rsidTr="000D3EFD">
        <w:tc>
          <w:tcPr>
            <w:tcW w:w="1957" w:type="dxa"/>
            <w:vMerge/>
          </w:tcPr>
          <w:p w14:paraId="4BB1BAAE" w14:textId="77777777" w:rsidR="003B0A88" w:rsidRDefault="003B0A88" w:rsidP="009165B5">
            <w:pPr>
              <w:rPr>
                <w:sz w:val="20"/>
              </w:rPr>
            </w:pPr>
          </w:p>
        </w:tc>
        <w:tc>
          <w:tcPr>
            <w:tcW w:w="2291" w:type="dxa"/>
            <w:vMerge/>
          </w:tcPr>
          <w:p w14:paraId="7C537827" w14:textId="77777777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2268" w:type="dxa"/>
          </w:tcPr>
          <w:p w14:paraId="2935734B" w14:textId="7415ADA0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1502" w:type="dxa"/>
          </w:tcPr>
          <w:p w14:paraId="0294D94B" w14:textId="65D33E9B" w:rsidR="003B0A88" w:rsidRDefault="003B0A88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10" w:type="dxa"/>
          </w:tcPr>
          <w:p w14:paraId="2360CBF1" w14:textId="7D69FB1B" w:rsidR="003B0A88" w:rsidRDefault="003B0A88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3B0A88" w14:paraId="4AB469F5" w14:textId="77777777" w:rsidTr="000D3EFD">
        <w:tc>
          <w:tcPr>
            <w:tcW w:w="1957" w:type="dxa"/>
            <w:vMerge/>
          </w:tcPr>
          <w:p w14:paraId="71A4CC0E" w14:textId="77777777" w:rsidR="003B0A88" w:rsidRDefault="003B0A88" w:rsidP="009165B5">
            <w:pPr>
              <w:rPr>
                <w:sz w:val="20"/>
              </w:rPr>
            </w:pPr>
          </w:p>
        </w:tc>
        <w:tc>
          <w:tcPr>
            <w:tcW w:w="2291" w:type="dxa"/>
            <w:vMerge/>
          </w:tcPr>
          <w:p w14:paraId="5A351957" w14:textId="77777777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2268" w:type="dxa"/>
          </w:tcPr>
          <w:p w14:paraId="4219F9F1" w14:textId="29E022E1" w:rsidR="003B0A88" w:rsidRPr="00ED66B9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1502" w:type="dxa"/>
          </w:tcPr>
          <w:p w14:paraId="79967C7F" w14:textId="2D762E6F" w:rsidR="003B0A88" w:rsidRDefault="003B0A88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10" w:type="dxa"/>
          </w:tcPr>
          <w:p w14:paraId="1D330E33" w14:textId="7EB2D3D9" w:rsidR="003B0A88" w:rsidRDefault="003B0A88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3B0A88" w14:paraId="0CF70E02" w14:textId="77777777" w:rsidTr="000D3EFD">
        <w:tc>
          <w:tcPr>
            <w:tcW w:w="1957" w:type="dxa"/>
            <w:vMerge/>
          </w:tcPr>
          <w:p w14:paraId="0651B506" w14:textId="77777777" w:rsidR="003B0A88" w:rsidRDefault="003B0A88" w:rsidP="009165B5">
            <w:pPr>
              <w:rPr>
                <w:sz w:val="20"/>
              </w:rPr>
            </w:pPr>
          </w:p>
        </w:tc>
        <w:tc>
          <w:tcPr>
            <w:tcW w:w="2291" w:type="dxa"/>
            <w:vMerge/>
          </w:tcPr>
          <w:p w14:paraId="079A5291" w14:textId="77777777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2268" w:type="dxa"/>
          </w:tcPr>
          <w:p w14:paraId="465E3EAC" w14:textId="7E8D1D0D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1502" w:type="dxa"/>
          </w:tcPr>
          <w:p w14:paraId="28971697" w14:textId="1B1E9028" w:rsidR="003B0A88" w:rsidRDefault="003B0A88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10" w:type="dxa"/>
          </w:tcPr>
          <w:p w14:paraId="474A6AFC" w14:textId="16A6E151" w:rsidR="003B0A88" w:rsidRDefault="003B0A88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3B0A88" w14:paraId="6462B548" w14:textId="77777777" w:rsidTr="000D3EFD">
        <w:tc>
          <w:tcPr>
            <w:tcW w:w="1957" w:type="dxa"/>
            <w:vMerge/>
          </w:tcPr>
          <w:p w14:paraId="7CE108A3" w14:textId="77777777" w:rsidR="003B0A88" w:rsidRDefault="003B0A88" w:rsidP="009165B5">
            <w:pPr>
              <w:rPr>
                <w:sz w:val="20"/>
              </w:rPr>
            </w:pPr>
          </w:p>
        </w:tc>
        <w:tc>
          <w:tcPr>
            <w:tcW w:w="2291" w:type="dxa"/>
            <w:vMerge/>
          </w:tcPr>
          <w:p w14:paraId="601551F8" w14:textId="77777777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2268" w:type="dxa"/>
          </w:tcPr>
          <w:p w14:paraId="2CF68191" w14:textId="5EC5CEB5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1502" w:type="dxa"/>
          </w:tcPr>
          <w:p w14:paraId="07D575CA" w14:textId="57CFED0C" w:rsidR="003B0A88" w:rsidRDefault="003B0A88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10" w:type="dxa"/>
          </w:tcPr>
          <w:p w14:paraId="23147F41" w14:textId="06A089B7" w:rsidR="003B0A88" w:rsidRDefault="003B0A88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3B0A88" w14:paraId="52A1B2FE" w14:textId="77777777" w:rsidTr="000D3EFD">
        <w:tc>
          <w:tcPr>
            <w:tcW w:w="1957" w:type="dxa"/>
            <w:vMerge/>
          </w:tcPr>
          <w:p w14:paraId="39D16EBD" w14:textId="77777777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2291" w:type="dxa"/>
            <w:vMerge/>
          </w:tcPr>
          <w:p w14:paraId="32920B7F" w14:textId="77777777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2268" w:type="dxa"/>
          </w:tcPr>
          <w:p w14:paraId="27CFE1E0" w14:textId="5327A991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1502" w:type="dxa"/>
          </w:tcPr>
          <w:p w14:paraId="6D1926F0" w14:textId="0E3CF24A" w:rsidR="003B0A88" w:rsidRDefault="003B0A88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10" w:type="dxa"/>
          </w:tcPr>
          <w:p w14:paraId="78F7B9D9" w14:textId="6597DE6D" w:rsidR="003B0A88" w:rsidRDefault="003B0A88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3B0A88" w14:paraId="0E3A3784" w14:textId="77777777" w:rsidTr="000D3EFD">
        <w:tc>
          <w:tcPr>
            <w:tcW w:w="1957" w:type="dxa"/>
            <w:vMerge w:val="restart"/>
          </w:tcPr>
          <w:p w14:paraId="205C892D" w14:textId="3A93DBA6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2291" w:type="dxa"/>
            <w:vMerge w:val="restart"/>
          </w:tcPr>
          <w:p w14:paraId="19074117" w14:textId="1C566CAD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2268" w:type="dxa"/>
          </w:tcPr>
          <w:p w14:paraId="4658DC9B" w14:textId="17C28434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1502" w:type="dxa"/>
          </w:tcPr>
          <w:p w14:paraId="5A140A90" w14:textId="453184DA" w:rsidR="003B0A88" w:rsidRDefault="003B0A88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10" w:type="dxa"/>
          </w:tcPr>
          <w:p w14:paraId="4DE61180" w14:textId="33A111B8" w:rsidR="003B0A88" w:rsidRDefault="003B0A88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3B0A88" w14:paraId="44AC2793" w14:textId="77777777" w:rsidTr="000D3EFD">
        <w:tc>
          <w:tcPr>
            <w:tcW w:w="1957" w:type="dxa"/>
            <w:vMerge/>
          </w:tcPr>
          <w:p w14:paraId="6A707886" w14:textId="77777777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2291" w:type="dxa"/>
            <w:vMerge/>
          </w:tcPr>
          <w:p w14:paraId="77CCA802" w14:textId="77777777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2268" w:type="dxa"/>
          </w:tcPr>
          <w:p w14:paraId="0156542F" w14:textId="5DEB8F65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1502" w:type="dxa"/>
          </w:tcPr>
          <w:p w14:paraId="67E84180" w14:textId="1E091807" w:rsidR="003B0A88" w:rsidRDefault="003B0A88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10" w:type="dxa"/>
          </w:tcPr>
          <w:p w14:paraId="5425AEB5" w14:textId="555E4EFD" w:rsidR="003B0A88" w:rsidRDefault="003B0A88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3B0A88" w14:paraId="2F9ADD90" w14:textId="77777777" w:rsidTr="000D3EFD">
        <w:tc>
          <w:tcPr>
            <w:tcW w:w="1957" w:type="dxa"/>
            <w:vMerge/>
          </w:tcPr>
          <w:p w14:paraId="1B7719BB" w14:textId="77777777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2291" w:type="dxa"/>
            <w:vMerge/>
          </w:tcPr>
          <w:p w14:paraId="4322E0EB" w14:textId="77777777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2268" w:type="dxa"/>
          </w:tcPr>
          <w:p w14:paraId="2C1B63E0" w14:textId="4EAB3AF6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1502" w:type="dxa"/>
          </w:tcPr>
          <w:p w14:paraId="31D34D4F" w14:textId="75DD87AF" w:rsidR="003B0A88" w:rsidRDefault="003B0A88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10" w:type="dxa"/>
          </w:tcPr>
          <w:p w14:paraId="1249ADBD" w14:textId="30E90124" w:rsidR="003B0A88" w:rsidRDefault="003B0A88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3B0A88" w14:paraId="5FBA7F6B" w14:textId="77777777" w:rsidTr="000D3EFD">
        <w:tc>
          <w:tcPr>
            <w:tcW w:w="1957" w:type="dxa"/>
            <w:vMerge/>
          </w:tcPr>
          <w:p w14:paraId="6332B61A" w14:textId="77777777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2291" w:type="dxa"/>
            <w:vMerge/>
          </w:tcPr>
          <w:p w14:paraId="2B80E6A7" w14:textId="77777777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2268" w:type="dxa"/>
          </w:tcPr>
          <w:p w14:paraId="0B1D5B07" w14:textId="013900EE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1502" w:type="dxa"/>
          </w:tcPr>
          <w:p w14:paraId="0039E487" w14:textId="51854871" w:rsidR="003B0A88" w:rsidRDefault="003B0A88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10" w:type="dxa"/>
          </w:tcPr>
          <w:p w14:paraId="4800BF5F" w14:textId="1A01C8E9" w:rsidR="003B0A88" w:rsidRDefault="003B0A88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3B0A88" w14:paraId="09A6FC96" w14:textId="77777777" w:rsidTr="000D3EFD">
        <w:tc>
          <w:tcPr>
            <w:tcW w:w="1957" w:type="dxa"/>
            <w:vMerge/>
          </w:tcPr>
          <w:p w14:paraId="10B72748" w14:textId="77777777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2291" w:type="dxa"/>
            <w:vMerge/>
          </w:tcPr>
          <w:p w14:paraId="5D6AAED9" w14:textId="77777777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2268" w:type="dxa"/>
          </w:tcPr>
          <w:p w14:paraId="60C2B5CA" w14:textId="563326F2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1502" w:type="dxa"/>
          </w:tcPr>
          <w:p w14:paraId="28C4E2FF" w14:textId="325A887E" w:rsidR="003B0A88" w:rsidRDefault="003B0A88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10" w:type="dxa"/>
          </w:tcPr>
          <w:p w14:paraId="24451799" w14:textId="02E550D4" w:rsidR="003B0A88" w:rsidRDefault="003B0A88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3B0A88" w14:paraId="0F4A16CB" w14:textId="77777777" w:rsidTr="000D3EFD">
        <w:tc>
          <w:tcPr>
            <w:tcW w:w="1957" w:type="dxa"/>
            <w:vMerge/>
          </w:tcPr>
          <w:p w14:paraId="6634BC37" w14:textId="77777777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2291" w:type="dxa"/>
            <w:vMerge/>
          </w:tcPr>
          <w:p w14:paraId="10256CE4" w14:textId="77777777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2268" w:type="dxa"/>
          </w:tcPr>
          <w:p w14:paraId="06CF1151" w14:textId="43B81A52" w:rsidR="003B0A88" w:rsidRDefault="003B0A88" w:rsidP="009165B5">
            <w:pPr>
              <w:tabs>
                <w:tab w:val="left" w:pos="1735"/>
              </w:tabs>
              <w:ind w:firstLine="0"/>
              <w:rPr>
                <w:sz w:val="20"/>
              </w:rPr>
            </w:pPr>
          </w:p>
        </w:tc>
        <w:tc>
          <w:tcPr>
            <w:tcW w:w="1502" w:type="dxa"/>
          </w:tcPr>
          <w:p w14:paraId="50D80387" w14:textId="10345BF2" w:rsidR="003B0A88" w:rsidRDefault="003B0A88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10" w:type="dxa"/>
          </w:tcPr>
          <w:p w14:paraId="0A0C273D" w14:textId="0369E2F4" w:rsidR="003B0A88" w:rsidRDefault="003B0A88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3B0A88" w14:paraId="65666FEC" w14:textId="77777777" w:rsidTr="000D3EFD">
        <w:tc>
          <w:tcPr>
            <w:tcW w:w="1957" w:type="dxa"/>
            <w:vMerge/>
          </w:tcPr>
          <w:p w14:paraId="2859361A" w14:textId="77777777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2291" w:type="dxa"/>
            <w:vMerge/>
          </w:tcPr>
          <w:p w14:paraId="017D3A72" w14:textId="77777777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2268" w:type="dxa"/>
          </w:tcPr>
          <w:p w14:paraId="3C37E754" w14:textId="4F7AD17D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1502" w:type="dxa"/>
          </w:tcPr>
          <w:p w14:paraId="47B25908" w14:textId="2BCF6C4F" w:rsidR="003B0A88" w:rsidRDefault="003B0A88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10" w:type="dxa"/>
          </w:tcPr>
          <w:p w14:paraId="200E7335" w14:textId="08D6999A" w:rsidR="003B0A88" w:rsidRDefault="003B0A88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3B0A88" w14:paraId="330C864F" w14:textId="77777777" w:rsidTr="000D3EFD">
        <w:tc>
          <w:tcPr>
            <w:tcW w:w="1957" w:type="dxa"/>
            <w:vMerge/>
          </w:tcPr>
          <w:p w14:paraId="25E0AF5D" w14:textId="77777777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2291" w:type="dxa"/>
            <w:vMerge/>
          </w:tcPr>
          <w:p w14:paraId="37B45B93" w14:textId="77777777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2268" w:type="dxa"/>
          </w:tcPr>
          <w:p w14:paraId="1D29F99C" w14:textId="33809119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1502" w:type="dxa"/>
          </w:tcPr>
          <w:p w14:paraId="6E599C07" w14:textId="29A4D4B3" w:rsidR="003B0A88" w:rsidRDefault="003B0A88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10" w:type="dxa"/>
          </w:tcPr>
          <w:p w14:paraId="7EC3A7E2" w14:textId="35C38A7E" w:rsidR="003B0A88" w:rsidRDefault="003B0A88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3B0A88" w14:paraId="2666A837" w14:textId="77777777" w:rsidTr="000D3EFD">
        <w:tc>
          <w:tcPr>
            <w:tcW w:w="1957" w:type="dxa"/>
          </w:tcPr>
          <w:p w14:paraId="2FE935A0" w14:textId="77777777" w:rsidR="003B0A88" w:rsidRDefault="003B0A88" w:rsidP="009165B5">
            <w:pPr>
              <w:rPr>
                <w:sz w:val="20"/>
              </w:rPr>
            </w:pPr>
          </w:p>
        </w:tc>
        <w:tc>
          <w:tcPr>
            <w:tcW w:w="2291" w:type="dxa"/>
          </w:tcPr>
          <w:p w14:paraId="20BB0A2D" w14:textId="53E9517C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2268" w:type="dxa"/>
          </w:tcPr>
          <w:p w14:paraId="42822C07" w14:textId="1A7349F7" w:rsidR="003B0A88" w:rsidRDefault="003B0A88" w:rsidP="009165B5">
            <w:pPr>
              <w:ind w:firstLine="0"/>
              <w:rPr>
                <w:sz w:val="20"/>
              </w:rPr>
            </w:pPr>
          </w:p>
        </w:tc>
        <w:tc>
          <w:tcPr>
            <w:tcW w:w="1502" w:type="dxa"/>
          </w:tcPr>
          <w:p w14:paraId="16DFCD8E" w14:textId="6F75EF89" w:rsidR="003B0A88" w:rsidRDefault="003B0A88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10" w:type="dxa"/>
          </w:tcPr>
          <w:p w14:paraId="22DD7F3A" w14:textId="664B3D27" w:rsidR="003B0A88" w:rsidRDefault="003B0A88" w:rsidP="009165B5">
            <w:pPr>
              <w:ind w:firstLine="0"/>
              <w:jc w:val="center"/>
              <w:rPr>
                <w:sz w:val="20"/>
              </w:rPr>
            </w:pPr>
          </w:p>
        </w:tc>
      </w:tr>
    </w:tbl>
    <w:p w14:paraId="63FF90F5" w14:textId="77777777" w:rsidR="008B218C" w:rsidRDefault="008B218C" w:rsidP="00DB7FEC">
      <w:pPr>
        <w:ind w:firstLine="0"/>
        <w:rPr>
          <w:lang w:eastAsia="en-US"/>
        </w:rPr>
      </w:pPr>
    </w:p>
    <w:p w14:paraId="7B74CE62" w14:textId="77777777" w:rsidR="008B218C" w:rsidRDefault="008B218C" w:rsidP="00DB7FEC">
      <w:pPr>
        <w:ind w:firstLine="0"/>
        <w:rPr>
          <w:lang w:eastAsia="en-US"/>
        </w:rPr>
      </w:pPr>
    </w:p>
    <w:p w14:paraId="43EBC78B" w14:textId="330C6C93" w:rsidR="008B218C" w:rsidRDefault="008B218C" w:rsidP="00DB7FEC">
      <w:pPr>
        <w:ind w:firstLine="0"/>
        <w:rPr>
          <w:lang w:eastAsia="en-US"/>
        </w:rPr>
        <w:sectPr w:rsidR="008B218C" w:rsidSect="00CC1F07">
          <w:footerReference w:type="default" r:id="rId10"/>
          <w:type w:val="continuous"/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 w14:paraId="13CEB144" w14:textId="5F6AEDF4" w:rsidR="00DB08A9" w:rsidRPr="00A419D4" w:rsidRDefault="00A419D4" w:rsidP="009F029B">
      <w:pPr>
        <w:ind w:firstLine="0"/>
        <w:jc w:val="center"/>
        <w:rPr>
          <w:color w:val="FF0000"/>
          <w:lang w:eastAsia="en-US"/>
        </w:rPr>
      </w:pPr>
      <w:r w:rsidRPr="00A419D4">
        <w:rPr>
          <w:color w:val="FF0000"/>
          <w:lang w:eastAsia="en-US"/>
        </w:rPr>
        <w:lastRenderedPageBreak/>
        <w:t>РИСУНОК</w:t>
      </w:r>
    </w:p>
    <w:p w14:paraId="163C9378" w14:textId="09952E1E" w:rsidR="00DB7FEC" w:rsidRDefault="00A419D4" w:rsidP="009F029B">
      <w:pPr>
        <w:ind w:firstLine="0"/>
        <w:jc w:val="center"/>
        <w:rPr>
          <w:lang w:eastAsia="en-US"/>
        </w:rPr>
      </w:pPr>
      <w:r w:rsidRPr="00FA01FB">
        <w:rPr>
          <w:color w:val="FF0000"/>
          <w:lang w:eastAsia="en-US"/>
        </w:rPr>
        <w:t xml:space="preserve">Рисунок </w:t>
      </w:r>
      <w:r w:rsidR="00DB7FEC" w:rsidRPr="00FA01FB">
        <w:rPr>
          <w:color w:val="FF0000"/>
          <w:lang w:eastAsia="en-US"/>
        </w:rPr>
        <w:t>1</w:t>
      </w:r>
      <w:r w:rsidR="00DB7FEC">
        <w:rPr>
          <w:lang w:eastAsia="en-US"/>
        </w:rPr>
        <w:t xml:space="preserve"> – </w:t>
      </w:r>
      <w:r w:rsidR="00F668C7">
        <w:rPr>
          <w:lang w:eastAsia="en-US"/>
        </w:rPr>
        <w:t xml:space="preserve">Полная атрибутивная </w:t>
      </w:r>
      <w:r w:rsidR="002119D7">
        <w:rPr>
          <w:lang w:eastAsia="en-US"/>
        </w:rPr>
        <w:t>информационно-</w:t>
      </w:r>
      <w:r w:rsidR="00F668C7">
        <w:rPr>
          <w:lang w:eastAsia="en-US"/>
        </w:rPr>
        <w:t>логическая модель</w:t>
      </w:r>
      <w:r w:rsidR="002119D7">
        <w:rPr>
          <w:lang w:eastAsia="en-US"/>
        </w:rPr>
        <w:t xml:space="preserve"> данных</w:t>
      </w:r>
    </w:p>
    <w:p w14:paraId="243791F1" w14:textId="77777777" w:rsidR="00A419D4" w:rsidRDefault="00A419D4" w:rsidP="009F029B">
      <w:pPr>
        <w:ind w:firstLine="0"/>
        <w:jc w:val="center"/>
        <w:rPr>
          <w:lang w:eastAsia="en-US"/>
        </w:rPr>
      </w:pPr>
    </w:p>
    <w:p w14:paraId="02E69E66" w14:textId="765DF433" w:rsidR="00A419D4" w:rsidRPr="00A419D4" w:rsidRDefault="00A419D4" w:rsidP="009F029B">
      <w:pPr>
        <w:ind w:firstLine="0"/>
        <w:jc w:val="center"/>
        <w:rPr>
          <w:lang w:eastAsia="en-US"/>
        </w:rPr>
      </w:pPr>
      <w:r w:rsidRPr="00A419D4">
        <w:rPr>
          <w:color w:val="FF0000"/>
          <w:lang w:eastAsia="en-US"/>
        </w:rPr>
        <w:t xml:space="preserve">Замечание!!!!! </w:t>
      </w:r>
      <w:r w:rsidR="00A67365">
        <w:rPr>
          <w:lang w:eastAsia="en-US"/>
        </w:rPr>
        <w:t xml:space="preserve">На Ваш выбор может быть спроектирована </w:t>
      </w:r>
      <w:r>
        <w:rPr>
          <w:lang w:eastAsia="en-US"/>
        </w:rPr>
        <w:t>диаграмм</w:t>
      </w:r>
      <w:r w:rsidR="00A67365">
        <w:rPr>
          <w:lang w:eastAsia="en-US"/>
        </w:rPr>
        <w:t>а</w:t>
      </w:r>
      <w:r>
        <w:rPr>
          <w:lang w:eastAsia="en-US"/>
        </w:rPr>
        <w:t xml:space="preserve"> классов </w:t>
      </w:r>
      <w:r w:rsidR="00A67365">
        <w:rPr>
          <w:lang w:eastAsia="en-US"/>
        </w:rPr>
        <w:t>данных (</w:t>
      </w:r>
      <w:r w:rsidR="003B3539">
        <w:rPr>
          <w:lang w:eastAsia="en-US"/>
        </w:rPr>
        <w:t>базы данных</w:t>
      </w:r>
      <w:r w:rsidR="00A67365">
        <w:rPr>
          <w:lang w:eastAsia="en-US"/>
        </w:rPr>
        <w:t>)</w:t>
      </w:r>
      <w:r w:rsidR="003B3539">
        <w:rPr>
          <w:lang w:eastAsia="en-US"/>
        </w:rPr>
        <w:t xml:space="preserve"> </w:t>
      </w:r>
      <w:r w:rsidR="00D60601">
        <w:t>в соответствии с языком моделирования</w:t>
      </w:r>
      <w:r w:rsidR="00D60601" w:rsidRPr="00095D3C">
        <w:t xml:space="preserve"> UML</w:t>
      </w:r>
      <w:r w:rsidR="00D60601" w:rsidRPr="00D60601">
        <w:rPr>
          <w:lang w:eastAsia="en-US"/>
        </w:rPr>
        <w:t xml:space="preserve"> </w:t>
      </w:r>
      <w:r>
        <w:rPr>
          <w:lang w:eastAsia="en-US"/>
        </w:rPr>
        <w:t xml:space="preserve">в инструментальном средстве </w:t>
      </w:r>
      <w:r w:rsidRPr="00577B08">
        <w:rPr>
          <w:lang w:val="en-US"/>
        </w:rPr>
        <w:t>Software</w:t>
      </w:r>
      <w:r w:rsidRPr="00577B08">
        <w:t xml:space="preserve"> </w:t>
      </w:r>
      <w:r w:rsidRPr="00577B08">
        <w:rPr>
          <w:lang w:val="en-US"/>
        </w:rPr>
        <w:t>Ideas</w:t>
      </w:r>
      <w:r w:rsidRPr="00577B08">
        <w:t xml:space="preserve"> </w:t>
      </w:r>
      <w:r w:rsidRPr="00577B08">
        <w:rPr>
          <w:lang w:val="en-US"/>
        </w:rPr>
        <w:t>Modeler</w:t>
      </w:r>
      <w:r>
        <w:t xml:space="preserve"> с описание</w:t>
      </w:r>
      <w:r w:rsidR="003B3539">
        <w:t>м</w:t>
      </w:r>
      <w:r w:rsidR="004566A3">
        <w:t xml:space="preserve"> в таблице класса</w:t>
      </w:r>
      <w:r>
        <w:t>, его атрибутов и методов</w:t>
      </w:r>
      <w:r w:rsidR="00A67365">
        <w:t>.</w:t>
      </w:r>
      <w:r>
        <w:rPr>
          <w:lang w:eastAsia="en-US"/>
        </w:rPr>
        <w:t xml:space="preserve"> </w:t>
      </w:r>
    </w:p>
    <w:p w14:paraId="111C15EE" w14:textId="77777777" w:rsidR="002B0D6A" w:rsidRDefault="002B0D6A" w:rsidP="00A05374">
      <w:pPr>
        <w:ind w:firstLine="0"/>
        <w:jc w:val="center"/>
      </w:pPr>
    </w:p>
    <w:p w14:paraId="57958E7F" w14:textId="1FCC5052" w:rsidR="00471B76" w:rsidRPr="00471B76" w:rsidRDefault="00471B76" w:rsidP="00471B76">
      <w:pPr>
        <w:ind w:firstLine="0"/>
        <w:rPr>
          <w:lang w:eastAsia="en-US"/>
        </w:rPr>
        <w:sectPr w:rsidR="00471B76" w:rsidRPr="00471B76" w:rsidSect="00DB7FEC">
          <w:pgSz w:w="16838" w:h="11906" w:orient="landscape"/>
          <w:pgMar w:top="1134" w:right="1134" w:bottom="1134" w:left="1134" w:header="709" w:footer="709" w:gutter="0"/>
          <w:cols w:space="708"/>
          <w:docGrid w:linePitch="360"/>
        </w:sectPr>
      </w:pPr>
    </w:p>
    <w:p w14:paraId="1FBC06FD" w14:textId="5B78F9FA" w:rsidR="0087341F" w:rsidRDefault="00886403" w:rsidP="00504877">
      <w:pPr>
        <w:pStyle w:val="2"/>
        <w:numPr>
          <w:ilvl w:val="1"/>
          <w:numId w:val="3"/>
        </w:numPr>
        <w:ind w:left="0" w:firstLine="709"/>
        <w:rPr>
          <w:lang w:eastAsia="en-US"/>
        </w:rPr>
      </w:pPr>
      <w:bookmarkStart w:id="37" w:name="_Toc102407820"/>
      <w:bookmarkStart w:id="38" w:name="_Toc102411148"/>
      <w:r>
        <w:rPr>
          <w:lang w:eastAsia="en-US"/>
        </w:rPr>
        <w:lastRenderedPageBreak/>
        <w:t>Физическая баз</w:t>
      </w:r>
      <w:r w:rsidR="00A67365">
        <w:rPr>
          <w:lang w:eastAsia="en-US"/>
        </w:rPr>
        <w:t>а</w:t>
      </w:r>
      <w:r>
        <w:rPr>
          <w:lang w:eastAsia="en-US"/>
        </w:rPr>
        <w:t xml:space="preserve"> данных</w:t>
      </w:r>
      <w:bookmarkEnd w:id="37"/>
      <w:bookmarkEnd w:id="38"/>
    </w:p>
    <w:p w14:paraId="75304A8B" w14:textId="7303AEAF" w:rsidR="002D6FFA" w:rsidRDefault="002D6FFA" w:rsidP="002D6FFA">
      <w:r w:rsidRPr="0085746A">
        <w:t xml:space="preserve">Описание структуры таблиц </w:t>
      </w:r>
      <w:r w:rsidR="00AD6DB8">
        <w:t xml:space="preserve">базы данных </w:t>
      </w:r>
      <w:r w:rsidRPr="0085746A">
        <w:t xml:space="preserve">приведено в таблице </w:t>
      </w:r>
      <w:r>
        <w:t>3</w:t>
      </w:r>
      <w:r w:rsidRPr="0085746A">
        <w:t>.</w:t>
      </w:r>
    </w:p>
    <w:p w14:paraId="5A2D041E" w14:textId="4B1ADB17" w:rsidR="00DA3D60" w:rsidRDefault="00DA3D60" w:rsidP="00DA3D60">
      <w:pPr>
        <w:ind w:firstLine="0"/>
      </w:pPr>
      <w:r w:rsidRPr="008C237D">
        <w:t xml:space="preserve">Таблица </w:t>
      </w:r>
      <w:r>
        <w:t>3</w:t>
      </w:r>
      <w:r w:rsidRPr="008C237D">
        <w:t xml:space="preserve"> – Описание таблиц и полей физической базы данных</w:t>
      </w:r>
    </w:p>
    <w:tbl>
      <w:tblPr>
        <w:tblStyle w:val="a3"/>
        <w:tblW w:w="10078" w:type="dxa"/>
        <w:tblLayout w:type="fixed"/>
        <w:tblLook w:val="04A0" w:firstRow="1" w:lastRow="0" w:firstColumn="1" w:lastColumn="0" w:noHBand="0" w:noVBand="1"/>
      </w:tblPr>
      <w:tblGrid>
        <w:gridCol w:w="2641"/>
        <w:gridCol w:w="2244"/>
        <w:gridCol w:w="43"/>
        <w:gridCol w:w="1236"/>
        <w:gridCol w:w="16"/>
        <w:gridCol w:w="811"/>
        <w:gridCol w:w="1658"/>
        <w:gridCol w:w="1429"/>
      </w:tblGrid>
      <w:tr w:rsidR="00DA3D60" w:rsidRPr="00951754" w14:paraId="5622BFA1" w14:textId="77777777" w:rsidTr="00951754">
        <w:tc>
          <w:tcPr>
            <w:tcW w:w="2641" w:type="dxa"/>
          </w:tcPr>
          <w:p w14:paraId="0C03E086" w14:textId="77777777" w:rsidR="00DA3D60" w:rsidRPr="00951754" w:rsidRDefault="00DA3D60" w:rsidP="009165B5">
            <w:pPr>
              <w:ind w:firstLine="0"/>
              <w:jc w:val="center"/>
              <w:rPr>
                <w:sz w:val="20"/>
              </w:rPr>
            </w:pPr>
            <w:r w:rsidRPr="00951754">
              <w:rPr>
                <w:sz w:val="20"/>
              </w:rPr>
              <w:t>Наименование таблицы</w:t>
            </w:r>
          </w:p>
        </w:tc>
        <w:tc>
          <w:tcPr>
            <w:tcW w:w="2244" w:type="dxa"/>
          </w:tcPr>
          <w:p w14:paraId="0BC91E32" w14:textId="77777777" w:rsidR="00DA3D60" w:rsidRPr="00951754" w:rsidRDefault="00DA3D60" w:rsidP="009165B5">
            <w:pPr>
              <w:ind w:firstLine="0"/>
              <w:jc w:val="center"/>
              <w:rPr>
                <w:sz w:val="20"/>
              </w:rPr>
            </w:pPr>
            <w:r w:rsidRPr="00951754">
              <w:rPr>
                <w:sz w:val="20"/>
              </w:rPr>
              <w:t>Имя поля</w:t>
            </w:r>
          </w:p>
        </w:tc>
        <w:tc>
          <w:tcPr>
            <w:tcW w:w="1295" w:type="dxa"/>
            <w:gridSpan w:val="3"/>
          </w:tcPr>
          <w:p w14:paraId="3D980967" w14:textId="77777777" w:rsidR="00DA3D60" w:rsidRPr="00951754" w:rsidRDefault="00DA3D60" w:rsidP="009165B5">
            <w:pPr>
              <w:ind w:firstLine="0"/>
              <w:jc w:val="center"/>
              <w:rPr>
                <w:sz w:val="20"/>
              </w:rPr>
            </w:pPr>
            <w:r w:rsidRPr="00951754">
              <w:rPr>
                <w:sz w:val="20"/>
              </w:rPr>
              <w:t>Тип данных</w:t>
            </w:r>
          </w:p>
        </w:tc>
        <w:tc>
          <w:tcPr>
            <w:tcW w:w="811" w:type="dxa"/>
          </w:tcPr>
          <w:p w14:paraId="0CAD98D3" w14:textId="77777777" w:rsidR="00DA3D60" w:rsidRPr="00951754" w:rsidRDefault="00DA3D60" w:rsidP="009165B5">
            <w:pPr>
              <w:ind w:firstLine="0"/>
              <w:jc w:val="center"/>
              <w:rPr>
                <w:sz w:val="20"/>
              </w:rPr>
            </w:pPr>
            <w:r w:rsidRPr="00951754">
              <w:rPr>
                <w:sz w:val="20"/>
              </w:rPr>
              <w:t>Размер</w:t>
            </w:r>
          </w:p>
        </w:tc>
        <w:tc>
          <w:tcPr>
            <w:tcW w:w="1658" w:type="dxa"/>
          </w:tcPr>
          <w:p w14:paraId="7ACC9969" w14:textId="77777777" w:rsidR="00DA3D60" w:rsidRPr="00951754" w:rsidRDefault="00DA3D60" w:rsidP="009165B5">
            <w:pPr>
              <w:ind w:firstLine="0"/>
              <w:jc w:val="center"/>
              <w:rPr>
                <w:sz w:val="20"/>
              </w:rPr>
            </w:pPr>
            <w:r w:rsidRPr="00951754">
              <w:rPr>
                <w:sz w:val="20"/>
              </w:rPr>
              <w:t>Описание</w:t>
            </w:r>
          </w:p>
        </w:tc>
        <w:tc>
          <w:tcPr>
            <w:tcW w:w="1429" w:type="dxa"/>
          </w:tcPr>
          <w:p w14:paraId="16264B48" w14:textId="77777777" w:rsidR="00DA3D60" w:rsidRPr="00951754" w:rsidRDefault="00DA3D60" w:rsidP="009165B5">
            <w:pPr>
              <w:ind w:firstLine="0"/>
              <w:jc w:val="center"/>
              <w:rPr>
                <w:sz w:val="20"/>
              </w:rPr>
            </w:pPr>
            <w:r w:rsidRPr="00951754">
              <w:rPr>
                <w:sz w:val="20"/>
              </w:rPr>
              <w:t>Уникальность</w:t>
            </w:r>
          </w:p>
        </w:tc>
      </w:tr>
      <w:tr w:rsidR="00DA3D60" w:rsidRPr="00951754" w14:paraId="2072A99F" w14:textId="77777777" w:rsidTr="00951754">
        <w:tc>
          <w:tcPr>
            <w:tcW w:w="2641" w:type="dxa"/>
            <w:vMerge w:val="restart"/>
          </w:tcPr>
          <w:p w14:paraId="0E1E5F5B" w14:textId="0F03DE7A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2244" w:type="dxa"/>
          </w:tcPr>
          <w:p w14:paraId="3E3CCDB2" w14:textId="2127CD83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95" w:type="dxa"/>
            <w:gridSpan w:val="3"/>
          </w:tcPr>
          <w:p w14:paraId="3DAC02E0" w14:textId="442D83D8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11" w:type="dxa"/>
          </w:tcPr>
          <w:p w14:paraId="0AF723B8" w14:textId="77777777" w:rsidR="00DA3D60" w:rsidRPr="00951754" w:rsidRDefault="00DA3D60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58" w:type="dxa"/>
          </w:tcPr>
          <w:p w14:paraId="4622033D" w14:textId="79D38F4D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429" w:type="dxa"/>
          </w:tcPr>
          <w:p w14:paraId="21E31A3F" w14:textId="03DABEBA" w:rsidR="00DA3D60" w:rsidRPr="00951754" w:rsidRDefault="00DA3D60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DA3D60" w:rsidRPr="00951754" w14:paraId="4DF9CF46" w14:textId="77777777" w:rsidTr="00951754">
        <w:tc>
          <w:tcPr>
            <w:tcW w:w="2641" w:type="dxa"/>
            <w:vMerge/>
          </w:tcPr>
          <w:p w14:paraId="69E1FE38" w14:textId="77777777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2244" w:type="dxa"/>
          </w:tcPr>
          <w:p w14:paraId="1DE292CC" w14:textId="5F3F7340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95" w:type="dxa"/>
            <w:gridSpan w:val="3"/>
          </w:tcPr>
          <w:p w14:paraId="18265788" w14:textId="78909F62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11" w:type="dxa"/>
          </w:tcPr>
          <w:p w14:paraId="11F8B175" w14:textId="10892657" w:rsidR="00DA3D60" w:rsidRPr="00951754" w:rsidRDefault="00DA3D60" w:rsidP="009165B5">
            <w:pPr>
              <w:ind w:firstLine="0"/>
              <w:jc w:val="center"/>
              <w:rPr>
                <w:sz w:val="20"/>
                <w:lang w:val="en-US"/>
              </w:rPr>
            </w:pPr>
          </w:p>
        </w:tc>
        <w:tc>
          <w:tcPr>
            <w:tcW w:w="1658" w:type="dxa"/>
          </w:tcPr>
          <w:p w14:paraId="0CBCA010" w14:textId="58DF7B47" w:rsidR="00DA3D60" w:rsidRPr="00951754" w:rsidRDefault="00DA3D60" w:rsidP="009165B5">
            <w:pPr>
              <w:ind w:firstLine="0"/>
              <w:rPr>
                <w:sz w:val="20"/>
              </w:rPr>
            </w:pPr>
          </w:p>
        </w:tc>
        <w:tc>
          <w:tcPr>
            <w:tcW w:w="1429" w:type="dxa"/>
          </w:tcPr>
          <w:p w14:paraId="3B552F06" w14:textId="227AB787" w:rsidR="00DA3D60" w:rsidRPr="00951754" w:rsidRDefault="00DA3D60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DA3D60" w:rsidRPr="00951754" w14:paraId="0495E212" w14:textId="77777777" w:rsidTr="00951754">
        <w:tc>
          <w:tcPr>
            <w:tcW w:w="2641" w:type="dxa"/>
            <w:vMerge w:val="restart"/>
          </w:tcPr>
          <w:p w14:paraId="03917EF5" w14:textId="3272EE86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2244" w:type="dxa"/>
          </w:tcPr>
          <w:p w14:paraId="7FC03E43" w14:textId="2623474C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95" w:type="dxa"/>
            <w:gridSpan w:val="3"/>
          </w:tcPr>
          <w:p w14:paraId="0D219890" w14:textId="0DF5B4BC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11" w:type="dxa"/>
          </w:tcPr>
          <w:p w14:paraId="5CE6887A" w14:textId="77777777" w:rsidR="00DA3D60" w:rsidRPr="00951754" w:rsidRDefault="00DA3D60" w:rsidP="009165B5">
            <w:pPr>
              <w:ind w:firstLine="0"/>
              <w:jc w:val="center"/>
              <w:rPr>
                <w:sz w:val="20"/>
                <w:lang w:val="en-US"/>
              </w:rPr>
            </w:pPr>
          </w:p>
        </w:tc>
        <w:tc>
          <w:tcPr>
            <w:tcW w:w="1658" w:type="dxa"/>
          </w:tcPr>
          <w:p w14:paraId="130EAB0E" w14:textId="39C321D5" w:rsidR="00DA3D60" w:rsidRPr="00951754" w:rsidRDefault="00DA3D60" w:rsidP="009165B5">
            <w:pPr>
              <w:ind w:firstLine="0"/>
              <w:rPr>
                <w:sz w:val="20"/>
              </w:rPr>
            </w:pPr>
          </w:p>
        </w:tc>
        <w:tc>
          <w:tcPr>
            <w:tcW w:w="1429" w:type="dxa"/>
          </w:tcPr>
          <w:p w14:paraId="34C4FFCB" w14:textId="203559CF" w:rsidR="00DA3D60" w:rsidRPr="00951754" w:rsidRDefault="00DA3D60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DA3D60" w:rsidRPr="00951754" w14:paraId="4BAEC766" w14:textId="77777777" w:rsidTr="00951754">
        <w:tc>
          <w:tcPr>
            <w:tcW w:w="2641" w:type="dxa"/>
            <w:vMerge/>
          </w:tcPr>
          <w:p w14:paraId="050E7F6B" w14:textId="77777777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2244" w:type="dxa"/>
          </w:tcPr>
          <w:p w14:paraId="183AEC2A" w14:textId="114937BC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95" w:type="dxa"/>
            <w:gridSpan w:val="3"/>
          </w:tcPr>
          <w:p w14:paraId="2782B4E4" w14:textId="332443C9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11" w:type="dxa"/>
          </w:tcPr>
          <w:p w14:paraId="5C625A0E" w14:textId="16AAD7C4" w:rsidR="00DA3D60" w:rsidRPr="00951754" w:rsidRDefault="00DA3D60" w:rsidP="009165B5">
            <w:pPr>
              <w:ind w:firstLine="0"/>
              <w:jc w:val="center"/>
              <w:rPr>
                <w:sz w:val="20"/>
                <w:lang w:val="en-US"/>
              </w:rPr>
            </w:pPr>
          </w:p>
        </w:tc>
        <w:tc>
          <w:tcPr>
            <w:tcW w:w="1658" w:type="dxa"/>
          </w:tcPr>
          <w:p w14:paraId="4425B303" w14:textId="6104F7FF" w:rsidR="00DA3D60" w:rsidRPr="00951754" w:rsidRDefault="00DA3D60" w:rsidP="009165B5">
            <w:pPr>
              <w:ind w:firstLine="0"/>
              <w:rPr>
                <w:sz w:val="20"/>
              </w:rPr>
            </w:pPr>
          </w:p>
        </w:tc>
        <w:tc>
          <w:tcPr>
            <w:tcW w:w="1429" w:type="dxa"/>
          </w:tcPr>
          <w:p w14:paraId="75515174" w14:textId="7E356231" w:rsidR="00DA3D60" w:rsidRPr="00951754" w:rsidRDefault="00DA3D60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DA3D60" w:rsidRPr="00951754" w14:paraId="7EB69186" w14:textId="77777777" w:rsidTr="00951754">
        <w:tc>
          <w:tcPr>
            <w:tcW w:w="2641" w:type="dxa"/>
            <w:vMerge w:val="restart"/>
          </w:tcPr>
          <w:p w14:paraId="12AC586E" w14:textId="77777777" w:rsidR="00DA3D60" w:rsidRPr="00951754" w:rsidRDefault="00DA3D60" w:rsidP="009165B5">
            <w:pPr>
              <w:rPr>
                <w:sz w:val="20"/>
                <w:lang w:val="en-US"/>
              </w:rPr>
            </w:pPr>
          </w:p>
        </w:tc>
        <w:tc>
          <w:tcPr>
            <w:tcW w:w="2244" w:type="dxa"/>
          </w:tcPr>
          <w:p w14:paraId="78C93CB7" w14:textId="6F81207D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95" w:type="dxa"/>
            <w:gridSpan w:val="3"/>
          </w:tcPr>
          <w:p w14:paraId="5B2B20A1" w14:textId="6F56C99B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11" w:type="dxa"/>
          </w:tcPr>
          <w:p w14:paraId="208FACE9" w14:textId="77777777" w:rsidR="00DA3D60" w:rsidRPr="00951754" w:rsidRDefault="00DA3D60" w:rsidP="009165B5">
            <w:pPr>
              <w:ind w:firstLine="0"/>
              <w:jc w:val="center"/>
              <w:rPr>
                <w:sz w:val="20"/>
                <w:lang w:val="en-US"/>
              </w:rPr>
            </w:pPr>
          </w:p>
        </w:tc>
        <w:tc>
          <w:tcPr>
            <w:tcW w:w="1658" w:type="dxa"/>
          </w:tcPr>
          <w:p w14:paraId="42E93A1D" w14:textId="34EC7BD1" w:rsidR="00DA3D60" w:rsidRPr="00951754" w:rsidRDefault="00DA3D60" w:rsidP="009165B5">
            <w:pPr>
              <w:ind w:firstLine="0"/>
              <w:rPr>
                <w:sz w:val="20"/>
              </w:rPr>
            </w:pPr>
          </w:p>
        </w:tc>
        <w:tc>
          <w:tcPr>
            <w:tcW w:w="1429" w:type="dxa"/>
          </w:tcPr>
          <w:p w14:paraId="086751B7" w14:textId="40EBE63D" w:rsidR="00DA3D60" w:rsidRPr="00951754" w:rsidRDefault="00DA3D60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DA3D60" w:rsidRPr="00951754" w14:paraId="770BCFB8" w14:textId="77777777" w:rsidTr="00951754">
        <w:tc>
          <w:tcPr>
            <w:tcW w:w="2641" w:type="dxa"/>
            <w:vMerge/>
          </w:tcPr>
          <w:p w14:paraId="3CF9BCCA" w14:textId="77777777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2244" w:type="dxa"/>
          </w:tcPr>
          <w:p w14:paraId="53CC55A4" w14:textId="653EE996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95" w:type="dxa"/>
            <w:gridSpan w:val="3"/>
          </w:tcPr>
          <w:p w14:paraId="60FE609F" w14:textId="5CBD4CFA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11" w:type="dxa"/>
          </w:tcPr>
          <w:p w14:paraId="19CDB11F" w14:textId="132A66FA" w:rsidR="00DA3D60" w:rsidRPr="00951754" w:rsidRDefault="00DA3D60" w:rsidP="009165B5">
            <w:pPr>
              <w:ind w:firstLine="0"/>
              <w:jc w:val="center"/>
              <w:rPr>
                <w:sz w:val="20"/>
                <w:lang w:val="en-US"/>
              </w:rPr>
            </w:pPr>
          </w:p>
        </w:tc>
        <w:tc>
          <w:tcPr>
            <w:tcW w:w="1658" w:type="dxa"/>
          </w:tcPr>
          <w:p w14:paraId="0310A152" w14:textId="6A13C2F0" w:rsidR="00DA3D60" w:rsidRPr="00951754" w:rsidRDefault="00DA3D60" w:rsidP="009165B5">
            <w:pPr>
              <w:ind w:firstLine="0"/>
              <w:rPr>
                <w:sz w:val="20"/>
              </w:rPr>
            </w:pPr>
          </w:p>
        </w:tc>
        <w:tc>
          <w:tcPr>
            <w:tcW w:w="1429" w:type="dxa"/>
          </w:tcPr>
          <w:p w14:paraId="30097CF7" w14:textId="47C84BE1" w:rsidR="00DA3D60" w:rsidRPr="00951754" w:rsidRDefault="00DA3D60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DA3D60" w:rsidRPr="00951754" w14:paraId="69F88862" w14:textId="77777777" w:rsidTr="00951754">
        <w:tc>
          <w:tcPr>
            <w:tcW w:w="2641" w:type="dxa"/>
            <w:vMerge w:val="restart"/>
          </w:tcPr>
          <w:p w14:paraId="1E1B7E87" w14:textId="77777777" w:rsidR="00DA3D60" w:rsidRPr="00951754" w:rsidRDefault="00DA3D60" w:rsidP="009165B5">
            <w:pPr>
              <w:rPr>
                <w:sz w:val="20"/>
                <w:lang w:val="en-US"/>
              </w:rPr>
            </w:pPr>
          </w:p>
        </w:tc>
        <w:tc>
          <w:tcPr>
            <w:tcW w:w="2244" w:type="dxa"/>
          </w:tcPr>
          <w:p w14:paraId="1FD1C1EF" w14:textId="6D5E0A96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95" w:type="dxa"/>
            <w:gridSpan w:val="3"/>
          </w:tcPr>
          <w:p w14:paraId="4D09ACD7" w14:textId="7EC52D0B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11" w:type="dxa"/>
          </w:tcPr>
          <w:p w14:paraId="073884BB" w14:textId="77777777" w:rsidR="00DA3D60" w:rsidRPr="00951754" w:rsidRDefault="00DA3D60" w:rsidP="009165B5">
            <w:pPr>
              <w:ind w:firstLine="0"/>
              <w:jc w:val="center"/>
              <w:rPr>
                <w:sz w:val="20"/>
                <w:lang w:val="en-US"/>
              </w:rPr>
            </w:pPr>
          </w:p>
        </w:tc>
        <w:tc>
          <w:tcPr>
            <w:tcW w:w="1658" w:type="dxa"/>
          </w:tcPr>
          <w:p w14:paraId="1E48BE7F" w14:textId="3994065F" w:rsidR="00DA3D60" w:rsidRPr="00951754" w:rsidRDefault="00DA3D60" w:rsidP="009165B5">
            <w:pPr>
              <w:ind w:firstLine="0"/>
              <w:rPr>
                <w:sz w:val="20"/>
              </w:rPr>
            </w:pPr>
          </w:p>
        </w:tc>
        <w:tc>
          <w:tcPr>
            <w:tcW w:w="1429" w:type="dxa"/>
          </w:tcPr>
          <w:p w14:paraId="67C0C954" w14:textId="77777777" w:rsidR="00DA3D60" w:rsidRPr="00951754" w:rsidRDefault="00DA3D60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DA3D60" w:rsidRPr="00951754" w14:paraId="78374CB4" w14:textId="77777777" w:rsidTr="00951754">
        <w:tc>
          <w:tcPr>
            <w:tcW w:w="2641" w:type="dxa"/>
            <w:vMerge/>
          </w:tcPr>
          <w:p w14:paraId="7E9514E1" w14:textId="77777777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2244" w:type="dxa"/>
          </w:tcPr>
          <w:p w14:paraId="384EF08D" w14:textId="131F4C51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95" w:type="dxa"/>
            <w:gridSpan w:val="3"/>
          </w:tcPr>
          <w:p w14:paraId="476F31F4" w14:textId="64B1C6AA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11" w:type="dxa"/>
          </w:tcPr>
          <w:p w14:paraId="0FDC4A97" w14:textId="0704F82F" w:rsidR="00DA3D60" w:rsidRPr="00951754" w:rsidRDefault="00DA3D60" w:rsidP="009165B5">
            <w:pPr>
              <w:ind w:firstLine="0"/>
              <w:jc w:val="center"/>
              <w:rPr>
                <w:sz w:val="20"/>
                <w:lang w:val="en-US"/>
              </w:rPr>
            </w:pPr>
          </w:p>
        </w:tc>
        <w:tc>
          <w:tcPr>
            <w:tcW w:w="1658" w:type="dxa"/>
          </w:tcPr>
          <w:p w14:paraId="11263A61" w14:textId="79E9523D" w:rsidR="00DA3D60" w:rsidRPr="00951754" w:rsidRDefault="00DA3D60" w:rsidP="009165B5">
            <w:pPr>
              <w:ind w:firstLine="0"/>
              <w:rPr>
                <w:sz w:val="20"/>
              </w:rPr>
            </w:pPr>
          </w:p>
        </w:tc>
        <w:tc>
          <w:tcPr>
            <w:tcW w:w="1429" w:type="dxa"/>
          </w:tcPr>
          <w:p w14:paraId="029A6592" w14:textId="4BC9059E" w:rsidR="00DA3D60" w:rsidRPr="00951754" w:rsidRDefault="00DA3D60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DA3D60" w:rsidRPr="00951754" w14:paraId="7279AC46" w14:textId="77777777" w:rsidTr="00951754">
        <w:tc>
          <w:tcPr>
            <w:tcW w:w="2641" w:type="dxa"/>
            <w:vMerge w:val="restart"/>
          </w:tcPr>
          <w:p w14:paraId="7C869E35" w14:textId="65984B24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2244" w:type="dxa"/>
          </w:tcPr>
          <w:p w14:paraId="53706218" w14:textId="5BB5B973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95" w:type="dxa"/>
            <w:gridSpan w:val="3"/>
          </w:tcPr>
          <w:p w14:paraId="197022E4" w14:textId="35C4D896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11" w:type="dxa"/>
          </w:tcPr>
          <w:p w14:paraId="7DF73514" w14:textId="77777777" w:rsidR="00DA3D60" w:rsidRPr="00951754" w:rsidRDefault="00DA3D60" w:rsidP="009165B5">
            <w:pPr>
              <w:ind w:firstLine="0"/>
              <w:jc w:val="center"/>
              <w:rPr>
                <w:sz w:val="20"/>
                <w:lang w:val="en-US"/>
              </w:rPr>
            </w:pPr>
          </w:p>
        </w:tc>
        <w:tc>
          <w:tcPr>
            <w:tcW w:w="1658" w:type="dxa"/>
          </w:tcPr>
          <w:p w14:paraId="0FBC3F92" w14:textId="7449295D" w:rsidR="00DA3D60" w:rsidRPr="00951754" w:rsidRDefault="00DA3D60" w:rsidP="009165B5">
            <w:pPr>
              <w:ind w:firstLine="0"/>
              <w:rPr>
                <w:sz w:val="20"/>
              </w:rPr>
            </w:pPr>
          </w:p>
        </w:tc>
        <w:tc>
          <w:tcPr>
            <w:tcW w:w="1429" w:type="dxa"/>
          </w:tcPr>
          <w:p w14:paraId="43DF8EE4" w14:textId="32BF69C3" w:rsidR="00DA3D60" w:rsidRPr="00951754" w:rsidRDefault="00DA3D60" w:rsidP="009165B5">
            <w:pPr>
              <w:ind w:firstLine="0"/>
              <w:jc w:val="center"/>
              <w:rPr>
                <w:sz w:val="20"/>
                <w:lang w:val="en-US"/>
              </w:rPr>
            </w:pPr>
          </w:p>
        </w:tc>
      </w:tr>
      <w:tr w:rsidR="00DA3D60" w:rsidRPr="00951754" w14:paraId="2CEEA245" w14:textId="77777777" w:rsidTr="00951754">
        <w:tc>
          <w:tcPr>
            <w:tcW w:w="2641" w:type="dxa"/>
            <w:vMerge/>
          </w:tcPr>
          <w:p w14:paraId="40D2E567" w14:textId="77777777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2244" w:type="dxa"/>
          </w:tcPr>
          <w:p w14:paraId="75B77083" w14:textId="4BC2521B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95" w:type="dxa"/>
            <w:gridSpan w:val="3"/>
          </w:tcPr>
          <w:p w14:paraId="19645877" w14:textId="4F4CAE2A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11" w:type="dxa"/>
          </w:tcPr>
          <w:p w14:paraId="39A27EE9" w14:textId="77777777" w:rsidR="00DA3D60" w:rsidRPr="00951754" w:rsidRDefault="00DA3D60" w:rsidP="009165B5">
            <w:pPr>
              <w:ind w:firstLine="0"/>
              <w:jc w:val="center"/>
              <w:rPr>
                <w:sz w:val="20"/>
                <w:lang w:val="en-US"/>
              </w:rPr>
            </w:pPr>
          </w:p>
        </w:tc>
        <w:tc>
          <w:tcPr>
            <w:tcW w:w="1658" w:type="dxa"/>
          </w:tcPr>
          <w:p w14:paraId="29EB7488" w14:textId="1E87802B" w:rsidR="00DA3D60" w:rsidRPr="00951754" w:rsidRDefault="00DA3D60" w:rsidP="009165B5">
            <w:pPr>
              <w:ind w:firstLine="0"/>
              <w:rPr>
                <w:sz w:val="20"/>
              </w:rPr>
            </w:pPr>
          </w:p>
        </w:tc>
        <w:tc>
          <w:tcPr>
            <w:tcW w:w="1429" w:type="dxa"/>
          </w:tcPr>
          <w:p w14:paraId="48E24E9C" w14:textId="77777777" w:rsidR="00DA3D60" w:rsidRPr="00951754" w:rsidRDefault="00DA3D60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DA3D60" w:rsidRPr="00951754" w14:paraId="621D8BED" w14:textId="77777777" w:rsidTr="00951754">
        <w:tc>
          <w:tcPr>
            <w:tcW w:w="2641" w:type="dxa"/>
            <w:vMerge/>
          </w:tcPr>
          <w:p w14:paraId="59D4049C" w14:textId="77777777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2244" w:type="dxa"/>
          </w:tcPr>
          <w:p w14:paraId="35C1C2D1" w14:textId="5DF9F2D4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95" w:type="dxa"/>
            <w:gridSpan w:val="3"/>
          </w:tcPr>
          <w:p w14:paraId="655BA636" w14:textId="1254E5A0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11" w:type="dxa"/>
          </w:tcPr>
          <w:p w14:paraId="0804611A" w14:textId="77777777" w:rsidR="00DA3D60" w:rsidRPr="00951754" w:rsidRDefault="00DA3D60" w:rsidP="009165B5">
            <w:pPr>
              <w:ind w:firstLine="0"/>
              <w:jc w:val="center"/>
              <w:rPr>
                <w:sz w:val="20"/>
                <w:lang w:val="en-US"/>
              </w:rPr>
            </w:pPr>
          </w:p>
        </w:tc>
        <w:tc>
          <w:tcPr>
            <w:tcW w:w="1658" w:type="dxa"/>
          </w:tcPr>
          <w:p w14:paraId="2B0DE31C" w14:textId="78D4AF45" w:rsidR="00DA3D60" w:rsidRPr="00951754" w:rsidRDefault="00DA3D60" w:rsidP="009165B5">
            <w:pPr>
              <w:ind w:firstLine="0"/>
              <w:rPr>
                <w:sz w:val="20"/>
              </w:rPr>
            </w:pPr>
          </w:p>
        </w:tc>
        <w:tc>
          <w:tcPr>
            <w:tcW w:w="1429" w:type="dxa"/>
          </w:tcPr>
          <w:p w14:paraId="4ECE79A5" w14:textId="77777777" w:rsidR="00DA3D60" w:rsidRPr="00951754" w:rsidRDefault="00DA3D60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DA3D60" w:rsidRPr="00951754" w14:paraId="2E6DC658" w14:textId="77777777" w:rsidTr="00951754">
        <w:tc>
          <w:tcPr>
            <w:tcW w:w="2641" w:type="dxa"/>
            <w:vMerge w:val="restart"/>
          </w:tcPr>
          <w:p w14:paraId="228DECE6" w14:textId="1FB4720F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2244" w:type="dxa"/>
          </w:tcPr>
          <w:p w14:paraId="39C5F950" w14:textId="6FC62633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95" w:type="dxa"/>
            <w:gridSpan w:val="3"/>
          </w:tcPr>
          <w:p w14:paraId="7AFA5005" w14:textId="0D617B5C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11" w:type="dxa"/>
          </w:tcPr>
          <w:p w14:paraId="6FDCC779" w14:textId="77777777" w:rsidR="00DA3D60" w:rsidRPr="00951754" w:rsidRDefault="00DA3D60" w:rsidP="009165B5">
            <w:pPr>
              <w:ind w:firstLine="0"/>
              <w:jc w:val="center"/>
              <w:rPr>
                <w:sz w:val="20"/>
                <w:lang w:val="en-US"/>
              </w:rPr>
            </w:pPr>
          </w:p>
        </w:tc>
        <w:tc>
          <w:tcPr>
            <w:tcW w:w="1658" w:type="dxa"/>
          </w:tcPr>
          <w:p w14:paraId="03DD704F" w14:textId="7D85B443" w:rsidR="00DA3D60" w:rsidRPr="00951754" w:rsidRDefault="00DA3D60" w:rsidP="009165B5">
            <w:pPr>
              <w:ind w:firstLine="0"/>
              <w:rPr>
                <w:sz w:val="20"/>
              </w:rPr>
            </w:pPr>
          </w:p>
        </w:tc>
        <w:tc>
          <w:tcPr>
            <w:tcW w:w="1429" w:type="dxa"/>
          </w:tcPr>
          <w:p w14:paraId="612A4A35" w14:textId="58E5A8B3" w:rsidR="00DA3D60" w:rsidRPr="00951754" w:rsidRDefault="00DA3D60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DA3D60" w:rsidRPr="00951754" w14:paraId="34FC6B9C" w14:textId="77777777" w:rsidTr="00951754">
        <w:tc>
          <w:tcPr>
            <w:tcW w:w="2641" w:type="dxa"/>
            <w:vMerge/>
          </w:tcPr>
          <w:p w14:paraId="445EF7CF" w14:textId="77777777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2244" w:type="dxa"/>
          </w:tcPr>
          <w:p w14:paraId="0A5591E0" w14:textId="01549337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95" w:type="dxa"/>
            <w:gridSpan w:val="3"/>
          </w:tcPr>
          <w:p w14:paraId="0FC9F168" w14:textId="5347B76C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11" w:type="dxa"/>
          </w:tcPr>
          <w:p w14:paraId="513ECAA4" w14:textId="77777777" w:rsidR="00DA3D60" w:rsidRPr="00951754" w:rsidRDefault="00DA3D60" w:rsidP="009165B5">
            <w:pPr>
              <w:ind w:firstLine="0"/>
              <w:jc w:val="center"/>
              <w:rPr>
                <w:sz w:val="20"/>
                <w:lang w:val="en-US"/>
              </w:rPr>
            </w:pPr>
          </w:p>
        </w:tc>
        <w:tc>
          <w:tcPr>
            <w:tcW w:w="1658" w:type="dxa"/>
          </w:tcPr>
          <w:p w14:paraId="70F0E7B1" w14:textId="688862EB" w:rsidR="00DA3D60" w:rsidRPr="00951754" w:rsidRDefault="00DA3D60" w:rsidP="009165B5">
            <w:pPr>
              <w:ind w:firstLine="0"/>
              <w:rPr>
                <w:sz w:val="20"/>
              </w:rPr>
            </w:pPr>
          </w:p>
        </w:tc>
        <w:tc>
          <w:tcPr>
            <w:tcW w:w="1429" w:type="dxa"/>
          </w:tcPr>
          <w:p w14:paraId="64F563A4" w14:textId="77777777" w:rsidR="00DA3D60" w:rsidRPr="00951754" w:rsidRDefault="00DA3D60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DA3D60" w:rsidRPr="00951754" w14:paraId="140247CE" w14:textId="77777777" w:rsidTr="00951754">
        <w:tc>
          <w:tcPr>
            <w:tcW w:w="2641" w:type="dxa"/>
            <w:vMerge/>
          </w:tcPr>
          <w:p w14:paraId="52B92220" w14:textId="77777777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2244" w:type="dxa"/>
          </w:tcPr>
          <w:p w14:paraId="235F1964" w14:textId="3DE2FC6F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95" w:type="dxa"/>
            <w:gridSpan w:val="3"/>
          </w:tcPr>
          <w:p w14:paraId="125DDD29" w14:textId="336ED4B5" w:rsidR="00DA3D60" w:rsidRPr="00951754" w:rsidRDefault="00DA3D6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11" w:type="dxa"/>
          </w:tcPr>
          <w:p w14:paraId="35FA1A7A" w14:textId="77777777" w:rsidR="00DA3D60" w:rsidRPr="00951754" w:rsidRDefault="00DA3D60" w:rsidP="009165B5">
            <w:pPr>
              <w:ind w:firstLine="0"/>
              <w:jc w:val="center"/>
              <w:rPr>
                <w:sz w:val="20"/>
                <w:lang w:val="en-US"/>
              </w:rPr>
            </w:pPr>
          </w:p>
        </w:tc>
        <w:tc>
          <w:tcPr>
            <w:tcW w:w="1658" w:type="dxa"/>
          </w:tcPr>
          <w:p w14:paraId="56D69715" w14:textId="24A04474" w:rsidR="00DA3D60" w:rsidRPr="00951754" w:rsidRDefault="00DA3D60" w:rsidP="009165B5">
            <w:pPr>
              <w:ind w:firstLine="0"/>
              <w:rPr>
                <w:sz w:val="20"/>
              </w:rPr>
            </w:pPr>
          </w:p>
        </w:tc>
        <w:tc>
          <w:tcPr>
            <w:tcW w:w="1429" w:type="dxa"/>
          </w:tcPr>
          <w:p w14:paraId="016ED587" w14:textId="77777777" w:rsidR="00DA3D60" w:rsidRPr="00951754" w:rsidRDefault="00DA3D60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AD4BBA" w:rsidRPr="00951754" w14:paraId="3DC19106" w14:textId="77777777" w:rsidTr="00951754">
        <w:tc>
          <w:tcPr>
            <w:tcW w:w="2641" w:type="dxa"/>
            <w:vMerge w:val="restart"/>
          </w:tcPr>
          <w:p w14:paraId="7DD5AFED" w14:textId="77777777" w:rsidR="00AD4BBA" w:rsidRPr="00951754" w:rsidRDefault="00AD4BBA" w:rsidP="009165B5">
            <w:pPr>
              <w:rPr>
                <w:sz w:val="20"/>
                <w:lang w:val="en-US"/>
              </w:rPr>
            </w:pPr>
          </w:p>
        </w:tc>
        <w:tc>
          <w:tcPr>
            <w:tcW w:w="2244" w:type="dxa"/>
          </w:tcPr>
          <w:p w14:paraId="09CB0519" w14:textId="0A13AA86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95" w:type="dxa"/>
            <w:gridSpan w:val="3"/>
          </w:tcPr>
          <w:p w14:paraId="4C8F3612" w14:textId="12E5845D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11" w:type="dxa"/>
          </w:tcPr>
          <w:p w14:paraId="2D1A2DE7" w14:textId="77777777" w:rsidR="00AD4BBA" w:rsidRPr="00951754" w:rsidRDefault="00AD4BBA" w:rsidP="009165B5">
            <w:pPr>
              <w:ind w:firstLine="0"/>
              <w:jc w:val="center"/>
              <w:rPr>
                <w:sz w:val="20"/>
                <w:lang w:val="en-US"/>
              </w:rPr>
            </w:pPr>
          </w:p>
        </w:tc>
        <w:tc>
          <w:tcPr>
            <w:tcW w:w="1658" w:type="dxa"/>
          </w:tcPr>
          <w:p w14:paraId="605FB6D5" w14:textId="016B77F4" w:rsidR="00AD4BBA" w:rsidRPr="00951754" w:rsidRDefault="00AD4BBA" w:rsidP="009165B5">
            <w:pPr>
              <w:ind w:firstLine="0"/>
              <w:rPr>
                <w:sz w:val="20"/>
              </w:rPr>
            </w:pPr>
          </w:p>
        </w:tc>
        <w:tc>
          <w:tcPr>
            <w:tcW w:w="1429" w:type="dxa"/>
          </w:tcPr>
          <w:p w14:paraId="52F5E0E5" w14:textId="47FAF3E5" w:rsidR="00AD4BBA" w:rsidRPr="00951754" w:rsidRDefault="00AD4BBA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AD4BBA" w:rsidRPr="00951754" w14:paraId="659E16E9" w14:textId="77777777" w:rsidTr="00951754">
        <w:tc>
          <w:tcPr>
            <w:tcW w:w="2641" w:type="dxa"/>
            <w:vMerge/>
          </w:tcPr>
          <w:p w14:paraId="45E5793B" w14:textId="77777777" w:rsidR="00AD4BBA" w:rsidRPr="00951754" w:rsidRDefault="00AD4BBA" w:rsidP="009165B5">
            <w:pPr>
              <w:rPr>
                <w:sz w:val="20"/>
                <w:lang w:val="en-US"/>
              </w:rPr>
            </w:pPr>
          </w:p>
        </w:tc>
        <w:tc>
          <w:tcPr>
            <w:tcW w:w="2244" w:type="dxa"/>
          </w:tcPr>
          <w:p w14:paraId="0F68B569" w14:textId="6FC90E5A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95" w:type="dxa"/>
            <w:gridSpan w:val="3"/>
          </w:tcPr>
          <w:p w14:paraId="3F0442FA" w14:textId="15C98A3D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11" w:type="dxa"/>
          </w:tcPr>
          <w:p w14:paraId="218A55C0" w14:textId="16495188" w:rsidR="00AD4BBA" w:rsidRPr="00951754" w:rsidRDefault="00AD4BBA" w:rsidP="009165B5">
            <w:pPr>
              <w:ind w:firstLine="0"/>
              <w:jc w:val="center"/>
              <w:rPr>
                <w:sz w:val="20"/>
                <w:lang w:val="en-US"/>
              </w:rPr>
            </w:pPr>
          </w:p>
        </w:tc>
        <w:tc>
          <w:tcPr>
            <w:tcW w:w="1658" w:type="dxa"/>
          </w:tcPr>
          <w:p w14:paraId="530873ED" w14:textId="2F818147" w:rsidR="00AD4BBA" w:rsidRPr="00951754" w:rsidRDefault="00AD4BBA" w:rsidP="009165B5">
            <w:pPr>
              <w:ind w:firstLine="0"/>
              <w:rPr>
                <w:sz w:val="20"/>
              </w:rPr>
            </w:pPr>
          </w:p>
        </w:tc>
        <w:tc>
          <w:tcPr>
            <w:tcW w:w="1429" w:type="dxa"/>
          </w:tcPr>
          <w:p w14:paraId="06542863" w14:textId="77777777" w:rsidR="00AD4BBA" w:rsidRPr="00951754" w:rsidRDefault="00AD4BBA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AD4BBA" w:rsidRPr="00951754" w14:paraId="2F1632E5" w14:textId="77777777" w:rsidTr="00951754">
        <w:tc>
          <w:tcPr>
            <w:tcW w:w="2641" w:type="dxa"/>
            <w:vMerge/>
          </w:tcPr>
          <w:p w14:paraId="7CE1C447" w14:textId="77777777" w:rsidR="00AD4BBA" w:rsidRPr="00951754" w:rsidRDefault="00AD4BBA" w:rsidP="009165B5">
            <w:pPr>
              <w:rPr>
                <w:sz w:val="20"/>
                <w:lang w:val="en-US"/>
              </w:rPr>
            </w:pPr>
          </w:p>
        </w:tc>
        <w:tc>
          <w:tcPr>
            <w:tcW w:w="2244" w:type="dxa"/>
          </w:tcPr>
          <w:p w14:paraId="7C33DD9D" w14:textId="5BDAEE22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95" w:type="dxa"/>
            <w:gridSpan w:val="3"/>
          </w:tcPr>
          <w:p w14:paraId="6CC9B9C2" w14:textId="3D6B63A8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11" w:type="dxa"/>
          </w:tcPr>
          <w:p w14:paraId="11E82CB5" w14:textId="059843BD" w:rsidR="00AD4BBA" w:rsidRPr="00951754" w:rsidRDefault="00AD4BBA" w:rsidP="009165B5">
            <w:pPr>
              <w:ind w:firstLine="0"/>
              <w:jc w:val="center"/>
              <w:rPr>
                <w:sz w:val="20"/>
                <w:lang w:val="en-US"/>
              </w:rPr>
            </w:pPr>
          </w:p>
        </w:tc>
        <w:tc>
          <w:tcPr>
            <w:tcW w:w="1658" w:type="dxa"/>
          </w:tcPr>
          <w:p w14:paraId="1307DE85" w14:textId="0F388022" w:rsidR="00AD4BBA" w:rsidRPr="00951754" w:rsidRDefault="00AD4BBA" w:rsidP="009165B5">
            <w:pPr>
              <w:ind w:firstLine="0"/>
              <w:rPr>
                <w:sz w:val="20"/>
              </w:rPr>
            </w:pPr>
          </w:p>
        </w:tc>
        <w:tc>
          <w:tcPr>
            <w:tcW w:w="1429" w:type="dxa"/>
          </w:tcPr>
          <w:p w14:paraId="2FF041B9" w14:textId="77777777" w:rsidR="00AD4BBA" w:rsidRPr="00951754" w:rsidRDefault="00AD4BBA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AD4BBA" w:rsidRPr="00951754" w14:paraId="1A6DABB8" w14:textId="77777777" w:rsidTr="00951754">
        <w:tc>
          <w:tcPr>
            <w:tcW w:w="2641" w:type="dxa"/>
            <w:vMerge/>
          </w:tcPr>
          <w:p w14:paraId="01AB491F" w14:textId="77777777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2244" w:type="dxa"/>
          </w:tcPr>
          <w:p w14:paraId="2320DA25" w14:textId="5DB47F36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95" w:type="dxa"/>
            <w:gridSpan w:val="3"/>
          </w:tcPr>
          <w:p w14:paraId="3E5D738B" w14:textId="35FD9E73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11" w:type="dxa"/>
          </w:tcPr>
          <w:p w14:paraId="22266B86" w14:textId="70D1A6EC" w:rsidR="00AD4BBA" w:rsidRPr="00951754" w:rsidRDefault="00AD4BBA" w:rsidP="009165B5">
            <w:pPr>
              <w:ind w:firstLine="0"/>
              <w:jc w:val="center"/>
              <w:rPr>
                <w:sz w:val="20"/>
                <w:lang w:val="en-US"/>
              </w:rPr>
            </w:pPr>
          </w:p>
        </w:tc>
        <w:tc>
          <w:tcPr>
            <w:tcW w:w="1658" w:type="dxa"/>
          </w:tcPr>
          <w:p w14:paraId="36F7A6DB" w14:textId="78EE80D7" w:rsidR="00AD4BBA" w:rsidRPr="00951754" w:rsidRDefault="00AD4BBA" w:rsidP="009165B5">
            <w:pPr>
              <w:ind w:firstLine="0"/>
              <w:rPr>
                <w:sz w:val="20"/>
              </w:rPr>
            </w:pPr>
          </w:p>
        </w:tc>
        <w:tc>
          <w:tcPr>
            <w:tcW w:w="1429" w:type="dxa"/>
          </w:tcPr>
          <w:p w14:paraId="55C8FBB8" w14:textId="77777777" w:rsidR="00AD4BBA" w:rsidRPr="00951754" w:rsidRDefault="00AD4BBA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AD4BBA" w:rsidRPr="00951754" w14:paraId="7C3458AC" w14:textId="77777777" w:rsidTr="00951754">
        <w:tc>
          <w:tcPr>
            <w:tcW w:w="2641" w:type="dxa"/>
            <w:vMerge/>
          </w:tcPr>
          <w:p w14:paraId="7C617E91" w14:textId="77777777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2244" w:type="dxa"/>
          </w:tcPr>
          <w:p w14:paraId="434180E1" w14:textId="4D1163AD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95" w:type="dxa"/>
            <w:gridSpan w:val="3"/>
          </w:tcPr>
          <w:p w14:paraId="42FA097C" w14:textId="0F550E47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11" w:type="dxa"/>
          </w:tcPr>
          <w:p w14:paraId="0D4ABA68" w14:textId="14D01F7F" w:rsidR="00AD4BBA" w:rsidRPr="00951754" w:rsidRDefault="00AD4BBA" w:rsidP="009165B5">
            <w:pPr>
              <w:ind w:firstLine="0"/>
              <w:jc w:val="center"/>
              <w:rPr>
                <w:sz w:val="20"/>
                <w:lang w:val="en-US"/>
              </w:rPr>
            </w:pPr>
          </w:p>
        </w:tc>
        <w:tc>
          <w:tcPr>
            <w:tcW w:w="1658" w:type="dxa"/>
          </w:tcPr>
          <w:p w14:paraId="06DDF1E4" w14:textId="25E31CAF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429" w:type="dxa"/>
          </w:tcPr>
          <w:p w14:paraId="0B955D98" w14:textId="708127DC" w:rsidR="00AD4BBA" w:rsidRPr="00951754" w:rsidRDefault="00AD4BBA" w:rsidP="009165B5">
            <w:pPr>
              <w:ind w:firstLine="0"/>
              <w:jc w:val="center"/>
              <w:rPr>
                <w:sz w:val="20"/>
                <w:lang w:val="en-US"/>
              </w:rPr>
            </w:pPr>
          </w:p>
        </w:tc>
      </w:tr>
      <w:tr w:rsidR="00AD4BBA" w:rsidRPr="00951754" w14:paraId="36B028A9" w14:textId="77777777" w:rsidTr="00951754">
        <w:tc>
          <w:tcPr>
            <w:tcW w:w="2641" w:type="dxa"/>
            <w:vMerge/>
          </w:tcPr>
          <w:p w14:paraId="7F3AB11F" w14:textId="77777777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2244" w:type="dxa"/>
          </w:tcPr>
          <w:p w14:paraId="09A9EF2C" w14:textId="013997CD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95" w:type="dxa"/>
            <w:gridSpan w:val="3"/>
          </w:tcPr>
          <w:p w14:paraId="574916AB" w14:textId="1A992BFF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11" w:type="dxa"/>
          </w:tcPr>
          <w:p w14:paraId="29F773FE" w14:textId="7275570B" w:rsidR="00AD4BBA" w:rsidRPr="00951754" w:rsidRDefault="00AD4BBA" w:rsidP="009165B5">
            <w:pPr>
              <w:ind w:firstLine="0"/>
              <w:jc w:val="center"/>
              <w:rPr>
                <w:sz w:val="20"/>
                <w:lang w:val="en-US"/>
              </w:rPr>
            </w:pPr>
          </w:p>
        </w:tc>
        <w:tc>
          <w:tcPr>
            <w:tcW w:w="1658" w:type="dxa"/>
          </w:tcPr>
          <w:p w14:paraId="152990E5" w14:textId="2F29D24B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429" w:type="dxa"/>
          </w:tcPr>
          <w:p w14:paraId="76A86ED0" w14:textId="77777777" w:rsidR="00AD4BBA" w:rsidRPr="00951754" w:rsidRDefault="00AD4BBA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AD4BBA" w:rsidRPr="00951754" w14:paraId="4D36E7BF" w14:textId="77777777" w:rsidTr="00951754">
        <w:tc>
          <w:tcPr>
            <w:tcW w:w="2641" w:type="dxa"/>
            <w:vMerge w:val="restart"/>
          </w:tcPr>
          <w:p w14:paraId="034F71F1" w14:textId="77777777" w:rsidR="00AD4BBA" w:rsidRPr="00951754" w:rsidRDefault="00AD4BBA" w:rsidP="009165B5">
            <w:pPr>
              <w:ind w:firstLine="0"/>
              <w:rPr>
                <w:sz w:val="20"/>
              </w:rPr>
            </w:pPr>
          </w:p>
        </w:tc>
        <w:tc>
          <w:tcPr>
            <w:tcW w:w="2244" w:type="dxa"/>
          </w:tcPr>
          <w:p w14:paraId="19D2EA18" w14:textId="45760AD8" w:rsidR="00AD4BBA" w:rsidRPr="00951754" w:rsidRDefault="00AD4BBA" w:rsidP="009165B5">
            <w:pPr>
              <w:ind w:firstLine="0"/>
              <w:rPr>
                <w:sz w:val="20"/>
              </w:rPr>
            </w:pPr>
          </w:p>
        </w:tc>
        <w:tc>
          <w:tcPr>
            <w:tcW w:w="1295" w:type="dxa"/>
            <w:gridSpan w:val="3"/>
          </w:tcPr>
          <w:p w14:paraId="4B6B4F65" w14:textId="34C00469" w:rsidR="00AD4BBA" w:rsidRPr="00951754" w:rsidRDefault="00AD4BBA" w:rsidP="009165B5">
            <w:pPr>
              <w:ind w:firstLine="0"/>
              <w:rPr>
                <w:sz w:val="20"/>
              </w:rPr>
            </w:pPr>
          </w:p>
        </w:tc>
        <w:tc>
          <w:tcPr>
            <w:tcW w:w="811" w:type="dxa"/>
          </w:tcPr>
          <w:p w14:paraId="6ED1BAC4" w14:textId="77777777" w:rsidR="00AD4BBA" w:rsidRPr="00951754" w:rsidRDefault="00AD4BBA" w:rsidP="009165B5">
            <w:pPr>
              <w:ind w:firstLine="0"/>
              <w:rPr>
                <w:sz w:val="20"/>
              </w:rPr>
            </w:pPr>
          </w:p>
        </w:tc>
        <w:tc>
          <w:tcPr>
            <w:tcW w:w="1658" w:type="dxa"/>
          </w:tcPr>
          <w:p w14:paraId="7EF6F2AD" w14:textId="11C7B038" w:rsidR="00AD4BBA" w:rsidRPr="00951754" w:rsidRDefault="00AD4BBA" w:rsidP="009165B5">
            <w:pPr>
              <w:ind w:firstLine="0"/>
              <w:rPr>
                <w:sz w:val="20"/>
              </w:rPr>
            </w:pPr>
          </w:p>
        </w:tc>
        <w:tc>
          <w:tcPr>
            <w:tcW w:w="1429" w:type="dxa"/>
          </w:tcPr>
          <w:p w14:paraId="62C8D241" w14:textId="198155DD" w:rsidR="00AD4BBA" w:rsidRPr="00951754" w:rsidRDefault="00AD4BBA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AD4BBA" w:rsidRPr="00951754" w14:paraId="0E283577" w14:textId="77777777" w:rsidTr="00951754">
        <w:tc>
          <w:tcPr>
            <w:tcW w:w="2641" w:type="dxa"/>
            <w:vMerge/>
          </w:tcPr>
          <w:p w14:paraId="4E6565F3" w14:textId="77777777" w:rsidR="00AD4BBA" w:rsidRPr="00951754" w:rsidRDefault="00AD4BBA" w:rsidP="009165B5">
            <w:pPr>
              <w:ind w:firstLine="0"/>
              <w:rPr>
                <w:sz w:val="20"/>
              </w:rPr>
            </w:pPr>
          </w:p>
        </w:tc>
        <w:tc>
          <w:tcPr>
            <w:tcW w:w="2244" w:type="dxa"/>
          </w:tcPr>
          <w:p w14:paraId="2304F3C5" w14:textId="59E877EB" w:rsidR="00AD4BBA" w:rsidRPr="00951754" w:rsidRDefault="00AD4BBA" w:rsidP="009165B5">
            <w:pPr>
              <w:ind w:firstLine="0"/>
              <w:rPr>
                <w:sz w:val="20"/>
              </w:rPr>
            </w:pPr>
          </w:p>
        </w:tc>
        <w:tc>
          <w:tcPr>
            <w:tcW w:w="1295" w:type="dxa"/>
            <w:gridSpan w:val="3"/>
          </w:tcPr>
          <w:p w14:paraId="100893E7" w14:textId="580F3170" w:rsidR="00AD4BBA" w:rsidRPr="00951754" w:rsidRDefault="00AD4BBA" w:rsidP="009165B5">
            <w:pPr>
              <w:ind w:firstLine="0"/>
              <w:rPr>
                <w:sz w:val="20"/>
              </w:rPr>
            </w:pPr>
          </w:p>
        </w:tc>
        <w:tc>
          <w:tcPr>
            <w:tcW w:w="811" w:type="dxa"/>
          </w:tcPr>
          <w:p w14:paraId="341EB566" w14:textId="77777777" w:rsidR="00AD4BBA" w:rsidRPr="00951754" w:rsidRDefault="00AD4BBA" w:rsidP="009165B5">
            <w:pPr>
              <w:ind w:firstLine="0"/>
              <w:rPr>
                <w:sz w:val="20"/>
              </w:rPr>
            </w:pPr>
          </w:p>
        </w:tc>
        <w:tc>
          <w:tcPr>
            <w:tcW w:w="1658" w:type="dxa"/>
          </w:tcPr>
          <w:p w14:paraId="1921D18A" w14:textId="5C8AE8BB" w:rsidR="00AD4BBA" w:rsidRPr="00951754" w:rsidRDefault="00AD4BBA" w:rsidP="009165B5">
            <w:pPr>
              <w:ind w:firstLine="0"/>
              <w:rPr>
                <w:sz w:val="20"/>
              </w:rPr>
            </w:pPr>
          </w:p>
        </w:tc>
        <w:tc>
          <w:tcPr>
            <w:tcW w:w="1429" w:type="dxa"/>
          </w:tcPr>
          <w:p w14:paraId="4170598C" w14:textId="77777777" w:rsidR="00AD4BBA" w:rsidRPr="00951754" w:rsidRDefault="00AD4BBA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AD4BBA" w:rsidRPr="00951754" w14:paraId="7536E304" w14:textId="77777777" w:rsidTr="00951754">
        <w:tc>
          <w:tcPr>
            <w:tcW w:w="2641" w:type="dxa"/>
            <w:vMerge/>
          </w:tcPr>
          <w:p w14:paraId="3797D565" w14:textId="77777777" w:rsidR="00AD4BBA" w:rsidRPr="00951754" w:rsidRDefault="00AD4BBA" w:rsidP="009165B5">
            <w:pPr>
              <w:ind w:firstLine="0"/>
              <w:rPr>
                <w:sz w:val="20"/>
              </w:rPr>
            </w:pPr>
          </w:p>
        </w:tc>
        <w:tc>
          <w:tcPr>
            <w:tcW w:w="2244" w:type="dxa"/>
          </w:tcPr>
          <w:p w14:paraId="56E26240" w14:textId="6080F7F2" w:rsidR="00AD4BBA" w:rsidRPr="00951754" w:rsidRDefault="00AD4BBA" w:rsidP="009165B5">
            <w:pPr>
              <w:ind w:firstLine="0"/>
              <w:rPr>
                <w:sz w:val="20"/>
              </w:rPr>
            </w:pPr>
          </w:p>
        </w:tc>
        <w:tc>
          <w:tcPr>
            <w:tcW w:w="1295" w:type="dxa"/>
            <w:gridSpan w:val="3"/>
          </w:tcPr>
          <w:p w14:paraId="45E013EE" w14:textId="1F321CA0" w:rsidR="00AD4BBA" w:rsidRPr="00951754" w:rsidRDefault="00AD4BBA" w:rsidP="009165B5">
            <w:pPr>
              <w:ind w:firstLine="0"/>
              <w:rPr>
                <w:sz w:val="20"/>
              </w:rPr>
            </w:pPr>
          </w:p>
        </w:tc>
        <w:tc>
          <w:tcPr>
            <w:tcW w:w="811" w:type="dxa"/>
          </w:tcPr>
          <w:p w14:paraId="406973C4" w14:textId="77777777" w:rsidR="00AD4BBA" w:rsidRPr="00951754" w:rsidRDefault="00AD4BBA" w:rsidP="009165B5">
            <w:pPr>
              <w:ind w:firstLine="0"/>
              <w:rPr>
                <w:sz w:val="20"/>
              </w:rPr>
            </w:pPr>
          </w:p>
        </w:tc>
        <w:tc>
          <w:tcPr>
            <w:tcW w:w="1658" w:type="dxa"/>
          </w:tcPr>
          <w:p w14:paraId="288B0C08" w14:textId="464D513B" w:rsidR="00AD4BBA" w:rsidRPr="00951754" w:rsidRDefault="00AD4BBA" w:rsidP="009165B5">
            <w:pPr>
              <w:ind w:firstLine="0"/>
              <w:rPr>
                <w:sz w:val="20"/>
              </w:rPr>
            </w:pPr>
          </w:p>
        </w:tc>
        <w:tc>
          <w:tcPr>
            <w:tcW w:w="1429" w:type="dxa"/>
          </w:tcPr>
          <w:p w14:paraId="795962F9" w14:textId="77777777" w:rsidR="00AD4BBA" w:rsidRPr="00951754" w:rsidRDefault="00AD4BBA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AD4BBA" w:rsidRPr="00951754" w14:paraId="18DE1B11" w14:textId="77777777" w:rsidTr="00951754">
        <w:tc>
          <w:tcPr>
            <w:tcW w:w="2641" w:type="dxa"/>
            <w:vMerge/>
          </w:tcPr>
          <w:p w14:paraId="55AFF455" w14:textId="77777777" w:rsidR="00AD4BBA" w:rsidRPr="00951754" w:rsidRDefault="00AD4BBA" w:rsidP="009165B5">
            <w:pPr>
              <w:ind w:firstLine="0"/>
              <w:rPr>
                <w:sz w:val="20"/>
              </w:rPr>
            </w:pPr>
          </w:p>
        </w:tc>
        <w:tc>
          <w:tcPr>
            <w:tcW w:w="2244" w:type="dxa"/>
          </w:tcPr>
          <w:p w14:paraId="5A3D3FA9" w14:textId="2C5AADBB" w:rsidR="00AD4BBA" w:rsidRPr="00951754" w:rsidRDefault="00AD4BBA" w:rsidP="009165B5">
            <w:pPr>
              <w:ind w:firstLine="0"/>
              <w:rPr>
                <w:sz w:val="20"/>
              </w:rPr>
            </w:pPr>
          </w:p>
        </w:tc>
        <w:tc>
          <w:tcPr>
            <w:tcW w:w="1295" w:type="dxa"/>
            <w:gridSpan w:val="3"/>
          </w:tcPr>
          <w:p w14:paraId="7AC02DFA" w14:textId="0CF19E83" w:rsidR="00AD4BBA" w:rsidRPr="00951754" w:rsidRDefault="00AD4BBA" w:rsidP="009165B5">
            <w:pPr>
              <w:ind w:firstLine="0"/>
              <w:rPr>
                <w:sz w:val="20"/>
              </w:rPr>
            </w:pPr>
          </w:p>
        </w:tc>
        <w:tc>
          <w:tcPr>
            <w:tcW w:w="811" w:type="dxa"/>
          </w:tcPr>
          <w:p w14:paraId="39B0CC21" w14:textId="77777777" w:rsidR="00AD4BBA" w:rsidRPr="00951754" w:rsidRDefault="00AD4BBA" w:rsidP="009165B5">
            <w:pPr>
              <w:ind w:firstLine="0"/>
              <w:rPr>
                <w:sz w:val="20"/>
              </w:rPr>
            </w:pPr>
          </w:p>
        </w:tc>
        <w:tc>
          <w:tcPr>
            <w:tcW w:w="1658" w:type="dxa"/>
          </w:tcPr>
          <w:p w14:paraId="4E93CEA7" w14:textId="4EB4E63D" w:rsidR="00AD4BBA" w:rsidRPr="00951754" w:rsidRDefault="00AD4BBA" w:rsidP="009165B5">
            <w:pPr>
              <w:ind w:firstLine="0"/>
              <w:rPr>
                <w:sz w:val="20"/>
              </w:rPr>
            </w:pPr>
          </w:p>
        </w:tc>
        <w:tc>
          <w:tcPr>
            <w:tcW w:w="1429" w:type="dxa"/>
          </w:tcPr>
          <w:p w14:paraId="176BAD25" w14:textId="77777777" w:rsidR="00AD4BBA" w:rsidRPr="00951754" w:rsidRDefault="00AD4BBA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AD4BBA" w:rsidRPr="00951754" w14:paraId="5BF09943" w14:textId="77777777" w:rsidTr="00951754">
        <w:tc>
          <w:tcPr>
            <w:tcW w:w="2641" w:type="dxa"/>
            <w:vMerge w:val="restart"/>
          </w:tcPr>
          <w:p w14:paraId="5A88B80D" w14:textId="77777777" w:rsidR="00AD4BBA" w:rsidRPr="00951754" w:rsidRDefault="00AD4BBA" w:rsidP="009165B5">
            <w:pPr>
              <w:rPr>
                <w:sz w:val="20"/>
                <w:lang w:val="en-US"/>
              </w:rPr>
            </w:pPr>
          </w:p>
        </w:tc>
        <w:tc>
          <w:tcPr>
            <w:tcW w:w="2244" w:type="dxa"/>
          </w:tcPr>
          <w:p w14:paraId="4A09A7A2" w14:textId="3E751EE5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95" w:type="dxa"/>
            <w:gridSpan w:val="3"/>
          </w:tcPr>
          <w:p w14:paraId="6F70D4AE" w14:textId="460B66D7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11" w:type="dxa"/>
          </w:tcPr>
          <w:p w14:paraId="569C0774" w14:textId="77777777" w:rsidR="00AD4BBA" w:rsidRPr="00951754" w:rsidRDefault="00AD4BBA" w:rsidP="009165B5">
            <w:pPr>
              <w:ind w:firstLine="0"/>
              <w:jc w:val="center"/>
              <w:rPr>
                <w:sz w:val="20"/>
                <w:lang w:val="en-US"/>
              </w:rPr>
            </w:pPr>
          </w:p>
        </w:tc>
        <w:tc>
          <w:tcPr>
            <w:tcW w:w="1658" w:type="dxa"/>
          </w:tcPr>
          <w:p w14:paraId="3AD6CAE0" w14:textId="5EE659AF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429" w:type="dxa"/>
          </w:tcPr>
          <w:p w14:paraId="5D31D621" w14:textId="2DC7A3DE" w:rsidR="00AD4BBA" w:rsidRPr="00951754" w:rsidRDefault="00AD4BBA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AD4BBA" w:rsidRPr="00951754" w14:paraId="63D10DF4" w14:textId="77777777" w:rsidTr="00951754">
        <w:tc>
          <w:tcPr>
            <w:tcW w:w="2641" w:type="dxa"/>
            <w:vMerge/>
          </w:tcPr>
          <w:p w14:paraId="3834810C" w14:textId="77777777" w:rsidR="00AD4BBA" w:rsidRPr="00951754" w:rsidRDefault="00AD4BBA" w:rsidP="009165B5">
            <w:pPr>
              <w:rPr>
                <w:sz w:val="20"/>
                <w:lang w:val="en-US"/>
              </w:rPr>
            </w:pPr>
          </w:p>
        </w:tc>
        <w:tc>
          <w:tcPr>
            <w:tcW w:w="2244" w:type="dxa"/>
          </w:tcPr>
          <w:p w14:paraId="51477DCE" w14:textId="0841FA1B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95" w:type="dxa"/>
            <w:gridSpan w:val="3"/>
          </w:tcPr>
          <w:p w14:paraId="3EB21683" w14:textId="0DB5887E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11" w:type="dxa"/>
          </w:tcPr>
          <w:p w14:paraId="51166ECA" w14:textId="77777777" w:rsidR="00AD4BBA" w:rsidRPr="00951754" w:rsidRDefault="00AD4BBA" w:rsidP="009165B5">
            <w:pPr>
              <w:ind w:firstLine="0"/>
              <w:jc w:val="center"/>
              <w:rPr>
                <w:sz w:val="20"/>
                <w:lang w:val="en-US"/>
              </w:rPr>
            </w:pPr>
          </w:p>
        </w:tc>
        <w:tc>
          <w:tcPr>
            <w:tcW w:w="1658" w:type="dxa"/>
          </w:tcPr>
          <w:p w14:paraId="64A514FF" w14:textId="60148169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429" w:type="dxa"/>
          </w:tcPr>
          <w:p w14:paraId="2C235DC5" w14:textId="2E2F1A66" w:rsidR="00AD4BBA" w:rsidRPr="00951754" w:rsidRDefault="00AD4BBA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AD4BBA" w:rsidRPr="00951754" w14:paraId="70F32414" w14:textId="77777777" w:rsidTr="00951754">
        <w:tc>
          <w:tcPr>
            <w:tcW w:w="2641" w:type="dxa"/>
            <w:vMerge/>
          </w:tcPr>
          <w:p w14:paraId="66113D1A" w14:textId="77777777" w:rsidR="00AD4BBA" w:rsidRPr="00951754" w:rsidRDefault="00AD4BBA" w:rsidP="009165B5">
            <w:pPr>
              <w:rPr>
                <w:sz w:val="20"/>
                <w:lang w:val="en-US"/>
              </w:rPr>
            </w:pPr>
          </w:p>
        </w:tc>
        <w:tc>
          <w:tcPr>
            <w:tcW w:w="2244" w:type="dxa"/>
          </w:tcPr>
          <w:p w14:paraId="3E620B20" w14:textId="1CB57A74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95" w:type="dxa"/>
            <w:gridSpan w:val="3"/>
          </w:tcPr>
          <w:p w14:paraId="5251AE0E" w14:textId="3E8C0556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11" w:type="dxa"/>
          </w:tcPr>
          <w:p w14:paraId="228F2A5A" w14:textId="77777777" w:rsidR="00AD4BBA" w:rsidRPr="00951754" w:rsidRDefault="00AD4BBA" w:rsidP="009165B5">
            <w:pPr>
              <w:ind w:firstLine="0"/>
              <w:jc w:val="center"/>
              <w:rPr>
                <w:sz w:val="20"/>
                <w:lang w:val="en-US"/>
              </w:rPr>
            </w:pPr>
          </w:p>
        </w:tc>
        <w:tc>
          <w:tcPr>
            <w:tcW w:w="1658" w:type="dxa"/>
          </w:tcPr>
          <w:p w14:paraId="69587B4F" w14:textId="24CF44B8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429" w:type="dxa"/>
          </w:tcPr>
          <w:p w14:paraId="027F83E2" w14:textId="6624975A" w:rsidR="00AD4BBA" w:rsidRPr="00951754" w:rsidRDefault="00AD4BBA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AD4BBA" w:rsidRPr="00951754" w14:paraId="28C42559" w14:textId="77777777" w:rsidTr="00951754">
        <w:tc>
          <w:tcPr>
            <w:tcW w:w="2641" w:type="dxa"/>
            <w:vMerge/>
          </w:tcPr>
          <w:p w14:paraId="3ABC0F33" w14:textId="77777777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2244" w:type="dxa"/>
          </w:tcPr>
          <w:p w14:paraId="5B9FF2B7" w14:textId="73EE54F5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95" w:type="dxa"/>
            <w:gridSpan w:val="3"/>
          </w:tcPr>
          <w:p w14:paraId="222F327F" w14:textId="78E13D01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11" w:type="dxa"/>
          </w:tcPr>
          <w:p w14:paraId="07B0E7B7" w14:textId="77777777" w:rsidR="00AD4BBA" w:rsidRPr="00951754" w:rsidRDefault="00AD4BBA" w:rsidP="009165B5">
            <w:pPr>
              <w:ind w:firstLine="0"/>
              <w:jc w:val="center"/>
              <w:rPr>
                <w:sz w:val="20"/>
                <w:lang w:val="en-US"/>
              </w:rPr>
            </w:pPr>
          </w:p>
        </w:tc>
        <w:tc>
          <w:tcPr>
            <w:tcW w:w="1658" w:type="dxa"/>
          </w:tcPr>
          <w:p w14:paraId="28B60616" w14:textId="79276F2E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429" w:type="dxa"/>
          </w:tcPr>
          <w:p w14:paraId="6A145314" w14:textId="77777777" w:rsidR="00AD4BBA" w:rsidRPr="00951754" w:rsidRDefault="00AD4BBA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AD4BBA" w:rsidRPr="00951754" w14:paraId="071F2CDC" w14:textId="77777777" w:rsidTr="00951754">
        <w:tc>
          <w:tcPr>
            <w:tcW w:w="2641" w:type="dxa"/>
            <w:vMerge w:val="restart"/>
          </w:tcPr>
          <w:p w14:paraId="3B856022" w14:textId="77777777" w:rsidR="00AD4BBA" w:rsidRPr="00951754" w:rsidRDefault="00AD4BBA" w:rsidP="009165B5">
            <w:pPr>
              <w:rPr>
                <w:sz w:val="20"/>
                <w:lang w:val="en-US"/>
              </w:rPr>
            </w:pPr>
          </w:p>
        </w:tc>
        <w:tc>
          <w:tcPr>
            <w:tcW w:w="2244" w:type="dxa"/>
          </w:tcPr>
          <w:p w14:paraId="06C5C681" w14:textId="4955E7BD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95" w:type="dxa"/>
            <w:gridSpan w:val="3"/>
          </w:tcPr>
          <w:p w14:paraId="6C5D07A5" w14:textId="0440E9CC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11" w:type="dxa"/>
          </w:tcPr>
          <w:p w14:paraId="47FB3B67" w14:textId="77777777" w:rsidR="00AD4BBA" w:rsidRPr="00951754" w:rsidRDefault="00AD4BBA" w:rsidP="009165B5">
            <w:pPr>
              <w:ind w:firstLine="0"/>
              <w:jc w:val="center"/>
              <w:rPr>
                <w:sz w:val="20"/>
                <w:lang w:val="en-US"/>
              </w:rPr>
            </w:pPr>
          </w:p>
        </w:tc>
        <w:tc>
          <w:tcPr>
            <w:tcW w:w="1658" w:type="dxa"/>
          </w:tcPr>
          <w:p w14:paraId="0C22BF01" w14:textId="02AEBACD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429" w:type="dxa"/>
          </w:tcPr>
          <w:p w14:paraId="2C064203" w14:textId="193E361D" w:rsidR="00AD4BBA" w:rsidRPr="00951754" w:rsidRDefault="00AD4BBA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AD4BBA" w:rsidRPr="00951754" w14:paraId="22155FB1" w14:textId="77777777" w:rsidTr="00951754">
        <w:tc>
          <w:tcPr>
            <w:tcW w:w="2641" w:type="dxa"/>
            <w:vMerge/>
          </w:tcPr>
          <w:p w14:paraId="52089723" w14:textId="77777777" w:rsidR="00AD4BBA" w:rsidRPr="00951754" w:rsidRDefault="00AD4BBA" w:rsidP="009165B5">
            <w:pPr>
              <w:rPr>
                <w:sz w:val="20"/>
                <w:lang w:val="en-US"/>
              </w:rPr>
            </w:pPr>
          </w:p>
        </w:tc>
        <w:tc>
          <w:tcPr>
            <w:tcW w:w="2244" w:type="dxa"/>
          </w:tcPr>
          <w:p w14:paraId="2E9B01CB" w14:textId="20539C71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95" w:type="dxa"/>
            <w:gridSpan w:val="3"/>
          </w:tcPr>
          <w:p w14:paraId="0BA087B0" w14:textId="3D813178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11" w:type="dxa"/>
          </w:tcPr>
          <w:p w14:paraId="28823498" w14:textId="79153438" w:rsidR="00AD4BBA" w:rsidRPr="00951754" w:rsidRDefault="00AD4BBA" w:rsidP="009165B5">
            <w:pPr>
              <w:ind w:firstLine="0"/>
              <w:jc w:val="center"/>
              <w:rPr>
                <w:sz w:val="20"/>
                <w:lang w:val="en-US"/>
              </w:rPr>
            </w:pPr>
          </w:p>
        </w:tc>
        <w:tc>
          <w:tcPr>
            <w:tcW w:w="1658" w:type="dxa"/>
          </w:tcPr>
          <w:p w14:paraId="262873E7" w14:textId="7162DF16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429" w:type="dxa"/>
          </w:tcPr>
          <w:p w14:paraId="78F31FBC" w14:textId="7FA82A12" w:rsidR="00AD4BBA" w:rsidRPr="00951754" w:rsidRDefault="00AD4BBA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AD4BBA" w:rsidRPr="00951754" w14:paraId="252F4C22" w14:textId="77777777" w:rsidTr="00951754">
        <w:tc>
          <w:tcPr>
            <w:tcW w:w="2641" w:type="dxa"/>
            <w:vMerge/>
          </w:tcPr>
          <w:p w14:paraId="2904CE76" w14:textId="77777777" w:rsidR="00AD4BBA" w:rsidRPr="00951754" w:rsidRDefault="00AD4BBA" w:rsidP="009165B5">
            <w:pPr>
              <w:rPr>
                <w:sz w:val="20"/>
                <w:lang w:val="en-US"/>
              </w:rPr>
            </w:pPr>
          </w:p>
        </w:tc>
        <w:tc>
          <w:tcPr>
            <w:tcW w:w="2244" w:type="dxa"/>
          </w:tcPr>
          <w:p w14:paraId="38715172" w14:textId="061346CE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95" w:type="dxa"/>
            <w:gridSpan w:val="3"/>
          </w:tcPr>
          <w:p w14:paraId="6E4E4E50" w14:textId="5C5A0F8C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11" w:type="dxa"/>
          </w:tcPr>
          <w:p w14:paraId="4D1F5357" w14:textId="77777777" w:rsidR="00AD4BBA" w:rsidRPr="00951754" w:rsidRDefault="00AD4BBA" w:rsidP="009165B5">
            <w:pPr>
              <w:ind w:firstLine="0"/>
              <w:jc w:val="center"/>
              <w:rPr>
                <w:sz w:val="20"/>
                <w:lang w:val="en-US"/>
              </w:rPr>
            </w:pPr>
          </w:p>
        </w:tc>
        <w:tc>
          <w:tcPr>
            <w:tcW w:w="1658" w:type="dxa"/>
          </w:tcPr>
          <w:p w14:paraId="45CD093F" w14:textId="5C3AF1C6" w:rsidR="00AD4BBA" w:rsidRPr="00951754" w:rsidRDefault="00AD4BBA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429" w:type="dxa"/>
          </w:tcPr>
          <w:p w14:paraId="65E88B27" w14:textId="42A55858" w:rsidR="00AD4BBA" w:rsidRPr="00951754" w:rsidRDefault="00AD4BBA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370980" w:rsidRPr="00951754" w14:paraId="495DE297" w14:textId="77777777" w:rsidTr="00951754">
        <w:tc>
          <w:tcPr>
            <w:tcW w:w="2641" w:type="dxa"/>
            <w:vMerge w:val="restart"/>
          </w:tcPr>
          <w:p w14:paraId="252CF3FE" w14:textId="6FBBA6D7" w:rsidR="00370980" w:rsidRPr="00951754" w:rsidRDefault="00370980" w:rsidP="009165B5">
            <w:pPr>
              <w:ind w:firstLine="0"/>
              <w:rPr>
                <w:sz w:val="20"/>
              </w:rPr>
            </w:pPr>
          </w:p>
        </w:tc>
        <w:tc>
          <w:tcPr>
            <w:tcW w:w="2244" w:type="dxa"/>
          </w:tcPr>
          <w:p w14:paraId="4899147D" w14:textId="2040C469" w:rsidR="00370980" w:rsidRPr="00951754" w:rsidRDefault="00370980" w:rsidP="009165B5">
            <w:pPr>
              <w:ind w:firstLine="0"/>
              <w:rPr>
                <w:sz w:val="20"/>
              </w:rPr>
            </w:pPr>
          </w:p>
        </w:tc>
        <w:tc>
          <w:tcPr>
            <w:tcW w:w="1295" w:type="dxa"/>
            <w:gridSpan w:val="3"/>
          </w:tcPr>
          <w:p w14:paraId="33B3E89C" w14:textId="5986B7A9" w:rsidR="00370980" w:rsidRPr="00951754" w:rsidRDefault="00370980" w:rsidP="009165B5">
            <w:pPr>
              <w:ind w:firstLine="0"/>
              <w:rPr>
                <w:sz w:val="20"/>
              </w:rPr>
            </w:pPr>
          </w:p>
        </w:tc>
        <w:tc>
          <w:tcPr>
            <w:tcW w:w="811" w:type="dxa"/>
          </w:tcPr>
          <w:p w14:paraId="17EF836A" w14:textId="77777777" w:rsidR="00370980" w:rsidRPr="00951754" w:rsidRDefault="00370980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58" w:type="dxa"/>
          </w:tcPr>
          <w:p w14:paraId="5A912BB5" w14:textId="292708BB" w:rsidR="00370980" w:rsidRPr="00951754" w:rsidRDefault="00370980" w:rsidP="009165B5">
            <w:pPr>
              <w:ind w:firstLine="0"/>
              <w:rPr>
                <w:sz w:val="20"/>
              </w:rPr>
            </w:pPr>
          </w:p>
        </w:tc>
        <w:tc>
          <w:tcPr>
            <w:tcW w:w="1429" w:type="dxa"/>
          </w:tcPr>
          <w:p w14:paraId="0E46B36C" w14:textId="2C8FF141" w:rsidR="00370980" w:rsidRPr="00951754" w:rsidRDefault="00370980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370980" w:rsidRPr="00951754" w14:paraId="7FF53795" w14:textId="77777777" w:rsidTr="00951754">
        <w:tc>
          <w:tcPr>
            <w:tcW w:w="2641" w:type="dxa"/>
            <w:vMerge/>
          </w:tcPr>
          <w:p w14:paraId="31CAA914" w14:textId="77777777" w:rsidR="00370980" w:rsidRPr="00951754" w:rsidRDefault="00370980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2244" w:type="dxa"/>
          </w:tcPr>
          <w:p w14:paraId="46C51F29" w14:textId="7A8CFE4B" w:rsidR="00370980" w:rsidRPr="00951754" w:rsidRDefault="00370980" w:rsidP="009165B5">
            <w:pPr>
              <w:ind w:firstLine="0"/>
              <w:rPr>
                <w:sz w:val="20"/>
              </w:rPr>
            </w:pPr>
          </w:p>
        </w:tc>
        <w:tc>
          <w:tcPr>
            <w:tcW w:w="1295" w:type="dxa"/>
            <w:gridSpan w:val="3"/>
          </w:tcPr>
          <w:p w14:paraId="134938E5" w14:textId="4C693116" w:rsidR="00370980" w:rsidRPr="00951754" w:rsidRDefault="00370980" w:rsidP="009165B5">
            <w:pPr>
              <w:ind w:firstLine="0"/>
              <w:rPr>
                <w:sz w:val="20"/>
              </w:rPr>
            </w:pPr>
          </w:p>
        </w:tc>
        <w:tc>
          <w:tcPr>
            <w:tcW w:w="811" w:type="dxa"/>
          </w:tcPr>
          <w:p w14:paraId="7B186A3A" w14:textId="77777777" w:rsidR="00370980" w:rsidRPr="00951754" w:rsidRDefault="00370980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58" w:type="dxa"/>
          </w:tcPr>
          <w:p w14:paraId="72B02662" w14:textId="0CFC76E0" w:rsidR="00370980" w:rsidRPr="00951754" w:rsidRDefault="00370980" w:rsidP="009165B5">
            <w:pPr>
              <w:ind w:firstLine="0"/>
              <w:rPr>
                <w:sz w:val="20"/>
              </w:rPr>
            </w:pPr>
          </w:p>
        </w:tc>
        <w:tc>
          <w:tcPr>
            <w:tcW w:w="1429" w:type="dxa"/>
          </w:tcPr>
          <w:p w14:paraId="6ABD6C6B" w14:textId="77777777" w:rsidR="00370980" w:rsidRPr="00951754" w:rsidRDefault="00370980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370980" w:rsidRPr="00951754" w14:paraId="4AD72FA4" w14:textId="77777777" w:rsidTr="00951754">
        <w:tc>
          <w:tcPr>
            <w:tcW w:w="2641" w:type="dxa"/>
            <w:vMerge/>
          </w:tcPr>
          <w:p w14:paraId="7D6252D9" w14:textId="77777777" w:rsidR="00370980" w:rsidRPr="00951754" w:rsidRDefault="00370980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2244" w:type="dxa"/>
          </w:tcPr>
          <w:p w14:paraId="40115B9F" w14:textId="72D230A7" w:rsidR="00370980" w:rsidRPr="00951754" w:rsidRDefault="0037098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95" w:type="dxa"/>
            <w:gridSpan w:val="3"/>
          </w:tcPr>
          <w:p w14:paraId="74F4C849" w14:textId="5BC6C075" w:rsidR="00370980" w:rsidRPr="00951754" w:rsidRDefault="0037098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11" w:type="dxa"/>
          </w:tcPr>
          <w:p w14:paraId="6DB49D71" w14:textId="77777777" w:rsidR="00370980" w:rsidRPr="00951754" w:rsidRDefault="00370980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58" w:type="dxa"/>
          </w:tcPr>
          <w:p w14:paraId="4508DAE2" w14:textId="0E047344" w:rsidR="00370980" w:rsidRPr="00951754" w:rsidRDefault="00370980" w:rsidP="009165B5">
            <w:pPr>
              <w:ind w:firstLine="0"/>
              <w:rPr>
                <w:sz w:val="20"/>
              </w:rPr>
            </w:pPr>
          </w:p>
        </w:tc>
        <w:tc>
          <w:tcPr>
            <w:tcW w:w="1429" w:type="dxa"/>
          </w:tcPr>
          <w:p w14:paraId="7FC1DA0D" w14:textId="77777777" w:rsidR="00370980" w:rsidRPr="00951754" w:rsidRDefault="00370980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370980" w:rsidRPr="00951754" w14:paraId="31667029" w14:textId="77777777" w:rsidTr="00951754">
        <w:tc>
          <w:tcPr>
            <w:tcW w:w="2641" w:type="dxa"/>
            <w:vMerge/>
          </w:tcPr>
          <w:p w14:paraId="3C4B776D" w14:textId="77777777" w:rsidR="00370980" w:rsidRPr="00951754" w:rsidRDefault="00370980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2244" w:type="dxa"/>
          </w:tcPr>
          <w:p w14:paraId="36316A10" w14:textId="23975DEC" w:rsidR="00370980" w:rsidRPr="00951754" w:rsidRDefault="0037098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95" w:type="dxa"/>
            <w:gridSpan w:val="3"/>
          </w:tcPr>
          <w:p w14:paraId="20BEBD02" w14:textId="3E5D7D29" w:rsidR="00370980" w:rsidRPr="00951754" w:rsidRDefault="00370980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11" w:type="dxa"/>
          </w:tcPr>
          <w:p w14:paraId="5065BD5B" w14:textId="77777777" w:rsidR="00370980" w:rsidRPr="00951754" w:rsidRDefault="00370980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58" w:type="dxa"/>
          </w:tcPr>
          <w:p w14:paraId="6A1E3EC6" w14:textId="04A162F1" w:rsidR="00370980" w:rsidRPr="00951754" w:rsidRDefault="00370980" w:rsidP="009165B5">
            <w:pPr>
              <w:ind w:firstLine="0"/>
              <w:rPr>
                <w:sz w:val="20"/>
              </w:rPr>
            </w:pPr>
          </w:p>
        </w:tc>
        <w:tc>
          <w:tcPr>
            <w:tcW w:w="1429" w:type="dxa"/>
          </w:tcPr>
          <w:p w14:paraId="255B0F4B" w14:textId="77777777" w:rsidR="00370980" w:rsidRPr="00951754" w:rsidRDefault="00370980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370980" w:rsidRPr="00951754" w14:paraId="29C693E5" w14:textId="77777777" w:rsidTr="00951754">
        <w:tc>
          <w:tcPr>
            <w:tcW w:w="2641" w:type="dxa"/>
            <w:vMerge/>
          </w:tcPr>
          <w:p w14:paraId="41E9AC69" w14:textId="77777777" w:rsidR="00370980" w:rsidRPr="00951754" w:rsidRDefault="00370980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2244" w:type="dxa"/>
          </w:tcPr>
          <w:p w14:paraId="3C8817FA" w14:textId="711417B5" w:rsidR="00370980" w:rsidRPr="00951754" w:rsidRDefault="00370980" w:rsidP="009165B5">
            <w:pPr>
              <w:ind w:firstLine="0"/>
              <w:rPr>
                <w:sz w:val="20"/>
              </w:rPr>
            </w:pPr>
          </w:p>
        </w:tc>
        <w:tc>
          <w:tcPr>
            <w:tcW w:w="1295" w:type="dxa"/>
            <w:gridSpan w:val="3"/>
          </w:tcPr>
          <w:p w14:paraId="4C0CB7DF" w14:textId="32869BCF" w:rsidR="00370980" w:rsidRPr="00951754" w:rsidRDefault="00370980" w:rsidP="009165B5">
            <w:pPr>
              <w:ind w:firstLine="0"/>
              <w:rPr>
                <w:sz w:val="20"/>
              </w:rPr>
            </w:pPr>
          </w:p>
        </w:tc>
        <w:tc>
          <w:tcPr>
            <w:tcW w:w="811" w:type="dxa"/>
          </w:tcPr>
          <w:p w14:paraId="1EF6CEFD" w14:textId="77777777" w:rsidR="00370980" w:rsidRPr="00951754" w:rsidRDefault="00370980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58" w:type="dxa"/>
          </w:tcPr>
          <w:p w14:paraId="7D6F85BD" w14:textId="00FAD9EA" w:rsidR="00370980" w:rsidRPr="00951754" w:rsidRDefault="00370980" w:rsidP="009165B5">
            <w:pPr>
              <w:ind w:firstLine="0"/>
              <w:rPr>
                <w:sz w:val="20"/>
              </w:rPr>
            </w:pPr>
          </w:p>
        </w:tc>
        <w:tc>
          <w:tcPr>
            <w:tcW w:w="1429" w:type="dxa"/>
          </w:tcPr>
          <w:p w14:paraId="3A6AAEF4" w14:textId="77777777" w:rsidR="00370980" w:rsidRPr="00951754" w:rsidRDefault="00370980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370980" w:rsidRPr="00951754" w14:paraId="40F7D16A" w14:textId="77777777" w:rsidTr="00951754">
        <w:tc>
          <w:tcPr>
            <w:tcW w:w="2641" w:type="dxa"/>
            <w:vMerge/>
          </w:tcPr>
          <w:p w14:paraId="42247615" w14:textId="77777777" w:rsidR="00370980" w:rsidRPr="00951754" w:rsidRDefault="00370980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2244" w:type="dxa"/>
          </w:tcPr>
          <w:p w14:paraId="0BD2DED2" w14:textId="022C8387" w:rsidR="00370980" w:rsidRPr="00951754" w:rsidRDefault="00370980" w:rsidP="009165B5">
            <w:pPr>
              <w:ind w:firstLine="0"/>
              <w:rPr>
                <w:sz w:val="20"/>
              </w:rPr>
            </w:pPr>
          </w:p>
        </w:tc>
        <w:tc>
          <w:tcPr>
            <w:tcW w:w="1295" w:type="dxa"/>
            <w:gridSpan w:val="3"/>
          </w:tcPr>
          <w:p w14:paraId="33BAD3F0" w14:textId="33E20D7F" w:rsidR="00370980" w:rsidRPr="00951754" w:rsidRDefault="00370980" w:rsidP="009165B5">
            <w:pPr>
              <w:ind w:firstLine="0"/>
              <w:rPr>
                <w:sz w:val="20"/>
              </w:rPr>
            </w:pPr>
          </w:p>
        </w:tc>
        <w:tc>
          <w:tcPr>
            <w:tcW w:w="811" w:type="dxa"/>
          </w:tcPr>
          <w:p w14:paraId="21617A20" w14:textId="77777777" w:rsidR="00370980" w:rsidRPr="00951754" w:rsidRDefault="00370980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58" w:type="dxa"/>
          </w:tcPr>
          <w:p w14:paraId="3396F298" w14:textId="2ADE7959" w:rsidR="00370980" w:rsidRPr="00951754" w:rsidRDefault="00370980" w:rsidP="009165B5">
            <w:pPr>
              <w:ind w:firstLine="0"/>
              <w:rPr>
                <w:sz w:val="20"/>
              </w:rPr>
            </w:pPr>
          </w:p>
        </w:tc>
        <w:tc>
          <w:tcPr>
            <w:tcW w:w="1429" w:type="dxa"/>
          </w:tcPr>
          <w:p w14:paraId="40E58A4F" w14:textId="77777777" w:rsidR="00370980" w:rsidRPr="00951754" w:rsidRDefault="00370980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7A00EC" w:rsidRPr="00951754" w14:paraId="454571F8" w14:textId="77777777" w:rsidTr="00951754">
        <w:tc>
          <w:tcPr>
            <w:tcW w:w="2641" w:type="dxa"/>
            <w:vMerge w:val="restart"/>
          </w:tcPr>
          <w:p w14:paraId="08EA8871" w14:textId="232E086D" w:rsidR="007A00EC" w:rsidRPr="00951754" w:rsidRDefault="007A00EC" w:rsidP="009165B5">
            <w:pPr>
              <w:ind w:firstLine="0"/>
              <w:rPr>
                <w:sz w:val="20"/>
              </w:rPr>
            </w:pPr>
          </w:p>
        </w:tc>
        <w:tc>
          <w:tcPr>
            <w:tcW w:w="2287" w:type="dxa"/>
            <w:gridSpan w:val="2"/>
          </w:tcPr>
          <w:p w14:paraId="28811026" w14:textId="0E245719" w:rsidR="007A00EC" w:rsidRPr="00951754" w:rsidRDefault="007A00EC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36" w:type="dxa"/>
          </w:tcPr>
          <w:p w14:paraId="7A554503" w14:textId="25DF9A04" w:rsidR="007A00EC" w:rsidRPr="00951754" w:rsidRDefault="007A00EC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27" w:type="dxa"/>
            <w:gridSpan w:val="2"/>
          </w:tcPr>
          <w:p w14:paraId="344581AC" w14:textId="77777777" w:rsidR="007A00EC" w:rsidRPr="00951754" w:rsidRDefault="007A00EC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58" w:type="dxa"/>
          </w:tcPr>
          <w:p w14:paraId="698C6771" w14:textId="27B35564" w:rsidR="007A00EC" w:rsidRPr="00951754" w:rsidRDefault="007A00EC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429" w:type="dxa"/>
          </w:tcPr>
          <w:p w14:paraId="4A695096" w14:textId="00BE82FA" w:rsidR="007A00EC" w:rsidRPr="00951754" w:rsidRDefault="007A00EC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7A00EC" w:rsidRPr="00951754" w14:paraId="0585DD26" w14:textId="77777777" w:rsidTr="00951754">
        <w:tc>
          <w:tcPr>
            <w:tcW w:w="2641" w:type="dxa"/>
            <w:vMerge/>
          </w:tcPr>
          <w:p w14:paraId="14320B04" w14:textId="77777777" w:rsidR="007A00EC" w:rsidRPr="00951754" w:rsidRDefault="007A00EC" w:rsidP="009165B5">
            <w:pPr>
              <w:ind w:firstLine="0"/>
              <w:rPr>
                <w:sz w:val="20"/>
              </w:rPr>
            </w:pPr>
          </w:p>
        </w:tc>
        <w:tc>
          <w:tcPr>
            <w:tcW w:w="2287" w:type="dxa"/>
            <w:gridSpan w:val="2"/>
          </w:tcPr>
          <w:p w14:paraId="5EDD5CB6" w14:textId="1EEBD43F" w:rsidR="007A00EC" w:rsidRPr="00951754" w:rsidRDefault="007A00EC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36" w:type="dxa"/>
          </w:tcPr>
          <w:p w14:paraId="6D3A9E29" w14:textId="7BB9B89A" w:rsidR="007A00EC" w:rsidRPr="00951754" w:rsidRDefault="007A00EC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27" w:type="dxa"/>
            <w:gridSpan w:val="2"/>
          </w:tcPr>
          <w:p w14:paraId="7CD2883F" w14:textId="3F9CC18B" w:rsidR="007A00EC" w:rsidRPr="00951754" w:rsidRDefault="007A00EC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58" w:type="dxa"/>
          </w:tcPr>
          <w:p w14:paraId="33C1D4BF" w14:textId="5BD96FA4" w:rsidR="007A00EC" w:rsidRPr="00951754" w:rsidRDefault="007A00EC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429" w:type="dxa"/>
          </w:tcPr>
          <w:p w14:paraId="2E0B609B" w14:textId="3806117B" w:rsidR="007A00EC" w:rsidRPr="00951754" w:rsidRDefault="007A00EC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7A00EC" w:rsidRPr="00951754" w14:paraId="56BA3DDE" w14:textId="77777777" w:rsidTr="00951754">
        <w:tc>
          <w:tcPr>
            <w:tcW w:w="2641" w:type="dxa"/>
            <w:vMerge/>
          </w:tcPr>
          <w:p w14:paraId="7B81AF2D" w14:textId="77777777" w:rsidR="007A00EC" w:rsidRPr="00951754" w:rsidRDefault="007A00EC" w:rsidP="009165B5">
            <w:pPr>
              <w:ind w:firstLine="0"/>
              <w:rPr>
                <w:sz w:val="20"/>
              </w:rPr>
            </w:pPr>
          </w:p>
        </w:tc>
        <w:tc>
          <w:tcPr>
            <w:tcW w:w="2287" w:type="dxa"/>
            <w:gridSpan w:val="2"/>
          </w:tcPr>
          <w:p w14:paraId="392A5047" w14:textId="30470503" w:rsidR="007A00EC" w:rsidRPr="00951754" w:rsidRDefault="007A00EC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36" w:type="dxa"/>
          </w:tcPr>
          <w:p w14:paraId="2756823F" w14:textId="108097AA" w:rsidR="007A00EC" w:rsidRPr="00951754" w:rsidRDefault="007A00EC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27" w:type="dxa"/>
            <w:gridSpan w:val="2"/>
          </w:tcPr>
          <w:p w14:paraId="3CCF652E" w14:textId="4F051196" w:rsidR="007A00EC" w:rsidRPr="00951754" w:rsidRDefault="007A00EC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58" w:type="dxa"/>
          </w:tcPr>
          <w:p w14:paraId="7B697BAF" w14:textId="583A48BB" w:rsidR="007A00EC" w:rsidRPr="00951754" w:rsidRDefault="007A00EC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429" w:type="dxa"/>
          </w:tcPr>
          <w:p w14:paraId="18BAF0F2" w14:textId="77777777" w:rsidR="007A00EC" w:rsidRPr="00951754" w:rsidRDefault="007A00EC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7A00EC" w:rsidRPr="00951754" w14:paraId="0402536F" w14:textId="77777777" w:rsidTr="00951754">
        <w:tc>
          <w:tcPr>
            <w:tcW w:w="2641" w:type="dxa"/>
            <w:vMerge/>
          </w:tcPr>
          <w:p w14:paraId="41E45234" w14:textId="77777777" w:rsidR="007A00EC" w:rsidRPr="00951754" w:rsidRDefault="007A00EC" w:rsidP="009165B5">
            <w:pPr>
              <w:ind w:firstLine="0"/>
              <w:rPr>
                <w:sz w:val="20"/>
              </w:rPr>
            </w:pPr>
          </w:p>
        </w:tc>
        <w:tc>
          <w:tcPr>
            <w:tcW w:w="2287" w:type="dxa"/>
            <w:gridSpan w:val="2"/>
          </w:tcPr>
          <w:p w14:paraId="6F326596" w14:textId="471DFEE4" w:rsidR="007A00EC" w:rsidRPr="00951754" w:rsidRDefault="007A00EC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36" w:type="dxa"/>
          </w:tcPr>
          <w:p w14:paraId="7B701D61" w14:textId="51A1CC0D" w:rsidR="007A00EC" w:rsidRPr="00951754" w:rsidRDefault="007A00EC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27" w:type="dxa"/>
            <w:gridSpan w:val="2"/>
          </w:tcPr>
          <w:p w14:paraId="1724160A" w14:textId="799E86AE" w:rsidR="007A00EC" w:rsidRPr="00951754" w:rsidRDefault="007A00EC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58" w:type="dxa"/>
          </w:tcPr>
          <w:p w14:paraId="5E6E4497" w14:textId="2F981D08" w:rsidR="007A00EC" w:rsidRPr="00951754" w:rsidRDefault="007A00EC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429" w:type="dxa"/>
          </w:tcPr>
          <w:p w14:paraId="474A2F38" w14:textId="77777777" w:rsidR="007A00EC" w:rsidRPr="00951754" w:rsidRDefault="007A00EC" w:rsidP="009165B5">
            <w:pPr>
              <w:ind w:firstLine="0"/>
              <w:jc w:val="center"/>
              <w:rPr>
                <w:sz w:val="20"/>
              </w:rPr>
            </w:pPr>
          </w:p>
        </w:tc>
      </w:tr>
      <w:tr w:rsidR="007A00EC" w:rsidRPr="00951754" w14:paraId="4F849AF4" w14:textId="77777777" w:rsidTr="00951754">
        <w:tc>
          <w:tcPr>
            <w:tcW w:w="2641" w:type="dxa"/>
            <w:vMerge/>
          </w:tcPr>
          <w:p w14:paraId="684785DD" w14:textId="77777777" w:rsidR="007A00EC" w:rsidRPr="00951754" w:rsidRDefault="007A00EC" w:rsidP="009165B5">
            <w:pPr>
              <w:ind w:firstLine="0"/>
              <w:rPr>
                <w:sz w:val="20"/>
              </w:rPr>
            </w:pPr>
          </w:p>
        </w:tc>
        <w:tc>
          <w:tcPr>
            <w:tcW w:w="2287" w:type="dxa"/>
            <w:gridSpan w:val="2"/>
          </w:tcPr>
          <w:p w14:paraId="1AE76680" w14:textId="5CF8A2D6" w:rsidR="007A00EC" w:rsidRPr="00951754" w:rsidRDefault="007A00EC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236" w:type="dxa"/>
          </w:tcPr>
          <w:p w14:paraId="3A53EF9A" w14:textId="7269B95A" w:rsidR="007A00EC" w:rsidRPr="00951754" w:rsidRDefault="007A00EC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827" w:type="dxa"/>
            <w:gridSpan w:val="2"/>
          </w:tcPr>
          <w:p w14:paraId="411BBC24" w14:textId="77777777" w:rsidR="007A00EC" w:rsidRPr="00951754" w:rsidRDefault="007A00EC" w:rsidP="009165B5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658" w:type="dxa"/>
          </w:tcPr>
          <w:p w14:paraId="600D78B5" w14:textId="64C84771" w:rsidR="007A00EC" w:rsidRPr="00951754" w:rsidRDefault="007A00EC" w:rsidP="009165B5">
            <w:pPr>
              <w:ind w:firstLine="0"/>
              <w:rPr>
                <w:sz w:val="20"/>
                <w:lang w:val="en-US"/>
              </w:rPr>
            </w:pPr>
          </w:p>
        </w:tc>
        <w:tc>
          <w:tcPr>
            <w:tcW w:w="1429" w:type="dxa"/>
          </w:tcPr>
          <w:p w14:paraId="7FDCAA77" w14:textId="77777777" w:rsidR="007A00EC" w:rsidRPr="00951754" w:rsidRDefault="007A00EC" w:rsidP="009165B5">
            <w:pPr>
              <w:ind w:firstLine="0"/>
              <w:jc w:val="center"/>
              <w:rPr>
                <w:sz w:val="20"/>
              </w:rPr>
            </w:pPr>
          </w:p>
        </w:tc>
      </w:tr>
    </w:tbl>
    <w:p w14:paraId="7D485C59" w14:textId="77777777" w:rsidR="00FA01FB" w:rsidRDefault="00FA01FB" w:rsidP="00FA01FB">
      <w:pPr>
        <w:spacing w:after="120"/>
        <w:ind w:firstLine="708"/>
        <w:jc w:val="left"/>
      </w:pPr>
    </w:p>
    <w:p w14:paraId="022CA397" w14:textId="52B8BDF8" w:rsidR="00FA01FB" w:rsidRDefault="00FA01FB" w:rsidP="00FA01FB">
      <w:pPr>
        <w:spacing w:after="120"/>
        <w:ind w:firstLine="708"/>
        <w:rPr>
          <w:color w:val="FF0000"/>
        </w:rPr>
      </w:pPr>
      <w:r>
        <w:t>Схема базы данных</w:t>
      </w:r>
      <w:r w:rsidR="00970A0A">
        <w:t xml:space="preserve">, построенная, </w:t>
      </w:r>
      <w:r>
        <w:t xml:space="preserve">в инструментальном средстве </w:t>
      </w:r>
      <w:r w:rsidRPr="00FA01FB">
        <w:rPr>
          <w:color w:val="FF0000"/>
        </w:rPr>
        <w:t xml:space="preserve">НАЗВАНИЕ </w:t>
      </w:r>
      <w:proofErr w:type="gramStart"/>
      <w:r w:rsidRPr="00FA01FB">
        <w:rPr>
          <w:color w:val="FF0000"/>
        </w:rPr>
        <w:t>СРЕДСТВА</w:t>
      </w:r>
      <w:r w:rsidR="00970A0A">
        <w:rPr>
          <w:color w:val="FF0000"/>
        </w:rPr>
        <w:t xml:space="preserve">, </w:t>
      </w:r>
      <w:r>
        <w:t xml:space="preserve"> </w:t>
      </w:r>
      <w:r w:rsidRPr="0085746A">
        <w:t>представлена</w:t>
      </w:r>
      <w:proofErr w:type="gramEnd"/>
      <w:r w:rsidRPr="0085746A">
        <w:t xml:space="preserve"> </w:t>
      </w:r>
      <w:r w:rsidRPr="00A023AA">
        <w:rPr>
          <w:color w:val="FF0000"/>
        </w:rPr>
        <w:t>на рисунке 8</w:t>
      </w:r>
      <w:r w:rsidRPr="0085746A">
        <w:t>.</w:t>
      </w:r>
      <w:r w:rsidRPr="00BF7A47">
        <w:rPr>
          <w:color w:val="FF0000"/>
        </w:rPr>
        <w:t xml:space="preserve"> </w:t>
      </w:r>
    </w:p>
    <w:p w14:paraId="0C45115D" w14:textId="77777777" w:rsidR="00951754" w:rsidRDefault="00951754"/>
    <w:p w14:paraId="3821DBFA" w14:textId="77777777" w:rsidR="00951754" w:rsidRDefault="00951754"/>
    <w:p w14:paraId="0B2B03F3" w14:textId="77777777" w:rsidR="000272AC" w:rsidRDefault="000272AC" w:rsidP="0087341F">
      <w:pPr>
        <w:rPr>
          <w:lang w:eastAsia="en-US"/>
        </w:rPr>
        <w:sectPr w:rsidR="000272AC" w:rsidSect="00DB7FEC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598390C7" w14:textId="563A5D20" w:rsidR="00545937" w:rsidRDefault="00545937" w:rsidP="00545937">
      <w:pPr>
        <w:ind w:firstLine="0"/>
        <w:jc w:val="center"/>
      </w:pPr>
    </w:p>
    <w:p w14:paraId="71F14008" w14:textId="65199472" w:rsidR="00BF7A47" w:rsidRPr="00FA01FB" w:rsidRDefault="00BF7A47" w:rsidP="00BF7A47">
      <w:pPr>
        <w:spacing w:after="120"/>
        <w:ind w:firstLine="0"/>
        <w:jc w:val="center"/>
        <w:rPr>
          <w:color w:val="FF0000"/>
        </w:rPr>
      </w:pPr>
      <w:r>
        <w:rPr>
          <w:color w:val="FF0000"/>
        </w:rPr>
        <w:t>РИСУНОК</w:t>
      </w:r>
    </w:p>
    <w:p w14:paraId="376B9508" w14:textId="6F517060" w:rsidR="00BF7A47" w:rsidRDefault="00BF7A47" w:rsidP="00BF7A47">
      <w:pPr>
        <w:spacing w:after="120"/>
        <w:ind w:firstLine="0"/>
        <w:jc w:val="center"/>
        <w:rPr>
          <w:color w:val="FF0000"/>
        </w:rPr>
      </w:pPr>
      <w:r>
        <w:rPr>
          <w:color w:val="FF0000"/>
        </w:rPr>
        <w:t>Рисунок 8</w:t>
      </w:r>
      <w:r w:rsidR="00AD6DB8">
        <w:rPr>
          <w:color w:val="FF0000"/>
        </w:rPr>
        <w:t xml:space="preserve"> </w:t>
      </w:r>
      <w:r w:rsidRPr="00A419D4">
        <w:rPr>
          <w:color w:val="FF0000"/>
        </w:rPr>
        <w:t xml:space="preserve">– Схема </w:t>
      </w:r>
      <w:r w:rsidR="006C05B9">
        <w:rPr>
          <w:color w:val="FF0000"/>
        </w:rPr>
        <w:t xml:space="preserve">базы </w:t>
      </w:r>
      <w:r w:rsidRPr="00A419D4">
        <w:rPr>
          <w:color w:val="FF0000"/>
        </w:rPr>
        <w:t xml:space="preserve">данных </w:t>
      </w:r>
    </w:p>
    <w:p w14:paraId="0E2B24D9" w14:textId="77777777" w:rsidR="00545937" w:rsidRDefault="00545937" w:rsidP="00545937">
      <w:pPr>
        <w:spacing w:after="120"/>
        <w:ind w:firstLine="0"/>
        <w:jc w:val="center"/>
      </w:pPr>
    </w:p>
    <w:p w14:paraId="60A03185" w14:textId="6E45FDEB" w:rsidR="00545937" w:rsidRDefault="00545937" w:rsidP="00545937">
      <w:pPr>
        <w:spacing w:after="120"/>
        <w:ind w:firstLine="0"/>
        <w:jc w:val="center"/>
        <w:sectPr w:rsidR="00545937" w:rsidSect="000272AC">
          <w:pgSz w:w="16838" w:h="11906" w:orient="landscape"/>
          <w:pgMar w:top="1134" w:right="1134" w:bottom="1134" w:left="1134" w:header="709" w:footer="709" w:gutter="0"/>
          <w:cols w:space="708"/>
          <w:docGrid w:linePitch="360"/>
        </w:sectPr>
      </w:pPr>
    </w:p>
    <w:p w14:paraId="2BE852F7" w14:textId="63F87FF1" w:rsidR="009871AA" w:rsidRDefault="009C2CFA" w:rsidP="00504877">
      <w:pPr>
        <w:pStyle w:val="2"/>
        <w:numPr>
          <w:ilvl w:val="1"/>
          <w:numId w:val="3"/>
        </w:numPr>
        <w:ind w:left="0" w:firstLine="709"/>
        <w:rPr>
          <w:lang w:eastAsia="en-US"/>
        </w:rPr>
      </w:pPr>
      <w:bookmarkStart w:id="39" w:name="_Toc102407821"/>
      <w:bookmarkStart w:id="40" w:name="_Toc102411149"/>
      <w:r>
        <w:rPr>
          <w:lang w:eastAsia="en-US"/>
        </w:rPr>
        <w:lastRenderedPageBreak/>
        <w:t>Проект</w:t>
      </w:r>
      <w:r w:rsidR="009871AA">
        <w:rPr>
          <w:lang w:eastAsia="en-US"/>
        </w:rPr>
        <w:t xml:space="preserve"> </w:t>
      </w:r>
      <w:r w:rsidR="009871AA">
        <w:rPr>
          <w:lang w:val="en-US" w:eastAsia="en-US"/>
        </w:rPr>
        <w:t>web</w:t>
      </w:r>
      <w:r w:rsidR="009871AA">
        <w:rPr>
          <w:lang w:eastAsia="en-US"/>
        </w:rPr>
        <w:t>-приложения</w:t>
      </w:r>
      <w:bookmarkEnd w:id="39"/>
      <w:bookmarkEnd w:id="40"/>
    </w:p>
    <w:p w14:paraId="0AC3960A" w14:textId="41D3143A" w:rsidR="009871AA" w:rsidRDefault="009871AA" w:rsidP="009871AA">
      <w:pPr>
        <w:ind w:right="-1"/>
      </w:pPr>
      <w:r w:rsidRPr="00C35B48">
        <w:t>Компонентная ар</w:t>
      </w:r>
      <w:r>
        <w:t xml:space="preserve">хитектура </w:t>
      </w:r>
      <w:r>
        <w:rPr>
          <w:lang w:val="en-US"/>
        </w:rPr>
        <w:t>web</w:t>
      </w:r>
      <w:r w:rsidRPr="00E57562">
        <w:t>-</w:t>
      </w:r>
      <w:r>
        <w:t>приложения</w:t>
      </w:r>
      <w:r w:rsidRPr="00C35B48">
        <w:t xml:space="preserve"> в виде диаграммы топологии, созданная в соответстви</w:t>
      </w:r>
      <w:r w:rsidR="00D60601">
        <w:t>и с языком моделирования UML</w:t>
      </w:r>
      <w:r w:rsidRPr="00C35B48">
        <w:t xml:space="preserve">, выполненная в </w:t>
      </w:r>
      <w:proofErr w:type="spellStart"/>
      <w:r w:rsidRPr="00C35B48">
        <w:t>Software</w:t>
      </w:r>
      <w:proofErr w:type="spellEnd"/>
      <w:r w:rsidRPr="00C35B48">
        <w:t xml:space="preserve"> </w:t>
      </w:r>
      <w:proofErr w:type="spellStart"/>
      <w:r w:rsidRPr="00C35B48">
        <w:t>Ideas</w:t>
      </w:r>
      <w:proofErr w:type="spellEnd"/>
      <w:r w:rsidRPr="00C35B48">
        <w:t xml:space="preserve"> </w:t>
      </w:r>
      <w:proofErr w:type="spellStart"/>
      <w:r w:rsidRPr="00C35B48">
        <w:t>Modeler</w:t>
      </w:r>
      <w:proofErr w:type="spellEnd"/>
      <w:r w:rsidRPr="00C35B48">
        <w:t xml:space="preserve">, представлена на </w:t>
      </w:r>
      <w:r w:rsidRPr="00970A0A">
        <w:rPr>
          <w:color w:val="FF0000"/>
        </w:rPr>
        <w:t xml:space="preserve">рисунке 2. </w:t>
      </w:r>
      <w:r w:rsidRPr="00C35B48">
        <w:t xml:space="preserve">Описание компонентов приведено в таблице </w:t>
      </w:r>
      <w:r>
        <w:t>2.</w:t>
      </w:r>
    </w:p>
    <w:p w14:paraId="0C5FBBFA" w14:textId="77777777" w:rsidR="009871AA" w:rsidRPr="003B3539" w:rsidRDefault="009871AA" w:rsidP="009871AA">
      <w:pPr>
        <w:ind w:right="-1" w:firstLine="0"/>
        <w:jc w:val="center"/>
        <w:rPr>
          <w:color w:val="FF0000"/>
        </w:rPr>
      </w:pPr>
      <w:r w:rsidRPr="003B3539">
        <w:rPr>
          <w:color w:val="FF0000"/>
        </w:rPr>
        <w:t>РИСУНОК</w:t>
      </w:r>
    </w:p>
    <w:p w14:paraId="4FBB1E17" w14:textId="77777777" w:rsidR="009871AA" w:rsidRPr="009713E9" w:rsidRDefault="009871AA" w:rsidP="009871AA">
      <w:pPr>
        <w:spacing w:after="120"/>
        <w:ind w:firstLine="0"/>
        <w:jc w:val="center"/>
      </w:pPr>
      <w:r w:rsidRPr="00970A0A">
        <w:rPr>
          <w:color w:val="FF0000"/>
        </w:rPr>
        <w:t xml:space="preserve">Рисунок 2 </w:t>
      </w:r>
      <w:r>
        <w:t xml:space="preserve">– Диаграмма размещения компонентов </w:t>
      </w:r>
      <w:r>
        <w:rPr>
          <w:lang w:val="en-US"/>
        </w:rPr>
        <w:t>web</w:t>
      </w:r>
      <w:r w:rsidRPr="009713E9">
        <w:t>-</w:t>
      </w:r>
      <w:r>
        <w:t>приложения</w:t>
      </w:r>
    </w:p>
    <w:p w14:paraId="587E4201" w14:textId="77777777" w:rsidR="009871AA" w:rsidRPr="009713E9" w:rsidRDefault="009871AA" w:rsidP="009871AA">
      <w:pPr>
        <w:spacing w:line="271" w:lineRule="exact"/>
        <w:ind w:right="-20" w:firstLine="0"/>
        <w:rPr>
          <w:szCs w:val="24"/>
        </w:rPr>
      </w:pPr>
      <w:r>
        <w:rPr>
          <w:spacing w:val="2"/>
          <w:position w:val="-1"/>
          <w:szCs w:val="24"/>
        </w:rPr>
        <w:t>Т</w:t>
      </w:r>
      <w:r>
        <w:rPr>
          <w:spacing w:val="1"/>
          <w:position w:val="-1"/>
          <w:szCs w:val="24"/>
        </w:rPr>
        <w:t>а</w:t>
      </w:r>
      <w:r>
        <w:rPr>
          <w:spacing w:val="2"/>
          <w:position w:val="-1"/>
          <w:szCs w:val="24"/>
        </w:rPr>
        <w:t>бл</w:t>
      </w:r>
      <w:r>
        <w:rPr>
          <w:spacing w:val="1"/>
          <w:position w:val="-1"/>
          <w:szCs w:val="24"/>
        </w:rPr>
        <w:t>и</w:t>
      </w:r>
      <w:r>
        <w:rPr>
          <w:spacing w:val="3"/>
          <w:position w:val="-1"/>
          <w:szCs w:val="24"/>
        </w:rPr>
        <w:t>ц</w:t>
      </w:r>
      <w:r>
        <w:rPr>
          <w:position w:val="-1"/>
          <w:szCs w:val="24"/>
        </w:rPr>
        <w:t>а</w:t>
      </w:r>
      <w:r>
        <w:rPr>
          <w:spacing w:val="3"/>
          <w:position w:val="-1"/>
          <w:szCs w:val="24"/>
        </w:rPr>
        <w:t xml:space="preserve"> </w:t>
      </w:r>
      <w:r>
        <w:rPr>
          <w:position w:val="-1"/>
          <w:szCs w:val="24"/>
        </w:rPr>
        <w:t>2</w:t>
      </w:r>
      <w:r>
        <w:rPr>
          <w:spacing w:val="7"/>
          <w:position w:val="-1"/>
          <w:szCs w:val="24"/>
        </w:rPr>
        <w:t xml:space="preserve"> </w:t>
      </w:r>
      <w:r>
        <w:rPr>
          <w:position w:val="-1"/>
          <w:szCs w:val="24"/>
        </w:rPr>
        <w:t>–</w:t>
      </w:r>
      <w:r>
        <w:rPr>
          <w:spacing w:val="5"/>
          <w:position w:val="-1"/>
          <w:szCs w:val="24"/>
        </w:rPr>
        <w:t xml:space="preserve"> </w:t>
      </w:r>
      <w:r>
        <w:rPr>
          <w:position w:val="-1"/>
          <w:szCs w:val="24"/>
        </w:rPr>
        <w:t>Оп</w:t>
      </w:r>
      <w:r>
        <w:rPr>
          <w:spacing w:val="3"/>
          <w:position w:val="-1"/>
          <w:szCs w:val="24"/>
        </w:rPr>
        <w:t>и</w:t>
      </w:r>
      <w:r>
        <w:rPr>
          <w:spacing w:val="1"/>
          <w:position w:val="-1"/>
          <w:szCs w:val="24"/>
        </w:rPr>
        <w:t>са</w:t>
      </w:r>
      <w:r>
        <w:rPr>
          <w:spacing w:val="3"/>
          <w:position w:val="-1"/>
          <w:szCs w:val="24"/>
        </w:rPr>
        <w:t>ни</w:t>
      </w:r>
      <w:r>
        <w:rPr>
          <w:position w:val="-1"/>
          <w:szCs w:val="24"/>
        </w:rPr>
        <w:t>е</w:t>
      </w:r>
      <w:r>
        <w:rPr>
          <w:spacing w:val="1"/>
          <w:position w:val="-1"/>
          <w:szCs w:val="24"/>
        </w:rPr>
        <w:t xml:space="preserve"> </w:t>
      </w:r>
      <w:r>
        <w:rPr>
          <w:spacing w:val="3"/>
          <w:position w:val="-1"/>
          <w:szCs w:val="24"/>
        </w:rPr>
        <w:t>к</w:t>
      </w:r>
      <w:r>
        <w:rPr>
          <w:spacing w:val="2"/>
          <w:position w:val="-1"/>
          <w:szCs w:val="24"/>
        </w:rPr>
        <w:t>о</w:t>
      </w:r>
      <w:r>
        <w:rPr>
          <w:spacing w:val="1"/>
          <w:position w:val="-1"/>
          <w:szCs w:val="24"/>
        </w:rPr>
        <w:t>м</w:t>
      </w:r>
      <w:r>
        <w:rPr>
          <w:spacing w:val="3"/>
          <w:position w:val="-1"/>
          <w:szCs w:val="24"/>
        </w:rPr>
        <w:t>п</w:t>
      </w:r>
      <w:r>
        <w:rPr>
          <w:position w:val="-1"/>
          <w:szCs w:val="24"/>
        </w:rPr>
        <w:t>о</w:t>
      </w:r>
      <w:r>
        <w:rPr>
          <w:spacing w:val="3"/>
          <w:position w:val="-1"/>
          <w:szCs w:val="24"/>
        </w:rPr>
        <w:t>н</w:t>
      </w:r>
      <w:r>
        <w:rPr>
          <w:spacing w:val="1"/>
          <w:position w:val="-1"/>
          <w:szCs w:val="24"/>
        </w:rPr>
        <w:t>ен</w:t>
      </w:r>
      <w:r>
        <w:rPr>
          <w:spacing w:val="3"/>
          <w:position w:val="-1"/>
          <w:szCs w:val="24"/>
        </w:rPr>
        <w:t>т</w:t>
      </w:r>
      <w:r>
        <w:rPr>
          <w:spacing w:val="2"/>
          <w:position w:val="-1"/>
          <w:szCs w:val="24"/>
        </w:rPr>
        <w:t>о</w:t>
      </w:r>
      <w:r>
        <w:rPr>
          <w:position w:val="-1"/>
          <w:szCs w:val="24"/>
        </w:rPr>
        <w:t>в</w:t>
      </w:r>
      <w:r>
        <w:rPr>
          <w:spacing w:val="4"/>
          <w:position w:val="-1"/>
          <w:szCs w:val="24"/>
        </w:rPr>
        <w:t xml:space="preserve"> </w:t>
      </w:r>
      <w:r>
        <w:rPr>
          <w:spacing w:val="-1"/>
          <w:position w:val="-1"/>
          <w:szCs w:val="24"/>
          <w:lang w:val="en-US"/>
        </w:rPr>
        <w:t>web</w:t>
      </w:r>
      <w:r w:rsidRPr="00A419D4">
        <w:rPr>
          <w:spacing w:val="-1"/>
          <w:position w:val="-1"/>
          <w:szCs w:val="24"/>
        </w:rPr>
        <w:t>-</w:t>
      </w:r>
      <w:r>
        <w:rPr>
          <w:spacing w:val="-1"/>
          <w:position w:val="-1"/>
          <w:szCs w:val="24"/>
        </w:rPr>
        <w:t>приложения</w:t>
      </w:r>
    </w:p>
    <w:tbl>
      <w:tblPr>
        <w:tblW w:w="9781" w:type="dxa"/>
        <w:tblInd w:w="-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6"/>
        <w:gridCol w:w="6095"/>
      </w:tblGrid>
      <w:tr w:rsidR="009871AA" w14:paraId="16F7615D" w14:textId="77777777" w:rsidTr="00A76A6D">
        <w:trPr>
          <w:trHeight w:hRule="exact" w:val="24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6FE8B" w14:textId="77777777" w:rsidR="009871AA" w:rsidRPr="00F3026B" w:rsidRDefault="009871AA" w:rsidP="00A76A6D">
            <w:pPr>
              <w:spacing w:line="225" w:lineRule="exact"/>
              <w:ind w:firstLine="0"/>
              <w:jc w:val="center"/>
              <w:rPr>
                <w:sz w:val="20"/>
              </w:rPr>
            </w:pPr>
            <w:r w:rsidRPr="00F3026B">
              <w:rPr>
                <w:sz w:val="20"/>
              </w:rPr>
              <w:t>Название узла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02710" w14:textId="77777777" w:rsidR="009871AA" w:rsidRPr="00F3026B" w:rsidRDefault="009871AA" w:rsidP="00A76A6D">
            <w:pPr>
              <w:spacing w:line="225" w:lineRule="exact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Компоненты</w:t>
            </w:r>
          </w:p>
        </w:tc>
      </w:tr>
      <w:tr w:rsidR="009871AA" w14:paraId="3702EFB8" w14:textId="77777777" w:rsidTr="00A76A6D">
        <w:trPr>
          <w:trHeight w:hRule="exact" w:val="571"/>
        </w:trPr>
        <w:tc>
          <w:tcPr>
            <w:tcW w:w="368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B5EEA61" w14:textId="77777777" w:rsidR="009871AA" w:rsidRPr="00F3026B" w:rsidRDefault="009871AA" w:rsidP="00A76A6D">
            <w:pPr>
              <w:spacing w:line="225" w:lineRule="exact"/>
              <w:ind w:firstLine="0"/>
              <w:jc w:val="left"/>
              <w:rPr>
                <w:sz w:val="20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24A8D" w14:textId="77777777" w:rsidR="009871AA" w:rsidRPr="00FE782E" w:rsidRDefault="009871AA" w:rsidP="00A76A6D">
            <w:pPr>
              <w:spacing w:line="225" w:lineRule="exact"/>
              <w:ind w:firstLine="0"/>
              <w:jc w:val="left"/>
              <w:rPr>
                <w:sz w:val="20"/>
              </w:rPr>
            </w:pPr>
          </w:p>
        </w:tc>
      </w:tr>
      <w:tr w:rsidR="009871AA" w14:paraId="4F5A0F67" w14:textId="77777777" w:rsidTr="00A76A6D">
        <w:trPr>
          <w:trHeight w:hRule="exact" w:val="280"/>
        </w:trPr>
        <w:tc>
          <w:tcPr>
            <w:tcW w:w="368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6B34049" w14:textId="77777777" w:rsidR="009871AA" w:rsidRDefault="009871AA" w:rsidP="00A76A6D">
            <w:pPr>
              <w:spacing w:line="225" w:lineRule="exact"/>
              <w:ind w:firstLine="0"/>
              <w:jc w:val="left"/>
              <w:rPr>
                <w:sz w:val="20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5ED37" w14:textId="77777777" w:rsidR="009871AA" w:rsidRPr="00FE782E" w:rsidRDefault="009871AA" w:rsidP="00A76A6D">
            <w:pPr>
              <w:spacing w:line="225" w:lineRule="exact"/>
              <w:ind w:firstLine="0"/>
              <w:jc w:val="left"/>
              <w:rPr>
                <w:sz w:val="20"/>
              </w:rPr>
            </w:pPr>
          </w:p>
        </w:tc>
      </w:tr>
      <w:tr w:rsidR="009871AA" w14:paraId="2F368545" w14:textId="77777777" w:rsidTr="00A76A6D">
        <w:trPr>
          <w:trHeight w:hRule="exact" w:val="567"/>
        </w:trPr>
        <w:tc>
          <w:tcPr>
            <w:tcW w:w="368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D0DB3A4" w14:textId="77777777" w:rsidR="009871AA" w:rsidRDefault="009871AA" w:rsidP="00A76A6D">
            <w:pPr>
              <w:spacing w:line="225" w:lineRule="exact"/>
              <w:ind w:firstLine="0"/>
              <w:jc w:val="left"/>
              <w:rPr>
                <w:sz w:val="20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17086" w14:textId="77777777" w:rsidR="009871AA" w:rsidRPr="00FE782E" w:rsidRDefault="009871AA" w:rsidP="00A76A6D">
            <w:pPr>
              <w:spacing w:line="225" w:lineRule="exact"/>
              <w:ind w:firstLine="0"/>
              <w:jc w:val="left"/>
              <w:rPr>
                <w:sz w:val="20"/>
              </w:rPr>
            </w:pPr>
          </w:p>
        </w:tc>
      </w:tr>
      <w:tr w:rsidR="009871AA" w14:paraId="7A3FA7DD" w14:textId="77777777" w:rsidTr="00A76A6D">
        <w:trPr>
          <w:trHeight w:hRule="exact" w:val="290"/>
        </w:trPr>
        <w:tc>
          <w:tcPr>
            <w:tcW w:w="368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9A37192" w14:textId="77777777" w:rsidR="009871AA" w:rsidRDefault="009871AA" w:rsidP="00A76A6D">
            <w:pPr>
              <w:spacing w:line="225" w:lineRule="exact"/>
              <w:ind w:firstLine="0"/>
              <w:jc w:val="left"/>
              <w:rPr>
                <w:sz w:val="20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8CF25" w14:textId="77777777" w:rsidR="009871AA" w:rsidRPr="00FE782E" w:rsidRDefault="009871AA" w:rsidP="00A76A6D">
            <w:pPr>
              <w:spacing w:line="225" w:lineRule="exact"/>
              <w:ind w:firstLine="0"/>
              <w:jc w:val="left"/>
              <w:rPr>
                <w:sz w:val="20"/>
              </w:rPr>
            </w:pPr>
          </w:p>
        </w:tc>
      </w:tr>
      <w:tr w:rsidR="009871AA" w14:paraId="6805E904" w14:textId="77777777" w:rsidTr="00A76A6D">
        <w:trPr>
          <w:trHeight w:hRule="exact" w:val="287"/>
        </w:trPr>
        <w:tc>
          <w:tcPr>
            <w:tcW w:w="368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717B900" w14:textId="77777777" w:rsidR="009871AA" w:rsidRPr="00EA2722" w:rsidRDefault="009871AA" w:rsidP="00A76A6D">
            <w:pPr>
              <w:spacing w:line="225" w:lineRule="exact"/>
              <w:ind w:firstLine="0"/>
              <w:jc w:val="left"/>
              <w:rPr>
                <w:sz w:val="20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12E9B" w14:textId="77777777" w:rsidR="009871AA" w:rsidRPr="00F3026B" w:rsidRDefault="009871AA" w:rsidP="00A76A6D">
            <w:pPr>
              <w:spacing w:line="225" w:lineRule="exact"/>
              <w:ind w:firstLine="0"/>
              <w:jc w:val="left"/>
              <w:rPr>
                <w:sz w:val="20"/>
              </w:rPr>
            </w:pPr>
          </w:p>
        </w:tc>
      </w:tr>
      <w:tr w:rsidR="009871AA" w14:paraId="185AF1E3" w14:textId="77777777" w:rsidTr="00A76A6D">
        <w:trPr>
          <w:trHeight w:hRule="exact" w:val="462"/>
        </w:trPr>
        <w:tc>
          <w:tcPr>
            <w:tcW w:w="368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93032" w14:textId="77777777" w:rsidR="009871AA" w:rsidRDefault="009871AA" w:rsidP="00A76A6D">
            <w:pPr>
              <w:spacing w:line="225" w:lineRule="exact"/>
              <w:ind w:firstLine="0"/>
              <w:jc w:val="left"/>
              <w:rPr>
                <w:sz w:val="20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ABDAA" w14:textId="77777777" w:rsidR="009871AA" w:rsidRPr="00F3026B" w:rsidRDefault="009871AA" w:rsidP="00A76A6D">
            <w:pPr>
              <w:spacing w:line="225" w:lineRule="exact"/>
              <w:ind w:firstLine="0"/>
              <w:jc w:val="left"/>
              <w:rPr>
                <w:sz w:val="20"/>
              </w:rPr>
            </w:pPr>
          </w:p>
        </w:tc>
      </w:tr>
      <w:tr w:rsidR="009871AA" w14:paraId="6BC5E5BE" w14:textId="77777777" w:rsidTr="00A76A6D">
        <w:trPr>
          <w:trHeight w:hRule="exact" w:val="240"/>
        </w:trPr>
        <w:tc>
          <w:tcPr>
            <w:tcW w:w="368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3FE3DBF" w14:textId="77777777" w:rsidR="009871AA" w:rsidRDefault="009871AA" w:rsidP="00A76A6D">
            <w:pPr>
              <w:spacing w:line="225" w:lineRule="exact"/>
              <w:ind w:firstLine="0"/>
              <w:jc w:val="left"/>
              <w:rPr>
                <w:sz w:val="20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3AFA2" w14:textId="77777777" w:rsidR="009871AA" w:rsidRPr="00F3026B" w:rsidRDefault="009871AA" w:rsidP="00A76A6D">
            <w:pPr>
              <w:spacing w:line="225" w:lineRule="exact"/>
              <w:ind w:firstLine="0"/>
              <w:jc w:val="left"/>
              <w:rPr>
                <w:sz w:val="20"/>
              </w:rPr>
            </w:pPr>
          </w:p>
        </w:tc>
      </w:tr>
      <w:tr w:rsidR="009871AA" w14:paraId="55B99744" w14:textId="77777777" w:rsidTr="00A76A6D">
        <w:trPr>
          <w:trHeight w:hRule="exact" w:val="240"/>
        </w:trPr>
        <w:tc>
          <w:tcPr>
            <w:tcW w:w="368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B88A9" w14:textId="77777777" w:rsidR="009871AA" w:rsidRPr="00F3026B" w:rsidRDefault="009871AA" w:rsidP="00A76A6D">
            <w:pPr>
              <w:spacing w:line="225" w:lineRule="exact"/>
              <w:ind w:firstLine="0"/>
              <w:jc w:val="center"/>
              <w:rPr>
                <w:sz w:val="20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67EC2" w14:textId="77777777" w:rsidR="009871AA" w:rsidRPr="00F3026B" w:rsidRDefault="009871AA" w:rsidP="00A76A6D">
            <w:pPr>
              <w:spacing w:line="225" w:lineRule="exact"/>
              <w:ind w:firstLine="0"/>
              <w:jc w:val="left"/>
              <w:rPr>
                <w:sz w:val="20"/>
              </w:rPr>
            </w:pPr>
          </w:p>
        </w:tc>
      </w:tr>
      <w:tr w:rsidR="009871AA" w:rsidRPr="00F3026B" w14:paraId="3442E5FC" w14:textId="77777777" w:rsidTr="00A76A6D">
        <w:trPr>
          <w:trHeight w:hRule="exact" w:val="240"/>
        </w:trPr>
        <w:tc>
          <w:tcPr>
            <w:tcW w:w="368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ECEDC9" w14:textId="77777777" w:rsidR="009871AA" w:rsidRDefault="009871AA" w:rsidP="00A76A6D">
            <w:pPr>
              <w:spacing w:line="225" w:lineRule="exact"/>
              <w:ind w:firstLine="0"/>
              <w:jc w:val="left"/>
              <w:rPr>
                <w:sz w:val="20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B08F1" w14:textId="77777777" w:rsidR="009871AA" w:rsidRPr="00F3026B" w:rsidRDefault="009871AA" w:rsidP="00A76A6D">
            <w:pPr>
              <w:spacing w:line="225" w:lineRule="exact"/>
              <w:ind w:firstLine="0"/>
              <w:jc w:val="left"/>
              <w:rPr>
                <w:sz w:val="20"/>
              </w:rPr>
            </w:pPr>
          </w:p>
        </w:tc>
      </w:tr>
      <w:tr w:rsidR="009871AA" w:rsidRPr="00F3026B" w14:paraId="0BA94A66" w14:textId="77777777" w:rsidTr="00A76A6D">
        <w:trPr>
          <w:trHeight w:hRule="exact" w:val="240"/>
        </w:trPr>
        <w:tc>
          <w:tcPr>
            <w:tcW w:w="368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DC5A0" w14:textId="77777777" w:rsidR="009871AA" w:rsidRPr="00F3026B" w:rsidRDefault="009871AA" w:rsidP="00A76A6D">
            <w:pPr>
              <w:spacing w:line="225" w:lineRule="exact"/>
              <w:ind w:firstLine="0"/>
              <w:jc w:val="center"/>
              <w:rPr>
                <w:sz w:val="20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32CC5" w14:textId="77777777" w:rsidR="009871AA" w:rsidRPr="00F3026B" w:rsidRDefault="009871AA" w:rsidP="00A76A6D">
            <w:pPr>
              <w:spacing w:line="225" w:lineRule="exact"/>
              <w:ind w:firstLine="0"/>
              <w:jc w:val="left"/>
              <w:rPr>
                <w:sz w:val="20"/>
              </w:rPr>
            </w:pPr>
          </w:p>
        </w:tc>
      </w:tr>
    </w:tbl>
    <w:p w14:paraId="7897F3CF" w14:textId="77777777" w:rsidR="009871AA" w:rsidRPr="005D1FDC" w:rsidRDefault="009871AA" w:rsidP="009871AA"/>
    <w:p w14:paraId="78713459" w14:textId="31471672" w:rsidR="009871AA" w:rsidRDefault="009871AA" w:rsidP="009871AA">
      <w:r>
        <w:t xml:space="preserve">Были спроектированы элементы функциональной структуры </w:t>
      </w:r>
      <w:r>
        <w:rPr>
          <w:lang w:val="en-US"/>
        </w:rPr>
        <w:t>web</w:t>
      </w:r>
      <w:r w:rsidRPr="009713E9">
        <w:t>-</w:t>
      </w:r>
      <w:r>
        <w:t xml:space="preserve">приложения, представленные </w:t>
      </w:r>
      <w:r w:rsidRPr="009713E9">
        <w:rPr>
          <w:color w:val="FF0000"/>
        </w:rPr>
        <w:t>на рисунках 3-</w:t>
      </w:r>
      <w:r>
        <w:rPr>
          <w:color w:val="FF0000"/>
        </w:rPr>
        <w:t>6</w:t>
      </w:r>
      <w:r w:rsidRPr="009713E9">
        <w:rPr>
          <w:color w:val="FF0000"/>
        </w:rPr>
        <w:t xml:space="preserve"> </w:t>
      </w:r>
      <w:r>
        <w:t xml:space="preserve">в виде </w:t>
      </w:r>
      <w:r w:rsidRPr="00095D3C">
        <w:t xml:space="preserve">диаграммы вариантов использования </w:t>
      </w:r>
      <w:r w:rsidR="00D60601">
        <w:t>в соответствии с языком моделирования</w:t>
      </w:r>
      <w:r w:rsidRPr="00095D3C">
        <w:t xml:space="preserve"> UML, выполненной в </w:t>
      </w:r>
      <w:proofErr w:type="spellStart"/>
      <w:r w:rsidRPr="00095D3C">
        <w:t>Software</w:t>
      </w:r>
      <w:proofErr w:type="spellEnd"/>
      <w:r w:rsidRPr="00095D3C">
        <w:t xml:space="preserve"> </w:t>
      </w:r>
      <w:proofErr w:type="spellStart"/>
      <w:r w:rsidRPr="00095D3C">
        <w:t>Ideas</w:t>
      </w:r>
      <w:proofErr w:type="spellEnd"/>
      <w:r w:rsidRPr="00095D3C">
        <w:t xml:space="preserve"> </w:t>
      </w:r>
      <w:proofErr w:type="spellStart"/>
      <w:r w:rsidRPr="00095D3C">
        <w:t>Modeler</w:t>
      </w:r>
      <w:proofErr w:type="spellEnd"/>
      <w:r w:rsidRPr="00095D3C">
        <w:t>.</w:t>
      </w:r>
    </w:p>
    <w:p w14:paraId="29F226C1" w14:textId="77777777" w:rsidR="009871AA" w:rsidRDefault="009871AA" w:rsidP="009871AA">
      <w:pPr>
        <w:rPr>
          <w:rFonts w:eastAsia="MS Mincho"/>
          <w:sz w:val="26"/>
        </w:rPr>
      </w:pPr>
      <w:r>
        <w:t xml:space="preserve">Проанализировав исходные требования к </w:t>
      </w:r>
      <w:r>
        <w:rPr>
          <w:lang w:val="en-US"/>
        </w:rPr>
        <w:t>web</w:t>
      </w:r>
      <w:r w:rsidRPr="009713E9">
        <w:t>-</w:t>
      </w:r>
      <w:r>
        <w:t>приложению, можно выделить следующие, выполняемые действующими лицами (</w:t>
      </w:r>
      <w:r w:rsidRPr="009713E9">
        <w:rPr>
          <w:color w:val="FF0000"/>
        </w:rPr>
        <w:t>мастер, клиент, сотрудник, неавторизированный пользователь</w:t>
      </w:r>
      <w:r>
        <w:t>), варианты использования:</w:t>
      </w:r>
    </w:p>
    <w:p w14:paraId="49C58DA8" w14:textId="77777777" w:rsidR="009871AA" w:rsidRPr="003C0421" w:rsidRDefault="009871AA" w:rsidP="009871AA">
      <w:pPr>
        <w:rPr>
          <w:bCs/>
          <w:szCs w:val="26"/>
        </w:rPr>
      </w:pPr>
      <w:r w:rsidRPr="00B10B3C">
        <w:rPr>
          <w:bCs/>
          <w:color w:val="FF0000"/>
          <w:szCs w:val="26"/>
        </w:rPr>
        <w:t>Неавторизированный пользователь</w:t>
      </w:r>
      <w:r w:rsidRPr="003C0421">
        <w:rPr>
          <w:bCs/>
          <w:szCs w:val="26"/>
        </w:rPr>
        <w:t xml:space="preserve"> </w:t>
      </w:r>
      <w:r w:rsidRPr="00970A0A">
        <w:rPr>
          <w:bCs/>
          <w:color w:val="FF0000"/>
          <w:szCs w:val="26"/>
        </w:rPr>
        <w:t>(рисунок 3):</w:t>
      </w:r>
    </w:p>
    <w:p w14:paraId="3AD8542D" w14:textId="77777777" w:rsidR="009871AA" w:rsidRDefault="009871AA" w:rsidP="00504877">
      <w:pPr>
        <w:pStyle w:val="a4"/>
        <w:numPr>
          <w:ilvl w:val="0"/>
          <w:numId w:val="6"/>
        </w:numPr>
        <w:ind w:left="0" w:firstLine="709"/>
        <w:rPr>
          <w:bCs/>
          <w:szCs w:val="24"/>
        </w:rPr>
      </w:pPr>
      <w:r>
        <w:rPr>
          <w:bCs/>
          <w:szCs w:val="24"/>
        </w:rPr>
        <w:t>Вариант использования 1;</w:t>
      </w:r>
    </w:p>
    <w:p w14:paraId="18221CA4" w14:textId="77777777" w:rsidR="009871AA" w:rsidRDefault="009871AA" w:rsidP="00504877">
      <w:pPr>
        <w:pStyle w:val="a4"/>
        <w:numPr>
          <w:ilvl w:val="0"/>
          <w:numId w:val="6"/>
        </w:numPr>
        <w:ind w:left="0" w:firstLine="709"/>
        <w:rPr>
          <w:bCs/>
          <w:szCs w:val="24"/>
        </w:rPr>
      </w:pPr>
      <w:r>
        <w:rPr>
          <w:bCs/>
          <w:szCs w:val="24"/>
        </w:rPr>
        <w:t>Вариант использования 2;</w:t>
      </w:r>
    </w:p>
    <w:p w14:paraId="6FB16E55" w14:textId="77777777" w:rsidR="009871AA" w:rsidRPr="003C0421" w:rsidRDefault="009871AA" w:rsidP="00504877">
      <w:pPr>
        <w:pStyle w:val="a4"/>
        <w:numPr>
          <w:ilvl w:val="0"/>
          <w:numId w:val="6"/>
        </w:numPr>
        <w:ind w:left="0" w:firstLine="709"/>
        <w:rPr>
          <w:bCs/>
          <w:szCs w:val="24"/>
        </w:rPr>
      </w:pPr>
      <w:r>
        <w:rPr>
          <w:bCs/>
          <w:szCs w:val="24"/>
        </w:rPr>
        <w:t>И т.д.</w:t>
      </w:r>
    </w:p>
    <w:p w14:paraId="04E299E9" w14:textId="77777777" w:rsidR="009871AA" w:rsidRPr="00970A0A" w:rsidRDefault="009871AA" w:rsidP="009871AA">
      <w:pPr>
        <w:rPr>
          <w:bCs/>
          <w:color w:val="FF0000"/>
          <w:szCs w:val="24"/>
        </w:rPr>
      </w:pPr>
      <w:r w:rsidRPr="00B10B3C">
        <w:rPr>
          <w:bCs/>
          <w:color w:val="FF0000"/>
          <w:szCs w:val="24"/>
        </w:rPr>
        <w:t xml:space="preserve">Сотрудник </w:t>
      </w:r>
      <w:r w:rsidRPr="00970A0A">
        <w:rPr>
          <w:bCs/>
          <w:color w:val="FF0000"/>
          <w:szCs w:val="24"/>
        </w:rPr>
        <w:t>(рисунок 4):</w:t>
      </w:r>
    </w:p>
    <w:p w14:paraId="043729D5" w14:textId="77777777" w:rsidR="009871AA" w:rsidRDefault="009871AA" w:rsidP="00504877">
      <w:pPr>
        <w:pStyle w:val="a4"/>
        <w:numPr>
          <w:ilvl w:val="0"/>
          <w:numId w:val="4"/>
        </w:numPr>
        <w:ind w:left="0" w:firstLine="709"/>
        <w:rPr>
          <w:bCs/>
          <w:szCs w:val="24"/>
        </w:rPr>
      </w:pPr>
      <w:r>
        <w:rPr>
          <w:bCs/>
          <w:szCs w:val="24"/>
        </w:rPr>
        <w:t>Вариант использования 1;</w:t>
      </w:r>
    </w:p>
    <w:p w14:paraId="534C8DF8" w14:textId="77777777" w:rsidR="009871AA" w:rsidRDefault="009871AA" w:rsidP="00504877">
      <w:pPr>
        <w:pStyle w:val="a4"/>
        <w:numPr>
          <w:ilvl w:val="0"/>
          <w:numId w:val="4"/>
        </w:numPr>
        <w:ind w:left="0" w:firstLine="709"/>
        <w:rPr>
          <w:bCs/>
          <w:szCs w:val="24"/>
        </w:rPr>
      </w:pPr>
      <w:r>
        <w:rPr>
          <w:bCs/>
          <w:szCs w:val="24"/>
        </w:rPr>
        <w:t>Вариант использования 2;</w:t>
      </w:r>
    </w:p>
    <w:p w14:paraId="3AEF48C6" w14:textId="77777777" w:rsidR="009871AA" w:rsidRPr="003C0421" w:rsidRDefault="009871AA" w:rsidP="00504877">
      <w:pPr>
        <w:pStyle w:val="a4"/>
        <w:numPr>
          <w:ilvl w:val="0"/>
          <w:numId w:val="4"/>
        </w:numPr>
        <w:ind w:left="0" w:firstLine="709"/>
        <w:rPr>
          <w:bCs/>
          <w:szCs w:val="24"/>
        </w:rPr>
      </w:pPr>
      <w:r>
        <w:rPr>
          <w:bCs/>
          <w:szCs w:val="24"/>
        </w:rPr>
        <w:t>И т.д.</w:t>
      </w:r>
    </w:p>
    <w:p w14:paraId="08C79A11" w14:textId="77777777" w:rsidR="009871AA" w:rsidRPr="003C0421" w:rsidRDefault="009871AA" w:rsidP="009871AA">
      <w:pPr>
        <w:rPr>
          <w:bCs/>
          <w:szCs w:val="24"/>
        </w:rPr>
      </w:pPr>
      <w:r w:rsidRPr="00B10B3C">
        <w:rPr>
          <w:bCs/>
          <w:color w:val="FF0000"/>
          <w:szCs w:val="24"/>
        </w:rPr>
        <w:t>Мастер</w:t>
      </w:r>
      <w:r w:rsidRPr="003C0421">
        <w:rPr>
          <w:bCs/>
          <w:szCs w:val="24"/>
        </w:rPr>
        <w:t xml:space="preserve"> </w:t>
      </w:r>
      <w:r w:rsidRPr="00970A0A">
        <w:rPr>
          <w:bCs/>
          <w:color w:val="FF0000"/>
          <w:szCs w:val="24"/>
        </w:rPr>
        <w:t>(рисунок 5):</w:t>
      </w:r>
    </w:p>
    <w:p w14:paraId="6C6E3240" w14:textId="77777777" w:rsidR="009871AA" w:rsidRDefault="009871AA" w:rsidP="00504877">
      <w:pPr>
        <w:pStyle w:val="a4"/>
        <w:numPr>
          <w:ilvl w:val="0"/>
          <w:numId w:val="9"/>
        </w:numPr>
        <w:ind w:left="0" w:firstLine="709"/>
        <w:rPr>
          <w:bCs/>
          <w:szCs w:val="24"/>
        </w:rPr>
      </w:pPr>
      <w:r>
        <w:rPr>
          <w:bCs/>
          <w:szCs w:val="24"/>
        </w:rPr>
        <w:t>Вариант использования 1;</w:t>
      </w:r>
    </w:p>
    <w:p w14:paraId="5A8AA44E" w14:textId="77777777" w:rsidR="009871AA" w:rsidRDefault="009871AA" w:rsidP="00504877">
      <w:pPr>
        <w:pStyle w:val="a4"/>
        <w:numPr>
          <w:ilvl w:val="0"/>
          <w:numId w:val="9"/>
        </w:numPr>
        <w:ind w:left="0" w:firstLine="709"/>
        <w:rPr>
          <w:bCs/>
          <w:szCs w:val="24"/>
        </w:rPr>
      </w:pPr>
      <w:r>
        <w:rPr>
          <w:bCs/>
          <w:szCs w:val="24"/>
        </w:rPr>
        <w:t>Вариант использования 2;</w:t>
      </w:r>
    </w:p>
    <w:p w14:paraId="13CE2346" w14:textId="77777777" w:rsidR="009871AA" w:rsidRPr="00B10B3C" w:rsidRDefault="009871AA" w:rsidP="00504877">
      <w:pPr>
        <w:pStyle w:val="a4"/>
        <w:numPr>
          <w:ilvl w:val="0"/>
          <w:numId w:val="9"/>
        </w:numPr>
        <w:ind w:left="0" w:firstLine="709"/>
        <w:rPr>
          <w:bCs/>
          <w:szCs w:val="24"/>
        </w:rPr>
      </w:pPr>
      <w:r w:rsidRPr="00B10B3C">
        <w:rPr>
          <w:bCs/>
          <w:szCs w:val="24"/>
        </w:rPr>
        <w:lastRenderedPageBreak/>
        <w:t>И т.д.</w:t>
      </w:r>
    </w:p>
    <w:p w14:paraId="662BED39" w14:textId="77777777" w:rsidR="009871AA" w:rsidRPr="003C0421" w:rsidRDefault="009871AA" w:rsidP="009871AA">
      <w:pPr>
        <w:rPr>
          <w:bCs/>
          <w:szCs w:val="24"/>
        </w:rPr>
      </w:pPr>
      <w:r w:rsidRPr="00B10B3C">
        <w:rPr>
          <w:bCs/>
          <w:color w:val="FF0000"/>
          <w:szCs w:val="24"/>
        </w:rPr>
        <w:t>Клиент</w:t>
      </w:r>
      <w:r w:rsidRPr="003C0421">
        <w:rPr>
          <w:bCs/>
          <w:szCs w:val="24"/>
        </w:rPr>
        <w:t xml:space="preserve"> </w:t>
      </w:r>
      <w:r w:rsidRPr="00970A0A">
        <w:rPr>
          <w:bCs/>
          <w:color w:val="FF0000"/>
          <w:szCs w:val="24"/>
        </w:rPr>
        <w:t>(рисунок 6):</w:t>
      </w:r>
    </w:p>
    <w:p w14:paraId="3E3897C5" w14:textId="77777777" w:rsidR="009871AA" w:rsidRDefault="009871AA" w:rsidP="00504877">
      <w:pPr>
        <w:pStyle w:val="a4"/>
        <w:numPr>
          <w:ilvl w:val="0"/>
          <w:numId w:val="5"/>
        </w:numPr>
        <w:ind w:left="0" w:firstLine="709"/>
        <w:rPr>
          <w:bCs/>
          <w:szCs w:val="24"/>
        </w:rPr>
      </w:pPr>
      <w:r>
        <w:rPr>
          <w:bCs/>
          <w:szCs w:val="24"/>
        </w:rPr>
        <w:t>Вариант использования 1;</w:t>
      </w:r>
    </w:p>
    <w:p w14:paraId="1C234845" w14:textId="77777777" w:rsidR="009871AA" w:rsidRDefault="009871AA" w:rsidP="00504877">
      <w:pPr>
        <w:pStyle w:val="a4"/>
        <w:numPr>
          <w:ilvl w:val="0"/>
          <w:numId w:val="5"/>
        </w:numPr>
        <w:ind w:left="0" w:firstLine="709"/>
        <w:rPr>
          <w:bCs/>
          <w:szCs w:val="24"/>
        </w:rPr>
      </w:pPr>
      <w:r>
        <w:rPr>
          <w:bCs/>
          <w:szCs w:val="24"/>
        </w:rPr>
        <w:t>Вариант использования 2;</w:t>
      </w:r>
    </w:p>
    <w:p w14:paraId="10984188" w14:textId="77777777" w:rsidR="009871AA" w:rsidRPr="003C0421" w:rsidRDefault="009871AA" w:rsidP="00504877">
      <w:pPr>
        <w:pStyle w:val="a4"/>
        <w:numPr>
          <w:ilvl w:val="0"/>
          <w:numId w:val="5"/>
        </w:numPr>
        <w:ind w:left="0" w:firstLine="709"/>
        <w:rPr>
          <w:bCs/>
          <w:szCs w:val="24"/>
        </w:rPr>
      </w:pPr>
      <w:r>
        <w:rPr>
          <w:bCs/>
          <w:szCs w:val="24"/>
        </w:rPr>
        <w:t>И т.д.</w:t>
      </w:r>
    </w:p>
    <w:p w14:paraId="3C16B64E" w14:textId="77777777" w:rsidR="009871AA" w:rsidRPr="00B10B3C" w:rsidRDefault="009871AA" w:rsidP="009871AA">
      <w:pPr>
        <w:ind w:firstLine="0"/>
        <w:jc w:val="center"/>
        <w:rPr>
          <w:bCs/>
          <w:color w:val="FF0000"/>
        </w:rPr>
      </w:pPr>
      <w:r w:rsidRPr="00B10B3C">
        <w:rPr>
          <w:bCs/>
          <w:noProof/>
          <w:color w:val="FF0000"/>
        </w:rPr>
        <w:t>РИСУНОК</w:t>
      </w:r>
    </w:p>
    <w:p w14:paraId="4E5C9525" w14:textId="77777777" w:rsidR="009871AA" w:rsidRPr="00E57966" w:rsidRDefault="009871AA" w:rsidP="009871AA">
      <w:pPr>
        <w:ind w:firstLine="0"/>
        <w:jc w:val="center"/>
        <w:rPr>
          <w:bCs/>
        </w:rPr>
      </w:pPr>
      <w:r w:rsidRPr="00970A0A">
        <w:rPr>
          <w:bCs/>
          <w:color w:val="FF0000"/>
        </w:rPr>
        <w:t xml:space="preserve">Рисунок 3 </w:t>
      </w:r>
      <w:r w:rsidRPr="00E57966">
        <w:rPr>
          <w:bCs/>
        </w:rPr>
        <w:t xml:space="preserve">– Диаграмма вариантов использования </w:t>
      </w:r>
    </w:p>
    <w:p w14:paraId="50D278DE" w14:textId="77777777" w:rsidR="009871AA" w:rsidRPr="00E57966" w:rsidRDefault="009871AA" w:rsidP="009871AA">
      <w:pPr>
        <w:ind w:firstLine="0"/>
        <w:jc w:val="center"/>
        <w:rPr>
          <w:bCs/>
        </w:rPr>
      </w:pPr>
      <w:r w:rsidRPr="00E57966">
        <w:rPr>
          <w:bCs/>
        </w:rPr>
        <w:t>неавторизированного пользователя</w:t>
      </w:r>
    </w:p>
    <w:p w14:paraId="3573C0FA" w14:textId="77777777" w:rsidR="009871AA" w:rsidRPr="00B10B3C" w:rsidRDefault="009871AA" w:rsidP="009871AA">
      <w:pPr>
        <w:ind w:firstLine="0"/>
        <w:jc w:val="center"/>
        <w:rPr>
          <w:bCs/>
          <w:color w:val="FF0000"/>
        </w:rPr>
      </w:pPr>
      <w:r w:rsidRPr="00B10B3C">
        <w:rPr>
          <w:bCs/>
          <w:noProof/>
          <w:color w:val="FF0000"/>
        </w:rPr>
        <w:t>РИСУНОК</w:t>
      </w:r>
    </w:p>
    <w:p w14:paraId="34BF18FA" w14:textId="77777777" w:rsidR="009871AA" w:rsidRPr="00E57966" w:rsidRDefault="009871AA" w:rsidP="009871AA">
      <w:pPr>
        <w:ind w:firstLine="0"/>
        <w:jc w:val="center"/>
        <w:rPr>
          <w:bCs/>
        </w:rPr>
      </w:pPr>
      <w:r w:rsidRPr="00970A0A">
        <w:rPr>
          <w:bCs/>
          <w:color w:val="FF0000"/>
        </w:rPr>
        <w:t xml:space="preserve">Рисунок 4 </w:t>
      </w:r>
      <w:r w:rsidRPr="00E57966">
        <w:rPr>
          <w:bCs/>
        </w:rPr>
        <w:t xml:space="preserve">– Диаграмма вариантов использования </w:t>
      </w:r>
    </w:p>
    <w:p w14:paraId="222E06B7" w14:textId="77777777" w:rsidR="009871AA" w:rsidRPr="00B10B3C" w:rsidRDefault="009871AA" w:rsidP="009871AA">
      <w:pPr>
        <w:ind w:firstLine="0"/>
        <w:jc w:val="center"/>
        <w:rPr>
          <w:bCs/>
          <w:color w:val="FF0000"/>
        </w:rPr>
      </w:pPr>
      <w:r w:rsidRPr="00B10B3C">
        <w:rPr>
          <w:bCs/>
          <w:color w:val="FF0000"/>
        </w:rPr>
        <w:t>сотрудника</w:t>
      </w:r>
    </w:p>
    <w:p w14:paraId="5AC4506D" w14:textId="77777777" w:rsidR="009871AA" w:rsidRDefault="009871AA" w:rsidP="009871AA">
      <w:pPr>
        <w:ind w:firstLine="0"/>
        <w:jc w:val="center"/>
        <w:rPr>
          <w:bCs/>
          <w:noProof/>
          <w:color w:val="FF0000"/>
        </w:rPr>
      </w:pPr>
      <w:r w:rsidRPr="00B10B3C">
        <w:rPr>
          <w:bCs/>
          <w:noProof/>
          <w:color w:val="FF0000"/>
        </w:rPr>
        <w:t>РИСУНОК</w:t>
      </w:r>
    </w:p>
    <w:p w14:paraId="384E5D69" w14:textId="77777777" w:rsidR="009871AA" w:rsidRPr="00E57966" w:rsidRDefault="009871AA" w:rsidP="009871AA">
      <w:pPr>
        <w:ind w:firstLine="0"/>
        <w:jc w:val="center"/>
        <w:rPr>
          <w:bCs/>
        </w:rPr>
      </w:pPr>
      <w:r w:rsidRPr="00970A0A">
        <w:rPr>
          <w:bCs/>
          <w:color w:val="FF0000"/>
        </w:rPr>
        <w:t xml:space="preserve">Рисунок 4 </w:t>
      </w:r>
      <w:r w:rsidRPr="00E57966">
        <w:rPr>
          <w:bCs/>
        </w:rPr>
        <w:t xml:space="preserve">– Диаграмма вариантов использования </w:t>
      </w:r>
    </w:p>
    <w:p w14:paraId="316249A1" w14:textId="77777777" w:rsidR="009871AA" w:rsidRPr="00E57966" w:rsidRDefault="009871AA" w:rsidP="009871AA">
      <w:pPr>
        <w:ind w:firstLine="0"/>
        <w:jc w:val="center"/>
        <w:rPr>
          <w:bCs/>
        </w:rPr>
      </w:pPr>
      <w:r>
        <w:rPr>
          <w:bCs/>
        </w:rPr>
        <w:t>мастера</w:t>
      </w:r>
    </w:p>
    <w:p w14:paraId="22AF8014" w14:textId="77777777" w:rsidR="009871AA" w:rsidRPr="00B10B3C" w:rsidRDefault="009871AA" w:rsidP="009871AA">
      <w:pPr>
        <w:ind w:firstLine="0"/>
        <w:jc w:val="center"/>
        <w:rPr>
          <w:bCs/>
          <w:color w:val="FF0000"/>
        </w:rPr>
      </w:pPr>
      <w:r w:rsidRPr="00B10B3C">
        <w:rPr>
          <w:bCs/>
          <w:noProof/>
          <w:color w:val="FF0000"/>
        </w:rPr>
        <w:t>РИСУНОК</w:t>
      </w:r>
    </w:p>
    <w:p w14:paraId="41D149E5" w14:textId="77777777" w:rsidR="009871AA" w:rsidRDefault="009871AA" w:rsidP="009871AA">
      <w:pPr>
        <w:spacing w:after="120"/>
        <w:ind w:firstLine="0"/>
        <w:jc w:val="center"/>
        <w:rPr>
          <w:bCs/>
          <w:color w:val="FF0000"/>
        </w:rPr>
      </w:pPr>
      <w:r w:rsidRPr="00970A0A">
        <w:rPr>
          <w:bCs/>
          <w:color w:val="FF0000"/>
        </w:rPr>
        <w:t xml:space="preserve">Рисунок 5 </w:t>
      </w:r>
      <w:r w:rsidRPr="00E57966">
        <w:rPr>
          <w:bCs/>
        </w:rPr>
        <w:t xml:space="preserve">– Диаграмма вариантов использования </w:t>
      </w:r>
      <w:r w:rsidRPr="00B10B3C">
        <w:rPr>
          <w:bCs/>
          <w:color w:val="FF0000"/>
        </w:rPr>
        <w:t>клиента</w:t>
      </w:r>
    </w:p>
    <w:p w14:paraId="150CACBD" w14:textId="697FE176" w:rsidR="009871AA" w:rsidRPr="00E57966" w:rsidRDefault="009871AA" w:rsidP="009871AA">
      <w:pPr>
        <w:spacing w:after="120"/>
        <w:rPr>
          <w:bCs/>
        </w:rPr>
      </w:pPr>
      <w:r>
        <w:rPr>
          <w:bCs/>
          <w:color w:val="FF0000"/>
        </w:rPr>
        <w:t>Диаграмм</w:t>
      </w:r>
      <w:r w:rsidR="00BA2BE0">
        <w:rPr>
          <w:bCs/>
          <w:color w:val="FF0000"/>
        </w:rPr>
        <w:t xml:space="preserve">ы деятельности </w:t>
      </w:r>
      <w:r w:rsidR="00DB5EA3">
        <w:rPr>
          <w:bCs/>
          <w:color w:val="FF0000"/>
        </w:rPr>
        <w:t>вариант</w:t>
      </w:r>
      <w:r w:rsidR="00BA2BE0">
        <w:rPr>
          <w:bCs/>
          <w:color w:val="FF0000"/>
        </w:rPr>
        <w:t>ов</w:t>
      </w:r>
      <w:r w:rsidR="00DB5EA3">
        <w:rPr>
          <w:bCs/>
          <w:color w:val="FF0000"/>
        </w:rPr>
        <w:t xml:space="preserve"> использования</w:t>
      </w:r>
      <w:r>
        <w:rPr>
          <w:bCs/>
          <w:color w:val="FF0000"/>
        </w:rPr>
        <w:t xml:space="preserve"> (</w:t>
      </w:r>
      <w:r w:rsidR="00BA2BE0">
        <w:rPr>
          <w:bCs/>
          <w:color w:val="FF0000"/>
        </w:rPr>
        <w:t xml:space="preserve">3 </w:t>
      </w:r>
      <w:r>
        <w:rPr>
          <w:bCs/>
          <w:color w:val="FF0000"/>
        </w:rPr>
        <w:t xml:space="preserve">НА ВЫБОР), </w:t>
      </w:r>
      <w:r w:rsidRPr="00C35B48">
        <w:t>выполненн</w:t>
      </w:r>
      <w:r w:rsidR="00BA2BE0">
        <w:t>ые</w:t>
      </w:r>
      <w:r w:rsidRPr="00C35B48">
        <w:t xml:space="preserve"> в </w:t>
      </w:r>
      <w:proofErr w:type="spellStart"/>
      <w:r w:rsidRPr="00C35B48">
        <w:t>Software</w:t>
      </w:r>
      <w:proofErr w:type="spellEnd"/>
      <w:r w:rsidRPr="00C35B48">
        <w:t xml:space="preserve"> </w:t>
      </w:r>
      <w:proofErr w:type="spellStart"/>
      <w:r w:rsidRPr="00C35B48">
        <w:t>Ideas</w:t>
      </w:r>
      <w:proofErr w:type="spellEnd"/>
      <w:r w:rsidRPr="00C35B48">
        <w:t xml:space="preserve"> </w:t>
      </w:r>
      <w:proofErr w:type="spellStart"/>
      <w:r w:rsidRPr="00C35B48">
        <w:t>Modeler</w:t>
      </w:r>
      <w:proofErr w:type="spellEnd"/>
      <w:r w:rsidRPr="00C35B48">
        <w:t>, представлен</w:t>
      </w:r>
      <w:r w:rsidR="00BA2BE0">
        <w:t>ные</w:t>
      </w:r>
      <w:r w:rsidRPr="00C35B48">
        <w:t xml:space="preserve"> на </w:t>
      </w:r>
      <w:proofErr w:type="gramStart"/>
      <w:r w:rsidRPr="00970A0A">
        <w:rPr>
          <w:color w:val="FF0000"/>
        </w:rPr>
        <w:t>рисунк</w:t>
      </w:r>
      <w:r w:rsidR="00BA2BE0" w:rsidRPr="00970A0A">
        <w:rPr>
          <w:color w:val="FF0000"/>
        </w:rPr>
        <w:t xml:space="preserve">ах </w:t>
      </w:r>
      <w:r w:rsidRPr="00970A0A">
        <w:rPr>
          <w:color w:val="FF0000"/>
        </w:rPr>
        <w:t xml:space="preserve"> 7</w:t>
      </w:r>
      <w:proofErr w:type="gramEnd"/>
      <w:r w:rsidR="00BA2BE0" w:rsidRPr="00970A0A">
        <w:rPr>
          <w:color w:val="FF0000"/>
        </w:rPr>
        <w:t>-</w:t>
      </w:r>
      <w:r w:rsidRPr="00970A0A">
        <w:rPr>
          <w:color w:val="FF0000"/>
        </w:rPr>
        <w:t>.</w:t>
      </w:r>
    </w:p>
    <w:p w14:paraId="224B7A45" w14:textId="77777777" w:rsidR="009871AA" w:rsidRPr="00AD6DB8" w:rsidRDefault="009871AA" w:rsidP="009871AA">
      <w:pPr>
        <w:ind w:firstLine="0"/>
        <w:jc w:val="center"/>
        <w:rPr>
          <w:bCs/>
          <w:color w:val="FF0000"/>
          <w:szCs w:val="24"/>
        </w:rPr>
      </w:pPr>
      <w:r w:rsidRPr="00AD6DB8">
        <w:rPr>
          <w:bCs/>
          <w:noProof/>
          <w:color w:val="FF0000"/>
          <w:szCs w:val="24"/>
        </w:rPr>
        <w:t>РИСУНОК</w:t>
      </w:r>
    </w:p>
    <w:p w14:paraId="4340E6F0" w14:textId="0E6D22D7" w:rsidR="009871AA" w:rsidRDefault="009871AA" w:rsidP="009871AA">
      <w:pPr>
        <w:ind w:firstLine="0"/>
        <w:jc w:val="center"/>
      </w:pPr>
      <w:r w:rsidRPr="00970A0A">
        <w:rPr>
          <w:bCs/>
          <w:color w:val="FF0000"/>
          <w:szCs w:val="24"/>
        </w:rPr>
        <w:t xml:space="preserve">Рисунок 7 </w:t>
      </w:r>
      <w:r w:rsidRPr="007240A2">
        <w:rPr>
          <w:bCs/>
          <w:szCs w:val="24"/>
        </w:rPr>
        <w:t xml:space="preserve">– </w:t>
      </w:r>
      <w:r w:rsidRPr="003B3539">
        <w:rPr>
          <w:bCs/>
          <w:color w:val="FF0000"/>
          <w:szCs w:val="24"/>
        </w:rPr>
        <w:t>Диаграмма…………………</w:t>
      </w:r>
    </w:p>
    <w:p w14:paraId="2E1F44A7" w14:textId="77C33DF9" w:rsidR="00E3107E" w:rsidRDefault="0057002D" w:rsidP="00504877">
      <w:pPr>
        <w:pStyle w:val="2"/>
        <w:numPr>
          <w:ilvl w:val="1"/>
          <w:numId w:val="3"/>
        </w:numPr>
        <w:ind w:left="0" w:firstLine="709"/>
        <w:rPr>
          <w:lang w:eastAsia="en-US"/>
        </w:rPr>
      </w:pPr>
      <w:bookmarkStart w:id="41" w:name="_Toc102407822"/>
      <w:bookmarkStart w:id="42" w:name="_Toc102411150"/>
      <w:r>
        <w:rPr>
          <w:lang w:eastAsia="en-US"/>
        </w:rPr>
        <w:t>Описание разработанного интерфейса</w:t>
      </w:r>
      <w:bookmarkEnd w:id="41"/>
      <w:r w:rsidR="003974F3">
        <w:rPr>
          <w:lang w:eastAsia="en-US"/>
        </w:rPr>
        <w:t xml:space="preserve"> </w:t>
      </w:r>
      <w:r w:rsidR="003974F3">
        <w:rPr>
          <w:lang w:val="en-US" w:eastAsia="en-US"/>
        </w:rPr>
        <w:t>web-</w:t>
      </w:r>
      <w:r w:rsidR="003974F3">
        <w:rPr>
          <w:lang w:eastAsia="en-US"/>
        </w:rPr>
        <w:t>приложения</w:t>
      </w:r>
      <w:bookmarkEnd w:id="42"/>
    </w:p>
    <w:p w14:paraId="4D0F8C46" w14:textId="57B0DF63" w:rsidR="00945B35" w:rsidRPr="00945B35" w:rsidRDefault="00945B35" w:rsidP="006F44FF">
      <w:pPr>
        <w:rPr>
          <w:color w:val="FF0000"/>
        </w:rPr>
      </w:pPr>
      <w:r w:rsidRPr="00945B35">
        <w:rPr>
          <w:color w:val="FF0000"/>
        </w:rPr>
        <w:t xml:space="preserve">ДАЛЕЕ ПРИВЕДЕН ПРИМЕР ОПИСАНИЕ ИНТЕРФЕЙСА ПРИЛОЖЕНИЯ </w:t>
      </w:r>
    </w:p>
    <w:p w14:paraId="648F69AD" w14:textId="1EC257F1" w:rsidR="001C27C7" w:rsidRDefault="00CB12F9" w:rsidP="006F44FF">
      <w:r w:rsidRPr="00CB12F9">
        <w:t xml:space="preserve">Для использования всего функционала </w:t>
      </w:r>
      <w:r w:rsidR="00C870C2">
        <w:rPr>
          <w:lang w:val="en-US"/>
        </w:rPr>
        <w:t>web</w:t>
      </w:r>
      <w:r w:rsidR="00C870C2" w:rsidRPr="00C870C2">
        <w:t>-</w:t>
      </w:r>
      <w:r w:rsidR="00C870C2">
        <w:t>приложения</w:t>
      </w:r>
      <w:r w:rsidR="00561E4D">
        <w:t>, перед началом работы</w:t>
      </w:r>
      <w:r w:rsidRPr="00CB12F9">
        <w:t xml:space="preserve">, пользователю необходимо ввести данные для входа в свой аккаунт или пройти процедуру регистрации (страница авторизации/регистрации представлена </w:t>
      </w:r>
      <w:r w:rsidRPr="00C870C2">
        <w:rPr>
          <w:color w:val="FF0000"/>
        </w:rPr>
        <w:t>на рисунке 14</w:t>
      </w:r>
      <w:r w:rsidRPr="00CB12F9">
        <w:t xml:space="preserve">). Главная страница неавторизированного пользователя представлена </w:t>
      </w:r>
      <w:r w:rsidRPr="00C870C2">
        <w:rPr>
          <w:color w:val="FF0000"/>
        </w:rPr>
        <w:t>на рисунке 15</w:t>
      </w:r>
      <w:r w:rsidRPr="00CB12F9">
        <w:t>.</w:t>
      </w:r>
      <w:r w:rsidR="00D16297" w:rsidRPr="00D16297">
        <w:t xml:space="preserve"> </w:t>
      </w:r>
    </w:p>
    <w:p w14:paraId="2756153C" w14:textId="353C9D90" w:rsidR="00545937" w:rsidRDefault="001C27C7" w:rsidP="005D6457">
      <w:r w:rsidRPr="001C27C7">
        <w:t xml:space="preserve">После того, как вход в аккаунт выполнен – осуществляется переход на главную страницу, которая содержит </w:t>
      </w:r>
      <w:r>
        <w:t>навигационную панель</w:t>
      </w:r>
      <w:r w:rsidRPr="001C27C7">
        <w:t xml:space="preserve"> в верхней части сайта (разделы «</w:t>
      </w:r>
      <w:r>
        <w:t>Каталог</w:t>
      </w:r>
      <w:r w:rsidRPr="001C27C7">
        <w:t xml:space="preserve"> товаров», «</w:t>
      </w:r>
      <w:r>
        <w:t>Каталог в</w:t>
      </w:r>
      <w:r w:rsidRPr="001C27C7">
        <w:t>ыставочн</w:t>
      </w:r>
      <w:r>
        <w:t>ой</w:t>
      </w:r>
      <w:r w:rsidRPr="001C27C7">
        <w:t xml:space="preserve"> продукци</w:t>
      </w:r>
      <w:r>
        <w:t>и</w:t>
      </w:r>
      <w:r w:rsidRPr="001C27C7">
        <w:t>», «Мастер-классы», «</w:t>
      </w:r>
      <w:r w:rsidR="005D6457">
        <w:t>Список</w:t>
      </w:r>
      <w:r w:rsidRPr="001C27C7">
        <w:t xml:space="preserve"> </w:t>
      </w:r>
      <w:r w:rsidR="005D6457">
        <w:t>заказов</w:t>
      </w:r>
      <w:r w:rsidRPr="001C27C7">
        <w:t>», «</w:t>
      </w:r>
      <w:r w:rsidR="005D6457">
        <w:t>Список</w:t>
      </w:r>
      <w:r w:rsidRPr="001C27C7">
        <w:t xml:space="preserve"> </w:t>
      </w:r>
      <w:r w:rsidR="005D6457">
        <w:t>заявок</w:t>
      </w:r>
      <w:r w:rsidRPr="001C27C7">
        <w:t>», «Корзина»).</w:t>
      </w:r>
      <w:r w:rsidR="005D6457">
        <w:t xml:space="preserve"> </w:t>
      </w:r>
      <w:r w:rsidR="00D16297" w:rsidRPr="00D16297">
        <w:t>Главная страница авторизированного пользователя (клиента) выглядит аналогично главной странице неавторизированного пользователя</w:t>
      </w:r>
      <w:r w:rsidR="008A6CFE">
        <w:t>. Фрагмент главной</w:t>
      </w:r>
      <w:r w:rsidR="005D6457">
        <w:t xml:space="preserve"> ст</w:t>
      </w:r>
      <w:r w:rsidR="00C870C2">
        <w:t xml:space="preserve">ранице представлен на </w:t>
      </w:r>
      <w:r w:rsidR="00C870C2" w:rsidRPr="00970A0A">
        <w:rPr>
          <w:color w:val="FF0000"/>
        </w:rPr>
        <w:t xml:space="preserve">рисунке </w:t>
      </w:r>
      <w:r w:rsidR="005D6457" w:rsidRPr="00970A0A">
        <w:rPr>
          <w:color w:val="FF0000"/>
        </w:rPr>
        <w:t>16.</w:t>
      </w:r>
      <w:r w:rsidR="00DF1529" w:rsidRPr="00970A0A">
        <w:rPr>
          <w:color w:val="FF0000"/>
        </w:rPr>
        <w:t xml:space="preserve"> </w:t>
      </w:r>
      <w:r w:rsidR="00DF1529" w:rsidRPr="00C870C2">
        <w:rPr>
          <w:color w:val="FF0000"/>
        </w:rPr>
        <w:t>Код основных страниц</w:t>
      </w:r>
      <w:r w:rsidR="00A362A0" w:rsidRPr="00C870C2">
        <w:rPr>
          <w:color w:val="FF0000"/>
        </w:rPr>
        <w:t xml:space="preserve"> </w:t>
      </w:r>
      <w:r w:rsidR="00DF1529" w:rsidRPr="00C870C2">
        <w:rPr>
          <w:color w:val="FF0000"/>
        </w:rPr>
        <w:t xml:space="preserve">представлен в приложении </w:t>
      </w:r>
      <w:r w:rsidR="00C870C2" w:rsidRPr="00C870C2">
        <w:rPr>
          <w:color w:val="FF0000"/>
        </w:rPr>
        <w:t>Д</w:t>
      </w:r>
      <w:r w:rsidR="001E7E14">
        <w:t>.</w:t>
      </w:r>
    </w:p>
    <w:p w14:paraId="67A0CB40" w14:textId="204F735D" w:rsidR="002F312C" w:rsidRDefault="002F312C" w:rsidP="006F44FF">
      <w:r w:rsidRPr="002F312C">
        <w:rPr>
          <w:noProof/>
        </w:rPr>
        <w:lastRenderedPageBreak/>
        <w:drawing>
          <wp:inline distT="0" distB="0" distL="0" distR="0" wp14:anchorId="4C3DB3CC" wp14:editId="330809F6">
            <wp:extent cx="5352874" cy="3911362"/>
            <wp:effectExtent l="19050" t="19050" r="635" b="0"/>
            <wp:docPr id="2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84830609-E6F3-4022-9CED-0C343E912ED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84830609-E6F3-4022-9CED-0C343E912ED4}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352874" cy="391136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34E314" w14:textId="41C22C57" w:rsidR="002F312C" w:rsidRDefault="00C870C2" w:rsidP="002F312C">
      <w:pPr>
        <w:spacing w:after="120"/>
        <w:ind w:firstLine="0"/>
        <w:jc w:val="center"/>
      </w:pPr>
      <w:r w:rsidRPr="00970A0A">
        <w:rPr>
          <w:color w:val="FF0000"/>
        </w:rPr>
        <w:t xml:space="preserve">Рисунок </w:t>
      </w:r>
      <w:r w:rsidR="002F312C" w:rsidRPr="00970A0A">
        <w:rPr>
          <w:color w:val="FF0000"/>
        </w:rPr>
        <w:t xml:space="preserve">14 </w:t>
      </w:r>
      <w:r w:rsidR="002F312C">
        <w:t>– Страница авторизации/регистрации</w:t>
      </w:r>
    </w:p>
    <w:p w14:paraId="41B71854" w14:textId="10E99FF9" w:rsidR="00385120" w:rsidRDefault="00385120" w:rsidP="00385120">
      <w:pPr>
        <w:ind w:firstLine="0"/>
        <w:jc w:val="center"/>
        <w:rPr>
          <w:color w:val="auto"/>
        </w:rPr>
      </w:pPr>
      <w:r>
        <w:rPr>
          <w:noProof/>
        </w:rPr>
        <w:lastRenderedPageBreak/>
        <w:drawing>
          <wp:inline distT="0" distB="0" distL="0" distR="0" wp14:anchorId="1E5BC591" wp14:editId="17DA47C1">
            <wp:extent cx="5664200" cy="8331200"/>
            <wp:effectExtent l="19050" t="1905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83312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2D2163" w14:textId="1C69DB9B" w:rsidR="00385120" w:rsidRDefault="00C870C2" w:rsidP="00385120">
      <w:pPr>
        <w:spacing w:after="120"/>
        <w:ind w:firstLine="0"/>
        <w:jc w:val="center"/>
      </w:pPr>
      <w:r w:rsidRPr="00970A0A">
        <w:rPr>
          <w:color w:val="FF0000"/>
        </w:rPr>
        <w:t xml:space="preserve">Рисунок </w:t>
      </w:r>
      <w:r w:rsidR="00385120" w:rsidRPr="00970A0A">
        <w:rPr>
          <w:color w:val="FF0000"/>
        </w:rPr>
        <w:t xml:space="preserve">15 </w:t>
      </w:r>
      <w:r w:rsidR="00385120">
        <w:t>– Главная страница неавторизированного пользователя</w:t>
      </w:r>
    </w:p>
    <w:p w14:paraId="2EC0E2F4" w14:textId="43235884" w:rsidR="004A29B3" w:rsidRDefault="004A29B3" w:rsidP="00385120">
      <w:pPr>
        <w:spacing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E079752" wp14:editId="50596BB8">
            <wp:extent cx="5253355" cy="3308350"/>
            <wp:effectExtent l="19050" t="19050" r="4445" b="6350"/>
            <wp:docPr id="28" name="Рисунок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86"/>
                    <a:stretch/>
                  </pic:blipFill>
                  <pic:spPr bwMode="auto">
                    <a:xfrm>
                      <a:off x="0" y="0"/>
                      <a:ext cx="5253355" cy="33083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32877" w14:textId="26F2BF8A" w:rsidR="00385120" w:rsidRPr="004A29B3" w:rsidRDefault="00C870C2" w:rsidP="004A29B3">
      <w:pPr>
        <w:spacing w:after="120"/>
        <w:ind w:firstLine="0"/>
        <w:jc w:val="center"/>
      </w:pPr>
      <w:r w:rsidRPr="00970A0A">
        <w:rPr>
          <w:color w:val="FF0000"/>
        </w:rPr>
        <w:t xml:space="preserve">Рисунок </w:t>
      </w:r>
      <w:r w:rsidR="004A29B3" w:rsidRPr="00970A0A">
        <w:rPr>
          <w:color w:val="FF0000"/>
        </w:rPr>
        <w:t xml:space="preserve">16 </w:t>
      </w:r>
      <w:r w:rsidR="004A29B3">
        <w:t>– Главная страница клиента</w:t>
      </w:r>
    </w:p>
    <w:p w14:paraId="23098C21" w14:textId="5E595725" w:rsidR="002F312C" w:rsidRDefault="00561E4D" w:rsidP="006F44FF">
      <w:r>
        <w:t>После успешного прохождения процедуры аутентификации,</w:t>
      </w:r>
      <w:r w:rsidR="00C05883">
        <w:t xml:space="preserve"> клиенту </w:t>
      </w:r>
      <w:r>
        <w:t xml:space="preserve">на сетевом информационном ресурсе </w:t>
      </w:r>
      <w:r w:rsidR="00C05883">
        <w:t xml:space="preserve">становятся доступны такие страницы как: Каталог товаров, Каталог выставочных изделий, </w:t>
      </w:r>
      <w:r w:rsidR="00C870C2">
        <w:t xml:space="preserve">Мастер-классы </w:t>
      </w:r>
      <w:r w:rsidR="00C870C2" w:rsidRPr="00970A0A">
        <w:rPr>
          <w:color w:val="FF0000"/>
        </w:rPr>
        <w:t xml:space="preserve">(рисунки </w:t>
      </w:r>
      <w:r w:rsidR="00730A31" w:rsidRPr="00970A0A">
        <w:rPr>
          <w:color w:val="FF0000"/>
        </w:rPr>
        <w:t>1</w:t>
      </w:r>
      <w:r w:rsidR="002A3614" w:rsidRPr="00970A0A">
        <w:rPr>
          <w:color w:val="FF0000"/>
        </w:rPr>
        <w:t>7</w:t>
      </w:r>
      <w:r w:rsidR="00C870C2" w:rsidRPr="00970A0A">
        <w:rPr>
          <w:color w:val="FF0000"/>
        </w:rPr>
        <w:t>-</w:t>
      </w:r>
      <w:r w:rsidR="00730A31" w:rsidRPr="00970A0A">
        <w:rPr>
          <w:color w:val="FF0000"/>
        </w:rPr>
        <w:t>1</w:t>
      </w:r>
      <w:r w:rsidR="002A3614" w:rsidRPr="00970A0A">
        <w:rPr>
          <w:color w:val="FF0000"/>
        </w:rPr>
        <w:t>9</w:t>
      </w:r>
      <w:r w:rsidR="00730A31" w:rsidRPr="00970A0A">
        <w:rPr>
          <w:color w:val="FF0000"/>
        </w:rPr>
        <w:t>).</w:t>
      </w:r>
    </w:p>
    <w:p w14:paraId="6514318F" w14:textId="2D3FCCC6" w:rsidR="002A3614" w:rsidRDefault="00561E4D" w:rsidP="006F44FF">
      <w:r>
        <w:t>При выборе страницы «Каталог товаров», пользователю</w:t>
      </w:r>
      <w:r w:rsidR="002A3614" w:rsidRPr="002A3614">
        <w:t xml:space="preserve"> открывается страница со списком продукции, который отображается типом «плитка» и содержит фото товара, название, стоимость, вид и кнопку «Добавить».</w:t>
      </w:r>
      <w:r w:rsidR="006648C4" w:rsidRPr="006648C4">
        <w:t xml:space="preserve"> Выставочные изделия можно просмотреть, перейдя на страницу «Каталог выставочной продукции». Отображение товаров аналогично продукции со страницы «Каталог товаров». Запись на мастер-классы осуществляется с</w:t>
      </w:r>
      <w:r>
        <w:t xml:space="preserve">о страницы «Мастер-классы», на которой </w:t>
      </w:r>
      <w:r w:rsidR="006648C4" w:rsidRPr="006648C4">
        <w:t>представлен перечень актуальных мастер-классов со временем проведения, стоимостью и количеству оставшихся мест.</w:t>
      </w:r>
    </w:p>
    <w:p w14:paraId="2D9F7C22" w14:textId="6360B8BA" w:rsidR="00730A31" w:rsidRDefault="00730A31" w:rsidP="00AA0915">
      <w:pPr>
        <w:ind w:firstLine="0"/>
        <w:jc w:val="center"/>
      </w:pPr>
      <w:r w:rsidRPr="00730A31">
        <w:rPr>
          <w:noProof/>
        </w:rPr>
        <w:drawing>
          <wp:inline distT="0" distB="0" distL="0" distR="0" wp14:anchorId="5573CC94" wp14:editId="4D8BB2CB">
            <wp:extent cx="4717178" cy="2432004"/>
            <wp:effectExtent l="19050" t="19050" r="7620" b="6985"/>
            <wp:docPr id="9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196031A1-3B4E-44D0-BC6B-592369CF61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196031A1-3B4E-44D0-BC6B-592369CF613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6369" cy="244705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9BA9FD" w14:textId="1EC59497" w:rsidR="00AA0915" w:rsidRDefault="00C870C2" w:rsidP="00AA0915">
      <w:pPr>
        <w:ind w:firstLine="0"/>
        <w:jc w:val="center"/>
      </w:pPr>
      <w:r w:rsidRPr="00970A0A">
        <w:rPr>
          <w:color w:val="FF0000"/>
        </w:rPr>
        <w:lastRenderedPageBreak/>
        <w:t xml:space="preserve">Рисунок </w:t>
      </w:r>
      <w:r w:rsidR="00AA0915" w:rsidRPr="00970A0A">
        <w:rPr>
          <w:color w:val="FF0000"/>
        </w:rPr>
        <w:t>1</w:t>
      </w:r>
      <w:r w:rsidR="00C04A8B" w:rsidRPr="00970A0A">
        <w:rPr>
          <w:color w:val="FF0000"/>
        </w:rPr>
        <w:t>7</w:t>
      </w:r>
      <w:r w:rsidR="00AA0915" w:rsidRPr="00970A0A">
        <w:rPr>
          <w:color w:val="FF0000"/>
        </w:rPr>
        <w:t xml:space="preserve"> </w:t>
      </w:r>
      <w:r w:rsidR="00AA0915">
        <w:t>– Страница Каталог товаров</w:t>
      </w:r>
    </w:p>
    <w:p w14:paraId="7E472A8A" w14:textId="37073258" w:rsidR="00730A31" w:rsidRDefault="00730A31" w:rsidP="00242CC7">
      <w:pPr>
        <w:ind w:firstLine="0"/>
        <w:jc w:val="center"/>
      </w:pPr>
      <w:r w:rsidRPr="00730A31">
        <w:rPr>
          <w:noProof/>
        </w:rPr>
        <w:drawing>
          <wp:inline distT="0" distB="0" distL="0" distR="0" wp14:anchorId="5A7B1D7A" wp14:editId="51C8D604">
            <wp:extent cx="5480050" cy="2559050"/>
            <wp:effectExtent l="19050" t="19050" r="6350" b="0"/>
            <wp:docPr id="11" name="Рисунок 9">
              <a:extLst xmlns:a="http://schemas.openxmlformats.org/drawingml/2006/main">
                <a:ext uri="{FF2B5EF4-FFF2-40B4-BE49-F238E27FC236}">
                  <a16:creationId xmlns:a16="http://schemas.microsoft.com/office/drawing/2014/main" id="{E435F8A1-002C-45E9-BFF3-954AD171583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>
                      <a:extLst>
                        <a:ext uri="{FF2B5EF4-FFF2-40B4-BE49-F238E27FC236}">
                          <a16:creationId xmlns:a16="http://schemas.microsoft.com/office/drawing/2014/main" id="{E435F8A1-002C-45E9-BFF3-954AD171583F}"/>
                        </a:ext>
                      </a:extLst>
                    </pic:cNvPr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2704" cy="256495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2326EC" w14:textId="28A4085D" w:rsidR="00242CC7" w:rsidRDefault="00C870C2" w:rsidP="00C04A8B">
      <w:pPr>
        <w:ind w:firstLine="0"/>
        <w:jc w:val="center"/>
      </w:pPr>
      <w:r w:rsidRPr="00970A0A">
        <w:rPr>
          <w:color w:val="FF0000"/>
        </w:rPr>
        <w:t xml:space="preserve">Рисунок </w:t>
      </w:r>
      <w:r w:rsidR="00242CC7" w:rsidRPr="00970A0A">
        <w:rPr>
          <w:color w:val="FF0000"/>
        </w:rPr>
        <w:t>1</w:t>
      </w:r>
      <w:r w:rsidR="00C04A8B" w:rsidRPr="00970A0A">
        <w:rPr>
          <w:color w:val="FF0000"/>
        </w:rPr>
        <w:t>8</w:t>
      </w:r>
      <w:r w:rsidR="00242CC7" w:rsidRPr="00970A0A">
        <w:rPr>
          <w:color w:val="FF0000"/>
        </w:rPr>
        <w:t xml:space="preserve"> </w:t>
      </w:r>
      <w:r w:rsidR="00242CC7">
        <w:t>– Страница Каталог выставочных изделий</w:t>
      </w:r>
    </w:p>
    <w:p w14:paraId="651724BC" w14:textId="66A498C1" w:rsidR="00AA0915" w:rsidRDefault="00AA0915" w:rsidP="00242CC7">
      <w:pPr>
        <w:ind w:firstLine="0"/>
        <w:jc w:val="center"/>
      </w:pPr>
      <w:r w:rsidRPr="00AA0915">
        <w:rPr>
          <w:noProof/>
        </w:rPr>
        <w:drawing>
          <wp:inline distT="0" distB="0" distL="0" distR="0" wp14:anchorId="54903460" wp14:editId="3B9528FA">
            <wp:extent cx="5459399" cy="2811614"/>
            <wp:effectExtent l="19050" t="19050" r="8255" b="8255"/>
            <wp:docPr id="15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5BC47255-5AD9-4F20-A0DC-A1F36373825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id="{5BC47255-5AD9-4F20-A0DC-A1F36373825E}"/>
                        </a:ext>
                      </a:extLst>
                    </pic:cNvPr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4" cy="281571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BAEA01" w14:textId="657CBA6B" w:rsidR="00242CC7" w:rsidRDefault="00C870C2" w:rsidP="00C04A8B">
      <w:pPr>
        <w:spacing w:after="120"/>
        <w:ind w:firstLine="0"/>
        <w:jc w:val="center"/>
      </w:pPr>
      <w:r w:rsidRPr="00970A0A">
        <w:rPr>
          <w:color w:val="FF0000"/>
        </w:rPr>
        <w:t xml:space="preserve">Рисунок </w:t>
      </w:r>
      <w:r w:rsidR="00242CC7" w:rsidRPr="00970A0A">
        <w:rPr>
          <w:color w:val="FF0000"/>
        </w:rPr>
        <w:t>1</w:t>
      </w:r>
      <w:r w:rsidR="00C04A8B" w:rsidRPr="00970A0A">
        <w:rPr>
          <w:color w:val="FF0000"/>
        </w:rPr>
        <w:t>9</w:t>
      </w:r>
      <w:r w:rsidR="00242CC7" w:rsidRPr="00970A0A">
        <w:rPr>
          <w:color w:val="FF0000"/>
        </w:rPr>
        <w:t xml:space="preserve"> </w:t>
      </w:r>
      <w:r w:rsidR="00242CC7">
        <w:t>– Страница Мастер-классы</w:t>
      </w:r>
    </w:p>
    <w:p w14:paraId="5DC30727" w14:textId="4DB93F01" w:rsidR="00C04A8B" w:rsidRDefault="00561E4D" w:rsidP="00C04A8B">
      <w:r>
        <w:t>Выбрав все понравившиеся товары и нажав кнопку «Добавить», клиент может п</w:t>
      </w:r>
      <w:r w:rsidR="00BD0B57" w:rsidRPr="00BD0B57">
        <w:t xml:space="preserve">роверить правильность </w:t>
      </w:r>
      <w:r>
        <w:t xml:space="preserve">выбора </w:t>
      </w:r>
      <w:r w:rsidR="00BD0B57" w:rsidRPr="00BD0B57">
        <w:t xml:space="preserve">и выставить </w:t>
      </w:r>
      <w:r w:rsidR="001967B9">
        <w:t xml:space="preserve">нужное </w:t>
      </w:r>
      <w:r w:rsidR="00BD0B57" w:rsidRPr="00BD0B57">
        <w:t>количе</w:t>
      </w:r>
      <w:r w:rsidR="001967B9">
        <w:t>ство товаров на странице «Корзина». Для оформления</w:t>
      </w:r>
      <w:r w:rsidR="00BD0B57" w:rsidRPr="00BD0B57">
        <w:t xml:space="preserve"> заказ</w:t>
      </w:r>
      <w:r w:rsidR="001967B9">
        <w:t>а</w:t>
      </w:r>
      <w:r w:rsidR="00BD0B57" w:rsidRPr="00BD0B57">
        <w:t xml:space="preserve"> </w:t>
      </w:r>
      <w:r w:rsidR="001967B9">
        <w:t xml:space="preserve">необходимо нажать кнопку «Оформить» в результате чего будет осуществлен переход на страницу «Оформление заказа». Для оформления заказа необходимо ввести </w:t>
      </w:r>
      <w:r w:rsidR="00FD6E75">
        <w:t>ФИО получателя, контактный адрес, телефон, пожелания к заказу.</w:t>
      </w:r>
      <w:r w:rsidR="00BD0B57" w:rsidRPr="00BD0B57">
        <w:t xml:space="preserve"> </w:t>
      </w:r>
      <w:r w:rsidR="00FD6E75">
        <w:t>Примеры страниц</w:t>
      </w:r>
      <w:r w:rsidR="00BD0B57" w:rsidRPr="00BD0B57">
        <w:t xml:space="preserve"> приведены на </w:t>
      </w:r>
      <w:r w:rsidR="00BD0B57" w:rsidRPr="00970A0A">
        <w:rPr>
          <w:color w:val="FF0000"/>
        </w:rPr>
        <w:t>рисунках 20-21.</w:t>
      </w:r>
    </w:p>
    <w:p w14:paraId="0E089ABF" w14:textId="77777777" w:rsidR="00514850" w:rsidRDefault="00514850" w:rsidP="00C04A8B"/>
    <w:p w14:paraId="07B1CD26" w14:textId="59F13B10" w:rsidR="00E74AB8" w:rsidRDefault="00E74AB8" w:rsidP="00E74AB8">
      <w:pPr>
        <w:ind w:firstLine="0"/>
        <w:jc w:val="center"/>
      </w:pPr>
      <w:r w:rsidRPr="00E74AB8">
        <w:rPr>
          <w:noProof/>
        </w:rPr>
        <w:lastRenderedPageBreak/>
        <w:drawing>
          <wp:inline distT="0" distB="0" distL="0" distR="0" wp14:anchorId="6C340CFF" wp14:editId="4115FDCD">
            <wp:extent cx="5581236" cy="2565124"/>
            <wp:effectExtent l="19050" t="19050" r="635" b="6985"/>
            <wp:docPr id="16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A0636AA0-AA5E-4F29-9A1D-AC11EB8AC37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id="{A0636AA0-AA5E-4F29-9A1D-AC11EB8AC37D}"/>
                        </a:ext>
                      </a:extLst>
                    </pic:cNvPr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583614" cy="256621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B06999" w14:textId="2AA2F275" w:rsidR="00E74AB8" w:rsidRDefault="00C870C2" w:rsidP="00E74AB8">
      <w:pPr>
        <w:ind w:firstLine="0"/>
        <w:jc w:val="center"/>
      </w:pPr>
      <w:r w:rsidRPr="00970A0A">
        <w:rPr>
          <w:color w:val="FF0000"/>
        </w:rPr>
        <w:t xml:space="preserve">Рисунок </w:t>
      </w:r>
      <w:r w:rsidR="00E74AB8" w:rsidRPr="00970A0A">
        <w:rPr>
          <w:color w:val="FF0000"/>
        </w:rPr>
        <w:t xml:space="preserve">20 </w:t>
      </w:r>
      <w:r w:rsidR="00E74AB8">
        <w:t>– Страница Корзина</w:t>
      </w:r>
    </w:p>
    <w:p w14:paraId="419061D0" w14:textId="37211A21" w:rsidR="00E74AB8" w:rsidRDefault="00FD6E75" w:rsidP="00E74AB8">
      <w:pPr>
        <w:ind w:firstLine="0"/>
        <w:jc w:val="center"/>
        <w:rPr>
          <w:color w:val="auto"/>
        </w:rPr>
      </w:pPr>
      <w:r w:rsidRPr="00FD6E75">
        <w:rPr>
          <w:noProof/>
          <w:color w:val="auto"/>
        </w:rPr>
        <w:drawing>
          <wp:inline distT="0" distB="0" distL="0" distR="0" wp14:anchorId="6D403F0A" wp14:editId="6156B87D">
            <wp:extent cx="5454015" cy="2692463"/>
            <wp:effectExtent l="19050" t="19050" r="0" b="0"/>
            <wp:docPr id="22" name="Рисунок 7">
              <a:extLst xmlns:a="http://schemas.openxmlformats.org/drawingml/2006/main">
                <a:ext uri="{FF2B5EF4-FFF2-40B4-BE49-F238E27FC236}">
                  <a16:creationId xmlns:a16="http://schemas.microsoft.com/office/drawing/2014/main" id="{2EA76F54-C764-4215-BE19-25222F0F367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7">
                      <a:extLst>
                        <a:ext uri="{FF2B5EF4-FFF2-40B4-BE49-F238E27FC236}">
                          <a16:creationId xmlns:a16="http://schemas.microsoft.com/office/drawing/2014/main" id="{2EA76F54-C764-4215-BE19-25222F0F367F}"/>
                        </a:ext>
                      </a:extLst>
                    </pic:cNvPr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8" t="1272" r="791" b="1689"/>
                    <a:stretch/>
                  </pic:blipFill>
                  <pic:spPr bwMode="auto">
                    <a:xfrm>
                      <a:off x="0" y="0"/>
                      <a:ext cx="5455108" cy="2693003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E3559" w14:textId="49587F86" w:rsidR="00FD6E75" w:rsidRDefault="00C870C2" w:rsidP="00FD6E75">
      <w:pPr>
        <w:spacing w:after="120"/>
        <w:ind w:firstLine="0"/>
        <w:jc w:val="center"/>
      </w:pPr>
      <w:r w:rsidRPr="00970A0A">
        <w:rPr>
          <w:color w:val="FF0000"/>
        </w:rPr>
        <w:t xml:space="preserve">Рисунок </w:t>
      </w:r>
      <w:r w:rsidR="00FD6E75" w:rsidRPr="00970A0A">
        <w:rPr>
          <w:color w:val="FF0000"/>
        </w:rPr>
        <w:t xml:space="preserve">21 </w:t>
      </w:r>
      <w:r w:rsidR="00FD6E75">
        <w:t>– Страница Оформление заказа</w:t>
      </w:r>
    </w:p>
    <w:p w14:paraId="5B6811A7" w14:textId="0AA99FDE" w:rsidR="00B27422" w:rsidRDefault="00EC6CA4" w:rsidP="00B27422">
      <w:r w:rsidRPr="00EC6CA4">
        <w:t>Список заказов, которые оформил клиент, отображаются на отдельной странице «Список заказов». Информация о заказе включает в себя: дату принятия, дополнительную инф</w:t>
      </w:r>
      <w:r w:rsidR="001967B9">
        <w:t xml:space="preserve">ормацию, статус, общую сумму, </w:t>
      </w:r>
      <w:r w:rsidRPr="00EC6CA4">
        <w:t xml:space="preserve">также сведения о товарах в заказе: название товара, сумму, количество </w:t>
      </w:r>
      <w:r w:rsidRPr="00970A0A">
        <w:rPr>
          <w:color w:val="FF0000"/>
        </w:rPr>
        <w:t>(рисунок 22).</w:t>
      </w:r>
      <w:r w:rsidR="001967B9" w:rsidRPr="00970A0A">
        <w:rPr>
          <w:color w:val="FF0000"/>
        </w:rPr>
        <w:t xml:space="preserve"> </w:t>
      </w:r>
      <w:r w:rsidR="001967B9">
        <w:t>К</w:t>
      </w:r>
      <w:r w:rsidR="00A936E7">
        <w:t>лиент</w:t>
      </w:r>
      <w:r w:rsidR="001967B9">
        <w:t>у</w:t>
      </w:r>
      <w:r w:rsidR="00A936E7">
        <w:t xml:space="preserve"> </w:t>
      </w:r>
      <w:r w:rsidR="001967B9">
        <w:t>доступна такая возможность как сортировка заказов</w:t>
      </w:r>
      <w:r w:rsidR="00A936E7">
        <w:t>, а именн</w:t>
      </w:r>
      <w:r w:rsidR="00EC4329">
        <w:t>о просмотреть те, которые уже исполнены.</w:t>
      </w:r>
      <w:r w:rsidR="0095544E">
        <w:t xml:space="preserve"> Пример просмотра детальной инфо</w:t>
      </w:r>
      <w:r w:rsidR="00C870C2">
        <w:t xml:space="preserve">рмации представлен на </w:t>
      </w:r>
      <w:r w:rsidR="00C870C2" w:rsidRPr="00970A0A">
        <w:rPr>
          <w:color w:val="FF0000"/>
        </w:rPr>
        <w:t xml:space="preserve">рисунке </w:t>
      </w:r>
      <w:r w:rsidR="0095544E" w:rsidRPr="00970A0A">
        <w:rPr>
          <w:color w:val="FF0000"/>
        </w:rPr>
        <w:t>23.</w:t>
      </w:r>
    </w:p>
    <w:p w14:paraId="63FD91A1" w14:textId="719A846A" w:rsidR="00EC4329" w:rsidRDefault="00EC4329" w:rsidP="00EC4329">
      <w:pPr>
        <w:ind w:firstLine="0"/>
        <w:jc w:val="center"/>
        <w:rPr>
          <w:color w:val="auto"/>
        </w:rPr>
      </w:pPr>
      <w:r w:rsidRPr="00EC4329">
        <w:rPr>
          <w:noProof/>
          <w:color w:val="auto"/>
        </w:rPr>
        <w:lastRenderedPageBreak/>
        <w:drawing>
          <wp:inline distT="0" distB="0" distL="0" distR="0" wp14:anchorId="4FD6CDCB" wp14:editId="75D7C27F">
            <wp:extent cx="5619750" cy="2406650"/>
            <wp:effectExtent l="19050" t="19050" r="0" b="0"/>
            <wp:docPr id="25" name="Объект 11">
              <a:extLst xmlns:a="http://schemas.openxmlformats.org/drawingml/2006/main">
                <a:ext uri="{FF2B5EF4-FFF2-40B4-BE49-F238E27FC236}">
                  <a16:creationId xmlns:a16="http://schemas.microsoft.com/office/drawing/2014/main" id="{0D6BA898-4397-4A54-84CC-76840DB45569}"/>
                </a:ext>
              </a:extLst>
            </wp:docPr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Объект 11">
                      <a:extLst>
                        <a:ext uri="{FF2B5EF4-FFF2-40B4-BE49-F238E27FC236}">
                          <a16:creationId xmlns:a16="http://schemas.microsoft.com/office/drawing/2014/main" id="{0D6BA898-4397-4A54-84CC-76840DB45569}"/>
                        </a:ext>
                      </a:extLst>
                    </pic:cNvPr>
                    <pic:cNvPicPr>
                      <a:picLocks noGrp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4066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C8BAF6" w14:textId="0A395460" w:rsidR="00EC4329" w:rsidRDefault="00C870C2" w:rsidP="008C601D">
      <w:pPr>
        <w:ind w:firstLine="0"/>
        <w:jc w:val="center"/>
      </w:pPr>
      <w:r w:rsidRPr="00970A0A">
        <w:rPr>
          <w:color w:val="FF0000"/>
        </w:rPr>
        <w:t xml:space="preserve">Рисунок </w:t>
      </w:r>
      <w:r w:rsidR="00EC4329" w:rsidRPr="00970A0A">
        <w:rPr>
          <w:color w:val="FF0000"/>
        </w:rPr>
        <w:t xml:space="preserve">22 </w:t>
      </w:r>
      <w:r w:rsidR="00EC4329">
        <w:t>– Страница Список заказов клиента</w:t>
      </w:r>
    </w:p>
    <w:p w14:paraId="7B987B12" w14:textId="522D5060" w:rsidR="0095544E" w:rsidRDefault="00661895" w:rsidP="008C601D">
      <w:pPr>
        <w:ind w:firstLine="0"/>
        <w:jc w:val="center"/>
      </w:pPr>
      <w:r w:rsidRPr="00661895">
        <w:rPr>
          <w:noProof/>
        </w:rPr>
        <w:drawing>
          <wp:inline distT="0" distB="0" distL="0" distR="0" wp14:anchorId="2F714A65" wp14:editId="0A9EFDCD">
            <wp:extent cx="4885319" cy="3575050"/>
            <wp:effectExtent l="19050" t="19050" r="0" b="6350"/>
            <wp:docPr id="107" name="Рисунок 9">
              <a:extLst xmlns:a="http://schemas.openxmlformats.org/drawingml/2006/main">
                <a:ext uri="{FF2B5EF4-FFF2-40B4-BE49-F238E27FC236}">
                  <a16:creationId xmlns:a16="http://schemas.microsoft.com/office/drawing/2014/main" id="{C0C3338F-B732-48B0-86E1-0CFB92393A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>
                      <a:extLst>
                        <a:ext uri="{FF2B5EF4-FFF2-40B4-BE49-F238E27FC236}">
                          <a16:creationId xmlns:a16="http://schemas.microsoft.com/office/drawing/2014/main" id="{C0C3338F-B732-48B0-86E1-0CFB92393A9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888841" cy="357762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164CA8" w14:textId="7FE5D8BC" w:rsidR="0095544E" w:rsidRDefault="00C870C2" w:rsidP="0095544E">
      <w:pPr>
        <w:spacing w:after="120"/>
        <w:ind w:firstLine="0"/>
        <w:jc w:val="center"/>
      </w:pPr>
      <w:r w:rsidRPr="00970A0A">
        <w:rPr>
          <w:color w:val="FF0000"/>
        </w:rPr>
        <w:t xml:space="preserve">Рисунок </w:t>
      </w:r>
      <w:r w:rsidR="0095544E" w:rsidRPr="00970A0A">
        <w:rPr>
          <w:color w:val="FF0000"/>
        </w:rPr>
        <w:t xml:space="preserve">23 </w:t>
      </w:r>
      <w:r w:rsidR="0095544E">
        <w:t>– Детальная информация о заказе</w:t>
      </w:r>
    </w:p>
    <w:p w14:paraId="7BEF0C20" w14:textId="02E342AD" w:rsidR="008C601D" w:rsidRDefault="001967B9" w:rsidP="008C601D">
      <w:r>
        <w:t xml:space="preserve">Информация о заказах клиентов доступна на странице «Список заказов» сотрудника творческой мастерской. Он </w:t>
      </w:r>
      <w:r w:rsidR="005E057B" w:rsidRPr="005E057B">
        <w:t>может просмотреть детальную информацию о заказе (</w:t>
      </w:r>
      <w:r w:rsidR="005E057B" w:rsidRPr="00970A0A">
        <w:rPr>
          <w:color w:val="FF0000"/>
        </w:rPr>
        <w:t>рисунок 2</w:t>
      </w:r>
      <w:r w:rsidR="00A22F5C" w:rsidRPr="00970A0A">
        <w:rPr>
          <w:color w:val="FF0000"/>
        </w:rPr>
        <w:t>4</w:t>
      </w:r>
      <w:r w:rsidR="005E057B" w:rsidRPr="00970A0A">
        <w:rPr>
          <w:color w:val="FF0000"/>
        </w:rPr>
        <w:t xml:space="preserve">), </w:t>
      </w:r>
      <w:r w:rsidR="005E057B" w:rsidRPr="005E057B">
        <w:t>а также отсортировать заказы по категориям: находятся в стадии сборки, сформированы, ожидает выдачи, исполнены (</w:t>
      </w:r>
      <w:r w:rsidR="005E057B" w:rsidRPr="00970A0A">
        <w:rPr>
          <w:color w:val="FF0000"/>
        </w:rPr>
        <w:t>рисунок 2</w:t>
      </w:r>
      <w:r w:rsidR="00C870C2" w:rsidRPr="00970A0A">
        <w:rPr>
          <w:color w:val="FF0000"/>
        </w:rPr>
        <w:t>5</w:t>
      </w:r>
      <w:r w:rsidR="005E057B" w:rsidRPr="005E057B">
        <w:t>).</w:t>
      </w:r>
    </w:p>
    <w:p w14:paraId="3041D5F7" w14:textId="2BD55DD5" w:rsidR="00A22F5C" w:rsidRDefault="00475386" w:rsidP="00A22F5C">
      <w:pPr>
        <w:ind w:firstLine="0"/>
        <w:jc w:val="center"/>
        <w:rPr>
          <w:color w:val="auto"/>
        </w:rPr>
      </w:pPr>
      <w:r w:rsidRPr="00475386">
        <w:rPr>
          <w:noProof/>
          <w:color w:val="auto"/>
        </w:rPr>
        <w:lastRenderedPageBreak/>
        <w:drawing>
          <wp:inline distT="0" distB="0" distL="0" distR="0" wp14:anchorId="337D80CF" wp14:editId="44942BE0">
            <wp:extent cx="5329307" cy="2684393"/>
            <wp:effectExtent l="19050" t="19050" r="5080" b="1905"/>
            <wp:docPr id="122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89A8FF3F-EA13-4DD2-B7A7-E71DF37531E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id="{89A8FF3F-EA13-4DD2-B7A7-E71DF37531E1}"/>
                        </a:ext>
                      </a:extLst>
                    </pic:cNvPr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337412" cy="268847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BA33C7" w14:textId="4C705DCE" w:rsidR="00A22F5C" w:rsidRDefault="00C870C2" w:rsidP="00A22F5C">
      <w:pPr>
        <w:ind w:firstLine="0"/>
        <w:jc w:val="center"/>
      </w:pPr>
      <w:r w:rsidRPr="00970A0A">
        <w:rPr>
          <w:color w:val="FF0000"/>
        </w:rPr>
        <w:t xml:space="preserve">Рисунок </w:t>
      </w:r>
      <w:r w:rsidR="00A22F5C" w:rsidRPr="00970A0A">
        <w:rPr>
          <w:color w:val="FF0000"/>
        </w:rPr>
        <w:t xml:space="preserve">24 </w:t>
      </w:r>
      <w:r w:rsidR="00A22F5C">
        <w:t xml:space="preserve">– Страница Список заказов </w:t>
      </w:r>
      <w:r w:rsidR="00297C75">
        <w:t>сотрудника</w:t>
      </w:r>
    </w:p>
    <w:p w14:paraId="4A614B55" w14:textId="3D8638A8" w:rsidR="00A22F5C" w:rsidRDefault="00A22F5C" w:rsidP="00A22F5C">
      <w:pPr>
        <w:ind w:firstLine="0"/>
        <w:jc w:val="center"/>
      </w:pPr>
      <w:r>
        <w:rPr>
          <w:noProof/>
        </w:rPr>
        <w:drawing>
          <wp:inline distT="0" distB="0" distL="0" distR="0" wp14:anchorId="6C6D1815" wp14:editId="54EE1FA7">
            <wp:extent cx="5289550" cy="2819487"/>
            <wp:effectExtent l="19050" t="1905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040" cy="282081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93E741" w14:textId="53997740" w:rsidR="00A22F5C" w:rsidRDefault="00C870C2" w:rsidP="00A22F5C">
      <w:pPr>
        <w:spacing w:after="120"/>
        <w:ind w:firstLine="0"/>
        <w:jc w:val="center"/>
      </w:pPr>
      <w:r w:rsidRPr="00970A0A">
        <w:rPr>
          <w:color w:val="FF0000"/>
        </w:rPr>
        <w:t xml:space="preserve">Рисунок </w:t>
      </w:r>
      <w:r w:rsidR="00A22F5C" w:rsidRPr="00970A0A">
        <w:rPr>
          <w:color w:val="FF0000"/>
        </w:rPr>
        <w:t xml:space="preserve">25 </w:t>
      </w:r>
      <w:r w:rsidR="00A22F5C">
        <w:t>– Исполненные заказы</w:t>
      </w:r>
    </w:p>
    <w:p w14:paraId="355211AD" w14:textId="7BC2AE14" w:rsidR="000C70BD" w:rsidRDefault="000C70BD" w:rsidP="000C70BD">
      <w:pPr>
        <w:rPr>
          <w:color w:val="auto"/>
        </w:rPr>
      </w:pPr>
      <w:r>
        <w:t>В случае, если клиент хочет записаться на мастер-класс при выборе понравившегося МК открывается страница для заполнения данных для уча</w:t>
      </w:r>
      <w:r w:rsidR="00C870C2">
        <w:t>стия в мастер-классе (</w:t>
      </w:r>
      <w:r w:rsidR="00C870C2" w:rsidRPr="00970A0A">
        <w:rPr>
          <w:color w:val="FF0000"/>
        </w:rPr>
        <w:t xml:space="preserve">рисунок </w:t>
      </w:r>
      <w:r w:rsidRPr="00970A0A">
        <w:rPr>
          <w:color w:val="FF0000"/>
        </w:rPr>
        <w:t>26</w:t>
      </w:r>
      <w:r>
        <w:t>).</w:t>
      </w:r>
    </w:p>
    <w:p w14:paraId="287CDABD" w14:textId="29959B70" w:rsidR="000C70BD" w:rsidRDefault="000C70BD" w:rsidP="000C70BD">
      <w:pPr>
        <w:ind w:firstLine="0"/>
        <w:jc w:val="center"/>
      </w:pPr>
      <w:r>
        <w:rPr>
          <w:noProof/>
        </w:rPr>
        <w:drawing>
          <wp:inline distT="0" distB="0" distL="0" distR="0" wp14:anchorId="15D55CB4" wp14:editId="61640B9E">
            <wp:extent cx="5594350" cy="1663185"/>
            <wp:effectExtent l="19050" t="19050" r="635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319" cy="166882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E043AC" w14:textId="049DF66F" w:rsidR="000C70BD" w:rsidRDefault="00C870C2" w:rsidP="000C70BD">
      <w:pPr>
        <w:spacing w:after="120"/>
        <w:ind w:firstLine="0"/>
        <w:jc w:val="center"/>
      </w:pPr>
      <w:r w:rsidRPr="00970A0A">
        <w:rPr>
          <w:color w:val="FF0000"/>
        </w:rPr>
        <w:t xml:space="preserve">Рисунок </w:t>
      </w:r>
      <w:r w:rsidR="000C70BD" w:rsidRPr="00970A0A">
        <w:rPr>
          <w:color w:val="FF0000"/>
        </w:rPr>
        <w:t xml:space="preserve">26 </w:t>
      </w:r>
      <w:r w:rsidR="000C70BD">
        <w:t>– Страница Заявка на участие в МК</w:t>
      </w:r>
    </w:p>
    <w:p w14:paraId="6A955B33" w14:textId="3B03C5EF" w:rsidR="00FB7560" w:rsidRDefault="00FB7560" w:rsidP="00FB7560">
      <w:pPr>
        <w:rPr>
          <w:color w:val="auto"/>
        </w:rPr>
      </w:pPr>
      <w:r>
        <w:lastRenderedPageBreak/>
        <w:t>Поданные заявки отображаются в разделе «Список заявок» (</w:t>
      </w:r>
      <w:r w:rsidRPr="00970A0A">
        <w:rPr>
          <w:color w:val="FF0000"/>
        </w:rPr>
        <w:t>рисунок 27</w:t>
      </w:r>
      <w:r>
        <w:t>) и содержат такую информацию, как: номер заявки, фамилия, имя участника, мастер-класс, дату и время проведения, стоимость, количество участников, статус за</w:t>
      </w:r>
      <w:r w:rsidR="001967B9">
        <w:t xml:space="preserve">явки. На данной странице </w:t>
      </w:r>
      <w:r>
        <w:t>есть возможность оставить мастеру заявку на участие в выставке или оставить заявку на проведение мастер-класса.</w:t>
      </w:r>
    </w:p>
    <w:p w14:paraId="7ED8966E" w14:textId="525ED42F" w:rsidR="00FB7560" w:rsidRDefault="00FB7560" w:rsidP="00FB7560">
      <w:pPr>
        <w:ind w:firstLine="0"/>
        <w:jc w:val="center"/>
      </w:pPr>
      <w:r w:rsidRPr="00FB7560">
        <w:rPr>
          <w:noProof/>
        </w:rPr>
        <w:drawing>
          <wp:inline distT="0" distB="0" distL="0" distR="0" wp14:anchorId="1AFEE120" wp14:editId="264A1250">
            <wp:extent cx="5556250" cy="1657350"/>
            <wp:effectExtent l="19050" t="19050" r="6350" b="0"/>
            <wp:docPr id="36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13340950-DD40-4A9E-B796-5773AA016CE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13340950-DD40-4A9E-B796-5773AA016CE8}"/>
                        </a:ext>
                      </a:extLst>
                    </pic:cNvPr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556250" cy="16573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0FF12C" w14:textId="1ACD31DA" w:rsidR="00FB7560" w:rsidRDefault="00FB7560" w:rsidP="00FB7560">
      <w:pPr>
        <w:spacing w:after="120"/>
        <w:ind w:firstLine="0"/>
        <w:jc w:val="center"/>
      </w:pPr>
      <w:r w:rsidRPr="00970A0A">
        <w:rPr>
          <w:color w:val="FF0000"/>
        </w:rPr>
        <w:t xml:space="preserve">Рисунок </w:t>
      </w:r>
      <w:r w:rsidR="00BC4024" w:rsidRPr="00970A0A">
        <w:rPr>
          <w:color w:val="FF0000"/>
        </w:rPr>
        <w:t>27</w:t>
      </w:r>
      <w:r w:rsidRPr="00970A0A">
        <w:rPr>
          <w:color w:val="FF0000"/>
        </w:rPr>
        <w:t xml:space="preserve"> </w:t>
      </w:r>
      <w:r>
        <w:t>– Страница Список заявок клиента</w:t>
      </w:r>
    </w:p>
    <w:p w14:paraId="1A00762F" w14:textId="4DD2B7AC" w:rsidR="00BC4024" w:rsidRDefault="00BC4024" w:rsidP="00BC4024">
      <w:pPr>
        <w:ind w:firstLine="708"/>
        <w:rPr>
          <w:color w:val="auto"/>
        </w:rPr>
      </w:pPr>
      <w:r>
        <w:t>При создании заявки на проведение мастер-класса необходимо перейти на страницу «Заявка на прове</w:t>
      </w:r>
      <w:r w:rsidR="00C870C2">
        <w:t>дение мастер-класса» (</w:t>
      </w:r>
      <w:r w:rsidR="00C870C2" w:rsidRPr="00970A0A">
        <w:rPr>
          <w:color w:val="FF0000"/>
        </w:rPr>
        <w:t xml:space="preserve">рисунок </w:t>
      </w:r>
      <w:r w:rsidRPr="00970A0A">
        <w:rPr>
          <w:color w:val="FF0000"/>
        </w:rPr>
        <w:t>28</w:t>
      </w:r>
      <w:r>
        <w:t>) и внести такие данные, как: ФИ</w:t>
      </w:r>
      <w:r w:rsidR="0026285C">
        <w:t>О</w:t>
      </w:r>
      <w:r>
        <w:t xml:space="preserve"> мастера, название МК, описание, количество участников, стоимость</w:t>
      </w:r>
      <w:r w:rsidR="001967B9">
        <w:t xml:space="preserve"> мастер-класса с человека</w:t>
      </w:r>
      <w:r>
        <w:t>, дату проведения, время начала, длительность</w:t>
      </w:r>
      <w:r w:rsidR="0026285C">
        <w:t>,</w:t>
      </w:r>
      <w:r>
        <w:t xml:space="preserve"> прикрепить изображение</w:t>
      </w:r>
      <w:r w:rsidR="0026285C">
        <w:t xml:space="preserve"> по теме МК. Страница подачи заявки на участие в выставке выглядит аналогичным образом.</w:t>
      </w:r>
    </w:p>
    <w:p w14:paraId="1EC2BC06" w14:textId="1416B896" w:rsidR="00BC4024" w:rsidRDefault="0026285C" w:rsidP="00BC4024">
      <w:pPr>
        <w:ind w:firstLine="0"/>
        <w:jc w:val="center"/>
      </w:pPr>
      <w:r w:rsidRPr="0026285C">
        <w:rPr>
          <w:noProof/>
        </w:rPr>
        <w:drawing>
          <wp:inline distT="0" distB="0" distL="0" distR="0" wp14:anchorId="46B418A0" wp14:editId="075272B8">
            <wp:extent cx="6120130" cy="3952240"/>
            <wp:effectExtent l="19050" t="19050" r="0" b="0"/>
            <wp:docPr id="38" name="Объект 18">
              <a:extLst xmlns:a="http://schemas.openxmlformats.org/drawingml/2006/main">
                <a:ext uri="{FF2B5EF4-FFF2-40B4-BE49-F238E27FC236}">
                  <a16:creationId xmlns:a16="http://schemas.microsoft.com/office/drawing/2014/main" id="{66D1A996-3548-4A6B-83D2-564FDDE02C0C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Объект 18">
                      <a:extLst>
                        <a:ext uri="{FF2B5EF4-FFF2-40B4-BE49-F238E27FC236}">
                          <a16:creationId xmlns:a16="http://schemas.microsoft.com/office/drawing/2014/main" id="{66D1A996-3548-4A6B-83D2-564FDDE02C0C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20130" cy="395224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B3E894" w14:textId="27DD2B5C" w:rsidR="00BC4024" w:rsidRDefault="00BC4024" w:rsidP="00BC4024">
      <w:pPr>
        <w:spacing w:after="120"/>
        <w:ind w:firstLine="0"/>
        <w:jc w:val="center"/>
      </w:pPr>
      <w:r w:rsidRPr="00970A0A">
        <w:rPr>
          <w:color w:val="FF0000"/>
        </w:rPr>
        <w:t xml:space="preserve">Рисунок </w:t>
      </w:r>
      <w:r w:rsidR="0026285C" w:rsidRPr="00970A0A">
        <w:rPr>
          <w:color w:val="FF0000"/>
        </w:rPr>
        <w:t>28</w:t>
      </w:r>
      <w:r w:rsidRPr="00970A0A">
        <w:rPr>
          <w:color w:val="FF0000"/>
        </w:rPr>
        <w:t xml:space="preserve"> </w:t>
      </w:r>
      <w:r>
        <w:t>– Страница Заявка на проведение мастер-класса</w:t>
      </w:r>
    </w:p>
    <w:p w14:paraId="43563A37" w14:textId="0E97153B" w:rsidR="0081357A" w:rsidRDefault="001967B9" w:rsidP="00C06EA0">
      <w:r>
        <w:lastRenderedPageBreak/>
        <w:t>Все отправленные заявки на проведение мастер-класса отобразя</w:t>
      </w:r>
      <w:r w:rsidR="002E03D0">
        <w:t xml:space="preserve">тся в списке </w:t>
      </w:r>
      <w:r w:rsidR="00C06EA0">
        <w:t>заявок у сотрудника мастерской</w:t>
      </w:r>
      <w:r w:rsidR="00970A0A">
        <w:t>. С</w:t>
      </w:r>
      <w:r w:rsidR="002E03D0">
        <w:t>траница Спис</w:t>
      </w:r>
      <w:r w:rsidR="00C06EA0">
        <w:t>ок</w:t>
      </w:r>
      <w:r w:rsidR="002E03D0">
        <w:t xml:space="preserve"> заявок сотру</w:t>
      </w:r>
      <w:r w:rsidR="00C870C2">
        <w:t xml:space="preserve">дника представлена на </w:t>
      </w:r>
      <w:r w:rsidR="00C870C2" w:rsidRPr="00970A0A">
        <w:rPr>
          <w:color w:val="FF0000"/>
        </w:rPr>
        <w:t xml:space="preserve">рисунке </w:t>
      </w:r>
      <w:r w:rsidR="0081357A" w:rsidRPr="00970A0A">
        <w:rPr>
          <w:color w:val="FF0000"/>
        </w:rPr>
        <w:t>29</w:t>
      </w:r>
      <w:r w:rsidR="00C06EA0">
        <w:t>.</w:t>
      </w:r>
      <w:r w:rsidR="002E03D0">
        <w:t xml:space="preserve"> Со своей страницы сотрудник может </w:t>
      </w:r>
      <w:r w:rsidR="00C06EA0">
        <w:t>подтвердить или отклонить заявку.</w:t>
      </w:r>
      <w:r w:rsidR="00471A11">
        <w:t xml:space="preserve"> Для подтверждения заявки на проведение мастер-класса сотруднику необходимо свериться со списком уже одобренных заявок, чтобы избежать пересечения во времени </w:t>
      </w:r>
      <w:r w:rsidR="00471A11" w:rsidRPr="00970A0A">
        <w:rPr>
          <w:color w:val="FF0000"/>
        </w:rPr>
        <w:t xml:space="preserve">(рисунок </w:t>
      </w:r>
      <w:r w:rsidR="00BB2ADC" w:rsidRPr="00970A0A">
        <w:rPr>
          <w:color w:val="FF0000"/>
        </w:rPr>
        <w:t>3</w:t>
      </w:r>
      <w:r w:rsidR="0081357A" w:rsidRPr="00970A0A">
        <w:rPr>
          <w:color w:val="FF0000"/>
        </w:rPr>
        <w:t>0</w:t>
      </w:r>
      <w:r w:rsidR="00BB2ADC">
        <w:t>). После того, как заявка будет одобрена, маст</w:t>
      </w:r>
      <w:r>
        <w:t>ер-класс</w:t>
      </w:r>
      <w:r w:rsidR="00BB2ADC">
        <w:t xml:space="preserve"> отобразится </w:t>
      </w:r>
      <w:r w:rsidR="00A947C2">
        <w:t>на соответствующих страницах информационного ресурса, а сотрудник сможет сформировать договор по нужной услуге. Пример договор</w:t>
      </w:r>
      <w:r w:rsidR="00F70EF6">
        <w:t xml:space="preserve">ов представлен в приложениях </w:t>
      </w:r>
      <w:r w:rsidR="001473CE">
        <w:t>А, Е.</w:t>
      </w:r>
      <w:r w:rsidR="007B0470">
        <w:t xml:space="preserve"> </w:t>
      </w:r>
      <w:r w:rsidR="0081357A">
        <w:t>При отклонении заявки</w:t>
      </w:r>
      <w:r w:rsidR="007B0470">
        <w:t xml:space="preserve"> она отобразится в списке заявок мастера с причиной отклонения (</w:t>
      </w:r>
      <w:r w:rsidR="00C870C2" w:rsidRPr="00970A0A">
        <w:rPr>
          <w:color w:val="FF0000"/>
        </w:rPr>
        <w:t xml:space="preserve">рисунок </w:t>
      </w:r>
      <w:r w:rsidR="007B0470" w:rsidRPr="00970A0A">
        <w:rPr>
          <w:color w:val="FF0000"/>
        </w:rPr>
        <w:t>3</w:t>
      </w:r>
      <w:r w:rsidR="0081357A" w:rsidRPr="00970A0A">
        <w:rPr>
          <w:color w:val="FF0000"/>
        </w:rPr>
        <w:t>1</w:t>
      </w:r>
      <w:r w:rsidR="007B0470">
        <w:t>)</w:t>
      </w:r>
      <w:r w:rsidR="00BC47E1">
        <w:t>.</w:t>
      </w:r>
    </w:p>
    <w:p w14:paraId="60990A25" w14:textId="3676E93A" w:rsidR="00035D02" w:rsidRDefault="00BD1675" w:rsidP="00035D02">
      <w:pPr>
        <w:ind w:firstLine="0"/>
        <w:jc w:val="center"/>
        <w:rPr>
          <w:color w:val="auto"/>
        </w:rPr>
      </w:pPr>
      <w:r w:rsidRPr="00BD1675">
        <w:rPr>
          <w:noProof/>
          <w:color w:val="auto"/>
        </w:rPr>
        <w:drawing>
          <wp:inline distT="0" distB="0" distL="0" distR="0" wp14:anchorId="0ADE237A" wp14:editId="133F987A">
            <wp:extent cx="5162550" cy="2121691"/>
            <wp:effectExtent l="19050" t="19050" r="0" b="0"/>
            <wp:docPr id="41" name="Объект 4">
              <a:extLst xmlns:a="http://schemas.openxmlformats.org/drawingml/2006/main">
                <a:ext uri="{FF2B5EF4-FFF2-40B4-BE49-F238E27FC236}">
                  <a16:creationId xmlns:a16="http://schemas.microsoft.com/office/drawing/2014/main" id="{0C73B94D-E4F9-4A8E-9A37-19B9FAE8322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Объект 4">
                      <a:extLst>
                        <a:ext uri="{FF2B5EF4-FFF2-40B4-BE49-F238E27FC236}">
                          <a16:creationId xmlns:a16="http://schemas.microsoft.com/office/drawing/2014/main" id="{0C73B94D-E4F9-4A8E-9A37-19B9FAE83220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170162" cy="212481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272360" w14:textId="7362149B" w:rsidR="00035D02" w:rsidRDefault="00035D02" w:rsidP="00035D02">
      <w:pPr>
        <w:ind w:firstLine="0"/>
        <w:jc w:val="center"/>
      </w:pPr>
      <w:r w:rsidRPr="00970A0A">
        <w:rPr>
          <w:color w:val="FF0000"/>
        </w:rPr>
        <w:t xml:space="preserve">Рисунок </w:t>
      </w:r>
      <w:r w:rsidR="00BD1675" w:rsidRPr="00970A0A">
        <w:rPr>
          <w:color w:val="FF0000"/>
        </w:rPr>
        <w:t>29</w:t>
      </w:r>
      <w:r w:rsidRPr="00970A0A">
        <w:rPr>
          <w:color w:val="FF0000"/>
        </w:rPr>
        <w:t xml:space="preserve"> </w:t>
      </w:r>
      <w:r>
        <w:t>– Страница Список заявок сотрудника</w:t>
      </w:r>
    </w:p>
    <w:p w14:paraId="04CEA9D4" w14:textId="16345F76" w:rsidR="000B5C9A" w:rsidRDefault="007E671D" w:rsidP="00035D02">
      <w:pPr>
        <w:ind w:firstLine="0"/>
        <w:jc w:val="center"/>
      </w:pPr>
      <w:r w:rsidRPr="007E671D">
        <w:rPr>
          <w:noProof/>
        </w:rPr>
        <w:drawing>
          <wp:inline distT="0" distB="0" distL="0" distR="0" wp14:anchorId="723EDF7F" wp14:editId="74C3D7FB">
            <wp:extent cx="5138430" cy="1895323"/>
            <wp:effectExtent l="19050" t="19050" r="508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75723" cy="190907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C26A82" w14:textId="23CDC702" w:rsidR="00BD1675" w:rsidRDefault="00C870C2" w:rsidP="00F65BC6">
      <w:pPr>
        <w:ind w:firstLine="0"/>
        <w:jc w:val="center"/>
      </w:pPr>
      <w:r w:rsidRPr="00970A0A">
        <w:rPr>
          <w:color w:val="FF0000"/>
        </w:rPr>
        <w:t xml:space="preserve">Рисунок </w:t>
      </w:r>
      <w:r w:rsidR="000B5C9A" w:rsidRPr="00970A0A">
        <w:rPr>
          <w:color w:val="FF0000"/>
        </w:rPr>
        <w:t>30</w:t>
      </w:r>
      <w:r w:rsidR="00BD1675" w:rsidRPr="00970A0A">
        <w:rPr>
          <w:color w:val="FF0000"/>
        </w:rPr>
        <w:t xml:space="preserve"> </w:t>
      </w:r>
      <w:r w:rsidR="00BD1675">
        <w:t xml:space="preserve">– </w:t>
      </w:r>
      <w:r w:rsidR="000B5C9A">
        <w:t>Одобренные заявки</w:t>
      </w:r>
    </w:p>
    <w:p w14:paraId="7A851654" w14:textId="55CDE547" w:rsidR="00035D02" w:rsidRDefault="00F65BC6" w:rsidP="00035D02">
      <w:pPr>
        <w:ind w:firstLine="0"/>
        <w:jc w:val="center"/>
      </w:pPr>
      <w:r w:rsidRPr="00F65BC6">
        <w:rPr>
          <w:noProof/>
        </w:rPr>
        <w:drawing>
          <wp:inline distT="0" distB="0" distL="0" distR="0" wp14:anchorId="56E1BFB7" wp14:editId="25AE1719">
            <wp:extent cx="5187950" cy="1593849"/>
            <wp:effectExtent l="19050" t="19050" r="0" b="6985"/>
            <wp:docPr id="43" name="Рисунок 11">
              <a:extLst xmlns:a="http://schemas.openxmlformats.org/drawingml/2006/main">
                <a:ext uri="{FF2B5EF4-FFF2-40B4-BE49-F238E27FC236}">
                  <a16:creationId xmlns:a16="http://schemas.microsoft.com/office/drawing/2014/main" id="{7F4C6208-C058-4CEE-9CE5-F9EE9A474D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>
                      <a:extLst>
                        <a:ext uri="{FF2B5EF4-FFF2-40B4-BE49-F238E27FC236}">
                          <a16:creationId xmlns:a16="http://schemas.microsoft.com/office/drawing/2014/main" id="{7F4C6208-C058-4CEE-9CE5-F9EE9A474D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203209" cy="159853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B68967" w14:textId="28586F3F" w:rsidR="00035D02" w:rsidRDefault="00035D02" w:rsidP="00035D02">
      <w:pPr>
        <w:spacing w:after="120"/>
        <w:ind w:firstLine="0"/>
        <w:jc w:val="center"/>
      </w:pPr>
      <w:r w:rsidRPr="00970A0A">
        <w:rPr>
          <w:color w:val="FF0000"/>
        </w:rPr>
        <w:t xml:space="preserve">Рисунок </w:t>
      </w:r>
      <w:r w:rsidR="00F65BC6" w:rsidRPr="00970A0A">
        <w:rPr>
          <w:color w:val="FF0000"/>
        </w:rPr>
        <w:t>31</w:t>
      </w:r>
      <w:r w:rsidRPr="00970A0A">
        <w:rPr>
          <w:color w:val="FF0000"/>
        </w:rPr>
        <w:t xml:space="preserve"> </w:t>
      </w:r>
      <w:r>
        <w:t>– Страница Список заявок мастера</w:t>
      </w:r>
    </w:p>
    <w:p w14:paraId="5CC48F96" w14:textId="1176C4A0" w:rsidR="00D55FBF" w:rsidRPr="00D55FBF" w:rsidRDefault="00D55FBF" w:rsidP="00D55FBF">
      <w:pPr>
        <w:pStyle w:val="14"/>
      </w:pPr>
      <w:bookmarkStart w:id="43" w:name="_Toc102407823"/>
      <w:bookmarkStart w:id="44" w:name="_Toc102411151"/>
      <w:r>
        <w:lastRenderedPageBreak/>
        <w:t>Заключение</w:t>
      </w:r>
      <w:bookmarkEnd w:id="43"/>
      <w:bookmarkEnd w:id="44"/>
    </w:p>
    <w:p w14:paraId="2D0E4317" w14:textId="2769F7AD" w:rsidR="00FB71F3" w:rsidRDefault="00D55FBF" w:rsidP="00D55FBF">
      <w:r w:rsidRPr="00D55FBF">
        <w:t xml:space="preserve">В </w:t>
      </w:r>
      <w:r w:rsidR="00FB71F3">
        <w:t xml:space="preserve">результате выполнения </w:t>
      </w:r>
      <w:r w:rsidR="00C870C2">
        <w:t>курсовой</w:t>
      </w:r>
      <w:r w:rsidR="00FB71F3">
        <w:t xml:space="preserve"> работы по теме «</w:t>
      </w:r>
      <w:r w:rsidR="00C870C2" w:rsidRPr="00C870C2">
        <w:rPr>
          <w:color w:val="FF0000"/>
        </w:rPr>
        <w:t>ТЕМА КУРСОВОЙ РАБОТЫ</w:t>
      </w:r>
      <w:r w:rsidR="00FB71F3">
        <w:t xml:space="preserve">» был произведен анализ предметной области, </w:t>
      </w:r>
      <w:r w:rsidR="009871AA">
        <w:t xml:space="preserve">включающий в себя </w:t>
      </w:r>
      <w:r w:rsidR="009871AA" w:rsidRPr="00D035C5">
        <w:rPr>
          <w:color w:val="FF0000"/>
        </w:rPr>
        <w:t>анализ деятельности компании …… и ее сотрудников</w:t>
      </w:r>
      <w:r w:rsidR="009871AA">
        <w:t xml:space="preserve">. </w:t>
      </w:r>
      <w:r w:rsidR="00FB71F3" w:rsidRPr="00FB71F3">
        <w:t xml:space="preserve">Приведен обзор </w:t>
      </w:r>
      <w:r w:rsidR="009871AA">
        <w:t xml:space="preserve">и анализ </w:t>
      </w:r>
      <w:r w:rsidR="00FB71F3" w:rsidRPr="00FB71F3">
        <w:t xml:space="preserve">аналогов </w:t>
      </w:r>
      <w:r w:rsidR="009871AA">
        <w:rPr>
          <w:lang w:val="en-US"/>
        </w:rPr>
        <w:t>web</w:t>
      </w:r>
      <w:r w:rsidR="009871AA" w:rsidRPr="009871AA">
        <w:t>-</w:t>
      </w:r>
      <w:r w:rsidR="009871AA">
        <w:t>приложения</w:t>
      </w:r>
      <w:r w:rsidR="00FB71F3" w:rsidRPr="00FB71F3">
        <w:t>,</w:t>
      </w:r>
      <w:r w:rsidR="009871AA">
        <w:t xml:space="preserve"> </w:t>
      </w:r>
      <w:r w:rsidR="00982493">
        <w:rPr>
          <w:lang w:eastAsia="en-US"/>
        </w:rPr>
        <w:t>обзор</w:t>
      </w:r>
      <w:r w:rsidR="009871AA">
        <w:rPr>
          <w:lang w:eastAsia="en-US"/>
        </w:rPr>
        <w:t xml:space="preserve"> инструментальных средств, используемых при </w:t>
      </w:r>
      <w:r w:rsidR="00982493">
        <w:rPr>
          <w:lang w:eastAsia="en-US"/>
        </w:rPr>
        <w:t xml:space="preserve">проектировании и </w:t>
      </w:r>
      <w:r w:rsidR="009871AA">
        <w:rPr>
          <w:lang w:eastAsia="en-US"/>
        </w:rPr>
        <w:t>разработк</w:t>
      </w:r>
      <w:r w:rsidR="005526C0">
        <w:rPr>
          <w:lang w:eastAsia="en-US"/>
        </w:rPr>
        <w:t xml:space="preserve">е </w:t>
      </w:r>
      <w:r w:rsidR="009871AA">
        <w:rPr>
          <w:lang w:val="en-US" w:eastAsia="en-US"/>
        </w:rPr>
        <w:t>web</w:t>
      </w:r>
      <w:r w:rsidR="009871AA" w:rsidRPr="00244967">
        <w:rPr>
          <w:lang w:eastAsia="en-US"/>
        </w:rPr>
        <w:t>-</w:t>
      </w:r>
      <w:r w:rsidR="009871AA">
        <w:rPr>
          <w:lang w:eastAsia="en-US"/>
        </w:rPr>
        <w:t>приложений</w:t>
      </w:r>
      <w:r w:rsidR="00FB71F3" w:rsidRPr="00FB71F3">
        <w:t>.</w:t>
      </w:r>
    </w:p>
    <w:p w14:paraId="53217EE7" w14:textId="77777777" w:rsidR="00FB71F3" w:rsidRDefault="00FB71F3" w:rsidP="00FB71F3">
      <w:r>
        <w:t>На основе проведенного анализа:</w:t>
      </w:r>
    </w:p>
    <w:p w14:paraId="470E518A" w14:textId="58F2C551" w:rsidR="00FB71F3" w:rsidRDefault="00FB71F3" w:rsidP="00504877">
      <w:pPr>
        <w:pStyle w:val="a4"/>
        <w:numPr>
          <w:ilvl w:val="0"/>
          <w:numId w:val="7"/>
        </w:numPr>
        <w:ind w:left="0" w:firstLine="709"/>
      </w:pPr>
      <w:r>
        <w:t xml:space="preserve">Разработана </w:t>
      </w:r>
      <w:r w:rsidR="009871AA">
        <w:t xml:space="preserve">модель организационной структуры </w:t>
      </w:r>
      <w:r w:rsidR="009871AA" w:rsidRPr="009871AA">
        <w:rPr>
          <w:color w:val="FF0000"/>
        </w:rPr>
        <w:t>НАЗВАНИЕ ОРГАНИЗАЦИИ</w:t>
      </w:r>
      <w:r w:rsidR="009871AA">
        <w:t xml:space="preserve">. </w:t>
      </w:r>
    </w:p>
    <w:p w14:paraId="0B5AEB03" w14:textId="55CDA4CC" w:rsidR="00FB71F3" w:rsidRDefault="00FB71F3" w:rsidP="00504877">
      <w:pPr>
        <w:pStyle w:val="a4"/>
        <w:numPr>
          <w:ilvl w:val="0"/>
          <w:numId w:val="7"/>
        </w:numPr>
        <w:ind w:left="0" w:firstLine="709"/>
      </w:pPr>
      <w:r>
        <w:t>Спроек</w:t>
      </w:r>
      <w:r w:rsidR="009871AA">
        <w:t xml:space="preserve">тирована логическая модель </w:t>
      </w:r>
      <w:r>
        <w:t xml:space="preserve">данных в соответствии с </w:t>
      </w:r>
      <w:r w:rsidRPr="00970A0A">
        <w:rPr>
          <w:color w:val="FF0000"/>
        </w:rPr>
        <w:t xml:space="preserve">нотацией </w:t>
      </w:r>
      <w:r w:rsidRPr="00970A0A">
        <w:rPr>
          <w:color w:val="FF0000"/>
          <w:lang w:val="en-US"/>
        </w:rPr>
        <w:t>IE</w:t>
      </w:r>
      <w:r w:rsidR="009871AA" w:rsidRPr="00970A0A">
        <w:rPr>
          <w:color w:val="FF0000"/>
        </w:rPr>
        <w:t xml:space="preserve"> (Диа</w:t>
      </w:r>
      <w:r w:rsidR="00743B83" w:rsidRPr="00970A0A">
        <w:rPr>
          <w:color w:val="FF0000"/>
        </w:rPr>
        <w:t>грамма классов в соответствии в соответствии с языком моделирования UML</w:t>
      </w:r>
      <w:r w:rsidR="009871AA" w:rsidRPr="009871AA">
        <w:t>)</w:t>
      </w:r>
      <w:r>
        <w:t>.</w:t>
      </w:r>
    </w:p>
    <w:p w14:paraId="6E85DC89" w14:textId="6E6B9D25" w:rsidR="005526C0" w:rsidRDefault="005526C0" w:rsidP="00504877">
      <w:pPr>
        <w:pStyle w:val="a4"/>
        <w:numPr>
          <w:ilvl w:val="0"/>
          <w:numId w:val="7"/>
        </w:numPr>
        <w:ind w:left="0" w:firstLine="709"/>
      </w:pPr>
      <w:r>
        <w:t xml:space="preserve">Разработана физическая </w:t>
      </w:r>
      <w:r w:rsidR="00970A0A">
        <w:t xml:space="preserve">база </w:t>
      </w:r>
      <w:r>
        <w:t>данных.</w:t>
      </w:r>
    </w:p>
    <w:p w14:paraId="39F67754" w14:textId="61093B3D" w:rsidR="00FB71F3" w:rsidRPr="001C0904" w:rsidRDefault="005526C0" w:rsidP="00504877">
      <w:pPr>
        <w:pStyle w:val="a4"/>
        <w:numPr>
          <w:ilvl w:val="0"/>
          <w:numId w:val="7"/>
        </w:numPr>
        <w:ind w:left="0" w:firstLine="709"/>
      </w:pPr>
      <w:r>
        <w:t>Разработан</w:t>
      </w:r>
      <w:r w:rsidR="00C16425">
        <w:t xml:space="preserve"> проект</w:t>
      </w:r>
      <w:r w:rsidR="00FB71F3">
        <w:t xml:space="preserve"> </w:t>
      </w:r>
      <w:r w:rsidR="009871AA">
        <w:rPr>
          <w:lang w:val="en-US"/>
        </w:rPr>
        <w:t>web</w:t>
      </w:r>
      <w:r w:rsidR="00970A0A">
        <w:t>-приложения</w:t>
      </w:r>
      <w:r w:rsidR="00FB71F3" w:rsidRPr="001C0904">
        <w:t>.</w:t>
      </w:r>
      <w:bookmarkStart w:id="45" w:name="_GoBack"/>
      <w:bookmarkEnd w:id="45"/>
    </w:p>
    <w:p w14:paraId="003698E9" w14:textId="0F7798AC" w:rsidR="00FB71F3" w:rsidRDefault="00FB71F3" w:rsidP="00504877">
      <w:pPr>
        <w:pStyle w:val="a4"/>
        <w:numPr>
          <w:ilvl w:val="0"/>
          <w:numId w:val="7"/>
        </w:numPr>
        <w:ind w:left="0" w:firstLine="709"/>
      </w:pPr>
      <w:r>
        <w:t xml:space="preserve">Разработан интерфейс </w:t>
      </w:r>
      <w:r w:rsidR="009871AA">
        <w:rPr>
          <w:lang w:val="en-US"/>
        </w:rPr>
        <w:t>web-</w:t>
      </w:r>
      <w:r w:rsidR="009871AA">
        <w:t>приложения</w:t>
      </w:r>
      <w:r>
        <w:t>.</w:t>
      </w:r>
    </w:p>
    <w:p w14:paraId="6E5A2FC2" w14:textId="77777777" w:rsidR="00FB71F3" w:rsidRDefault="00FB71F3" w:rsidP="00FB71F3">
      <w:r>
        <w:t>В результате:</w:t>
      </w:r>
    </w:p>
    <w:p w14:paraId="14E7283B" w14:textId="14AAACAE" w:rsidR="00FB71F3" w:rsidRPr="005526C0" w:rsidRDefault="005526C0" w:rsidP="00504877">
      <w:pPr>
        <w:pStyle w:val="a4"/>
        <w:numPr>
          <w:ilvl w:val="0"/>
          <w:numId w:val="8"/>
        </w:numPr>
        <w:ind w:left="0" w:firstLine="709"/>
        <w:rPr>
          <w:color w:val="FF0000"/>
        </w:rPr>
      </w:pPr>
      <w:r w:rsidRPr="005526C0">
        <w:rPr>
          <w:color w:val="FF0000"/>
        </w:rPr>
        <w:t xml:space="preserve">Разработано </w:t>
      </w:r>
      <w:r w:rsidRPr="005526C0">
        <w:rPr>
          <w:color w:val="FF0000"/>
          <w:lang w:val="en-US"/>
        </w:rPr>
        <w:t>web-</w:t>
      </w:r>
      <w:r w:rsidRPr="005526C0">
        <w:rPr>
          <w:color w:val="FF0000"/>
        </w:rPr>
        <w:t>приложение</w:t>
      </w:r>
      <w:r w:rsidR="00FB71F3" w:rsidRPr="005526C0">
        <w:rPr>
          <w:color w:val="FF0000"/>
        </w:rPr>
        <w:t>, позволяющ</w:t>
      </w:r>
      <w:r w:rsidRPr="005526C0">
        <w:rPr>
          <w:color w:val="FF0000"/>
        </w:rPr>
        <w:t>ее</w:t>
      </w:r>
      <w:r w:rsidR="00FB71F3" w:rsidRPr="005526C0">
        <w:rPr>
          <w:color w:val="FF0000"/>
        </w:rPr>
        <w:t>:</w:t>
      </w:r>
    </w:p>
    <w:p w14:paraId="0E5B39C9" w14:textId="77777777" w:rsidR="00D55FBF" w:rsidRDefault="00D55FBF">
      <w:pPr>
        <w:ind w:left="709" w:right="567"/>
        <w:rPr>
          <w:szCs w:val="24"/>
          <w:u w:val="single"/>
        </w:rPr>
      </w:pPr>
    </w:p>
    <w:p w14:paraId="4C89EF6F" w14:textId="77777777" w:rsidR="00D55FBF" w:rsidRDefault="00D55FBF" w:rsidP="00D55FBF">
      <w:pPr>
        <w:ind w:right="567"/>
        <w:rPr>
          <w:szCs w:val="24"/>
          <w:u w:val="single"/>
        </w:rPr>
      </w:pPr>
    </w:p>
    <w:p w14:paraId="621990C7" w14:textId="54E3EE20" w:rsidR="0077431F" w:rsidRDefault="0077431F">
      <w:pPr>
        <w:ind w:left="709" w:right="567"/>
        <w:rPr>
          <w:szCs w:val="24"/>
          <w:u w:val="single"/>
        </w:rPr>
      </w:pPr>
      <w:r>
        <w:rPr>
          <w:szCs w:val="24"/>
          <w:u w:val="single"/>
        </w:rPr>
        <w:br w:type="page"/>
      </w:r>
    </w:p>
    <w:p w14:paraId="0F1045A0" w14:textId="77777777" w:rsidR="00892A68" w:rsidRPr="000C3381" w:rsidRDefault="00892A68" w:rsidP="00892A68">
      <w:pPr>
        <w:pStyle w:val="14"/>
      </w:pPr>
      <w:bookmarkStart w:id="46" w:name="_Toc43800923"/>
      <w:bookmarkStart w:id="47" w:name="_Toc73566475"/>
      <w:bookmarkStart w:id="48" w:name="_Toc73566512"/>
      <w:bookmarkStart w:id="49" w:name="_Toc73623641"/>
      <w:bookmarkStart w:id="50" w:name="_Toc73623877"/>
      <w:bookmarkStart w:id="51" w:name="_Toc102407824"/>
      <w:bookmarkStart w:id="52" w:name="_Toc102411152"/>
      <w:r w:rsidRPr="000C3381">
        <w:lastRenderedPageBreak/>
        <w:t>Список использованных источников</w:t>
      </w:r>
      <w:bookmarkEnd w:id="46"/>
      <w:bookmarkEnd w:id="47"/>
      <w:bookmarkEnd w:id="48"/>
      <w:bookmarkEnd w:id="49"/>
      <w:bookmarkEnd w:id="50"/>
      <w:bookmarkEnd w:id="51"/>
      <w:bookmarkEnd w:id="52"/>
    </w:p>
    <w:p w14:paraId="09769183" w14:textId="77777777" w:rsidR="00055B3A" w:rsidRDefault="00055B3A" w:rsidP="001E4B44">
      <w:pPr>
        <w:ind w:right="567" w:firstLine="0"/>
        <w:rPr>
          <w:b/>
          <w:bCs/>
          <w:szCs w:val="24"/>
          <w:u w:val="single"/>
        </w:rPr>
      </w:pPr>
    </w:p>
    <w:p w14:paraId="7F4C0E62" w14:textId="10864A49" w:rsidR="005B644C" w:rsidRDefault="005B644C" w:rsidP="00982493">
      <w:pPr>
        <w:pStyle w:val="10"/>
        <w:spacing w:before="0" w:after="0" w:line="240" w:lineRule="auto"/>
        <w:ind w:firstLine="0"/>
        <w:jc w:val="center"/>
        <w:rPr>
          <w:b w:val="0"/>
        </w:rPr>
      </w:pPr>
      <w:bookmarkStart w:id="53" w:name="_Toc54172533"/>
      <w:bookmarkStart w:id="54" w:name="_Toc59464158"/>
      <w:bookmarkStart w:id="55" w:name="_Toc72173722"/>
      <w:bookmarkStart w:id="56" w:name="_Toc102407825"/>
      <w:bookmarkStart w:id="57" w:name="_Toc102411153"/>
      <w:r>
        <w:rPr>
          <w:b w:val="0"/>
        </w:rPr>
        <w:lastRenderedPageBreak/>
        <w:t>Приложение А</w:t>
      </w:r>
      <w:bookmarkEnd w:id="53"/>
      <w:bookmarkEnd w:id="54"/>
      <w:bookmarkEnd w:id="55"/>
      <w:bookmarkEnd w:id="56"/>
      <w:bookmarkEnd w:id="57"/>
    </w:p>
    <w:p w14:paraId="5D7624FD" w14:textId="77777777" w:rsidR="006F3617" w:rsidRDefault="006F3617" w:rsidP="00982493">
      <w:pPr>
        <w:spacing w:line="240" w:lineRule="auto"/>
        <w:ind w:firstLine="0"/>
        <w:jc w:val="center"/>
      </w:pPr>
      <w:r>
        <w:t>(обязательное)</w:t>
      </w:r>
    </w:p>
    <w:p w14:paraId="23D0D4A4" w14:textId="2BCB82E5" w:rsidR="005B644C" w:rsidRPr="00982493" w:rsidRDefault="00A76A6D" w:rsidP="00982493">
      <w:pPr>
        <w:spacing w:line="240" w:lineRule="auto"/>
        <w:ind w:firstLine="0"/>
        <w:jc w:val="center"/>
        <w:rPr>
          <w:color w:val="FF0000"/>
          <w:lang w:val="en-US"/>
        </w:rPr>
      </w:pPr>
      <w:r w:rsidRPr="00982493">
        <w:rPr>
          <w:color w:val="FF0000"/>
        </w:rPr>
        <w:t xml:space="preserve">Содержимое файла </w:t>
      </w:r>
      <w:r w:rsidRPr="00982493">
        <w:rPr>
          <w:color w:val="FF0000"/>
          <w:lang w:val="en-US"/>
        </w:rPr>
        <w:t>settings</w:t>
      </w:r>
      <w:r w:rsidRPr="00982493">
        <w:rPr>
          <w:color w:val="FF0000"/>
        </w:rPr>
        <w:t>.</w:t>
      </w:r>
      <w:proofErr w:type="spellStart"/>
      <w:r w:rsidRPr="00982493">
        <w:rPr>
          <w:color w:val="FF0000"/>
          <w:lang w:val="en-US"/>
        </w:rPr>
        <w:t>py</w:t>
      </w:r>
      <w:proofErr w:type="spellEnd"/>
    </w:p>
    <w:p w14:paraId="3969451D" w14:textId="77777777" w:rsidR="00A76A6D" w:rsidRDefault="00A76A6D" w:rsidP="005B644C">
      <w:pPr>
        <w:ind w:firstLine="0"/>
        <w:jc w:val="center"/>
      </w:pPr>
    </w:p>
    <w:p w14:paraId="1D7A67FB" w14:textId="2604EC98" w:rsidR="005B644C" w:rsidRPr="00982493" w:rsidRDefault="00A76A6D" w:rsidP="00A76A6D">
      <w:pPr>
        <w:ind w:firstLine="0"/>
        <w:rPr>
          <w:color w:val="FF0000"/>
        </w:rPr>
      </w:pPr>
      <w:r w:rsidRPr="00982493">
        <w:rPr>
          <w:color w:val="FF0000"/>
        </w:rPr>
        <w:t>Листинг</w:t>
      </w:r>
      <w:r w:rsidR="005B644C" w:rsidRPr="00982493">
        <w:rPr>
          <w:color w:val="FF0000"/>
        </w:rPr>
        <w:t xml:space="preserve"> А.1 – </w:t>
      </w:r>
      <w:r w:rsidRPr="00982493">
        <w:rPr>
          <w:color w:val="FF0000"/>
        </w:rPr>
        <w:t xml:space="preserve">Содержимое файла </w:t>
      </w:r>
      <w:r w:rsidRPr="00982493">
        <w:rPr>
          <w:color w:val="FF0000"/>
          <w:lang w:val="en-US"/>
        </w:rPr>
        <w:t>settings</w:t>
      </w:r>
      <w:r w:rsidRPr="00982493">
        <w:rPr>
          <w:color w:val="FF0000"/>
        </w:rPr>
        <w:t>.</w:t>
      </w:r>
      <w:proofErr w:type="spellStart"/>
      <w:r w:rsidRPr="00982493">
        <w:rPr>
          <w:color w:val="FF0000"/>
          <w:lang w:val="en-US"/>
        </w:rPr>
        <w:t>py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76A6D" w14:paraId="6F9121DC" w14:textId="77777777" w:rsidTr="00A76A6D">
        <w:tc>
          <w:tcPr>
            <w:tcW w:w="9628" w:type="dxa"/>
          </w:tcPr>
          <w:p w14:paraId="57082C1C" w14:textId="77777777" w:rsidR="00A76A6D" w:rsidRDefault="00A76A6D" w:rsidP="005B644C">
            <w:pPr>
              <w:ind w:firstLine="0"/>
              <w:jc w:val="center"/>
            </w:pPr>
          </w:p>
        </w:tc>
      </w:tr>
    </w:tbl>
    <w:p w14:paraId="25F54C47" w14:textId="77777777" w:rsidR="00A76A6D" w:rsidRPr="00A76A6D" w:rsidRDefault="00A76A6D" w:rsidP="005B644C">
      <w:pPr>
        <w:ind w:firstLine="0"/>
        <w:jc w:val="center"/>
      </w:pPr>
    </w:p>
    <w:p w14:paraId="7BF3B7D6" w14:textId="77777777" w:rsidR="005B644C" w:rsidRDefault="005B644C" w:rsidP="005B644C">
      <w:pPr>
        <w:ind w:firstLine="0"/>
        <w:jc w:val="center"/>
      </w:pPr>
    </w:p>
    <w:p w14:paraId="1CA5D36F" w14:textId="77777777" w:rsidR="005B644C" w:rsidRDefault="005B644C" w:rsidP="005B644C">
      <w:pPr>
        <w:ind w:firstLine="0"/>
        <w:jc w:val="center"/>
      </w:pPr>
    </w:p>
    <w:p w14:paraId="20AD04E5" w14:textId="77777777" w:rsidR="005B644C" w:rsidRDefault="005B644C" w:rsidP="005B644C">
      <w:pPr>
        <w:spacing w:after="200" w:line="276" w:lineRule="auto"/>
        <w:ind w:firstLine="0"/>
        <w:jc w:val="center"/>
      </w:pPr>
      <w:r>
        <w:br w:type="page"/>
      </w:r>
    </w:p>
    <w:p w14:paraId="28A1882E" w14:textId="3DD7A404" w:rsidR="005B644C" w:rsidRDefault="005B644C" w:rsidP="00982493">
      <w:pPr>
        <w:pStyle w:val="10"/>
        <w:spacing w:before="0" w:after="0" w:line="240" w:lineRule="auto"/>
        <w:ind w:firstLine="0"/>
        <w:jc w:val="center"/>
        <w:rPr>
          <w:b w:val="0"/>
        </w:rPr>
      </w:pPr>
      <w:bookmarkStart w:id="58" w:name="_Toc72173723"/>
      <w:bookmarkStart w:id="59" w:name="_Toc102407826"/>
      <w:bookmarkStart w:id="60" w:name="_Toc102411154"/>
      <w:r>
        <w:rPr>
          <w:b w:val="0"/>
        </w:rPr>
        <w:lastRenderedPageBreak/>
        <w:t>Приложение Б</w:t>
      </w:r>
      <w:bookmarkEnd w:id="58"/>
      <w:bookmarkEnd w:id="59"/>
      <w:bookmarkEnd w:id="60"/>
    </w:p>
    <w:p w14:paraId="1234DC0D" w14:textId="77777777" w:rsidR="006F3617" w:rsidRDefault="006F3617" w:rsidP="00982493">
      <w:pPr>
        <w:spacing w:line="240" w:lineRule="auto"/>
        <w:ind w:firstLine="0"/>
        <w:jc w:val="center"/>
      </w:pPr>
      <w:r>
        <w:t>(обязательное)</w:t>
      </w:r>
    </w:p>
    <w:p w14:paraId="57F20F05" w14:textId="23650758" w:rsidR="005B644C" w:rsidRPr="00982493" w:rsidRDefault="00A76A6D" w:rsidP="00982493">
      <w:pPr>
        <w:spacing w:line="240" w:lineRule="auto"/>
        <w:ind w:firstLine="0"/>
        <w:jc w:val="center"/>
        <w:rPr>
          <w:noProof/>
          <w:color w:val="FF0000"/>
        </w:rPr>
      </w:pPr>
      <w:r w:rsidRPr="00982493">
        <w:rPr>
          <w:color w:val="FF0000"/>
        </w:rPr>
        <w:t xml:space="preserve">Содержимое файла </w:t>
      </w:r>
      <w:proofErr w:type="spellStart"/>
      <w:r w:rsidRPr="00982493">
        <w:rPr>
          <w:color w:val="FF0000"/>
          <w:lang w:val="en-US"/>
        </w:rPr>
        <w:t>urls</w:t>
      </w:r>
      <w:proofErr w:type="spellEnd"/>
      <w:r w:rsidRPr="00982493">
        <w:rPr>
          <w:color w:val="FF0000"/>
        </w:rPr>
        <w:t>.</w:t>
      </w:r>
      <w:proofErr w:type="spellStart"/>
      <w:r w:rsidRPr="00982493">
        <w:rPr>
          <w:color w:val="FF0000"/>
          <w:lang w:val="en-US"/>
        </w:rPr>
        <w:t>py</w:t>
      </w:r>
      <w:proofErr w:type="spellEnd"/>
      <w:r w:rsidRPr="00982493">
        <w:rPr>
          <w:noProof/>
          <w:color w:val="FF0000"/>
        </w:rPr>
        <w:t xml:space="preserve"> </w:t>
      </w:r>
    </w:p>
    <w:p w14:paraId="4F30C24A" w14:textId="77777777" w:rsidR="00A76A6D" w:rsidRPr="00982493" w:rsidRDefault="00A76A6D" w:rsidP="005B644C">
      <w:pPr>
        <w:ind w:firstLine="0"/>
        <w:jc w:val="center"/>
        <w:rPr>
          <w:color w:val="FF0000"/>
        </w:rPr>
      </w:pPr>
    </w:p>
    <w:p w14:paraId="23BEE34D" w14:textId="0D0335B9" w:rsidR="00A76A6D" w:rsidRPr="00982493" w:rsidRDefault="00A76A6D" w:rsidP="00A76A6D">
      <w:pPr>
        <w:ind w:firstLine="0"/>
        <w:jc w:val="left"/>
        <w:rPr>
          <w:color w:val="FF0000"/>
        </w:rPr>
      </w:pPr>
      <w:r w:rsidRPr="00982493">
        <w:rPr>
          <w:color w:val="FF0000"/>
        </w:rPr>
        <w:t xml:space="preserve">Листинг Б.1. – Содержимое файла </w:t>
      </w:r>
      <w:proofErr w:type="spellStart"/>
      <w:r w:rsidRPr="00982493">
        <w:rPr>
          <w:color w:val="FF0000"/>
          <w:lang w:val="en-US"/>
        </w:rPr>
        <w:t>urls</w:t>
      </w:r>
      <w:proofErr w:type="spellEnd"/>
      <w:r w:rsidRPr="00982493">
        <w:rPr>
          <w:color w:val="FF0000"/>
        </w:rPr>
        <w:t>.</w:t>
      </w:r>
      <w:proofErr w:type="spellStart"/>
      <w:r w:rsidRPr="00982493">
        <w:rPr>
          <w:color w:val="FF0000"/>
          <w:lang w:val="en-US"/>
        </w:rPr>
        <w:t>py</w:t>
      </w:r>
      <w:proofErr w:type="spellEnd"/>
      <w:r w:rsidRPr="00982493">
        <w:rPr>
          <w:noProof/>
          <w:color w:val="FF0000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76A6D" w14:paraId="225A8404" w14:textId="77777777" w:rsidTr="00A76A6D">
        <w:tc>
          <w:tcPr>
            <w:tcW w:w="9628" w:type="dxa"/>
          </w:tcPr>
          <w:p w14:paraId="1E2C3E30" w14:textId="77777777" w:rsidR="00A76A6D" w:rsidRDefault="00A76A6D" w:rsidP="005B644C">
            <w:pPr>
              <w:ind w:firstLine="0"/>
              <w:jc w:val="center"/>
            </w:pPr>
          </w:p>
        </w:tc>
      </w:tr>
    </w:tbl>
    <w:p w14:paraId="7C372980" w14:textId="67F397B5" w:rsidR="005B644C" w:rsidRDefault="005B644C" w:rsidP="005B644C">
      <w:pPr>
        <w:ind w:firstLine="0"/>
        <w:jc w:val="center"/>
      </w:pPr>
    </w:p>
    <w:p w14:paraId="6B4008E9" w14:textId="77777777" w:rsidR="005B644C" w:rsidRDefault="005B644C" w:rsidP="005B644C">
      <w:pPr>
        <w:ind w:firstLine="0"/>
        <w:jc w:val="center"/>
      </w:pPr>
    </w:p>
    <w:p w14:paraId="12A2C4C3" w14:textId="77777777" w:rsidR="005B644C" w:rsidRDefault="005B644C" w:rsidP="005B644C">
      <w:pPr>
        <w:spacing w:after="200" w:line="276" w:lineRule="auto"/>
        <w:ind w:firstLine="0"/>
        <w:jc w:val="center"/>
      </w:pPr>
      <w:r>
        <w:br w:type="page"/>
      </w:r>
    </w:p>
    <w:p w14:paraId="096338E5" w14:textId="5DE624B1" w:rsidR="005B644C" w:rsidRDefault="005B644C" w:rsidP="00982493">
      <w:pPr>
        <w:pStyle w:val="10"/>
        <w:spacing w:before="0" w:after="0" w:line="240" w:lineRule="auto"/>
        <w:ind w:firstLine="0"/>
        <w:jc w:val="center"/>
        <w:rPr>
          <w:b w:val="0"/>
        </w:rPr>
      </w:pPr>
      <w:bookmarkStart w:id="61" w:name="_Toc72173724"/>
      <w:bookmarkStart w:id="62" w:name="_Toc102407827"/>
      <w:bookmarkStart w:id="63" w:name="_Toc102411155"/>
      <w:r>
        <w:rPr>
          <w:b w:val="0"/>
        </w:rPr>
        <w:lastRenderedPageBreak/>
        <w:t>Приложение В</w:t>
      </w:r>
      <w:bookmarkEnd w:id="61"/>
      <w:bookmarkEnd w:id="62"/>
      <w:bookmarkEnd w:id="63"/>
    </w:p>
    <w:p w14:paraId="069527C1" w14:textId="77777777" w:rsidR="006F3617" w:rsidRDefault="006F3617" w:rsidP="00982493">
      <w:pPr>
        <w:spacing w:line="240" w:lineRule="auto"/>
        <w:ind w:firstLine="0"/>
        <w:jc w:val="center"/>
      </w:pPr>
      <w:r>
        <w:t>(обязательное)</w:t>
      </w:r>
    </w:p>
    <w:p w14:paraId="0587595C" w14:textId="753A5C65" w:rsidR="00A76A6D" w:rsidRPr="00982493" w:rsidRDefault="00A76A6D" w:rsidP="00982493">
      <w:pPr>
        <w:spacing w:line="240" w:lineRule="auto"/>
        <w:ind w:firstLine="0"/>
        <w:jc w:val="center"/>
        <w:rPr>
          <w:color w:val="FF0000"/>
        </w:rPr>
      </w:pPr>
      <w:r w:rsidRPr="00982493">
        <w:rPr>
          <w:color w:val="FF0000"/>
        </w:rPr>
        <w:t xml:space="preserve">Содержимое файла </w:t>
      </w:r>
      <w:r w:rsidRPr="00982493">
        <w:rPr>
          <w:color w:val="FF0000"/>
          <w:lang w:val="en-US"/>
        </w:rPr>
        <w:t>views</w:t>
      </w:r>
      <w:r w:rsidRPr="00982493">
        <w:rPr>
          <w:color w:val="FF0000"/>
        </w:rPr>
        <w:t>.</w:t>
      </w:r>
      <w:proofErr w:type="spellStart"/>
      <w:r w:rsidRPr="00982493">
        <w:rPr>
          <w:color w:val="FF0000"/>
          <w:lang w:val="en-US"/>
        </w:rPr>
        <w:t>py</w:t>
      </w:r>
      <w:proofErr w:type="spellEnd"/>
      <w:r w:rsidRPr="00982493">
        <w:rPr>
          <w:noProof/>
          <w:color w:val="FF0000"/>
        </w:rPr>
        <w:t xml:space="preserve"> </w:t>
      </w:r>
    </w:p>
    <w:p w14:paraId="3E8A6AAE" w14:textId="7BE39259" w:rsidR="005B644C" w:rsidRDefault="005B644C" w:rsidP="005B644C">
      <w:pPr>
        <w:ind w:firstLine="0"/>
        <w:jc w:val="center"/>
      </w:pPr>
    </w:p>
    <w:p w14:paraId="113F0CEB" w14:textId="2FC02E07" w:rsidR="00A76A6D" w:rsidRPr="00982493" w:rsidRDefault="00A76A6D" w:rsidP="00A76A6D">
      <w:pPr>
        <w:ind w:firstLine="0"/>
        <w:jc w:val="left"/>
        <w:rPr>
          <w:color w:val="FF0000"/>
        </w:rPr>
      </w:pPr>
      <w:r w:rsidRPr="00982493">
        <w:rPr>
          <w:color w:val="FF0000"/>
        </w:rPr>
        <w:t>Листинг</w:t>
      </w:r>
      <w:r w:rsidR="005B644C" w:rsidRPr="00982493">
        <w:rPr>
          <w:color w:val="FF0000"/>
        </w:rPr>
        <w:t xml:space="preserve"> В.1 – </w:t>
      </w:r>
      <w:r w:rsidRPr="00982493">
        <w:rPr>
          <w:color w:val="FF0000"/>
        </w:rPr>
        <w:t xml:space="preserve">Содержимое файла </w:t>
      </w:r>
      <w:r w:rsidRPr="00982493">
        <w:rPr>
          <w:color w:val="FF0000"/>
          <w:lang w:val="en-US"/>
        </w:rPr>
        <w:t>views</w:t>
      </w:r>
      <w:r w:rsidRPr="00982493">
        <w:rPr>
          <w:color w:val="FF0000"/>
        </w:rPr>
        <w:t>.</w:t>
      </w:r>
      <w:proofErr w:type="spellStart"/>
      <w:r w:rsidRPr="00982493">
        <w:rPr>
          <w:color w:val="FF0000"/>
          <w:lang w:val="en-US"/>
        </w:rPr>
        <w:t>py</w:t>
      </w:r>
      <w:proofErr w:type="spellEnd"/>
      <w:r w:rsidRPr="00982493">
        <w:rPr>
          <w:noProof/>
          <w:color w:val="FF0000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76A6D" w14:paraId="162CD87A" w14:textId="77777777" w:rsidTr="00A76A6D">
        <w:tc>
          <w:tcPr>
            <w:tcW w:w="9628" w:type="dxa"/>
          </w:tcPr>
          <w:p w14:paraId="13ED6AF4" w14:textId="77777777" w:rsidR="00A76A6D" w:rsidRDefault="00A76A6D" w:rsidP="005B644C">
            <w:pPr>
              <w:ind w:firstLine="0"/>
              <w:jc w:val="center"/>
            </w:pPr>
          </w:p>
        </w:tc>
      </w:tr>
    </w:tbl>
    <w:p w14:paraId="5F2B659B" w14:textId="6472554B" w:rsidR="005B644C" w:rsidRDefault="005B644C" w:rsidP="005B644C">
      <w:pPr>
        <w:ind w:firstLine="0"/>
        <w:jc w:val="center"/>
      </w:pPr>
    </w:p>
    <w:p w14:paraId="1EE5E7B1" w14:textId="77777777" w:rsidR="005B644C" w:rsidRDefault="005B644C" w:rsidP="005B644C">
      <w:pPr>
        <w:ind w:firstLine="0"/>
        <w:jc w:val="center"/>
      </w:pPr>
    </w:p>
    <w:p w14:paraId="74F638DB" w14:textId="77777777" w:rsidR="005B644C" w:rsidRDefault="005B644C" w:rsidP="005B644C">
      <w:pPr>
        <w:ind w:firstLine="0"/>
        <w:jc w:val="center"/>
      </w:pPr>
    </w:p>
    <w:p w14:paraId="24F0154F" w14:textId="77777777" w:rsidR="005B644C" w:rsidRDefault="005B644C" w:rsidP="005B644C">
      <w:pPr>
        <w:spacing w:after="200" w:line="276" w:lineRule="auto"/>
        <w:ind w:firstLine="0"/>
        <w:jc w:val="center"/>
      </w:pPr>
      <w:r>
        <w:br w:type="page"/>
      </w:r>
    </w:p>
    <w:p w14:paraId="296E32F8" w14:textId="1E6AA885" w:rsidR="005B644C" w:rsidRDefault="005B644C" w:rsidP="00982493">
      <w:pPr>
        <w:pStyle w:val="10"/>
        <w:spacing w:before="0" w:after="0" w:line="240" w:lineRule="auto"/>
        <w:ind w:firstLine="0"/>
        <w:jc w:val="center"/>
        <w:rPr>
          <w:b w:val="0"/>
        </w:rPr>
      </w:pPr>
      <w:bookmarkStart w:id="64" w:name="_Toc72173725"/>
      <w:bookmarkStart w:id="65" w:name="_Toc102407828"/>
      <w:bookmarkStart w:id="66" w:name="_Toc102411156"/>
      <w:r>
        <w:rPr>
          <w:b w:val="0"/>
        </w:rPr>
        <w:lastRenderedPageBreak/>
        <w:t>Приложение Г</w:t>
      </w:r>
      <w:bookmarkEnd w:id="64"/>
      <w:bookmarkEnd w:id="65"/>
      <w:bookmarkEnd w:id="66"/>
    </w:p>
    <w:p w14:paraId="46A6DE7F" w14:textId="77777777" w:rsidR="000674F1" w:rsidRDefault="000674F1" w:rsidP="00982493">
      <w:pPr>
        <w:spacing w:line="240" w:lineRule="auto"/>
        <w:ind w:firstLine="0"/>
        <w:jc w:val="center"/>
      </w:pPr>
      <w:r>
        <w:t>(обязательное)</w:t>
      </w:r>
    </w:p>
    <w:p w14:paraId="1C9A60AF" w14:textId="5EE10F7C" w:rsidR="00A76A6D" w:rsidRPr="00982493" w:rsidRDefault="00A76A6D" w:rsidP="00982493">
      <w:pPr>
        <w:spacing w:line="240" w:lineRule="auto"/>
        <w:ind w:firstLine="0"/>
        <w:jc w:val="center"/>
        <w:rPr>
          <w:color w:val="FF0000"/>
        </w:rPr>
      </w:pPr>
      <w:r w:rsidRPr="00982493">
        <w:rPr>
          <w:color w:val="FF0000"/>
        </w:rPr>
        <w:t xml:space="preserve">Содержимое файла </w:t>
      </w:r>
      <w:r w:rsidRPr="00982493">
        <w:rPr>
          <w:color w:val="FF0000"/>
          <w:lang w:val="en-US"/>
        </w:rPr>
        <w:t>models</w:t>
      </w:r>
      <w:r w:rsidRPr="00982493">
        <w:rPr>
          <w:color w:val="FF0000"/>
        </w:rPr>
        <w:t>.</w:t>
      </w:r>
      <w:proofErr w:type="spellStart"/>
      <w:r w:rsidRPr="00982493">
        <w:rPr>
          <w:color w:val="FF0000"/>
          <w:lang w:val="en-US"/>
        </w:rPr>
        <w:t>py</w:t>
      </w:r>
      <w:proofErr w:type="spellEnd"/>
      <w:r w:rsidRPr="00982493">
        <w:rPr>
          <w:noProof/>
          <w:color w:val="FF0000"/>
        </w:rPr>
        <w:t xml:space="preserve"> </w:t>
      </w:r>
    </w:p>
    <w:p w14:paraId="03A62193" w14:textId="7B1BEBC6" w:rsidR="005B644C" w:rsidRPr="00982493" w:rsidRDefault="005B644C" w:rsidP="005B644C">
      <w:pPr>
        <w:ind w:firstLine="0"/>
        <w:jc w:val="center"/>
        <w:rPr>
          <w:color w:val="FF0000"/>
        </w:rPr>
      </w:pPr>
    </w:p>
    <w:p w14:paraId="1762B0D6" w14:textId="37B15A7A" w:rsidR="005B644C" w:rsidRPr="00982493" w:rsidRDefault="00A76A6D" w:rsidP="00A76A6D">
      <w:pPr>
        <w:ind w:firstLine="0"/>
        <w:jc w:val="left"/>
        <w:rPr>
          <w:color w:val="FF0000"/>
        </w:rPr>
      </w:pPr>
      <w:r w:rsidRPr="00982493">
        <w:rPr>
          <w:color w:val="FF0000"/>
        </w:rPr>
        <w:t>Листинг</w:t>
      </w:r>
      <w:r w:rsidR="005B644C" w:rsidRPr="00982493">
        <w:rPr>
          <w:color w:val="FF0000"/>
        </w:rPr>
        <w:t xml:space="preserve"> Г.1 – </w:t>
      </w:r>
      <w:r w:rsidRPr="00982493">
        <w:rPr>
          <w:color w:val="FF0000"/>
        </w:rPr>
        <w:t xml:space="preserve">Содержимое файла </w:t>
      </w:r>
      <w:r w:rsidRPr="00982493">
        <w:rPr>
          <w:color w:val="FF0000"/>
          <w:lang w:val="en-US"/>
        </w:rPr>
        <w:t>models</w:t>
      </w:r>
      <w:r w:rsidRPr="00982493">
        <w:rPr>
          <w:color w:val="FF0000"/>
        </w:rPr>
        <w:t>.</w:t>
      </w:r>
      <w:proofErr w:type="spellStart"/>
      <w:r w:rsidRPr="00982493">
        <w:rPr>
          <w:color w:val="FF0000"/>
          <w:lang w:val="en-US"/>
        </w:rPr>
        <w:t>py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76A6D" w14:paraId="68B95BA9" w14:textId="77777777" w:rsidTr="00A76A6D">
        <w:tc>
          <w:tcPr>
            <w:tcW w:w="9628" w:type="dxa"/>
          </w:tcPr>
          <w:p w14:paraId="679C0D5B" w14:textId="77777777" w:rsidR="00A76A6D" w:rsidRDefault="00A76A6D" w:rsidP="00A76A6D">
            <w:pPr>
              <w:ind w:firstLine="0"/>
              <w:jc w:val="left"/>
            </w:pPr>
          </w:p>
        </w:tc>
      </w:tr>
    </w:tbl>
    <w:p w14:paraId="29E8DA4E" w14:textId="77777777" w:rsidR="00A76A6D" w:rsidRPr="00A76A6D" w:rsidRDefault="00A76A6D" w:rsidP="00A76A6D">
      <w:pPr>
        <w:ind w:firstLine="0"/>
        <w:jc w:val="left"/>
      </w:pPr>
    </w:p>
    <w:p w14:paraId="6888C745" w14:textId="77777777" w:rsidR="00A76A6D" w:rsidRDefault="00A76A6D" w:rsidP="00A76A6D">
      <w:pPr>
        <w:ind w:firstLine="0"/>
        <w:jc w:val="left"/>
      </w:pPr>
    </w:p>
    <w:p w14:paraId="4026D091" w14:textId="77777777" w:rsidR="005B644C" w:rsidRDefault="005B644C" w:rsidP="005B644C">
      <w:pPr>
        <w:ind w:firstLine="0"/>
        <w:jc w:val="center"/>
      </w:pPr>
    </w:p>
    <w:p w14:paraId="2C1C27D0" w14:textId="77777777" w:rsidR="005B644C" w:rsidRDefault="005B644C" w:rsidP="005B644C">
      <w:pPr>
        <w:spacing w:after="200" w:line="276" w:lineRule="auto"/>
        <w:ind w:firstLine="0"/>
        <w:jc w:val="center"/>
      </w:pPr>
      <w:r>
        <w:br w:type="page"/>
      </w:r>
    </w:p>
    <w:p w14:paraId="5F9270E4" w14:textId="660F7BC7" w:rsidR="00693617" w:rsidRDefault="00693617" w:rsidP="00982493">
      <w:pPr>
        <w:pStyle w:val="10"/>
        <w:spacing w:before="0" w:after="0" w:line="240" w:lineRule="auto"/>
        <w:ind w:firstLine="0"/>
        <w:jc w:val="center"/>
        <w:rPr>
          <w:b w:val="0"/>
        </w:rPr>
      </w:pPr>
      <w:bookmarkStart w:id="67" w:name="_Toc73800823"/>
      <w:bookmarkStart w:id="68" w:name="_Toc102407829"/>
      <w:bookmarkStart w:id="69" w:name="_Toc102411157"/>
      <w:r>
        <w:rPr>
          <w:b w:val="0"/>
        </w:rPr>
        <w:lastRenderedPageBreak/>
        <w:t xml:space="preserve">Приложение </w:t>
      </w:r>
      <w:bookmarkEnd w:id="67"/>
      <w:r w:rsidR="00A76A6D">
        <w:rPr>
          <w:b w:val="0"/>
        </w:rPr>
        <w:t>Д</w:t>
      </w:r>
      <w:bookmarkEnd w:id="68"/>
      <w:bookmarkEnd w:id="69"/>
    </w:p>
    <w:p w14:paraId="1001C90D" w14:textId="77777777" w:rsidR="00693617" w:rsidRDefault="00693617" w:rsidP="00982493">
      <w:pPr>
        <w:spacing w:line="240" w:lineRule="auto"/>
        <w:ind w:firstLine="0"/>
        <w:jc w:val="center"/>
      </w:pPr>
      <w:r>
        <w:t>(обязательное)</w:t>
      </w:r>
    </w:p>
    <w:p w14:paraId="2F8AB29E" w14:textId="4E4930BD" w:rsidR="00693617" w:rsidRPr="00A76A6D" w:rsidRDefault="00A877E3" w:rsidP="00982493">
      <w:pPr>
        <w:spacing w:line="240" w:lineRule="auto"/>
        <w:ind w:firstLine="0"/>
        <w:jc w:val="center"/>
      </w:pPr>
      <w:r>
        <w:rPr>
          <w:lang w:val="en-US"/>
        </w:rPr>
        <w:t>H</w:t>
      </w:r>
      <w:r w:rsidR="00A76A6D">
        <w:rPr>
          <w:lang w:val="en-US"/>
        </w:rPr>
        <w:t>tml</w:t>
      </w:r>
      <w:r w:rsidR="00A76A6D">
        <w:t>-</w:t>
      </w:r>
      <w:r>
        <w:t xml:space="preserve"> код </w:t>
      </w:r>
      <w:r w:rsidR="00A76A6D">
        <w:t xml:space="preserve">страниц </w:t>
      </w:r>
      <w:r w:rsidR="00A76A6D">
        <w:rPr>
          <w:lang w:val="en-US"/>
        </w:rPr>
        <w:t>web</w:t>
      </w:r>
      <w:r w:rsidR="00A76A6D" w:rsidRPr="00A76A6D">
        <w:t>-</w:t>
      </w:r>
      <w:r w:rsidR="00A76A6D">
        <w:t>приложения</w:t>
      </w:r>
    </w:p>
    <w:p w14:paraId="76F32865" w14:textId="0429CF48" w:rsidR="00693617" w:rsidRDefault="00A76A6D" w:rsidP="00693617">
      <w:pPr>
        <w:ind w:left="709" w:right="567" w:firstLine="0"/>
      </w:pPr>
      <w:r>
        <w:t xml:space="preserve"> </w:t>
      </w:r>
    </w:p>
    <w:p w14:paraId="69619217" w14:textId="63BD809A" w:rsidR="00693617" w:rsidRDefault="00693617" w:rsidP="00693617">
      <w:pPr>
        <w:ind w:firstLine="0"/>
      </w:pPr>
      <w:r>
        <w:t>Листинг</w:t>
      </w:r>
      <w:r w:rsidR="00A76A6D">
        <w:t xml:space="preserve"> Д</w:t>
      </w:r>
      <w:r w:rsidR="00A877E3">
        <w:t xml:space="preserve">.1 – </w:t>
      </w:r>
      <w:r w:rsidR="00A76A6D">
        <w:rPr>
          <w:lang w:val="en-US"/>
        </w:rPr>
        <w:t>Html</w:t>
      </w:r>
      <w:r w:rsidR="00A76A6D">
        <w:t>-код страницы Главная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76A6D" w14:paraId="633E78B4" w14:textId="77777777" w:rsidTr="00A76A6D">
        <w:tc>
          <w:tcPr>
            <w:tcW w:w="9628" w:type="dxa"/>
          </w:tcPr>
          <w:p w14:paraId="060AB13F" w14:textId="77777777" w:rsidR="00A76A6D" w:rsidRDefault="00A76A6D" w:rsidP="00693617">
            <w:pPr>
              <w:ind w:firstLine="0"/>
            </w:pPr>
          </w:p>
        </w:tc>
      </w:tr>
    </w:tbl>
    <w:p w14:paraId="53FAC780" w14:textId="77777777" w:rsidR="00A76A6D" w:rsidRPr="00A76A6D" w:rsidRDefault="00A76A6D" w:rsidP="00693617">
      <w:pPr>
        <w:ind w:firstLine="0"/>
      </w:pPr>
    </w:p>
    <w:p w14:paraId="37441400" w14:textId="77777777" w:rsidR="00A76A6D" w:rsidRPr="00B35674" w:rsidRDefault="00A76A6D" w:rsidP="00693617">
      <w:pPr>
        <w:ind w:firstLine="0"/>
      </w:pPr>
    </w:p>
    <w:p w14:paraId="4EEBD26D" w14:textId="77777777" w:rsidR="00E12B93" w:rsidRPr="006B4B22" w:rsidRDefault="00E12B93" w:rsidP="00E12B93">
      <w:pPr>
        <w:pStyle w:val="af4"/>
        <w:sectPr w:rsidR="00E12B93" w:rsidRPr="006B4B22" w:rsidSect="00545937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1D656D85" w14:textId="77777777" w:rsidR="0017020E" w:rsidRPr="00F8073E" w:rsidRDefault="0017020E" w:rsidP="008851CC">
      <w:pPr>
        <w:spacing w:after="240"/>
        <w:ind w:firstLine="0"/>
        <w:jc w:val="center"/>
        <w:rPr>
          <w:bCs/>
          <w:szCs w:val="24"/>
        </w:rPr>
      </w:pPr>
      <w:r w:rsidRPr="00F8073E">
        <w:rPr>
          <w:bCs/>
          <w:szCs w:val="24"/>
        </w:rPr>
        <w:lastRenderedPageBreak/>
        <w:t>Сведения о самостоятельности выполнения работы</w:t>
      </w:r>
    </w:p>
    <w:p w14:paraId="572741AF" w14:textId="203975F0" w:rsidR="0017020E" w:rsidRPr="00194D36" w:rsidRDefault="00A76A6D" w:rsidP="0017020E">
      <w:pPr>
        <w:tabs>
          <w:tab w:val="left" w:pos="0"/>
        </w:tabs>
      </w:pPr>
      <w:r>
        <w:rPr>
          <w:szCs w:val="24"/>
        </w:rPr>
        <w:t>Курсовая</w:t>
      </w:r>
      <w:r w:rsidR="001B584F">
        <w:rPr>
          <w:szCs w:val="24"/>
        </w:rPr>
        <w:t xml:space="preserve"> работа</w:t>
      </w:r>
      <w:r w:rsidR="0017020E" w:rsidRPr="001B2D59">
        <w:rPr>
          <w:szCs w:val="24"/>
        </w:rPr>
        <w:t xml:space="preserve"> «</w:t>
      </w:r>
      <w:r w:rsidRPr="00A76A6D">
        <w:rPr>
          <w:color w:val="FF0000"/>
          <w:szCs w:val="24"/>
        </w:rPr>
        <w:t>ТЕМА</w:t>
      </w:r>
      <w:r w:rsidR="0017020E" w:rsidRPr="001B2D59">
        <w:rPr>
          <w:szCs w:val="24"/>
        </w:rPr>
        <w:t xml:space="preserve">» </w:t>
      </w:r>
      <w:r w:rsidR="0017020E" w:rsidRPr="00F8073E">
        <w:rPr>
          <w:szCs w:val="24"/>
        </w:rPr>
        <w:t xml:space="preserve">выполнена мной самостоятельно. </w:t>
      </w:r>
    </w:p>
    <w:p w14:paraId="180FC386" w14:textId="77777777" w:rsidR="0017020E" w:rsidRPr="00F8073E" w:rsidRDefault="0017020E" w:rsidP="0017020E">
      <w:pPr>
        <w:shd w:val="clear" w:color="auto" w:fill="FFFFFF"/>
        <w:rPr>
          <w:szCs w:val="24"/>
        </w:rPr>
      </w:pPr>
      <w:r w:rsidRPr="00F8073E">
        <w:rPr>
          <w:szCs w:val="24"/>
        </w:rPr>
        <w:t xml:space="preserve">Используемые в работе материалы и концепции из публикуемой литературы и других источников имеют ссылки на них. </w:t>
      </w:r>
    </w:p>
    <w:p w14:paraId="2FCCA334" w14:textId="517D7247" w:rsidR="0017020E" w:rsidRPr="00F8073E" w:rsidRDefault="00572CE7" w:rsidP="0017020E">
      <w:pPr>
        <w:tabs>
          <w:tab w:val="left" w:pos="0"/>
        </w:tabs>
        <w:rPr>
          <w:szCs w:val="24"/>
        </w:rPr>
      </w:pPr>
      <w:r>
        <w:rPr>
          <w:szCs w:val="24"/>
        </w:rPr>
        <w:t>Один печатный экземпляр работы и э</w:t>
      </w:r>
      <w:r w:rsidR="0017020E" w:rsidRPr="00F8073E">
        <w:rPr>
          <w:szCs w:val="24"/>
        </w:rPr>
        <w:t>лектронный вариант рабо</w:t>
      </w:r>
      <w:r w:rsidR="0017020E">
        <w:rPr>
          <w:szCs w:val="24"/>
        </w:rPr>
        <w:t>ты передан</w:t>
      </w:r>
      <w:r w:rsidR="0017020E" w:rsidRPr="00F8073E">
        <w:rPr>
          <w:szCs w:val="24"/>
        </w:rPr>
        <w:t xml:space="preserve"> мной на кафедру.</w:t>
      </w:r>
    </w:p>
    <w:p w14:paraId="589DCC38" w14:textId="576E4D74" w:rsidR="0017020E" w:rsidRPr="00216A2C" w:rsidRDefault="0017020E" w:rsidP="0017020E">
      <w:pPr>
        <w:rPr>
          <w:sz w:val="28"/>
          <w:szCs w:val="28"/>
        </w:rPr>
      </w:pPr>
    </w:p>
    <w:p w14:paraId="38B06160" w14:textId="73110B59" w:rsidR="0017020E" w:rsidRPr="00B475AE" w:rsidRDefault="0017020E" w:rsidP="0017020E">
      <w:pPr>
        <w:rPr>
          <w:szCs w:val="24"/>
        </w:rPr>
      </w:pPr>
    </w:p>
    <w:p w14:paraId="61948254" w14:textId="24B31657" w:rsidR="0017020E" w:rsidRPr="0008331D" w:rsidRDefault="0017020E" w:rsidP="007A6EED">
      <w:pPr>
        <w:spacing w:line="240" w:lineRule="auto"/>
        <w:ind w:firstLine="0"/>
        <w:jc w:val="center"/>
        <w:rPr>
          <w:szCs w:val="24"/>
          <w:u w:val="single"/>
        </w:rPr>
      </w:pPr>
      <w:proofErr w:type="gramStart"/>
      <w:r w:rsidRPr="00CC03C4">
        <w:rPr>
          <w:szCs w:val="24"/>
          <w:u w:val="single"/>
        </w:rPr>
        <w:t>«</w:t>
      </w:r>
      <w:r w:rsidR="00572CE7">
        <w:rPr>
          <w:szCs w:val="24"/>
          <w:u w:val="single"/>
        </w:rPr>
        <w:t xml:space="preserve"> </w:t>
      </w:r>
      <w:r w:rsidRPr="00CC03C4">
        <w:rPr>
          <w:szCs w:val="24"/>
          <w:u w:val="single"/>
        </w:rPr>
        <w:t>»</w:t>
      </w:r>
      <w:proofErr w:type="gramEnd"/>
      <w:r w:rsidRPr="00CC03C4">
        <w:rPr>
          <w:szCs w:val="24"/>
          <w:u w:val="single"/>
        </w:rPr>
        <w:t xml:space="preserve">  </w:t>
      </w:r>
      <w:r w:rsidR="00945874">
        <w:rPr>
          <w:szCs w:val="24"/>
          <w:u w:val="single"/>
        </w:rPr>
        <w:t>января</w:t>
      </w:r>
      <w:r w:rsidRPr="00CC03C4">
        <w:rPr>
          <w:szCs w:val="24"/>
          <w:u w:val="single"/>
        </w:rPr>
        <w:t xml:space="preserve"> 202</w:t>
      </w:r>
      <w:r w:rsidR="00BF22FB">
        <w:rPr>
          <w:szCs w:val="24"/>
          <w:u w:val="single"/>
        </w:rPr>
        <w:t>7</w:t>
      </w:r>
      <w:r w:rsidR="00945874">
        <w:rPr>
          <w:szCs w:val="24"/>
          <w:u w:val="single"/>
        </w:rPr>
        <w:t xml:space="preserve"> </w:t>
      </w:r>
      <w:r w:rsidRPr="00CC03C4">
        <w:rPr>
          <w:szCs w:val="24"/>
          <w:u w:val="single"/>
        </w:rPr>
        <w:t>г.</w:t>
      </w:r>
      <w:r w:rsidRPr="00CC03C4">
        <w:rPr>
          <w:szCs w:val="24"/>
          <w:u w:val="single"/>
        </w:rPr>
        <w:tab/>
      </w:r>
      <w:r w:rsidR="005D1FCC">
        <w:rPr>
          <w:szCs w:val="24"/>
        </w:rPr>
        <w:tab/>
      </w:r>
      <w:r w:rsidRPr="00F8073E">
        <w:rPr>
          <w:szCs w:val="24"/>
        </w:rPr>
        <w:t>__________________</w:t>
      </w:r>
      <w:r w:rsidRPr="00F8073E">
        <w:rPr>
          <w:szCs w:val="24"/>
        </w:rPr>
        <w:tab/>
      </w:r>
      <w:r w:rsidRPr="00F8073E">
        <w:rPr>
          <w:szCs w:val="24"/>
        </w:rPr>
        <w:tab/>
      </w:r>
      <w:r w:rsidR="00A76A6D" w:rsidRPr="00572CE7">
        <w:rPr>
          <w:color w:val="FF0000"/>
          <w:szCs w:val="24"/>
          <w:u w:val="single"/>
        </w:rPr>
        <w:t>ФИО</w:t>
      </w:r>
      <w:r w:rsidR="007B5CC0">
        <w:rPr>
          <w:szCs w:val="24"/>
          <w:u w:val="single"/>
        </w:rPr>
        <w:t>.</w:t>
      </w:r>
    </w:p>
    <w:p w14:paraId="1958C448" w14:textId="463EEFBD" w:rsidR="0017020E" w:rsidRPr="00F8073E" w:rsidRDefault="0017020E" w:rsidP="007A6EED">
      <w:pPr>
        <w:spacing w:line="240" w:lineRule="auto"/>
        <w:ind w:firstLine="0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A6EED">
        <w:rPr>
          <w:sz w:val="18"/>
          <w:szCs w:val="18"/>
        </w:rPr>
        <w:t xml:space="preserve">               </w:t>
      </w:r>
      <w:r w:rsidRPr="00F8073E">
        <w:rPr>
          <w:sz w:val="18"/>
          <w:szCs w:val="18"/>
        </w:rPr>
        <w:t>(</w:t>
      </w:r>
      <w:r>
        <w:rPr>
          <w:sz w:val="18"/>
          <w:szCs w:val="18"/>
        </w:rPr>
        <w:t>подпись)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0CB4BA32" w14:textId="77777777" w:rsidR="00B7212E" w:rsidRPr="00892A68" w:rsidRDefault="00B7212E" w:rsidP="00B7212E">
      <w:pPr>
        <w:jc w:val="center"/>
        <w:rPr>
          <w:b/>
          <w:bCs/>
          <w:szCs w:val="24"/>
          <w:u w:val="single"/>
        </w:rPr>
      </w:pPr>
    </w:p>
    <w:sectPr w:rsidR="00B7212E" w:rsidRPr="00892A68" w:rsidSect="00CA3CAC">
      <w:footerReference w:type="default" r:id="rId2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B2B47B" w14:textId="77777777" w:rsidR="00FB1145" w:rsidRDefault="00FB1145" w:rsidP="00940438">
      <w:pPr>
        <w:spacing w:line="240" w:lineRule="auto"/>
      </w:pPr>
      <w:r>
        <w:separator/>
      </w:r>
    </w:p>
  </w:endnote>
  <w:endnote w:type="continuationSeparator" w:id="0">
    <w:p w14:paraId="45ABC7F8" w14:textId="77777777" w:rsidR="00FB1145" w:rsidRDefault="00FB1145" w:rsidP="00940438">
      <w:pPr>
        <w:spacing w:line="240" w:lineRule="auto"/>
      </w:pPr>
      <w:r>
        <w:continuationSeparator/>
      </w:r>
    </w:p>
  </w:endnote>
  <w:endnote w:type="continuationNotice" w:id="1">
    <w:p w14:paraId="68053394" w14:textId="77777777" w:rsidR="00FB1145" w:rsidRDefault="00FB114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1A1F80" w14:textId="5F13D5EE" w:rsidR="00FB1145" w:rsidRDefault="00FB1145" w:rsidP="00940438">
    <w:pPr>
      <w:pStyle w:val="aa"/>
      <w:ind w:firstLine="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C1A395" w14:textId="52ED9557" w:rsidR="00FB1145" w:rsidRDefault="00FB1145">
    <w:pPr>
      <w:pStyle w:val="aa"/>
      <w:jc w:val="center"/>
    </w:pPr>
  </w:p>
  <w:p w14:paraId="1F8290C2" w14:textId="7BDF0588" w:rsidR="00FB1145" w:rsidRDefault="00FB1145" w:rsidP="00940438">
    <w:pPr>
      <w:pStyle w:val="aa"/>
      <w:ind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32815068"/>
      <w:docPartObj>
        <w:docPartGallery w:val="Page Numbers (Bottom of Page)"/>
        <w:docPartUnique/>
      </w:docPartObj>
    </w:sdtPr>
    <w:sdtEndPr/>
    <w:sdtContent>
      <w:p w14:paraId="713E1238" w14:textId="67D6DC71" w:rsidR="00FB1145" w:rsidRDefault="00FB1145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035C5">
          <w:rPr>
            <w:noProof/>
          </w:rPr>
          <w:t>23</w:t>
        </w:r>
        <w:r>
          <w:fldChar w:fldCharType="end"/>
        </w:r>
      </w:p>
    </w:sdtContent>
  </w:sdt>
  <w:p w14:paraId="754DEF5E" w14:textId="77777777" w:rsidR="00FB1145" w:rsidRDefault="00FB1145" w:rsidP="00940438">
    <w:pPr>
      <w:pStyle w:val="aa"/>
      <w:ind w:firstLine="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85B99B" w14:textId="67A3F865" w:rsidR="00FB1145" w:rsidRDefault="00FB1145" w:rsidP="00CA3CAC">
    <w:pPr>
      <w:pStyle w:val="aa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9C78B7" w14:textId="77777777" w:rsidR="00FB1145" w:rsidRDefault="00FB1145" w:rsidP="00940438">
      <w:pPr>
        <w:spacing w:line="240" w:lineRule="auto"/>
      </w:pPr>
      <w:r>
        <w:separator/>
      </w:r>
    </w:p>
  </w:footnote>
  <w:footnote w:type="continuationSeparator" w:id="0">
    <w:p w14:paraId="031C9638" w14:textId="77777777" w:rsidR="00FB1145" w:rsidRDefault="00FB1145" w:rsidP="00940438">
      <w:pPr>
        <w:spacing w:line="240" w:lineRule="auto"/>
      </w:pPr>
      <w:r>
        <w:continuationSeparator/>
      </w:r>
    </w:p>
  </w:footnote>
  <w:footnote w:type="continuationNotice" w:id="1">
    <w:p w14:paraId="07DCFD13" w14:textId="77777777" w:rsidR="00FB1145" w:rsidRDefault="00FB1145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44575"/>
    <w:multiLevelType w:val="hybridMultilevel"/>
    <w:tmpl w:val="7A00DDC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33C742B"/>
    <w:multiLevelType w:val="hybridMultilevel"/>
    <w:tmpl w:val="F8683C5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3B03ED7"/>
    <w:multiLevelType w:val="hybridMultilevel"/>
    <w:tmpl w:val="F8683C5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6C40FA6"/>
    <w:multiLevelType w:val="multilevel"/>
    <w:tmpl w:val="17C66458"/>
    <w:lvl w:ilvl="0">
      <w:start w:val="1"/>
      <w:numFmt w:val="decimal"/>
      <w:pStyle w:val="1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73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4" w15:restartNumberingAfterBreak="0">
    <w:nsid w:val="4F397FAB"/>
    <w:multiLevelType w:val="hybridMultilevel"/>
    <w:tmpl w:val="C4EC0E50"/>
    <w:lvl w:ilvl="0" w:tplc="D4AC857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92C4871"/>
    <w:multiLevelType w:val="hybridMultilevel"/>
    <w:tmpl w:val="F8683C5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3252EDE"/>
    <w:multiLevelType w:val="hybridMultilevel"/>
    <w:tmpl w:val="D18A1E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246323"/>
    <w:multiLevelType w:val="hybridMultilevel"/>
    <w:tmpl w:val="AEB0044E"/>
    <w:lvl w:ilvl="0" w:tplc="6E90F800">
      <w:start w:val="1"/>
      <w:numFmt w:val="decimal"/>
      <w:lvlText w:val="%1)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E57334D"/>
    <w:multiLevelType w:val="hybridMultilevel"/>
    <w:tmpl w:val="14F8E4D6"/>
    <w:lvl w:ilvl="0" w:tplc="691009E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FD976E8"/>
    <w:multiLevelType w:val="hybridMultilevel"/>
    <w:tmpl w:val="B46AFDC4"/>
    <w:lvl w:ilvl="0" w:tplc="3626B852">
      <w:start w:val="1"/>
      <w:numFmt w:val="decimal"/>
      <w:lvlText w:val="%1)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7"/>
  </w:num>
  <w:num w:numId="8">
    <w:abstractNumId w:val="9"/>
  </w:num>
  <w:num w:numId="9">
    <w:abstractNumId w:val="1"/>
  </w:num>
  <w:num w:numId="10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265"/>
    <w:rsid w:val="0000081D"/>
    <w:rsid w:val="00002636"/>
    <w:rsid w:val="000056C3"/>
    <w:rsid w:val="00005789"/>
    <w:rsid w:val="00006194"/>
    <w:rsid w:val="00006683"/>
    <w:rsid w:val="00006FEF"/>
    <w:rsid w:val="00011F4C"/>
    <w:rsid w:val="00013191"/>
    <w:rsid w:val="0001387D"/>
    <w:rsid w:val="00015D4C"/>
    <w:rsid w:val="000169C1"/>
    <w:rsid w:val="00020BBD"/>
    <w:rsid w:val="000235A3"/>
    <w:rsid w:val="00023884"/>
    <w:rsid w:val="00026016"/>
    <w:rsid w:val="000269FE"/>
    <w:rsid w:val="00027025"/>
    <w:rsid w:val="000272AC"/>
    <w:rsid w:val="000304ED"/>
    <w:rsid w:val="00031948"/>
    <w:rsid w:val="00031C8B"/>
    <w:rsid w:val="0003260C"/>
    <w:rsid w:val="0003469A"/>
    <w:rsid w:val="000356DB"/>
    <w:rsid w:val="00035C6A"/>
    <w:rsid w:val="00035D02"/>
    <w:rsid w:val="000360FB"/>
    <w:rsid w:val="00036ACD"/>
    <w:rsid w:val="0003704A"/>
    <w:rsid w:val="00040FB8"/>
    <w:rsid w:val="00042925"/>
    <w:rsid w:val="0004311B"/>
    <w:rsid w:val="00045E73"/>
    <w:rsid w:val="000461B3"/>
    <w:rsid w:val="00046913"/>
    <w:rsid w:val="00052234"/>
    <w:rsid w:val="00052429"/>
    <w:rsid w:val="00053225"/>
    <w:rsid w:val="000546EC"/>
    <w:rsid w:val="00054EE1"/>
    <w:rsid w:val="00055B3A"/>
    <w:rsid w:val="00061207"/>
    <w:rsid w:val="00061543"/>
    <w:rsid w:val="00061CB3"/>
    <w:rsid w:val="00063D36"/>
    <w:rsid w:val="00064178"/>
    <w:rsid w:val="000641D1"/>
    <w:rsid w:val="00064BB4"/>
    <w:rsid w:val="00064F17"/>
    <w:rsid w:val="00065203"/>
    <w:rsid w:val="000674F1"/>
    <w:rsid w:val="00071AFF"/>
    <w:rsid w:val="00072A58"/>
    <w:rsid w:val="00073788"/>
    <w:rsid w:val="00073B35"/>
    <w:rsid w:val="00073F8F"/>
    <w:rsid w:val="00073FCD"/>
    <w:rsid w:val="00074B44"/>
    <w:rsid w:val="00076BE3"/>
    <w:rsid w:val="00076DE3"/>
    <w:rsid w:val="00077CFA"/>
    <w:rsid w:val="00080DCE"/>
    <w:rsid w:val="0008166F"/>
    <w:rsid w:val="0008207D"/>
    <w:rsid w:val="00084112"/>
    <w:rsid w:val="00084767"/>
    <w:rsid w:val="00086108"/>
    <w:rsid w:val="0008656A"/>
    <w:rsid w:val="00087429"/>
    <w:rsid w:val="00087A6A"/>
    <w:rsid w:val="00087F55"/>
    <w:rsid w:val="00090C35"/>
    <w:rsid w:val="00092967"/>
    <w:rsid w:val="000929A5"/>
    <w:rsid w:val="00093281"/>
    <w:rsid w:val="00094EFB"/>
    <w:rsid w:val="00096A21"/>
    <w:rsid w:val="00096D4E"/>
    <w:rsid w:val="000A0362"/>
    <w:rsid w:val="000A2748"/>
    <w:rsid w:val="000A2CD3"/>
    <w:rsid w:val="000A3F8D"/>
    <w:rsid w:val="000A3FE9"/>
    <w:rsid w:val="000A4AD9"/>
    <w:rsid w:val="000A591A"/>
    <w:rsid w:val="000A5F67"/>
    <w:rsid w:val="000A692F"/>
    <w:rsid w:val="000A6A46"/>
    <w:rsid w:val="000B0EC3"/>
    <w:rsid w:val="000B1D6B"/>
    <w:rsid w:val="000B1F7F"/>
    <w:rsid w:val="000B1FBE"/>
    <w:rsid w:val="000B3FBD"/>
    <w:rsid w:val="000B5C9A"/>
    <w:rsid w:val="000B5F73"/>
    <w:rsid w:val="000C0C7C"/>
    <w:rsid w:val="000C5DC7"/>
    <w:rsid w:val="000C5E89"/>
    <w:rsid w:val="000C6FF1"/>
    <w:rsid w:val="000C70BD"/>
    <w:rsid w:val="000C7E85"/>
    <w:rsid w:val="000D060A"/>
    <w:rsid w:val="000D3EFD"/>
    <w:rsid w:val="000D484F"/>
    <w:rsid w:val="000D4E07"/>
    <w:rsid w:val="000D667E"/>
    <w:rsid w:val="000D7028"/>
    <w:rsid w:val="000E0156"/>
    <w:rsid w:val="000E03A5"/>
    <w:rsid w:val="000E06AC"/>
    <w:rsid w:val="000E0F59"/>
    <w:rsid w:val="000E4462"/>
    <w:rsid w:val="000E457E"/>
    <w:rsid w:val="000E5D63"/>
    <w:rsid w:val="000F01BA"/>
    <w:rsid w:val="000F0F6B"/>
    <w:rsid w:val="000F1F50"/>
    <w:rsid w:val="000F47E8"/>
    <w:rsid w:val="000F59BC"/>
    <w:rsid w:val="000F5FFB"/>
    <w:rsid w:val="000F74C6"/>
    <w:rsid w:val="00100578"/>
    <w:rsid w:val="001008F4"/>
    <w:rsid w:val="00100DB0"/>
    <w:rsid w:val="001026D8"/>
    <w:rsid w:val="00102ED5"/>
    <w:rsid w:val="00104265"/>
    <w:rsid w:val="0010670E"/>
    <w:rsid w:val="00111598"/>
    <w:rsid w:val="001125B6"/>
    <w:rsid w:val="00112933"/>
    <w:rsid w:val="0011392C"/>
    <w:rsid w:val="001171EF"/>
    <w:rsid w:val="00117D2D"/>
    <w:rsid w:val="00117F9E"/>
    <w:rsid w:val="00120527"/>
    <w:rsid w:val="00122F5D"/>
    <w:rsid w:val="00124654"/>
    <w:rsid w:val="00124DED"/>
    <w:rsid w:val="00125637"/>
    <w:rsid w:val="0012612A"/>
    <w:rsid w:val="00126670"/>
    <w:rsid w:val="0013033F"/>
    <w:rsid w:val="00131130"/>
    <w:rsid w:val="00132FA9"/>
    <w:rsid w:val="00135CDD"/>
    <w:rsid w:val="001404B1"/>
    <w:rsid w:val="0014145D"/>
    <w:rsid w:val="00143252"/>
    <w:rsid w:val="001443E7"/>
    <w:rsid w:val="00145ACE"/>
    <w:rsid w:val="001468AA"/>
    <w:rsid w:val="001473CE"/>
    <w:rsid w:val="00147444"/>
    <w:rsid w:val="0014781D"/>
    <w:rsid w:val="0015384D"/>
    <w:rsid w:val="00153B8E"/>
    <w:rsid w:val="00155094"/>
    <w:rsid w:val="001558D6"/>
    <w:rsid w:val="00156529"/>
    <w:rsid w:val="00157A43"/>
    <w:rsid w:val="00161906"/>
    <w:rsid w:val="00162FC8"/>
    <w:rsid w:val="001634C2"/>
    <w:rsid w:val="00163A4B"/>
    <w:rsid w:val="00164DE9"/>
    <w:rsid w:val="0016536F"/>
    <w:rsid w:val="00166150"/>
    <w:rsid w:val="001671AC"/>
    <w:rsid w:val="0017017C"/>
    <w:rsid w:val="0017020E"/>
    <w:rsid w:val="00170DC4"/>
    <w:rsid w:val="0017226C"/>
    <w:rsid w:val="00172B2C"/>
    <w:rsid w:val="00175A13"/>
    <w:rsid w:val="00175B88"/>
    <w:rsid w:val="001766E0"/>
    <w:rsid w:val="00176A1A"/>
    <w:rsid w:val="00177DCB"/>
    <w:rsid w:val="00181D87"/>
    <w:rsid w:val="001832F8"/>
    <w:rsid w:val="00184A16"/>
    <w:rsid w:val="00184B65"/>
    <w:rsid w:val="00190033"/>
    <w:rsid w:val="0019171D"/>
    <w:rsid w:val="00191831"/>
    <w:rsid w:val="00191F6E"/>
    <w:rsid w:val="001943D9"/>
    <w:rsid w:val="001967B9"/>
    <w:rsid w:val="00196F67"/>
    <w:rsid w:val="00197E2A"/>
    <w:rsid w:val="001A0651"/>
    <w:rsid w:val="001A07C8"/>
    <w:rsid w:val="001A0EE6"/>
    <w:rsid w:val="001A17D6"/>
    <w:rsid w:val="001A2C37"/>
    <w:rsid w:val="001A2C57"/>
    <w:rsid w:val="001A4EA9"/>
    <w:rsid w:val="001A67E2"/>
    <w:rsid w:val="001A7B00"/>
    <w:rsid w:val="001B2CCC"/>
    <w:rsid w:val="001B2E01"/>
    <w:rsid w:val="001B2E89"/>
    <w:rsid w:val="001B584F"/>
    <w:rsid w:val="001C0FA5"/>
    <w:rsid w:val="001C184E"/>
    <w:rsid w:val="001C27C7"/>
    <w:rsid w:val="001C2F65"/>
    <w:rsid w:val="001C33AD"/>
    <w:rsid w:val="001C3FDD"/>
    <w:rsid w:val="001C5433"/>
    <w:rsid w:val="001C55AD"/>
    <w:rsid w:val="001C6E07"/>
    <w:rsid w:val="001D0513"/>
    <w:rsid w:val="001D09DC"/>
    <w:rsid w:val="001D1790"/>
    <w:rsid w:val="001D1C65"/>
    <w:rsid w:val="001D1D34"/>
    <w:rsid w:val="001D22ED"/>
    <w:rsid w:val="001D405D"/>
    <w:rsid w:val="001D4146"/>
    <w:rsid w:val="001D4880"/>
    <w:rsid w:val="001D4EEB"/>
    <w:rsid w:val="001D5391"/>
    <w:rsid w:val="001D5811"/>
    <w:rsid w:val="001D77B3"/>
    <w:rsid w:val="001E1688"/>
    <w:rsid w:val="001E1D31"/>
    <w:rsid w:val="001E315C"/>
    <w:rsid w:val="001E446A"/>
    <w:rsid w:val="001E4B44"/>
    <w:rsid w:val="001E7E14"/>
    <w:rsid w:val="001F0449"/>
    <w:rsid w:val="001F0DE4"/>
    <w:rsid w:val="001F1CB2"/>
    <w:rsid w:val="001F2690"/>
    <w:rsid w:val="001F4FB2"/>
    <w:rsid w:val="001F66E7"/>
    <w:rsid w:val="001F72F9"/>
    <w:rsid w:val="001F7CDD"/>
    <w:rsid w:val="001F7EA8"/>
    <w:rsid w:val="002004BE"/>
    <w:rsid w:val="0020209A"/>
    <w:rsid w:val="00202474"/>
    <w:rsid w:val="00202CC5"/>
    <w:rsid w:val="002038D1"/>
    <w:rsid w:val="00206293"/>
    <w:rsid w:val="0020637A"/>
    <w:rsid w:val="00207BE9"/>
    <w:rsid w:val="0021009F"/>
    <w:rsid w:val="0021072F"/>
    <w:rsid w:val="002119D7"/>
    <w:rsid w:val="00211B82"/>
    <w:rsid w:val="00211FC9"/>
    <w:rsid w:val="00212268"/>
    <w:rsid w:val="00213588"/>
    <w:rsid w:val="00214E66"/>
    <w:rsid w:val="00215697"/>
    <w:rsid w:val="002158B3"/>
    <w:rsid w:val="0021785D"/>
    <w:rsid w:val="00221598"/>
    <w:rsid w:val="002222C1"/>
    <w:rsid w:val="00223389"/>
    <w:rsid w:val="00224950"/>
    <w:rsid w:val="00227C6C"/>
    <w:rsid w:val="00230848"/>
    <w:rsid w:val="00231078"/>
    <w:rsid w:val="00232582"/>
    <w:rsid w:val="00232EBD"/>
    <w:rsid w:val="00232ECE"/>
    <w:rsid w:val="00236430"/>
    <w:rsid w:val="00237070"/>
    <w:rsid w:val="00242376"/>
    <w:rsid w:val="00242CC7"/>
    <w:rsid w:val="00243FF4"/>
    <w:rsid w:val="00244657"/>
    <w:rsid w:val="00244967"/>
    <w:rsid w:val="00244E90"/>
    <w:rsid w:val="00246F79"/>
    <w:rsid w:val="0024783F"/>
    <w:rsid w:val="00250C01"/>
    <w:rsid w:val="002520D4"/>
    <w:rsid w:val="00252EBF"/>
    <w:rsid w:val="0025496D"/>
    <w:rsid w:val="00254A05"/>
    <w:rsid w:val="002550EA"/>
    <w:rsid w:val="002553FC"/>
    <w:rsid w:val="00257561"/>
    <w:rsid w:val="00257E86"/>
    <w:rsid w:val="00260144"/>
    <w:rsid w:val="0026285C"/>
    <w:rsid w:val="00263614"/>
    <w:rsid w:val="002666F4"/>
    <w:rsid w:val="002705DA"/>
    <w:rsid w:val="00272649"/>
    <w:rsid w:val="0027310F"/>
    <w:rsid w:val="002746F5"/>
    <w:rsid w:val="0027481D"/>
    <w:rsid w:val="00274C7D"/>
    <w:rsid w:val="00275A33"/>
    <w:rsid w:val="002774BA"/>
    <w:rsid w:val="00280C5F"/>
    <w:rsid w:val="00281DBB"/>
    <w:rsid w:val="00282FC3"/>
    <w:rsid w:val="00282FCA"/>
    <w:rsid w:val="002854AB"/>
    <w:rsid w:val="00286689"/>
    <w:rsid w:val="002866E7"/>
    <w:rsid w:val="002905E4"/>
    <w:rsid w:val="002909BA"/>
    <w:rsid w:val="00291EF3"/>
    <w:rsid w:val="00292F07"/>
    <w:rsid w:val="0029735C"/>
    <w:rsid w:val="00297C75"/>
    <w:rsid w:val="00297D98"/>
    <w:rsid w:val="002A2BA5"/>
    <w:rsid w:val="002A3614"/>
    <w:rsid w:val="002A3ACD"/>
    <w:rsid w:val="002A42DC"/>
    <w:rsid w:val="002A497A"/>
    <w:rsid w:val="002A554A"/>
    <w:rsid w:val="002A6A5D"/>
    <w:rsid w:val="002A78FD"/>
    <w:rsid w:val="002B027F"/>
    <w:rsid w:val="002B0D6A"/>
    <w:rsid w:val="002B35C7"/>
    <w:rsid w:val="002B3F9D"/>
    <w:rsid w:val="002B5E9B"/>
    <w:rsid w:val="002C1790"/>
    <w:rsid w:val="002C3EA1"/>
    <w:rsid w:val="002C4807"/>
    <w:rsid w:val="002C51A8"/>
    <w:rsid w:val="002C592F"/>
    <w:rsid w:val="002C6741"/>
    <w:rsid w:val="002C7A10"/>
    <w:rsid w:val="002D0DA8"/>
    <w:rsid w:val="002D220C"/>
    <w:rsid w:val="002D269E"/>
    <w:rsid w:val="002D293B"/>
    <w:rsid w:val="002D3B64"/>
    <w:rsid w:val="002D46C1"/>
    <w:rsid w:val="002D51D3"/>
    <w:rsid w:val="002D538A"/>
    <w:rsid w:val="002D6FFA"/>
    <w:rsid w:val="002D7CF7"/>
    <w:rsid w:val="002E03D0"/>
    <w:rsid w:val="002E19F0"/>
    <w:rsid w:val="002E30E8"/>
    <w:rsid w:val="002E7055"/>
    <w:rsid w:val="002F05E5"/>
    <w:rsid w:val="002F1E06"/>
    <w:rsid w:val="002F21C5"/>
    <w:rsid w:val="002F2832"/>
    <w:rsid w:val="002F3021"/>
    <w:rsid w:val="002F312C"/>
    <w:rsid w:val="002F3153"/>
    <w:rsid w:val="002F36CB"/>
    <w:rsid w:val="002F3DB4"/>
    <w:rsid w:val="002F7F30"/>
    <w:rsid w:val="00300336"/>
    <w:rsid w:val="0030078A"/>
    <w:rsid w:val="00300F3D"/>
    <w:rsid w:val="0030251F"/>
    <w:rsid w:val="003027F3"/>
    <w:rsid w:val="00302F76"/>
    <w:rsid w:val="00302FFD"/>
    <w:rsid w:val="00304FA7"/>
    <w:rsid w:val="003061FA"/>
    <w:rsid w:val="0031112D"/>
    <w:rsid w:val="003128F0"/>
    <w:rsid w:val="003129D1"/>
    <w:rsid w:val="00312C6F"/>
    <w:rsid w:val="003147BB"/>
    <w:rsid w:val="00314CEA"/>
    <w:rsid w:val="003168A3"/>
    <w:rsid w:val="0031729C"/>
    <w:rsid w:val="00317A69"/>
    <w:rsid w:val="00317AC2"/>
    <w:rsid w:val="0032014B"/>
    <w:rsid w:val="00320B19"/>
    <w:rsid w:val="00321A5E"/>
    <w:rsid w:val="00321E6E"/>
    <w:rsid w:val="003226A3"/>
    <w:rsid w:val="00322F61"/>
    <w:rsid w:val="00324841"/>
    <w:rsid w:val="00326DEC"/>
    <w:rsid w:val="003274B8"/>
    <w:rsid w:val="0032777F"/>
    <w:rsid w:val="003319AA"/>
    <w:rsid w:val="00334343"/>
    <w:rsid w:val="0033703B"/>
    <w:rsid w:val="003405EC"/>
    <w:rsid w:val="00343A5A"/>
    <w:rsid w:val="00343C14"/>
    <w:rsid w:val="00343F88"/>
    <w:rsid w:val="00344B79"/>
    <w:rsid w:val="003462F0"/>
    <w:rsid w:val="003464CF"/>
    <w:rsid w:val="003465D2"/>
    <w:rsid w:val="00346824"/>
    <w:rsid w:val="00346C4C"/>
    <w:rsid w:val="00347DE1"/>
    <w:rsid w:val="00351C67"/>
    <w:rsid w:val="0035461C"/>
    <w:rsid w:val="00354CE2"/>
    <w:rsid w:val="00355914"/>
    <w:rsid w:val="00356D56"/>
    <w:rsid w:val="0035768F"/>
    <w:rsid w:val="00362308"/>
    <w:rsid w:val="00362831"/>
    <w:rsid w:val="00363315"/>
    <w:rsid w:val="00363DAB"/>
    <w:rsid w:val="003653FA"/>
    <w:rsid w:val="00370980"/>
    <w:rsid w:val="00372102"/>
    <w:rsid w:val="00374B06"/>
    <w:rsid w:val="00377848"/>
    <w:rsid w:val="00377C5D"/>
    <w:rsid w:val="00380B95"/>
    <w:rsid w:val="00381556"/>
    <w:rsid w:val="00381685"/>
    <w:rsid w:val="003831D3"/>
    <w:rsid w:val="00383A6F"/>
    <w:rsid w:val="00385120"/>
    <w:rsid w:val="0038549D"/>
    <w:rsid w:val="00385997"/>
    <w:rsid w:val="00385E5F"/>
    <w:rsid w:val="0038688E"/>
    <w:rsid w:val="003924A0"/>
    <w:rsid w:val="00393C60"/>
    <w:rsid w:val="00393CFB"/>
    <w:rsid w:val="00394E48"/>
    <w:rsid w:val="0039584A"/>
    <w:rsid w:val="00395879"/>
    <w:rsid w:val="003974F3"/>
    <w:rsid w:val="003A0114"/>
    <w:rsid w:val="003A06FA"/>
    <w:rsid w:val="003A0BB9"/>
    <w:rsid w:val="003A3609"/>
    <w:rsid w:val="003A5482"/>
    <w:rsid w:val="003A5B19"/>
    <w:rsid w:val="003A5D92"/>
    <w:rsid w:val="003B0537"/>
    <w:rsid w:val="003B073C"/>
    <w:rsid w:val="003B0A88"/>
    <w:rsid w:val="003B0CB9"/>
    <w:rsid w:val="003B2D9D"/>
    <w:rsid w:val="003B3539"/>
    <w:rsid w:val="003B39B8"/>
    <w:rsid w:val="003B4169"/>
    <w:rsid w:val="003B4845"/>
    <w:rsid w:val="003B66E2"/>
    <w:rsid w:val="003B7706"/>
    <w:rsid w:val="003B7B87"/>
    <w:rsid w:val="003B7BCC"/>
    <w:rsid w:val="003C0E1F"/>
    <w:rsid w:val="003C1172"/>
    <w:rsid w:val="003C17A0"/>
    <w:rsid w:val="003C2E31"/>
    <w:rsid w:val="003C3D88"/>
    <w:rsid w:val="003C616C"/>
    <w:rsid w:val="003D10F1"/>
    <w:rsid w:val="003D1A30"/>
    <w:rsid w:val="003D1E07"/>
    <w:rsid w:val="003D4D36"/>
    <w:rsid w:val="003D5C4A"/>
    <w:rsid w:val="003E0B0D"/>
    <w:rsid w:val="003E4676"/>
    <w:rsid w:val="003E5925"/>
    <w:rsid w:val="003E733F"/>
    <w:rsid w:val="003E7430"/>
    <w:rsid w:val="003F021A"/>
    <w:rsid w:val="003F08C4"/>
    <w:rsid w:val="003F0CBC"/>
    <w:rsid w:val="003F2150"/>
    <w:rsid w:val="003F3C2B"/>
    <w:rsid w:val="003F4CB8"/>
    <w:rsid w:val="003F4CF0"/>
    <w:rsid w:val="003F527F"/>
    <w:rsid w:val="003F6E2C"/>
    <w:rsid w:val="003F72DB"/>
    <w:rsid w:val="0040056B"/>
    <w:rsid w:val="00401DCF"/>
    <w:rsid w:val="00404688"/>
    <w:rsid w:val="00404E36"/>
    <w:rsid w:val="004056A3"/>
    <w:rsid w:val="0041051C"/>
    <w:rsid w:val="00412567"/>
    <w:rsid w:val="00412642"/>
    <w:rsid w:val="004138EF"/>
    <w:rsid w:val="0041495B"/>
    <w:rsid w:val="00415285"/>
    <w:rsid w:val="0041611C"/>
    <w:rsid w:val="00420394"/>
    <w:rsid w:val="004204EC"/>
    <w:rsid w:val="0042295C"/>
    <w:rsid w:val="004252EB"/>
    <w:rsid w:val="00426B99"/>
    <w:rsid w:val="00426C63"/>
    <w:rsid w:val="00426D35"/>
    <w:rsid w:val="00426DB2"/>
    <w:rsid w:val="0042794F"/>
    <w:rsid w:val="00430BB9"/>
    <w:rsid w:val="004312B9"/>
    <w:rsid w:val="004319BA"/>
    <w:rsid w:val="00434BEF"/>
    <w:rsid w:val="00435880"/>
    <w:rsid w:val="00435B19"/>
    <w:rsid w:val="004402E4"/>
    <w:rsid w:val="004405EC"/>
    <w:rsid w:val="004409DC"/>
    <w:rsid w:val="00440B69"/>
    <w:rsid w:val="00442E7D"/>
    <w:rsid w:val="004437BD"/>
    <w:rsid w:val="00446E39"/>
    <w:rsid w:val="004500C8"/>
    <w:rsid w:val="0045420D"/>
    <w:rsid w:val="00455968"/>
    <w:rsid w:val="004566A3"/>
    <w:rsid w:val="00457F70"/>
    <w:rsid w:val="00462A50"/>
    <w:rsid w:val="00462E4C"/>
    <w:rsid w:val="00464A6C"/>
    <w:rsid w:val="00465584"/>
    <w:rsid w:val="0046634F"/>
    <w:rsid w:val="00466C2F"/>
    <w:rsid w:val="00467798"/>
    <w:rsid w:val="004679AC"/>
    <w:rsid w:val="0047007A"/>
    <w:rsid w:val="00470DED"/>
    <w:rsid w:val="0047183D"/>
    <w:rsid w:val="00471A11"/>
    <w:rsid w:val="00471B76"/>
    <w:rsid w:val="0047268F"/>
    <w:rsid w:val="00473BC7"/>
    <w:rsid w:val="00473BD1"/>
    <w:rsid w:val="00474082"/>
    <w:rsid w:val="00474D3F"/>
    <w:rsid w:val="00475386"/>
    <w:rsid w:val="00475FCB"/>
    <w:rsid w:val="00482524"/>
    <w:rsid w:val="00482966"/>
    <w:rsid w:val="0048512C"/>
    <w:rsid w:val="00485F8E"/>
    <w:rsid w:val="004913C0"/>
    <w:rsid w:val="00491DB6"/>
    <w:rsid w:val="0049284E"/>
    <w:rsid w:val="0049291F"/>
    <w:rsid w:val="00493B72"/>
    <w:rsid w:val="004951FC"/>
    <w:rsid w:val="004962BF"/>
    <w:rsid w:val="004967B0"/>
    <w:rsid w:val="00496FF3"/>
    <w:rsid w:val="004A1089"/>
    <w:rsid w:val="004A29B3"/>
    <w:rsid w:val="004A54BF"/>
    <w:rsid w:val="004A7657"/>
    <w:rsid w:val="004B029A"/>
    <w:rsid w:val="004B19C2"/>
    <w:rsid w:val="004B1D59"/>
    <w:rsid w:val="004B60B8"/>
    <w:rsid w:val="004B7277"/>
    <w:rsid w:val="004B790C"/>
    <w:rsid w:val="004B7B14"/>
    <w:rsid w:val="004B7E68"/>
    <w:rsid w:val="004C04B9"/>
    <w:rsid w:val="004C04DF"/>
    <w:rsid w:val="004C0708"/>
    <w:rsid w:val="004C128D"/>
    <w:rsid w:val="004C2DB7"/>
    <w:rsid w:val="004C4759"/>
    <w:rsid w:val="004C4C4A"/>
    <w:rsid w:val="004C5866"/>
    <w:rsid w:val="004C778F"/>
    <w:rsid w:val="004C7A28"/>
    <w:rsid w:val="004D0699"/>
    <w:rsid w:val="004D21B1"/>
    <w:rsid w:val="004D38CF"/>
    <w:rsid w:val="004D420D"/>
    <w:rsid w:val="004D523A"/>
    <w:rsid w:val="004D54A8"/>
    <w:rsid w:val="004D5F7B"/>
    <w:rsid w:val="004D7947"/>
    <w:rsid w:val="004D7E31"/>
    <w:rsid w:val="004E0274"/>
    <w:rsid w:val="004E3E8D"/>
    <w:rsid w:val="004E5A2C"/>
    <w:rsid w:val="004E5BB6"/>
    <w:rsid w:val="004E7A8F"/>
    <w:rsid w:val="004F024F"/>
    <w:rsid w:val="004F08B2"/>
    <w:rsid w:val="004F18A2"/>
    <w:rsid w:val="004F2390"/>
    <w:rsid w:val="004F2A24"/>
    <w:rsid w:val="004F2B7A"/>
    <w:rsid w:val="004F2F0F"/>
    <w:rsid w:val="004F3750"/>
    <w:rsid w:val="004F45DB"/>
    <w:rsid w:val="004F5A37"/>
    <w:rsid w:val="004F6252"/>
    <w:rsid w:val="004F6760"/>
    <w:rsid w:val="005004FB"/>
    <w:rsid w:val="00500829"/>
    <w:rsid w:val="00501103"/>
    <w:rsid w:val="0050167F"/>
    <w:rsid w:val="00503704"/>
    <w:rsid w:val="00503B72"/>
    <w:rsid w:val="00504614"/>
    <w:rsid w:val="00504877"/>
    <w:rsid w:val="005062EF"/>
    <w:rsid w:val="00506922"/>
    <w:rsid w:val="00506D94"/>
    <w:rsid w:val="00510348"/>
    <w:rsid w:val="005105AB"/>
    <w:rsid w:val="0051063B"/>
    <w:rsid w:val="0051478B"/>
    <w:rsid w:val="00514850"/>
    <w:rsid w:val="00514FBC"/>
    <w:rsid w:val="00515125"/>
    <w:rsid w:val="005156FF"/>
    <w:rsid w:val="00515737"/>
    <w:rsid w:val="00516C4A"/>
    <w:rsid w:val="005172A8"/>
    <w:rsid w:val="00520D03"/>
    <w:rsid w:val="005211B9"/>
    <w:rsid w:val="0052189F"/>
    <w:rsid w:val="00521BF9"/>
    <w:rsid w:val="005225E5"/>
    <w:rsid w:val="00525698"/>
    <w:rsid w:val="00526339"/>
    <w:rsid w:val="00526E08"/>
    <w:rsid w:val="005277C0"/>
    <w:rsid w:val="00527A7F"/>
    <w:rsid w:val="00530276"/>
    <w:rsid w:val="00532930"/>
    <w:rsid w:val="0053362A"/>
    <w:rsid w:val="005353C3"/>
    <w:rsid w:val="00535687"/>
    <w:rsid w:val="005363C5"/>
    <w:rsid w:val="00536B69"/>
    <w:rsid w:val="00540718"/>
    <w:rsid w:val="00540AB1"/>
    <w:rsid w:val="00540E61"/>
    <w:rsid w:val="00542339"/>
    <w:rsid w:val="005423BA"/>
    <w:rsid w:val="0054259D"/>
    <w:rsid w:val="00542F1E"/>
    <w:rsid w:val="005431C6"/>
    <w:rsid w:val="00543931"/>
    <w:rsid w:val="00545937"/>
    <w:rsid w:val="0054697E"/>
    <w:rsid w:val="0054756B"/>
    <w:rsid w:val="005477B8"/>
    <w:rsid w:val="0055192A"/>
    <w:rsid w:val="00551E0B"/>
    <w:rsid w:val="005526C0"/>
    <w:rsid w:val="005528CC"/>
    <w:rsid w:val="00552C4B"/>
    <w:rsid w:val="00553463"/>
    <w:rsid w:val="00555512"/>
    <w:rsid w:val="00555DAB"/>
    <w:rsid w:val="005564FA"/>
    <w:rsid w:val="00560331"/>
    <w:rsid w:val="00560718"/>
    <w:rsid w:val="00560A11"/>
    <w:rsid w:val="00561E4D"/>
    <w:rsid w:val="00563000"/>
    <w:rsid w:val="00563900"/>
    <w:rsid w:val="0056550E"/>
    <w:rsid w:val="00565929"/>
    <w:rsid w:val="005662D9"/>
    <w:rsid w:val="0057002D"/>
    <w:rsid w:val="00571CF0"/>
    <w:rsid w:val="00571EB2"/>
    <w:rsid w:val="00572CE7"/>
    <w:rsid w:val="00573989"/>
    <w:rsid w:val="00574C51"/>
    <w:rsid w:val="00575799"/>
    <w:rsid w:val="00576870"/>
    <w:rsid w:val="00576EA7"/>
    <w:rsid w:val="00577B08"/>
    <w:rsid w:val="00580261"/>
    <w:rsid w:val="005821C9"/>
    <w:rsid w:val="0058287B"/>
    <w:rsid w:val="00584069"/>
    <w:rsid w:val="005848FA"/>
    <w:rsid w:val="00585030"/>
    <w:rsid w:val="0058707C"/>
    <w:rsid w:val="00587C4D"/>
    <w:rsid w:val="00587D0B"/>
    <w:rsid w:val="00587FFA"/>
    <w:rsid w:val="00590B37"/>
    <w:rsid w:val="00593BCB"/>
    <w:rsid w:val="00593F34"/>
    <w:rsid w:val="00597F5A"/>
    <w:rsid w:val="005A0241"/>
    <w:rsid w:val="005A050E"/>
    <w:rsid w:val="005A099C"/>
    <w:rsid w:val="005A1533"/>
    <w:rsid w:val="005A1B75"/>
    <w:rsid w:val="005A23FB"/>
    <w:rsid w:val="005A274A"/>
    <w:rsid w:val="005A3246"/>
    <w:rsid w:val="005A3404"/>
    <w:rsid w:val="005A3ACD"/>
    <w:rsid w:val="005A5374"/>
    <w:rsid w:val="005A6FDC"/>
    <w:rsid w:val="005A7068"/>
    <w:rsid w:val="005A7467"/>
    <w:rsid w:val="005A7A1F"/>
    <w:rsid w:val="005B0C0B"/>
    <w:rsid w:val="005B1F9D"/>
    <w:rsid w:val="005B2A36"/>
    <w:rsid w:val="005B2CF5"/>
    <w:rsid w:val="005B3518"/>
    <w:rsid w:val="005B3925"/>
    <w:rsid w:val="005B570A"/>
    <w:rsid w:val="005B579A"/>
    <w:rsid w:val="005B644C"/>
    <w:rsid w:val="005B6B36"/>
    <w:rsid w:val="005B7B36"/>
    <w:rsid w:val="005C06B8"/>
    <w:rsid w:val="005C36A8"/>
    <w:rsid w:val="005C40DF"/>
    <w:rsid w:val="005C4B54"/>
    <w:rsid w:val="005C59C6"/>
    <w:rsid w:val="005C7214"/>
    <w:rsid w:val="005C7821"/>
    <w:rsid w:val="005D0AD0"/>
    <w:rsid w:val="005D0ECF"/>
    <w:rsid w:val="005D1FCC"/>
    <w:rsid w:val="005D1FE5"/>
    <w:rsid w:val="005D286A"/>
    <w:rsid w:val="005D5238"/>
    <w:rsid w:val="005D5476"/>
    <w:rsid w:val="005D5AE7"/>
    <w:rsid w:val="005D6457"/>
    <w:rsid w:val="005D70BF"/>
    <w:rsid w:val="005E057B"/>
    <w:rsid w:val="005E09D5"/>
    <w:rsid w:val="005E15D3"/>
    <w:rsid w:val="005E1EBA"/>
    <w:rsid w:val="005E287A"/>
    <w:rsid w:val="005E2CFC"/>
    <w:rsid w:val="005E3287"/>
    <w:rsid w:val="005E438D"/>
    <w:rsid w:val="005E561A"/>
    <w:rsid w:val="005E591B"/>
    <w:rsid w:val="005E662F"/>
    <w:rsid w:val="005E6776"/>
    <w:rsid w:val="005F11C5"/>
    <w:rsid w:val="005F17CE"/>
    <w:rsid w:val="005F1914"/>
    <w:rsid w:val="005F40EA"/>
    <w:rsid w:val="005F4F41"/>
    <w:rsid w:val="00600C5A"/>
    <w:rsid w:val="00603B96"/>
    <w:rsid w:val="006053B7"/>
    <w:rsid w:val="00606803"/>
    <w:rsid w:val="00610638"/>
    <w:rsid w:val="0061324F"/>
    <w:rsid w:val="00613B6F"/>
    <w:rsid w:val="00614B61"/>
    <w:rsid w:val="0061543F"/>
    <w:rsid w:val="0061655B"/>
    <w:rsid w:val="0062045C"/>
    <w:rsid w:val="00621AD6"/>
    <w:rsid w:val="00623314"/>
    <w:rsid w:val="006250E0"/>
    <w:rsid w:val="00625F82"/>
    <w:rsid w:val="00626944"/>
    <w:rsid w:val="00627D95"/>
    <w:rsid w:val="00630455"/>
    <w:rsid w:val="00631185"/>
    <w:rsid w:val="0063215E"/>
    <w:rsid w:val="006325DE"/>
    <w:rsid w:val="00633455"/>
    <w:rsid w:val="006336D0"/>
    <w:rsid w:val="006368D4"/>
    <w:rsid w:val="00637984"/>
    <w:rsid w:val="00640629"/>
    <w:rsid w:val="006434BD"/>
    <w:rsid w:val="0064395F"/>
    <w:rsid w:val="00643EF7"/>
    <w:rsid w:val="0064460F"/>
    <w:rsid w:val="00645927"/>
    <w:rsid w:val="00652BDA"/>
    <w:rsid w:val="00652E55"/>
    <w:rsid w:val="00652E8C"/>
    <w:rsid w:val="00654B18"/>
    <w:rsid w:val="0065723A"/>
    <w:rsid w:val="00657DEB"/>
    <w:rsid w:val="00660FDB"/>
    <w:rsid w:val="00661895"/>
    <w:rsid w:val="00662000"/>
    <w:rsid w:val="00664616"/>
    <w:rsid w:val="006648C4"/>
    <w:rsid w:val="0066529E"/>
    <w:rsid w:val="00666F19"/>
    <w:rsid w:val="006672B4"/>
    <w:rsid w:val="00667951"/>
    <w:rsid w:val="006679B3"/>
    <w:rsid w:val="006714E9"/>
    <w:rsid w:val="0067248A"/>
    <w:rsid w:val="006728F4"/>
    <w:rsid w:val="00676075"/>
    <w:rsid w:val="00680101"/>
    <w:rsid w:val="00680E5E"/>
    <w:rsid w:val="00682C26"/>
    <w:rsid w:val="0068370D"/>
    <w:rsid w:val="00684866"/>
    <w:rsid w:val="006857B1"/>
    <w:rsid w:val="00690792"/>
    <w:rsid w:val="00691066"/>
    <w:rsid w:val="006912DF"/>
    <w:rsid w:val="00691A8F"/>
    <w:rsid w:val="0069271B"/>
    <w:rsid w:val="00693340"/>
    <w:rsid w:val="00693617"/>
    <w:rsid w:val="006952C6"/>
    <w:rsid w:val="0069573A"/>
    <w:rsid w:val="006961D1"/>
    <w:rsid w:val="006A0A48"/>
    <w:rsid w:val="006A18EA"/>
    <w:rsid w:val="006A259F"/>
    <w:rsid w:val="006A464A"/>
    <w:rsid w:val="006A5521"/>
    <w:rsid w:val="006A7EBD"/>
    <w:rsid w:val="006B0C18"/>
    <w:rsid w:val="006B272D"/>
    <w:rsid w:val="006B3620"/>
    <w:rsid w:val="006B4170"/>
    <w:rsid w:val="006B45A3"/>
    <w:rsid w:val="006B4B22"/>
    <w:rsid w:val="006B5A60"/>
    <w:rsid w:val="006B613E"/>
    <w:rsid w:val="006B6E5C"/>
    <w:rsid w:val="006B754A"/>
    <w:rsid w:val="006C05B9"/>
    <w:rsid w:val="006C0824"/>
    <w:rsid w:val="006C13E3"/>
    <w:rsid w:val="006C1AB1"/>
    <w:rsid w:val="006C2444"/>
    <w:rsid w:val="006C4D7E"/>
    <w:rsid w:val="006C7F53"/>
    <w:rsid w:val="006E0790"/>
    <w:rsid w:val="006E16B4"/>
    <w:rsid w:val="006E3C9F"/>
    <w:rsid w:val="006E43BA"/>
    <w:rsid w:val="006E480C"/>
    <w:rsid w:val="006E5B45"/>
    <w:rsid w:val="006E6FF9"/>
    <w:rsid w:val="006E73B0"/>
    <w:rsid w:val="006F14C2"/>
    <w:rsid w:val="006F1703"/>
    <w:rsid w:val="006F3617"/>
    <w:rsid w:val="006F4122"/>
    <w:rsid w:val="006F44FF"/>
    <w:rsid w:val="006F5F13"/>
    <w:rsid w:val="006F6FF2"/>
    <w:rsid w:val="006F7150"/>
    <w:rsid w:val="007005DB"/>
    <w:rsid w:val="00703991"/>
    <w:rsid w:val="00704753"/>
    <w:rsid w:val="00705414"/>
    <w:rsid w:val="00707CAC"/>
    <w:rsid w:val="00707FBB"/>
    <w:rsid w:val="00710ACD"/>
    <w:rsid w:val="00711100"/>
    <w:rsid w:val="0071155C"/>
    <w:rsid w:val="00711F4C"/>
    <w:rsid w:val="007149A5"/>
    <w:rsid w:val="0071731A"/>
    <w:rsid w:val="00720588"/>
    <w:rsid w:val="00721DE2"/>
    <w:rsid w:val="007227A1"/>
    <w:rsid w:val="007227B5"/>
    <w:rsid w:val="0072508C"/>
    <w:rsid w:val="007252D9"/>
    <w:rsid w:val="0072639C"/>
    <w:rsid w:val="00730201"/>
    <w:rsid w:val="007305D0"/>
    <w:rsid w:val="00730A31"/>
    <w:rsid w:val="00730B3C"/>
    <w:rsid w:val="007313E7"/>
    <w:rsid w:val="00733268"/>
    <w:rsid w:val="0073381D"/>
    <w:rsid w:val="00734E1E"/>
    <w:rsid w:val="007406BA"/>
    <w:rsid w:val="00740CEF"/>
    <w:rsid w:val="00741EDC"/>
    <w:rsid w:val="007420EB"/>
    <w:rsid w:val="007422CF"/>
    <w:rsid w:val="007424CC"/>
    <w:rsid w:val="00742624"/>
    <w:rsid w:val="00743B83"/>
    <w:rsid w:val="007448C5"/>
    <w:rsid w:val="00745336"/>
    <w:rsid w:val="00747E0B"/>
    <w:rsid w:val="00750060"/>
    <w:rsid w:val="0075081A"/>
    <w:rsid w:val="00752F4D"/>
    <w:rsid w:val="00754F33"/>
    <w:rsid w:val="00756439"/>
    <w:rsid w:val="00756990"/>
    <w:rsid w:val="00756E61"/>
    <w:rsid w:val="00757E77"/>
    <w:rsid w:val="00762D7D"/>
    <w:rsid w:val="007638C0"/>
    <w:rsid w:val="00763B64"/>
    <w:rsid w:val="00764471"/>
    <w:rsid w:val="00764736"/>
    <w:rsid w:val="007647AC"/>
    <w:rsid w:val="00764FBE"/>
    <w:rsid w:val="00765F6C"/>
    <w:rsid w:val="007665D5"/>
    <w:rsid w:val="00766E8E"/>
    <w:rsid w:val="00767411"/>
    <w:rsid w:val="007678B0"/>
    <w:rsid w:val="0077122F"/>
    <w:rsid w:val="0077431F"/>
    <w:rsid w:val="007753AF"/>
    <w:rsid w:val="00776875"/>
    <w:rsid w:val="00776B2B"/>
    <w:rsid w:val="007828B6"/>
    <w:rsid w:val="00782F94"/>
    <w:rsid w:val="00786483"/>
    <w:rsid w:val="0079053D"/>
    <w:rsid w:val="00790BBD"/>
    <w:rsid w:val="00790D64"/>
    <w:rsid w:val="00790D93"/>
    <w:rsid w:val="00790E1A"/>
    <w:rsid w:val="00790FD0"/>
    <w:rsid w:val="00791201"/>
    <w:rsid w:val="0079255D"/>
    <w:rsid w:val="007925E5"/>
    <w:rsid w:val="0079382F"/>
    <w:rsid w:val="00793B47"/>
    <w:rsid w:val="007950EB"/>
    <w:rsid w:val="007A00EC"/>
    <w:rsid w:val="007A067F"/>
    <w:rsid w:val="007A0E79"/>
    <w:rsid w:val="007A2178"/>
    <w:rsid w:val="007A4686"/>
    <w:rsid w:val="007A577A"/>
    <w:rsid w:val="007A5EDA"/>
    <w:rsid w:val="007A6AB9"/>
    <w:rsid w:val="007A6EED"/>
    <w:rsid w:val="007A707D"/>
    <w:rsid w:val="007A7F58"/>
    <w:rsid w:val="007A7FBE"/>
    <w:rsid w:val="007B0470"/>
    <w:rsid w:val="007B08CD"/>
    <w:rsid w:val="007B0953"/>
    <w:rsid w:val="007B1381"/>
    <w:rsid w:val="007B30A1"/>
    <w:rsid w:val="007B58EA"/>
    <w:rsid w:val="007B5A58"/>
    <w:rsid w:val="007B5CC0"/>
    <w:rsid w:val="007C040F"/>
    <w:rsid w:val="007C0B3F"/>
    <w:rsid w:val="007C12BD"/>
    <w:rsid w:val="007C25EC"/>
    <w:rsid w:val="007C2A8F"/>
    <w:rsid w:val="007C2B25"/>
    <w:rsid w:val="007C2CEE"/>
    <w:rsid w:val="007C3036"/>
    <w:rsid w:val="007C3369"/>
    <w:rsid w:val="007C3B5D"/>
    <w:rsid w:val="007C49A9"/>
    <w:rsid w:val="007C5964"/>
    <w:rsid w:val="007C65CA"/>
    <w:rsid w:val="007C7365"/>
    <w:rsid w:val="007C74C2"/>
    <w:rsid w:val="007C7CD1"/>
    <w:rsid w:val="007D008C"/>
    <w:rsid w:val="007D08AB"/>
    <w:rsid w:val="007D137E"/>
    <w:rsid w:val="007D3C1A"/>
    <w:rsid w:val="007D4808"/>
    <w:rsid w:val="007D4A94"/>
    <w:rsid w:val="007D59A8"/>
    <w:rsid w:val="007D6E0E"/>
    <w:rsid w:val="007D7B07"/>
    <w:rsid w:val="007D7C49"/>
    <w:rsid w:val="007E0242"/>
    <w:rsid w:val="007E07DA"/>
    <w:rsid w:val="007E175A"/>
    <w:rsid w:val="007E1CD8"/>
    <w:rsid w:val="007E3F80"/>
    <w:rsid w:val="007E52F5"/>
    <w:rsid w:val="007E5692"/>
    <w:rsid w:val="007E5C9F"/>
    <w:rsid w:val="007E671D"/>
    <w:rsid w:val="007F1F1E"/>
    <w:rsid w:val="007F204C"/>
    <w:rsid w:val="007F25D5"/>
    <w:rsid w:val="007F2760"/>
    <w:rsid w:val="007F587F"/>
    <w:rsid w:val="007F6360"/>
    <w:rsid w:val="007F6581"/>
    <w:rsid w:val="007F6CC0"/>
    <w:rsid w:val="0080025A"/>
    <w:rsid w:val="00800747"/>
    <w:rsid w:val="00800902"/>
    <w:rsid w:val="0080194C"/>
    <w:rsid w:val="008020D5"/>
    <w:rsid w:val="00802588"/>
    <w:rsid w:val="00804B81"/>
    <w:rsid w:val="00811649"/>
    <w:rsid w:val="00811E8C"/>
    <w:rsid w:val="008132F0"/>
    <w:rsid w:val="0081357A"/>
    <w:rsid w:val="00813DD0"/>
    <w:rsid w:val="00815607"/>
    <w:rsid w:val="00817C3C"/>
    <w:rsid w:val="00817C7D"/>
    <w:rsid w:val="0082016C"/>
    <w:rsid w:val="008204CF"/>
    <w:rsid w:val="0082549F"/>
    <w:rsid w:val="0082687A"/>
    <w:rsid w:val="00826C7B"/>
    <w:rsid w:val="0082729B"/>
    <w:rsid w:val="00830919"/>
    <w:rsid w:val="00830B5D"/>
    <w:rsid w:val="00830D72"/>
    <w:rsid w:val="0083146E"/>
    <w:rsid w:val="008341F1"/>
    <w:rsid w:val="00837159"/>
    <w:rsid w:val="00837B54"/>
    <w:rsid w:val="00840EE1"/>
    <w:rsid w:val="00840FDF"/>
    <w:rsid w:val="00841114"/>
    <w:rsid w:val="00844205"/>
    <w:rsid w:val="00845EC1"/>
    <w:rsid w:val="00847A66"/>
    <w:rsid w:val="00853AEB"/>
    <w:rsid w:val="00853DE2"/>
    <w:rsid w:val="008546C9"/>
    <w:rsid w:val="0085479F"/>
    <w:rsid w:val="0085514C"/>
    <w:rsid w:val="0085541E"/>
    <w:rsid w:val="00855A19"/>
    <w:rsid w:val="008564F1"/>
    <w:rsid w:val="008604EC"/>
    <w:rsid w:val="0086109A"/>
    <w:rsid w:val="00861D87"/>
    <w:rsid w:val="00861E3B"/>
    <w:rsid w:val="00862A25"/>
    <w:rsid w:val="00862CE5"/>
    <w:rsid w:val="00865198"/>
    <w:rsid w:val="00866592"/>
    <w:rsid w:val="00866665"/>
    <w:rsid w:val="00866BC1"/>
    <w:rsid w:val="00867E46"/>
    <w:rsid w:val="00870925"/>
    <w:rsid w:val="00870FAF"/>
    <w:rsid w:val="008717E3"/>
    <w:rsid w:val="0087341F"/>
    <w:rsid w:val="0087435B"/>
    <w:rsid w:val="008746FE"/>
    <w:rsid w:val="00876002"/>
    <w:rsid w:val="00876A34"/>
    <w:rsid w:val="008800C3"/>
    <w:rsid w:val="00880119"/>
    <w:rsid w:val="008830A0"/>
    <w:rsid w:val="00883C52"/>
    <w:rsid w:val="00884208"/>
    <w:rsid w:val="00884E96"/>
    <w:rsid w:val="008851CC"/>
    <w:rsid w:val="00886403"/>
    <w:rsid w:val="0089013E"/>
    <w:rsid w:val="00891237"/>
    <w:rsid w:val="00892A68"/>
    <w:rsid w:val="0089620A"/>
    <w:rsid w:val="00897086"/>
    <w:rsid w:val="008A0194"/>
    <w:rsid w:val="008A1363"/>
    <w:rsid w:val="008A176D"/>
    <w:rsid w:val="008A18D2"/>
    <w:rsid w:val="008A1E64"/>
    <w:rsid w:val="008A32EB"/>
    <w:rsid w:val="008A4B44"/>
    <w:rsid w:val="008A4E2F"/>
    <w:rsid w:val="008A5069"/>
    <w:rsid w:val="008A5C00"/>
    <w:rsid w:val="008A60ED"/>
    <w:rsid w:val="008A6CFE"/>
    <w:rsid w:val="008B03E1"/>
    <w:rsid w:val="008B04C7"/>
    <w:rsid w:val="008B099A"/>
    <w:rsid w:val="008B1B0E"/>
    <w:rsid w:val="008B218C"/>
    <w:rsid w:val="008B266A"/>
    <w:rsid w:val="008B26E1"/>
    <w:rsid w:val="008B331B"/>
    <w:rsid w:val="008B55A5"/>
    <w:rsid w:val="008B6CC7"/>
    <w:rsid w:val="008C0C92"/>
    <w:rsid w:val="008C133B"/>
    <w:rsid w:val="008C2E8F"/>
    <w:rsid w:val="008C5031"/>
    <w:rsid w:val="008C5619"/>
    <w:rsid w:val="008C601D"/>
    <w:rsid w:val="008C65FA"/>
    <w:rsid w:val="008D3E92"/>
    <w:rsid w:val="008D7B17"/>
    <w:rsid w:val="008E1BD3"/>
    <w:rsid w:val="008E1C51"/>
    <w:rsid w:val="008E1E9F"/>
    <w:rsid w:val="008E25C9"/>
    <w:rsid w:val="008E2786"/>
    <w:rsid w:val="008E3DB4"/>
    <w:rsid w:val="008E5B16"/>
    <w:rsid w:val="008E6CBC"/>
    <w:rsid w:val="008E6F31"/>
    <w:rsid w:val="008E7E25"/>
    <w:rsid w:val="008F00B0"/>
    <w:rsid w:val="008F0A5D"/>
    <w:rsid w:val="008F1732"/>
    <w:rsid w:val="008F2A83"/>
    <w:rsid w:val="008F36EC"/>
    <w:rsid w:val="008F3CE0"/>
    <w:rsid w:val="008F42D2"/>
    <w:rsid w:val="008F5BCC"/>
    <w:rsid w:val="008F6236"/>
    <w:rsid w:val="00900842"/>
    <w:rsid w:val="00902A91"/>
    <w:rsid w:val="00903246"/>
    <w:rsid w:val="009039E5"/>
    <w:rsid w:val="00903ED6"/>
    <w:rsid w:val="00905E86"/>
    <w:rsid w:val="009066F0"/>
    <w:rsid w:val="00906B54"/>
    <w:rsid w:val="00907531"/>
    <w:rsid w:val="00907766"/>
    <w:rsid w:val="00907C50"/>
    <w:rsid w:val="00907D94"/>
    <w:rsid w:val="00910843"/>
    <w:rsid w:val="00910BDD"/>
    <w:rsid w:val="00911D42"/>
    <w:rsid w:val="00912CD1"/>
    <w:rsid w:val="00914A20"/>
    <w:rsid w:val="009165B5"/>
    <w:rsid w:val="00917359"/>
    <w:rsid w:val="00917F99"/>
    <w:rsid w:val="0092069F"/>
    <w:rsid w:val="009210D2"/>
    <w:rsid w:val="009212BB"/>
    <w:rsid w:val="009228F5"/>
    <w:rsid w:val="00922C7A"/>
    <w:rsid w:val="0092316F"/>
    <w:rsid w:val="00923425"/>
    <w:rsid w:val="00923DF2"/>
    <w:rsid w:val="00924137"/>
    <w:rsid w:val="009265D6"/>
    <w:rsid w:val="00926603"/>
    <w:rsid w:val="00926E53"/>
    <w:rsid w:val="00930B43"/>
    <w:rsid w:val="009311C3"/>
    <w:rsid w:val="009320C6"/>
    <w:rsid w:val="00932ADF"/>
    <w:rsid w:val="009333F5"/>
    <w:rsid w:val="009334FC"/>
    <w:rsid w:val="00934625"/>
    <w:rsid w:val="00936D4C"/>
    <w:rsid w:val="00936FE2"/>
    <w:rsid w:val="00940438"/>
    <w:rsid w:val="0094360B"/>
    <w:rsid w:val="00944402"/>
    <w:rsid w:val="00944680"/>
    <w:rsid w:val="00945874"/>
    <w:rsid w:val="00945B35"/>
    <w:rsid w:val="00947137"/>
    <w:rsid w:val="00950BCF"/>
    <w:rsid w:val="00951754"/>
    <w:rsid w:val="009522A4"/>
    <w:rsid w:val="009523D3"/>
    <w:rsid w:val="0095544E"/>
    <w:rsid w:val="00955D5F"/>
    <w:rsid w:val="00956701"/>
    <w:rsid w:val="00956BF6"/>
    <w:rsid w:val="00957295"/>
    <w:rsid w:val="00960DEE"/>
    <w:rsid w:val="00960ECD"/>
    <w:rsid w:val="0096281D"/>
    <w:rsid w:val="00963643"/>
    <w:rsid w:val="009659D9"/>
    <w:rsid w:val="00966956"/>
    <w:rsid w:val="00967B38"/>
    <w:rsid w:val="00967B7C"/>
    <w:rsid w:val="00967CCC"/>
    <w:rsid w:val="00970423"/>
    <w:rsid w:val="0097042A"/>
    <w:rsid w:val="00970A0A"/>
    <w:rsid w:val="009711A1"/>
    <w:rsid w:val="009713E9"/>
    <w:rsid w:val="0097143A"/>
    <w:rsid w:val="00974295"/>
    <w:rsid w:val="0097438A"/>
    <w:rsid w:val="00974C32"/>
    <w:rsid w:val="00976366"/>
    <w:rsid w:val="0097637A"/>
    <w:rsid w:val="00976E18"/>
    <w:rsid w:val="0098087F"/>
    <w:rsid w:val="00981484"/>
    <w:rsid w:val="00981651"/>
    <w:rsid w:val="00982493"/>
    <w:rsid w:val="00982531"/>
    <w:rsid w:val="009850B0"/>
    <w:rsid w:val="0098566F"/>
    <w:rsid w:val="009862A2"/>
    <w:rsid w:val="009871AA"/>
    <w:rsid w:val="00987E34"/>
    <w:rsid w:val="00990339"/>
    <w:rsid w:val="00990769"/>
    <w:rsid w:val="00990A5A"/>
    <w:rsid w:val="00991969"/>
    <w:rsid w:val="009943E5"/>
    <w:rsid w:val="00994858"/>
    <w:rsid w:val="00994E76"/>
    <w:rsid w:val="00995689"/>
    <w:rsid w:val="00996255"/>
    <w:rsid w:val="009A002C"/>
    <w:rsid w:val="009A0276"/>
    <w:rsid w:val="009A1D7D"/>
    <w:rsid w:val="009A3A9B"/>
    <w:rsid w:val="009A4BA4"/>
    <w:rsid w:val="009A5312"/>
    <w:rsid w:val="009A5DA9"/>
    <w:rsid w:val="009A6775"/>
    <w:rsid w:val="009A722D"/>
    <w:rsid w:val="009B08CF"/>
    <w:rsid w:val="009B1D71"/>
    <w:rsid w:val="009B23D4"/>
    <w:rsid w:val="009B3129"/>
    <w:rsid w:val="009B4D06"/>
    <w:rsid w:val="009B5C77"/>
    <w:rsid w:val="009B5D76"/>
    <w:rsid w:val="009B6B1F"/>
    <w:rsid w:val="009C01B0"/>
    <w:rsid w:val="009C1724"/>
    <w:rsid w:val="009C1C4C"/>
    <w:rsid w:val="009C2CFA"/>
    <w:rsid w:val="009C4229"/>
    <w:rsid w:val="009C473D"/>
    <w:rsid w:val="009C4BA4"/>
    <w:rsid w:val="009C5717"/>
    <w:rsid w:val="009C7B13"/>
    <w:rsid w:val="009D0748"/>
    <w:rsid w:val="009D406D"/>
    <w:rsid w:val="009D49B3"/>
    <w:rsid w:val="009D724A"/>
    <w:rsid w:val="009E0D17"/>
    <w:rsid w:val="009E0FF8"/>
    <w:rsid w:val="009E1152"/>
    <w:rsid w:val="009E1275"/>
    <w:rsid w:val="009E3A9F"/>
    <w:rsid w:val="009E480F"/>
    <w:rsid w:val="009E5782"/>
    <w:rsid w:val="009E6648"/>
    <w:rsid w:val="009E6ACA"/>
    <w:rsid w:val="009F029B"/>
    <w:rsid w:val="009F0E3C"/>
    <w:rsid w:val="009F11C9"/>
    <w:rsid w:val="009F2F5B"/>
    <w:rsid w:val="009F5FFC"/>
    <w:rsid w:val="00A023AA"/>
    <w:rsid w:val="00A02E79"/>
    <w:rsid w:val="00A03508"/>
    <w:rsid w:val="00A03CCB"/>
    <w:rsid w:val="00A05374"/>
    <w:rsid w:val="00A06086"/>
    <w:rsid w:val="00A06351"/>
    <w:rsid w:val="00A06B10"/>
    <w:rsid w:val="00A1045B"/>
    <w:rsid w:val="00A11684"/>
    <w:rsid w:val="00A12E7F"/>
    <w:rsid w:val="00A12FAE"/>
    <w:rsid w:val="00A13EAC"/>
    <w:rsid w:val="00A16B19"/>
    <w:rsid w:val="00A17E09"/>
    <w:rsid w:val="00A20168"/>
    <w:rsid w:val="00A22E08"/>
    <w:rsid w:val="00A22F5C"/>
    <w:rsid w:val="00A23090"/>
    <w:rsid w:val="00A25554"/>
    <w:rsid w:val="00A2618D"/>
    <w:rsid w:val="00A26323"/>
    <w:rsid w:val="00A313C7"/>
    <w:rsid w:val="00A3190C"/>
    <w:rsid w:val="00A31F5A"/>
    <w:rsid w:val="00A323EC"/>
    <w:rsid w:val="00A33A5C"/>
    <w:rsid w:val="00A33C5B"/>
    <w:rsid w:val="00A33EA7"/>
    <w:rsid w:val="00A34543"/>
    <w:rsid w:val="00A357F9"/>
    <w:rsid w:val="00A362A0"/>
    <w:rsid w:val="00A371FF"/>
    <w:rsid w:val="00A40C6C"/>
    <w:rsid w:val="00A41119"/>
    <w:rsid w:val="00A419D4"/>
    <w:rsid w:val="00A429CB"/>
    <w:rsid w:val="00A432DF"/>
    <w:rsid w:val="00A44801"/>
    <w:rsid w:val="00A477C4"/>
    <w:rsid w:val="00A53480"/>
    <w:rsid w:val="00A55583"/>
    <w:rsid w:val="00A55A8A"/>
    <w:rsid w:val="00A627E3"/>
    <w:rsid w:val="00A6351C"/>
    <w:rsid w:val="00A63588"/>
    <w:rsid w:val="00A66174"/>
    <w:rsid w:val="00A66D68"/>
    <w:rsid w:val="00A67365"/>
    <w:rsid w:val="00A67ED1"/>
    <w:rsid w:val="00A7026F"/>
    <w:rsid w:val="00A70D86"/>
    <w:rsid w:val="00A7109A"/>
    <w:rsid w:val="00A711C2"/>
    <w:rsid w:val="00A71970"/>
    <w:rsid w:val="00A75103"/>
    <w:rsid w:val="00A75F44"/>
    <w:rsid w:val="00A76A6D"/>
    <w:rsid w:val="00A76B3F"/>
    <w:rsid w:val="00A7730F"/>
    <w:rsid w:val="00A7741C"/>
    <w:rsid w:val="00A8113F"/>
    <w:rsid w:val="00A83FCB"/>
    <w:rsid w:val="00A84D1A"/>
    <w:rsid w:val="00A8617C"/>
    <w:rsid w:val="00A877E3"/>
    <w:rsid w:val="00A87BF1"/>
    <w:rsid w:val="00A90F61"/>
    <w:rsid w:val="00A9131E"/>
    <w:rsid w:val="00A91AE9"/>
    <w:rsid w:val="00A92758"/>
    <w:rsid w:val="00A936E7"/>
    <w:rsid w:val="00A946D0"/>
    <w:rsid w:val="00A947C2"/>
    <w:rsid w:val="00A9539F"/>
    <w:rsid w:val="00A972DE"/>
    <w:rsid w:val="00AA0915"/>
    <w:rsid w:val="00AA0AC2"/>
    <w:rsid w:val="00AA1130"/>
    <w:rsid w:val="00AA1947"/>
    <w:rsid w:val="00AA225F"/>
    <w:rsid w:val="00AA25F6"/>
    <w:rsid w:val="00AA306E"/>
    <w:rsid w:val="00AA3189"/>
    <w:rsid w:val="00AA400A"/>
    <w:rsid w:val="00AA5CFF"/>
    <w:rsid w:val="00AB0CF4"/>
    <w:rsid w:val="00AB0F74"/>
    <w:rsid w:val="00AB2B7F"/>
    <w:rsid w:val="00AB3C1F"/>
    <w:rsid w:val="00AB3E9B"/>
    <w:rsid w:val="00AB4622"/>
    <w:rsid w:val="00AB4ED2"/>
    <w:rsid w:val="00AB5089"/>
    <w:rsid w:val="00AB56EA"/>
    <w:rsid w:val="00AB574D"/>
    <w:rsid w:val="00AB6E96"/>
    <w:rsid w:val="00AC050A"/>
    <w:rsid w:val="00AC0F66"/>
    <w:rsid w:val="00AC1E32"/>
    <w:rsid w:val="00AC44DE"/>
    <w:rsid w:val="00AC4C94"/>
    <w:rsid w:val="00AC5985"/>
    <w:rsid w:val="00AC5AB0"/>
    <w:rsid w:val="00AC79A3"/>
    <w:rsid w:val="00AC7E69"/>
    <w:rsid w:val="00AD0BC7"/>
    <w:rsid w:val="00AD341A"/>
    <w:rsid w:val="00AD4BBA"/>
    <w:rsid w:val="00AD6DB8"/>
    <w:rsid w:val="00AD6FED"/>
    <w:rsid w:val="00AE2D0E"/>
    <w:rsid w:val="00AE5435"/>
    <w:rsid w:val="00AE553D"/>
    <w:rsid w:val="00AE55AB"/>
    <w:rsid w:val="00AE5CAA"/>
    <w:rsid w:val="00AF1B67"/>
    <w:rsid w:val="00AF2450"/>
    <w:rsid w:val="00AF278F"/>
    <w:rsid w:val="00AF71E4"/>
    <w:rsid w:val="00AF754F"/>
    <w:rsid w:val="00AF7DF3"/>
    <w:rsid w:val="00AF7E12"/>
    <w:rsid w:val="00B00D93"/>
    <w:rsid w:val="00B011D8"/>
    <w:rsid w:val="00B01EE0"/>
    <w:rsid w:val="00B02B8E"/>
    <w:rsid w:val="00B04AB7"/>
    <w:rsid w:val="00B04FF7"/>
    <w:rsid w:val="00B058D3"/>
    <w:rsid w:val="00B06D09"/>
    <w:rsid w:val="00B073C5"/>
    <w:rsid w:val="00B079E1"/>
    <w:rsid w:val="00B10120"/>
    <w:rsid w:val="00B10B3C"/>
    <w:rsid w:val="00B10BC0"/>
    <w:rsid w:val="00B126BC"/>
    <w:rsid w:val="00B12774"/>
    <w:rsid w:val="00B146D1"/>
    <w:rsid w:val="00B16914"/>
    <w:rsid w:val="00B20D7A"/>
    <w:rsid w:val="00B20FEC"/>
    <w:rsid w:val="00B21F41"/>
    <w:rsid w:val="00B23F95"/>
    <w:rsid w:val="00B27422"/>
    <w:rsid w:val="00B317E3"/>
    <w:rsid w:val="00B31A1C"/>
    <w:rsid w:val="00B33A3E"/>
    <w:rsid w:val="00B3490E"/>
    <w:rsid w:val="00B35674"/>
    <w:rsid w:val="00B35E7C"/>
    <w:rsid w:val="00B37793"/>
    <w:rsid w:val="00B37F3F"/>
    <w:rsid w:val="00B4175E"/>
    <w:rsid w:val="00B42E9B"/>
    <w:rsid w:val="00B43271"/>
    <w:rsid w:val="00B449A9"/>
    <w:rsid w:val="00B46046"/>
    <w:rsid w:val="00B4697B"/>
    <w:rsid w:val="00B474FB"/>
    <w:rsid w:val="00B51771"/>
    <w:rsid w:val="00B524F9"/>
    <w:rsid w:val="00B52E3E"/>
    <w:rsid w:val="00B534B4"/>
    <w:rsid w:val="00B54502"/>
    <w:rsid w:val="00B5528C"/>
    <w:rsid w:val="00B552B7"/>
    <w:rsid w:val="00B5609E"/>
    <w:rsid w:val="00B56444"/>
    <w:rsid w:val="00B564A2"/>
    <w:rsid w:val="00B56D26"/>
    <w:rsid w:val="00B57039"/>
    <w:rsid w:val="00B57236"/>
    <w:rsid w:val="00B576AE"/>
    <w:rsid w:val="00B576F7"/>
    <w:rsid w:val="00B57954"/>
    <w:rsid w:val="00B57B2D"/>
    <w:rsid w:val="00B57FFA"/>
    <w:rsid w:val="00B61790"/>
    <w:rsid w:val="00B620BB"/>
    <w:rsid w:val="00B62C68"/>
    <w:rsid w:val="00B64292"/>
    <w:rsid w:val="00B650A6"/>
    <w:rsid w:val="00B65FD8"/>
    <w:rsid w:val="00B661CA"/>
    <w:rsid w:val="00B66FBE"/>
    <w:rsid w:val="00B670BD"/>
    <w:rsid w:val="00B70413"/>
    <w:rsid w:val="00B71231"/>
    <w:rsid w:val="00B71E9C"/>
    <w:rsid w:val="00B7212E"/>
    <w:rsid w:val="00B73E44"/>
    <w:rsid w:val="00B748BB"/>
    <w:rsid w:val="00B759F2"/>
    <w:rsid w:val="00B77658"/>
    <w:rsid w:val="00B8007C"/>
    <w:rsid w:val="00B818ED"/>
    <w:rsid w:val="00B83930"/>
    <w:rsid w:val="00B85437"/>
    <w:rsid w:val="00B86516"/>
    <w:rsid w:val="00B86801"/>
    <w:rsid w:val="00B913E1"/>
    <w:rsid w:val="00B9250E"/>
    <w:rsid w:val="00B92B95"/>
    <w:rsid w:val="00B934E7"/>
    <w:rsid w:val="00B9527F"/>
    <w:rsid w:val="00B96636"/>
    <w:rsid w:val="00B96D64"/>
    <w:rsid w:val="00BA06D3"/>
    <w:rsid w:val="00BA0CD0"/>
    <w:rsid w:val="00BA214C"/>
    <w:rsid w:val="00BA2BE0"/>
    <w:rsid w:val="00BA366F"/>
    <w:rsid w:val="00BA3A8F"/>
    <w:rsid w:val="00BA3B96"/>
    <w:rsid w:val="00BA462A"/>
    <w:rsid w:val="00BA471F"/>
    <w:rsid w:val="00BA47FA"/>
    <w:rsid w:val="00BA4F35"/>
    <w:rsid w:val="00BA5DC8"/>
    <w:rsid w:val="00BA70D4"/>
    <w:rsid w:val="00BA72C4"/>
    <w:rsid w:val="00BB18D9"/>
    <w:rsid w:val="00BB2ADC"/>
    <w:rsid w:val="00BB332C"/>
    <w:rsid w:val="00BB384C"/>
    <w:rsid w:val="00BB39D0"/>
    <w:rsid w:val="00BB42D0"/>
    <w:rsid w:val="00BB7A56"/>
    <w:rsid w:val="00BB7ABC"/>
    <w:rsid w:val="00BC0AEC"/>
    <w:rsid w:val="00BC26C9"/>
    <w:rsid w:val="00BC328C"/>
    <w:rsid w:val="00BC347D"/>
    <w:rsid w:val="00BC4024"/>
    <w:rsid w:val="00BC47E1"/>
    <w:rsid w:val="00BC60C9"/>
    <w:rsid w:val="00BC65CB"/>
    <w:rsid w:val="00BC7335"/>
    <w:rsid w:val="00BC7BC2"/>
    <w:rsid w:val="00BC7DFE"/>
    <w:rsid w:val="00BD0B57"/>
    <w:rsid w:val="00BD1513"/>
    <w:rsid w:val="00BD1580"/>
    <w:rsid w:val="00BD1675"/>
    <w:rsid w:val="00BD1723"/>
    <w:rsid w:val="00BD2EED"/>
    <w:rsid w:val="00BD5589"/>
    <w:rsid w:val="00BD65C1"/>
    <w:rsid w:val="00BE07C1"/>
    <w:rsid w:val="00BE1554"/>
    <w:rsid w:val="00BE2959"/>
    <w:rsid w:val="00BE426D"/>
    <w:rsid w:val="00BE4967"/>
    <w:rsid w:val="00BF01B9"/>
    <w:rsid w:val="00BF0A33"/>
    <w:rsid w:val="00BF1308"/>
    <w:rsid w:val="00BF22FB"/>
    <w:rsid w:val="00BF2840"/>
    <w:rsid w:val="00BF3E33"/>
    <w:rsid w:val="00BF4DC1"/>
    <w:rsid w:val="00BF5C1B"/>
    <w:rsid w:val="00BF67C3"/>
    <w:rsid w:val="00BF705C"/>
    <w:rsid w:val="00BF7113"/>
    <w:rsid w:val="00BF7A47"/>
    <w:rsid w:val="00C01886"/>
    <w:rsid w:val="00C02515"/>
    <w:rsid w:val="00C02A34"/>
    <w:rsid w:val="00C04A8B"/>
    <w:rsid w:val="00C051A1"/>
    <w:rsid w:val="00C05883"/>
    <w:rsid w:val="00C06E55"/>
    <w:rsid w:val="00C06EA0"/>
    <w:rsid w:val="00C07A41"/>
    <w:rsid w:val="00C122CC"/>
    <w:rsid w:val="00C14A15"/>
    <w:rsid w:val="00C154CF"/>
    <w:rsid w:val="00C16425"/>
    <w:rsid w:val="00C16BA5"/>
    <w:rsid w:val="00C1758E"/>
    <w:rsid w:val="00C205FD"/>
    <w:rsid w:val="00C206E7"/>
    <w:rsid w:val="00C20D1D"/>
    <w:rsid w:val="00C217A0"/>
    <w:rsid w:val="00C21FA0"/>
    <w:rsid w:val="00C22DDD"/>
    <w:rsid w:val="00C231EF"/>
    <w:rsid w:val="00C23915"/>
    <w:rsid w:val="00C24D4A"/>
    <w:rsid w:val="00C250AF"/>
    <w:rsid w:val="00C250D9"/>
    <w:rsid w:val="00C25A7F"/>
    <w:rsid w:val="00C25AC3"/>
    <w:rsid w:val="00C263E7"/>
    <w:rsid w:val="00C274D4"/>
    <w:rsid w:val="00C279E7"/>
    <w:rsid w:val="00C30369"/>
    <w:rsid w:val="00C306B0"/>
    <w:rsid w:val="00C30D97"/>
    <w:rsid w:val="00C31998"/>
    <w:rsid w:val="00C335A3"/>
    <w:rsid w:val="00C35B48"/>
    <w:rsid w:val="00C40E43"/>
    <w:rsid w:val="00C40FFB"/>
    <w:rsid w:val="00C4281C"/>
    <w:rsid w:val="00C44ADB"/>
    <w:rsid w:val="00C4537D"/>
    <w:rsid w:val="00C45607"/>
    <w:rsid w:val="00C45EBD"/>
    <w:rsid w:val="00C46474"/>
    <w:rsid w:val="00C46879"/>
    <w:rsid w:val="00C469F1"/>
    <w:rsid w:val="00C46BDA"/>
    <w:rsid w:val="00C50AC5"/>
    <w:rsid w:val="00C50D95"/>
    <w:rsid w:val="00C53925"/>
    <w:rsid w:val="00C57236"/>
    <w:rsid w:val="00C67701"/>
    <w:rsid w:val="00C708D5"/>
    <w:rsid w:val="00C70E76"/>
    <w:rsid w:val="00C71836"/>
    <w:rsid w:val="00C731E6"/>
    <w:rsid w:val="00C75336"/>
    <w:rsid w:val="00C7597D"/>
    <w:rsid w:val="00C75FC4"/>
    <w:rsid w:val="00C77737"/>
    <w:rsid w:val="00C777DF"/>
    <w:rsid w:val="00C77983"/>
    <w:rsid w:val="00C80363"/>
    <w:rsid w:val="00C804CE"/>
    <w:rsid w:val="00C80FD2"/>
    <w:rsid w:val="00C8217C"/>
    <w:rsid w:val="00C82B90"/>
    <w:rsid w:val="00C83BE2"/>
    <w:rsid w:val="00C8438A"/>
    <w:rsid w:val="00C85F95"/>
    <w:rsid w:val="00C870C2"/>
    <w:rsid w:val="00C879E1"/>
    <w:rsid w:val="00C87DEA"/>
    <w:rsid w:val="00C91042"/>
    <w:rsid w:val="00C927EE"/>
    <w:rsid w:val="00C93218"/>
    <w:rsid w:val="00C93976"/>
    <w:rsid w:val="00C94C7D"/>
    <w:rsid w:val="00C94D02"/>
    <w:rsid w:val="00C95815"/>
    <w:rsid w:val="00C95B0E"/>
    <w:rsid w:val="00C95DB6"/>
    <w:rsid w:val="00C96541"/>
    <w:rsid w:val="00C96680"/>
    <w:rsid w:val="00C97027"/>
    <w:rsid w:val="00C976E6"/>
    <w:rsid w:val="00C976FE"/>
    <w:rsid w:val="00C97C57"/>
    <w:rsid w:val="00CA2254"/>
    <w:rsid w:val="00CA2BE3"/>
    <w:rsid w:val="00CA39F1"/>
    <w:rsid w:val="00CA3CAC"/>
    <w:rsid w:val="00CA4F81"/>
    <w:rsid w:val="00CA6DC3"/>
    <w:rsid w:val="00CA6E64"/>
    <w:rsid w:val="00CA7840"/>
    <w:rsid w:val="00CB099F"/>
    <w:rsid w:val="00CB0C36"/>
    <w:rsid w:val="00CB10BA"/>
    <w:rsid w:val="00CB12F9"/>
    <w:rsid w:val="00CB18DB"/>
    <w:rsid w:val="00CB2905"/>
    <w:rsid w:val="00CB4A45"/>
    <w:rsid w:val="00CC03C4"/>
    <w:rsid w:val="00CC1418"/>
    <w:rsid w:val="00CC1500"/>
    <w:rsid w:val="00CC181C"/>
    <w:rsid w:val="00CC1F07"/>
    <w:rsid w:val="00CC2BE5"/>
    <w:rsid w:val="00CC330B"/>
    <w:rsid w:val="00CC3D84"/>
    <w:rsid w:val="00CC755C"/>
    <w:rsid w:val="00CD02D2"/>
    <w:rsid w:val="00CD17E3"/>
    <w:rsid w:val="00CD2329"/>
    <w:rsid w:val="00CD41BC"/>
    <w:rsid w:val="00CD4CD2"/>
    <w:rsid w:val="00CD775D"/>
    <w:rsid w:val="00CD7ECD"/>
    <w:rsid w:val="00CE0373"/>
    <w:rsid w:val="00CE10D6"/>
    <w:rsid w:val="00CE1590"/>
    <w:rsid w:val="00CE2090"/>
    <w:rsid w:val="00CE2F76"/>
    <w:rsid w:val="00CE3962"/>
    <w:rsid w:val="00CE4012"/>
    <w:rsid w:val="00CE4E55"/>
    <w:rsid w:val="00CE51BF"/>
    <w:rsid w:val="00CF072F"/>
    <w:rsid w:val="00CF09F0"/>
    <w:rsid w:val="00CF3338"/>
    <w:rsid w:val="00CF3448"/>
    <w:rsid w:val="00CF366A"/>
    <w:rsid w:val="00CF55F2"/>
    <w:rsid w:val="00CF5D9B"/>
    <w:rsid w:val="00CF6BFF"/>
    <w:rsid w:val="00CF773F"/>
    <w:rsid w:val="00D01E76"/>
    <w:rsid w:val="00D023AB"/>
    <w:rsid w:val="00D035C5"/>
    <w:rsid w:val="00D0486A"/>
    <w:rsid w:val="00D065AA"/>
    <w:rsid w:val="00D07483"/>
    <w:rsid w:val="00D100DF"/>
    <w:rsid w:val="00D100E9"/>
    <w:rsid w:val="00D11A1F"/>
    <w:rsid w:val="00D133F0"/>
    <w:rsid w:val="00D13741"/>
    <w:rsid w:val="00D13793"/>
    <w:rsid w:val="00D14AD4"/>
    <w:rsid w:val="00D15BD6"/>
    <w:rsid w:val="00D16297"/>
    <w:rsid w:val="00D17A97"/>
    <w:rsid w:val="00D17BE7"/>
    <w:rsid w:val="00D2017C"/>
    <w:rsid w:val="00D20E79"/>
    <w:rsid w:val="00D24760"/>
    <w:rsid w:val="00D25477"/>
    <w:rsid w:val="00D30045"/>
    <w:rsid w:val="00D33B5F"/>
    <w:rsid w:val="00D35304"/>
    <w:rsid w:val="00D44E92"/>
    <w:rsid w:val="00D45404"/>
    <w:rsid w:val="00D4714C"/>
    <w:rsid w:val="00D50CE9"/>
    <w:rsid w:val="00D51188"/>
    <w:rsid w:val="00D52246"/>
    <w:rsid w:val="00D532EC"/>
    <w:rsid w:val="00D53E94"/>
    <w:rsid w:val="00D55FBF"/>
    <w:rsid w:val="00D560B6"/>
    <w:rsid w:val="00D56501"/>
    <w:rsid w:val="00D60601"/>
    <w:rsid w:val="00D60D7C"/>
    <w:rsid w:val="00D61C45"/>
    <w:rsid w:val="00D620D3"/>
    <w:rsid w:val="00D632FD"/>
    <w:rsid w:val="00D65EBF"/>
    <w:rsid w:val="00D67059"/>
    <w:rsid w:val="00D71A03"/>
    <w:rsid w:val="00D72AB3"/>
    <w:rsid w:val="00D72CEC"/>
    <w:rsid w:val="00D72F6F"/>
    <w:rsid w:val="00D7396C"/>
    <w:rsid w:val="00D73B67"/>
    <w:rsid w:val="00D74A55"/>
    <w:rsid w:val="00D7528A"/>
    <w:rsid w:val="00D76F2F"/>
    <w:rsid w:val="00D77127"/>
    <w:rsid w:val="00D777EE"/>
    <w:rsid w:val="00D81B02"/>
    <w:rsid w:val="00D83318"/>
    <w:rsid w:val="00D844E2"/>
    <w:rsid w:val="00D8481D"/>
    <w:rsid w:val="00D861BB"/>
    <w:rsid w:val="00D907A9"/>
    <w:rsid w:val="00D90ACB"/>
    <w:rsid w:val="00D920F4"/>
    <w:rsid w:val="00D92437"/>
    <w:rsid w:val="00D92F34"/>
    <w:rsid w:val="00D940AD"/>
    <w:rsid w:val="00D94492"/>
    <w:rsid w:val="00D9494D"/>
    <w:rsid w:val="00D94A8E"/>
    <w:rsid w:val="00D95210"/>
    <w:rsid w:val="00D955CB"/>
    <w:rsid w:val="00D9617E"/>
    <w:rsid w:val="00D96205"/>
    <w:rsid w:val="00D97232"/>
    <w:rsid w:val="00DA0565"/>
    <w:rsid w:val="00DA1098"/>
    <w:rsid w:val="00DA2055"/>
    <w:rsid w:val="00DA2B20"/>
    <w:rsid w:val="00DA3D60"/>
    <w:rsid w:val="00DA5A2E"/>
    <w:rsid w:val="00DA5F7C"/>
    <w:rsid w:val="00DA6766"/>
    <w:rsid w:val="00DB08A9"/>
    <w:rsid w:val="00DB1448"/>
    <w:rsid w:val="00DB1CC3"/>
    <w:rsid w:val="00DB29C7"/>
    <w:rsid w:val="00DB45B6"/>
    <w:rsid w:val="00DB481D"/>
    <w:rsid w:val="00DB52EA"/>
    <w:rsid w:val="00DB53AA"/>
    <w:rsid w:val="00DB5B5C"/>
    <w:rsid w:val="00DB5EA3"/>
    <w:rsid w:val="00DB5F55"/>
    <w:rsid w:val="00DB677F"/>
    <w:rsid w:val="00DB6EEC"/>
    <w:rsid w:val="00DB7FEC"/>
    <w:rsid w:val="00DC02AD"/>
    <w:rsid w:val="00DC0469"/>
    <w:rsid w:val="00DC1BBD"/>
    <w:rsid w:val="00DC394E"/>
    <w:rsid w:val="00DC5435"/>
    <w:rsid w:val="00DC63CA"/>
    <w:rsid w:val="00DD02F0"/>
    <w:rsid w:val="00DD44FA"/>
    <w:rsid w:val="00DD4566"/>
    <w:rsid w:val="00DD5612"/>
    <w:rsid w:val="00DD567F"/>
    <w:rsid w:val="00DD5A48"/>
    <w:rsid w:val="00DD5F4E"/>
    <w:rsid w:val="00DD77C2"/>
    <w:rsid w:val="00DD7ACA"/>
    <w:rsid w:val="00DE00FD"/>
    <w:rsid w:val="00DE1642"/>
    <w:rsid w:val="00DE259B"/>
    <w:rsid w:val="00DE718A"/>
    <w:rsid w:val="00DE7AA6"/>
    <w:rsid w:val="00DF07FA"/>
    <w:rsid w:val="00DF1190"/>
    <w:rsid w:val="00DF125C"/>
    <w:rsid w:val="00DF12E8"/>
    <w:rsid w:val="00DF1529"/>
    <w:rsid w:val="00DF221E"/>
    <w:rsid w:val="00DF2A79"/>
    <w:rsid w:val="00DF3274"/>
    <w:rsid w:val="00DF39A6"/>
    <w:rsid w:val="00DF4B08"/>
    <w:rsid w:val="00DF5869"/>
    <w:rsid w:val="00DF6495"/>
    <w:rsid w:val="00E002E8"/>
    <w:rsid w:val="00E03A2C"/>
    <w:rsid w:val="00E05732"/>
    <w:rsid w:val="00E063A3"/>
    <w:rsid w:val="00E07A7B"/>
    <w:rsid w:val="00E10294"/>
    <w:rsid w:val="00E106CB"/>
    <w:rsid w:val="00E10A3E"/>
    <w:rsid w:val="00E12303"/>
    <w:rsid w:val="00E12B93"/>
    <w:rsid w:val="00E1423E"/>
    <w:rsid w:val="00E15966"/>
    <w:rsid w:val="00E1622A"/>
    <w:rsid w:val="00E17542"/>
    <w:rsid w:val="00E17A0C"/>
    <w:rsid w:val="00E17C66"/>
    <w:rsid w:val="00E21618"/>
    <w:rsid w:val="00E218ED"/>
    <w:rsid w:val="00E21CFF"/>
    <w:rsid w:val="00E2313F"/>
    <w:rsid w:val="00E24DEA"/>
    <w:rsid w:val="00E2653E"/>
    <w:rsid w:val="00E26FB3"/>
    <w:rsid w:val="00E3107E"/>
    <w:rsid w:val="00E3144D"/>
    <w:rsid w:val="00E314D6"/>
    <w:rsid w:val="00E32AD0"/>
    <w:rsid w:val="00E33FFC"/>
    <w:rsid w:val="00E34854"/>
    <w:rsid w:val="00E34E55"/>
    <w:rsid w:val="00E3505A"/>
    <w:rsid w:val="00E351DB"/>
    <w:rsid w:val="00E35D91"/>
    <w:rsid w:val="00E365E7"/>
    <w:rsid w:val="00E40F1F"/>
    <w:rsid w:val="00E41319"/>
    <w:rsid w:val="00E41487"/>
    <w:rsid w:val="00E41F2B"/>
    <w:rsid w:val="00E43320"/>
    <w:rsid w:val="00E43FC5"/>
    <w:rsid w:val="00E4402C"/>
    <w:rsid w:val="00E445AB"/>
    <w:rsid w:val="00E456F2"/>
    <w:rsid w:val="00E46604"/>
    <w:rsid w:val="00E46F8E"/>
    <w:rsid w:val="00E502E6"/>
    <w:rsid w:val="00E50A75"/>
    <w:rsid w:val="00E50C69"/>
    <w:rsid w:val="00E5399D"/>
    <w:rsid w:val="00E546B7"/>
    <w:rsid w:val="00E54BEA"/>
    <w:rsid w:val="00E54DF0"/>
    <w:rsid w:val="00E55546"/>
    <w:rsid w:val="00E56CB4"/>
    <w:rsid w:val="00E5713E"/>
    <w:rsid w:val="00E57562"/>
    <w:rsid w:val="00E57916"/>
    <w:rsid w:val="00E61849"/>
    <w:rsid w:val="00E62730"/>
    <w:rsid w:val="00E63ADA"/>
    <w:rsid w:val="00E6525C"/>
    <w:rsid w:val="00E65384"/>
    <w:rsid w:val="00E656DB"/>
    <w:rsid w:val="00E65BB6"/>
    <w:rsid w:val="00E70371"/>
    <w:rsid w:val="00E708BB"/>
    <w:rsid w:val="00E72300"/>
    <w:rsid w:val="00E731C4"/>
    <w:rsid w:val="00E74AB8"/>
    <w:rsid w:val="00E76BE4"/>
    <w:rsid w:val="00E76D89"/>
    <w:rsid w:val="00E775A0"/>
    <w:rsid w:val="00E80D9D"/>
    <w:rsid w:val="00E80EB7"/>
    <w:rsid w:val="00E811ED"/>
    <w:rsid w:val="00E84D80"/>
    <w:rsid w:val="00E84E1D"/>
    <w:rsid w:val="00E862C9"/>
    <w:rsid w:val="00E90B39"/>
    <w:rsid w:val="00E90D97"/>
    <w:rsid w:val="00E91F6D"/>
    <w:rsid w:val="00E93187"/>
    <w:rsid w:val="00E93AAB"/>
    <w:rsid w:val="00E93F72"/>
    <w:rsid w:val="00E947BC"/>
    <w:rsid w:val="00E947EB"/>
    <w:rsid w:val="00E952A6"/>
    <w:rsid w:val="00EA02F1"/>
    <w:rsid w:val="00EA171E"/>
    <w:rsid w:val="00EA2FF2"/>
    <w:rsid w:val="00EA348C"/>
    <w:rsid w:val="00EA4F0C"/>
    <w:rsid w:val="00EB2306"/>
    <w:rsid w:val="00EB34DD"/>
    <w:rsid w:val="00EB386A"/>
    <w:rsid w:val="00EB3A28"/>
    <w:rsid w:val="00EB3F69"/>
    <w:rsid w:val="00EB4B49"/>
    <w:rsid w:val="00EB66D0"/>
    <w:rsid w:val="00EB6BFB"/>
    <w:rsid w:val="00EB6D54"/>
    <w:rsid w:val="00EB6F29"/>
    <w:rsid w:val="00EB79D1"/>
    <w:rsid w:val="00EC21D3"/>
    <w:rsid w:val="00EC3644"/>
    <w:rsid w:val="00EC3DDB"/>
    <w:rsid w:val="00EC4329"/>
    <w:rsid w:val="00EC5547"/>
    <w:rsid w:val="00EC6CA4"/>
    <w:rsid w:val="00EC6D79"/>
    <w:rsid w:val="00EC714C"/>
    <w:rsid w:val="00EC758F"/>
    <w:rsid w:val="00EC786B"/>
    <w:rsid w:val="00ED044E"/>
    <w:rsid w:val="00ED08F7"/>
    <w:rsid w:val="00ED0908"/>
    <w:rsid w:val="00ED0BF7"/>
    <w:rsid w:val="00ED110A"/>
    <w:rsid w:val="00ED18AD"/>
    <w:rsid w:val="00ED31B6"/>
    <w:rsid w:val="00ED34FC"/>
    <w:rsid w:val="00ED39BC"/>
    <w:rsid w:val="00ED5980"/>
    <w:rsid w:val="00ED6AF2"/>
    <w:rsid w:val="00ED73B7"/>
    <w:rsid w:val="00EE1097"/>
    <w:rsid w:val="00EE15A8"/>
    <w:rsid w:val="00EE1740"/>
    <w:rsid w:val="00EE1F84"/>
    <w:rsid w:val="00EE2919"/>
    <w:rsid w:val="00EE465C"/>
    <w:rsid w:val="00EE5581"/>
    <w:rsid w:val="00EE6C9D"/>
    <w:rsid w:val="00EE6D2F"/>
    <w:rsid w:val="00EE73C6"/>
    <w:rsid w:val="00EF0A50"/>
    <w:rsid w:val="00EF202C"/>
    <w:rsid w:val="00EF2AFD"/>
    <w:rsid w:val="00EF576C"/>
    <w:rsid w:val="00EF5F1D"/>
    <w:rsid w:val="00EF61F7"/>
    <w:rsid w:val="00EF6414"/>
    <w:rsid w:val="00EF671E"/>
    <w:rsid w:val="00F025E4"/>
    <w:rsid w:val="00F02851"/>
    <w:rsid w:val="00F02914"/>
    <w:rsid w:val="00F02C3B"/>
    <w:rsid w:val="00F0501F"/>
    <w:rsid w:val="00F06E89"/>
    <w:rsid w:val="00F104A3"/>
    <w:rsid w:val="00F106D3"/>
    <w:rsid w:val="00F1119A"/>
    <w:rsid w:val="00F1138C"/>
    <w:rsid w:val="00F11ECC"/>
    <w:rsid w:val="00F12B4A"/>
    <w:rsid w:val="00F12F63"/>
    <w:rsid w:val="00F16486"/>
    <w:rsid w:val="00F17EFF"/>
    <w:rsid w:val="00F23EF6"/>
    <w:rsid w:val="00F25746"/>
    <w:rsid w:val="00F318C2"/>
    <w:rsid w:val="00F33072"/>
    <w:rsid w:val="00F34422"/>
    <w:rsid w:val="00F34764"/>
    <w:rsid w:val="00F34927"/>
    <w:rsid w:val="00F35DC1"/>
    <w:rsid w:val="00F36EEB"/>
    <w:rsid w:val="00F371F3"/>
    <w:rsid w:val="00F4056B"/>
    <w:rsid w:val="00F408FD"/>
    <w:rsid w:val="00F4127F"/>
    <w:rsid w:val="00F42107"/>
    <w:rsid w:val="00F46695"/>
    <w:rsid w:val="00F47307"/>
    <w:rsid w:val="00F50A5E"/>
    <w:rsid w:val="00F52AF5"/>
    <w:rsid w:val="00F5468E"/>
    <w:rsid w:val="00F547D9"/>
    <w:rsid w:val="00F5620D"/>
    <w:rsid w:val="00F56630"/>
    <w:rsid w:val="00F56716"/>
    <w:rsid w:val="00F56E7E"/>
    <w:rsid w:val="00F57884"/>
    <w:rsid w:val="00F57D6D"/>
    <w:rsid w:val="00F61072"/>
    <w:rsid w:val="00F613BD"/>
    <w:rsid w:val="00F62B0A"/>
    <w:rsid w:val="00F62E68"/>
    <w:rsid w:val="00F64DCD"/>
    <w:rsid w:val="00F6510C"/>
    <w:rsid w:val="00F65BC6"/>
    <w:rsid w:val="00F668C7"/>
    <w:rsid w:val="00F70591"/>
    <w:rsid w:val="00F70EF6"/>
    <w:rsid w:val="00F7116F"/>
    <w:rsid w:val="00F71299"/>
    <w:rsid w:val="00F717F2"/>
    <w:rsid w:val="00F71F13"/>
    <w:rsid w:val="00F72ECC"/>
    <w:rsid w:val="00F76103"/>
    <w:rsid w:val="00F7663E"/>
    <w:rsid w:val="00F76827"/>
    <w:rsid w:val="00F80276"/>
    <w:rsid w:val="00F80936"/>
    <w:rsid w:val="00F8111E"/>
    <w:rsid w:val="00F837D8"/>
    <w:rsid w:val="00F84E78"/>
    <w:rsid w:val="00F866AE"/>
    <w:rsid w:val="00F86FBB"/>
    <w:rsid w:val="00F8771B"/>
    <w:rsid w:val="00F902FD"/>
    <w:rsid w:val="00F90C3E"/>
    <w:rsid w:val="00F9288F"/>
    <w:rsid w:val="00F93B37"/>
    <w:rsid w:val="00F93BB2"/>
    <w:rsid w:val="00F93BEC"/>
    <w:rsid w:val="00F93F5B"/>
    <w:rsid w:val="00F94E0D"/>
    <w:rsid w:val="00F95DE6"/>
    <w:rsid w:val="00F967B5"/>
    <w:rsid w:val="00F96994"/>
    <w:rsid w:val="00F97E97"/>
    <w:rsid w:val="00FA01FB"/>
    <w:rsid w:val="00FA03AC"/>
    <w:rsid w:val="00FA0681"/>
    <w:rsid w:val="00FA0A89"/>
    <w:rsid w:val="00FA1BCB"/>
    <w:rsid w:val="00FA38D3"/>
    <w:rsid w:val="00FA3D81"/>
    <w:rsid w:val="00FA47EA"/>
    <w:rsid w:val="00FA61AF"/>
    <w:rsid w:val="00FB1145"/>
    <w:rsid w:val="00FB2D52"/>
    <w:rsid w:val="00FB32C4"/>
    <w:rsid w:val="00FB33F1"/>
    <w:rsid w:val="00FB35DF"/>
    <w:rsid w:val="00FB3B9E"/>
    <w:rsid w:val="00FB3D2D"/>
    <w:rsid w:val="00FB403C"/>
    <w:rsid w:val="00FB56E1"/>
    <w:rsid w:val="00FB60EE"/>
    <w:rsid w:val="00FB686A"/>
    <w:rsid w:val="00FB6FEC"/>
    <w:rsid w:val="00FB71F3"/>
    <w:rsid w:val="00FB7560"/>
    <w:rsid w:val="00FB7B92"/>
    <w:rsid w:val="00FB7F51"/>
    <w:rsid w:val="00FC131D"/>
    <w:rsid w:val="00FC169F"/>
    <w:rsid w:val="00FC24F5"/>
    <w:rsid w:val="00FC2620"/>
    <w:rsid w:val="00FC30C5"/>
    <w:rsid w:val="00FC3DA3"/>
    <w:rsid w:val="00FC3FEA"/>
    <w:rsid w:val="00FC4174"/>
    <w:rsid w:val="00FC4A69"/>
    <w:rsid w:val="00FC4E40"/>
    <w:rsid w:val="00FC573C"/>
    <w:rsid w:val="00FC5B9D"/>
    <w:rsid w:val="00FC6A48"/>
    <w:rsid w:val="00FD322B"/>
    <w:rsid w:val="00FD3D23"/>
    <w:rsid w:val="00FD4F4D"/>
    <w:rsid w:val="00FD5132"/>
    <w:rsid w:val="00FD5DC2"/>
    <w:rsid w:val="00FD65E5"/>
    <w:rsid w:val="00FD6606"/>
    <w:rsid w:val="00FD679C"/>
    <w:rsid w:val="00FD6C16"/>
    <w:rsid w:val="00FD6E75"/>
    <w:rsid w:val="00FD7060"/>
    <w:rsid w:val="00FE000C"/>
    <w:rsid w:val="00FE0BB0"/>
    <w:rsid w:val="00FE107B"/>
    <w:rsid w:val="00FE17B5"/>
    <w:rsid w:val="00FE3075"/>
    <w:rsid w:val="00FE352A"/>
    <w:rsid w:val="00FE4C1D"/>
    <w:rsid w:val="00FE7578"/>
    <w:rsid w:val="00FF1564"/>
    <w:rsid w:val="00FF2439"/>
    <w:rsid w:val="00FF277A"/>
    <w:rsid w:val="00FF4D9A"/>
    <w:rsid w:val="00FF4DF1"/>
    <w:rsid w:val="00FF555E"/>
    <w:rsid w:val="00FF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C87A1"/>
  <w15:docId w15:val="{DFBD351B-0DD4-43F9-9D18-16DE18269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left="709" w:right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7A6A"/>
    <w:pPr>
      <w:ind w:left="0" w:right="0" w:firstLine="709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10">
    <w:name w:val="heading 1"/>
    <w:basedOn w:val="a"/>
    <w:next w:val="a"/>
    <w:link w:val="11"/>
    <w:qFormat/>
    <w:rsid w:val="00905E86"/>
    <w:pPr>
      <w:keepNext/>
      <w:pageBreakBefore/>
      <w:spacing w:before="240" w:after="240"/>
      <w:outlineLvl w:val="0"/>
    </w:pPr>
    <w:rPr>
      <w:rFonts w:cs="Arial"/>
      <w:b/>
      <w:bCs/>
      <w:caps/>
      <w:color w:val="auto"/>
      <w:kern w:val="32"/>
      <w:szCs w:val="32"/>
    </w:rPr>
  </w:style>
  <w:style w:type="paragraph" w:styleId="2">
    <w:name w:val="heading 2"/>
    <w:basedOn w:val="a"/>
    <w:next w:val="a"/>
    <w:link w:val="20"/>
    <w:qFormat/>
    <w:rsid w:val="00754F33"/>
    <w:pPr>
      <w:keepNext/>
      <w:spacing w:before="240" w:after="240"/>
      <w:outlineLvl w:val="1"/>
    </w:pPr>
    <w:rPr>
      <w:rFonts w:cs="Arial"/>
      <w:b/>
      <w:bCs/>
      <w:iCs/>
      <w:color w:val="auto"/>
      <w:szCs w:val="28"/>
    </w:rPr>
  </w:style>
  <w:style w:type="paragraph" w:styleId="3">
    <w:name w:val="heading 3"/>
    <w:basedOn w:val="a"/>
    <w:next w:val="a"/>
    <w:link w:val="30"/>
    <w:qFormat/>
    <w:rsid w:val="00905E86"/>
    <w:pPr>
      <w:keepNext/>
      <w:spacing w:before="240" w:after="240"/>
      <w:outlineLvl w:val="2"/>
    </w:pPr>
    <w:rPr>
      <w:b/>
      <w:color w:val="aut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rsid w:val="00905E86"/>
    <w:rPr>
      <w:rFonts w:ascii="Times New Roman" w:eastAsia="Times New Roman" w:hAnsi="Times New Roman" w:cs="Arial"/>
      <w:b/>
      <w:bCs/>
      <w:caps/>
      <w:kern w:val="32"/>
      <w:sz w:val="24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754F33"/>
    <w:rPr>
      <w:rFonts w:ascii="Times New Roman" w:eastAsia="Times New Roman" w:hAnsi="Times New Roman" w:cs="Arial"/>
      <w:b/>
      <w:bCs/>
      <w:iCs/>
      <w:sz w:val="24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905E86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12">
    <w:name w:val="Заголовок_СЭ 1"/>
    <w:basedOn w:val="10"/>
    <w:next w:val="a"/>
    <w:qFormat/>
    <w:rsid w:val="00DB1448"/>
    <w:pPr>
      <w:spacing w:before="0"/>
      <w:jc w:val="center"/>
    </w:pPr>
    <w:rPr>
      <w:b w:val="0"/>
    </w:rPr>
  </w:style>
  <w:style w:type="paragraph" w:styleId="13">
    <w:name w:val="toc 1"/>
    <w:basedOn w:val="a"/>
    <w:next w:val="a"/>
    <w:autoRedefine/>
    <w:uiPriority w:val="39"/>
    <w:qFormat/>
    <w:rsid w:val="003A3609"/>
    <w:pPr>
      <w:tabs>
        <w:tab w:val="left" w:pos="284"/>
        <w:tab w:val="right" w:leader="dot" w:pos="9356"/>
      </w:tabs>
      <w:ind w:right="-1" w:firstLine="0"/>
    </w:pPr>
    <w:rPr>
      <w:rFonts w:eastAsiaTheme="minorEastAsia" w:cstheme="minorBidi"/>
      <w:color w:val="auto"/>
      <w:szCs w:val="22"/>
    </w:rPr>
  </w:style>
  <w:style w:type="paragraph" w:styleId="21">
    <w:name w:val="toc 2"/>
    <w:basedOn w:val="a"/>
    <w:next w:val="a"/>
    <w:autoRedefine/>
    <w:uiPriority w:val="39"/>
    <w:rsid w:val="003A3609"/>
    <w:pPr>
      <w:ind w:left="284" w:right="567" w:firstLine="0"/>
    </w:pPr>
    <w:rPr>
      <w:bCs/>
      <w:color w:val="auto"/>
      <w:kern w:val="28"/>
      <w:szCs w:val="26"/>
    </w:rPr>
  </w:style>
  <w:style w:type="paragraph" w:styleId="31">
    <w:name w:val="toc 3"/>
    <w:basedOn w:val="a"/>
    <w:next w:val="a"/>
    <w:autoRedefine/>
    <w:uiPriority w:val="39"/>
    <w:unhideWhenUsed/>
    <w:qFormat/>
    <w:rsid w:val="003A3609"/>
    <w:pPr>
      <w:ind w:left="709" w:right="567" w:firstLine="0"/>
    </w:pPr>
    <w:rPr>
      <w:color w:val="auto"/>
      <w:szCs w:val="24"/>
    </w:rPr>
  </w:style>
  <w:style w:type="paragraph" w:customStyle="1" w:styleId="1">
    <w:name w:val="Заголовок 1_Прил"/>
    <w:basedOn w:val="10"/>
    <w:next w:val="a"/>
    <w:qFormat/>
    <w:rsid w:val="00754F33"/>
    <w:pPr>
      <w:pageBreakBefore w:val="0"/>
      <w:numPr>
        <w:numId w:val="3"/>
      </w:numPr>
      <w:ind w:right="567"/>
      <w:contextualSpacing/>
    </w:pPr>
    <w:rPr>
      <w:lang w:eastAsia="en-US"/>
    </w:rPr>
  </w:style>
  <w:style w:type="table" w:styleId="a3">
    <w:name w:val="Table Grid"/>
    <w:basedOn w:val="a1"/>
    <w:uiPriority w:val="39"/>
    <w:rsid w:val="0010426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Заголовок 1_СЭ"/>
    <w:basedOn w:val="10"/>
    <w:qFormat/>
    <w:rsid w:val="00CE0373"/>
    <w:pPr>
      <w:keepLines/>
      <w:pageBreakBefore w:val="0"/>
      <w:spacing w:before="0"/>
      <w:ind w:firstLine="0"/>
      <w:jc w:val="center"/>
    </w:pPr>
    <w:rPr>
      <w:rFonts w:eastAsiaTheme="majorEastAsia" w:cs="Times New Roman"/>
      <w:b w:val="0"/>
      <w:noProof/>
      <w:color w:val="000000"/>
      <w:kern w:val="0"/>
      <w:szCs w:val="24"/>
    </w:rPr>
  </w:style>
  <w:style w:type="paragraph" w:styleId="a4">
    <w:name w:val="List Paragraph"/>
    <w:aliases w:val="Нумерованный список(абзац)"/>
    <w:basedOn w:val="a"/>
    <w:link w:val="a5"/>
    <w:uiPriority w:val="34"/>
    <w:qFormat/>
    <w:rsid w:val="0077431F"/>
    <w:pPr>
      <w:ind w:left="720"/>
      <w:contextualSpacing/>
    </w:pPr>
    <w:rPr>
      <w:rFonts w:eastAsiaTheme="minorHAnsi" w:cstheme="minorBidi"/>
      <w:color w:val="auto"/>
      <w:szCs w:val="22"/>
      <w:lang w:eastAsia="en-US"/>
    </w:rPr>
  </w:style>
  <w:style w:type="character" w:customStyle="1" w:styleId="a5">
    <w:name w:val="Абзац списка Знак"/>
    <w:aliases w:val="Нумерованный список(абзац) Знак"/>
    <w:basedOn w:val="a0"/>
    <w:link w:val="a4"/>
    <w:uiPriority w:val="34"/>
    <w:rsid w:val="0077431F"/>
    <w:rPr>
      <w:rFonts w:ascii="Times New Roman" w:hAnsi="Times New Roman"/>
      <w:sz w:val="24"/>
    </w:rPr>
  </w:style>
  <w:style w:type="character" w:styleId="a6">
    <w:name w:val="Hyperlink"/>
    <w:basedOn w:val="a0"/>
    <w:uiPriority w:val="99"/>
    <w:unhideWhenUsed/>
    <w:rsid w:val="00892A68"/>
    <w:rPr>
      <w:color w:val="0000FF"/>
      <w:u w:val="single"/>
    </w:rPr>
  </w:style>
  <w:style w:type="paragraph" w:customStyle="1" w:styleId="a7">
    <w:name w:val="Мой обычный"/>
    <w:basedOn w:val="a"/>
    <w:qFormat/>
    <w:rsid w:val="00892A68"/>
    <w:pPr>
      <w:ind w:firstLine="680"/>
    </w:pPr>
    <w:rPr>
      <w:b/>
      <w:bCs/>
      <w:color w:val="auto"/>
      <w:kern w:val="28"/>
      <w:szCs w:val="26"/>
    </w:rPr>
  </w:style>
  <w:style w:type="character" w:customStyle="1" w:styleId="15">
    <w:name w:val="Неразрешенное упоминание1"/>
    <w:basedOn w:val="a0"/>
    <w:uiPriority w:val="99"/>
    <w:semiHidden/>
    <w:unhideWhenUsed/>
    <w:rsid w:val="00482966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940438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40438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aa">
    <w:name w:val="footer"/>
    <w:basedOn w:val="a"/>
    <w:link w:val="ab"/>
    <w:uiPriority w:val="99"/>
    <w:unhideWhenUsed/>
    <w:rsid w:val="00940438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40438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ac">
    <w:name w:val="footnote text"/>
    <w:basedOn w:val="a"/>
    <w:link w:val="ad"/>
    <w:uiPriority w:val="99"/>
    <w:semiHidden/>
    <w:unhideWhenUsed/>
    <w:rsid w:val="00C40FFB"/>
    <w:pPr>
      <w:spacing w:line="240" w:lineRule="auto"/>
    </w:pPr>
    <w:rPr>
      <w:rFonts w:eastAsiaTheme="minorEastAsia" w:cstheme="minorBidi"/>
      <w:color w:val="auto"/>
      <w:sz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C40FFB"/>
    <w:rPr>
      <w:rFonts w:ascii="Times New Roman" w:eastAsiaTheme="minorEastAsia" w:hAnsi="Times New Roman"/>
      <w:sz w:val="20"/>
      <w:szCs w:val="20"/>
      <w:lang w:eastAsia="ru-RU"/>
    </w:rPr>
  </w:style>
  <w:style w:type="character" w:styleId="ae">
    <w:name w:val="footnote reference"/>
    <w:basedOn w:val="a0"/>
    <w:uiPriority w:val="99"/>
    <w:semiHidden/>
    <w:unhideWhenUsed/>
    <w:rsid w:val="00C40FFB"/>
    <w:rPr>
      <w:vertAlign w:val="superscript"/>
    </w:rPr>
  </w:style>
  <w:style w:type="paragraph" w:styleId="af">
    <w:name w:val="TOC Heading"/>
    <w:basedOn w:val="10"/>
    <w:next w:val="a"/>
    <w:uiPriority w:val="39"/>
    <w:unhideWhenUsed/>
    <w:qFormat/>
    <w:rsid w:val="003D5C4A"/>
    <w:pPr>
      <w:keepLines/>
      <w:pageBreakBefore w:val="0"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paragraph" w:styleId="af0">
    <w:name w:val="endnote text"/>
    <w:basedOn w:val="a"/>
    <w:link w:val="af1"/>
    <w:uiPriority w:val="99"/>
    <w:semiHidden/>
    <w:unhideWhenUsed/>
    <w:rsid w:val="0096281D"/>
    <w:pPr>
      <w:spacing w:line="240" w:lineRule="auto"/>
    </w:pPr>
    <w:rPr>
      <w:sz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96281D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2">
    <w:name w:val="endnote reference"/>
    <w:basedOn w:val="a0"/>
    <w:uiPriority w:val="99"/>
    <w:semiHidden/>
    <w:unhideWhenUsed/>
    <w:rsid w:val="0096281D"/>
    <w:rPr>
      <w:vertAlign w:val="superscript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41611C"/>
    <w:rPr>
      <w:color w:val="605E5C"/>
      <w:shd w:val="clear" w:color="auto" w:fill="E1DFDD"/>
    </w:rPr>
  </w:style>
  <w:style w:type="paragraph" w:customStyle="1" w:styleId="formattext">
    <w:name w:val="formattext"/>
    <w:basedOn w:val="a"/>
    <w:rsid w:val="004C0708"/>
    <w:pPr>
      <w:spacing w:before="100" w:beforeAutospacing="1" w:after="100" w:afterAutospacing="1" w:line="240" w:lineRule="auto"/>
    </w:pPr>
    <w:rPr>
      <w:color w:val="auto"/>
      <w:szCs w:val="24"/>
    </w:rPr>
  </w:style>
  <w:style w:type="table" w:customStyle="1" w:styleId="61">
    <w:name w:val="Сетка таблицы61"/>
    <w:basedOn w:val="a1"/>
    <w:uiPriority w:val="39"/>
    <w:rsid w:val="00F9288F"/>
    <w:pPr>
      <w:spacing w:line="240" w:lineRule="auto"/>
      <w:ind w:left="0" w:right="0"/>
      <w:jc w:val="left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3">
    <w:name w:val="Выделенная цитата Знак"/>
    <w:aliases w:val="Код Знак"/>
    <w:basedOn w:val="a0"/>
    <w:link w:val="af4"/>
    <w:uiPriority w:val="30"/>
    <w:locked/>
    <w:rsid w:val="00E12B93"/>
    <w:rPr>
      <w:rFonts w:ascii="Courier New" w:hAnsi="Courier New" w:cs="Courier New"/>
      <w:iCs/>
    </w:rPr>
  </w:style>
  <w:style w:type="paragraph" w:styleId="af4">
    <w:name w:val="Intense Quote"/>
    <w:aliases w:val="Код"/>
    <w:basedOn w:val="a"/>
    <w:next w:val="a"/>
    <w:link w:val="af3"/>
    <w:uiPriority w:val="30"/>
    <w:qFormat/>
    <w:rsid w:val="00E12B93"/>
    <w:pPr>
      <w:spacing w:line="240" w:lineRule="auto"/>
      <w:ind w:firstLine="0"/>
      <w:jc w:val="left"/>
    </w:pPr>
    <w:rPr>
      <w:rFonts w:ascii="Courier New" w:eastAsia="MS Mincho" w:hAnsi="Courier New" w:cs="Courier New"/>
      <w:iCs/>
      <w:color w:val="auto"/>
      <w:sz w:val="22"/>
      <w:szCs w:val="22"/>
      <w:lang w:eastAsia="en-US"/>
    </w:rPr>
  </w:style>
  <w:style w:type="character" w:customStyle="1" w:styleId="16">
    <w:name w:val="Выделенная цитата Знак1"/>
    <w:basedOn w:val="a0"/>
    <w:uiPriority w:val="30"/>
    <w:rsid w:val="00693617"/>
    <w:rPr>
      <w:rFonts w:ascii="Times New Roman" w:eastAsia="Times New Roman" w:hAnsi="Times New Roman" w:cs="Times New Roman"/>
      <w:i/>
      <w:iCs/>
      <w:color w:val="4F81BD" w:themeColor="accent1"/>
      <w:sz w:val="24"/>
      <w:szCs w:val="20"/>
      <w:lang w:eastAsia="ru-RU"/>
    </w:rPr>
  </w:style>
  <w:style w:type="paragraph" w:customStyle="1" w:styleId="docdata">
    <w:name w:val="docdata"/>
    <w:aliases w:val="docy,v5,1362,bqiaagaaeyqcaaagiaiaaaopbaaabz0eaaaaaaaaaaaaaaaaaaaaaaaaaaaaaaaaaaaaaaaaaaaaaaaaaaaaaaaaaaaaaaaaaaaaaaaaaaaaaaaaaaaaaaaaaaaaaaaaaaaaaaaaaaaaaaaaaaaaaaaaaaaaaaaaaaaaaaaaaaaaaaaaaaaaaaaaaaaaaaaaaaaaaaaaaaaaaaaaaaaaaaaaaaaaaaaaaaaaaaaa"/>
    <w:basedOn w:val="a"/>
    <w:rsid w:val="00970A0A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5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7F69A-B6D8-4CD2-B6F1-2A186FDEA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30</Pages>
  <Words>2471</Words>
  <Characters>14085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Alienware</dc:creator>
  <cp:lastModifiedBy>Водовозова Юлия Александровна</cp:lastModifiedBy>
  <cp:revision>56</cp:revision>
  <cp:lastPrinted>2021-06-06T19:20:00Z</cp:lastPrinted>
  <dcterms:created xsi:type="dcterms:W3CDTF">2021-06-17T20:37:00Z</dcterms:created>
  <dcterms:modified xsi:type="dcterms:W3CDTF">2026-09-08T10:34:00Z</dcterms:modified>
</cp:coreProperties>
</file>