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3D76843" wp14:paraId="2C078E63" wp14:textId="0C2B6E13" wp14:noSpellErr="1">
      <w:pPr>
        <w:spacing w:line="480" w:lineRule="auto"/>
        <w:rPr>
          <w:rFonts w:ascii="Times New Roman" w:hAnsi="Times New Roman" w:eastAsia="Times New Roman" w:cs="Times New Roman"/>
        </w:rPr>
      </w:pPr>
      <w:r w:rsidRPr="63D76843" w:rsidR="2C2847DD">
        <w:rPr>
          <w:rFonts w:ascii="Times New Roman" w:hAnsi="Times New Roman" w:eastAsia="Times New Roman" w:cs="Times New Roman"/>
        </w:rPr>
        <w:t>Kirissa</w:t>
      </w:r>
      <w:r w:rsidRPr="63D76843" w:rsidR="2C2847DD">
        <w:rPr>
          <w:rFonts w:ascii="Times New Roman" w:hAnsi="Times New Roman" w:eastAsia="Times New Roman" w:cs="Times New Roman"/>
        </w:rPr>
        <w:t xml:space="preserve"> Byington</w:t>
      </w:r>
    </w:p>
    <w:p w:rsidR="2C2847DD" w:rsidP="63D76843" w:rsidRDefault="2C2847DD" w14:paraId="5C4E3BBA" w14:textId="690575BF" w14:noSpellErr="1">
      <w:pPr>
        <w:spacing w:line="480" w:lineRule="auto"/>
        <w:rPr>
          <w:rFonts w:ascii="Times New Roman" w:hAnsi="Times New Roman" w:eastAsia="Times New Roman" w:cs="Times New Roman"/>
        </w:rPr>
      </w:pPr>
      <w:r w:rsidRPr="63D76843" w:rsidR="2C2847DD">
        <w:rPr>
          <w:rFonts w:ascii="Times New Roman" w:hAnsi="Times New Roman" w:eastAsia="Times New Roman" w:cs="Times New Roman"/>
        </w:rPr>
        <w:t>9/28/25</w:t>
      </w:r>
    </w:p>
    <w:p w:rsidR="2C2847DD" w:rsidP="63D76843" w:rsidRDefault="2C2847DD" w14:paraId="2EB2E4D0" w14:textId="48F09B9B" w14:noSpellErr="1">
      <w:pPr>
        <w:spacing w:line="480" w:lineRule="auto"/>
        <w:rPr>
          <w:rFonts w:ascii="Times New Roman" w:hAnsi="Times New Roman" w:eastAsia="Times New Roman" w:cs="Times New Roman"/>
        </w:rPr>
      </w:pPr>
      <w:r w:rsidRPr="63D76843" w:rsidR="2C2847DD">
        <w:rPr>
          <w:rFonts w:ascii="Times New Roman" w:hAnsi="Times New Roman" w:eastAsia="Times New Roman" w:cs="Times New Roman"/>
        </w:rPr>
        <w:t>Enhancement One: Narrative</w:t>
      </w:r>
    </w:p>
    <w:p w:rsidR="2C2847DD" w:rsidP="63D76843" w:rsidRDefault="2C2847DD" w14:paraId="09DB20B6" w14:textId="4C3DFD6E" w14:noSpellErr="1">
      <w:pPr>
        <w:spacing w:line="480" w:lineRule="auto"/>
        <w:rPr>
          <w:rFonts w:ascii="Times New Roman" w:hAnsi="Times New Roman" w:eastAsia="Times New Roman" w:cs="Times New Roman"/>
        </w:rPr>
      </w:pPr>
      <w:r w:rsidRPr="63D76843" w:rsidR="2C2847DD">
        <w:rPr>
          <w:rFonts w:ascii="Times New Roman" w:hAnsi="Times New Roman" w:eastAsia="Times New Roman" w:cs="Times New Roman"/>
        </w:rPr>
        <w:t>CS 499</w:t>
      </w:r>
    </w:p>
    <w:p w:rsidR="2AF9E710" w:rsidP="63D76843" w:rsidRDefault="2AF9E710" w14:paraId="59372DC5" w14:textId="46F88B61" w14:noSpellErr="1">
      <w:pPr>
        <w:spacing w:line="480" w:lineRule="auto"/>
        <w:rPr>
          <w:rFonts w:ascii="Times New Roman" w:hAnsi="Times New Roman" w:eastAsia="Times New Roman" w:cs="Times New Roman"/>
        </w:rPr>
      </w:pPr>
    </w:p>
    <w:p w:rsidR="2C2847DD" w:rsidP="63D76843" w:rsidRDefault="2C2847DD" w14:paraId="5F3CEC21" w14:textId="353952DD" w14:noSpellErr="1">
      <w:pPr>
        <w:spacing w:line="480" w:lineRule="auto"/>
        <w:ind w:firstLine="720"/>
        <w:rPr>
          <w:rFonts w:ascii="Times New Roman" w:hAnsi="Times New Roman" w:eastAsia="Times New Roman" w:cs="Times New Roman"/>
        </w:rPr>
      </w:pPr>
      <w:r w:rsidRPr="63D76843" w:rsidR="33F29B58">
        <w:rPr>
          <w:rFonts w:ascii="Times New Roman" w:hAnsi="Times New Roman" w:eastAsia="Times New Roman" w:cs="Times New Roman"/>
        </w:rPr>
        <w:t xml:space="preserve">For Enhancement One in my </w:t>
      </w:r>
      <w:r w:rsidRPr="63D76843" w:rsidR="33F29B58">
        <w:rPr>
          <w:rFonts w:ascii="Times New Roman" w:hAnsi="Times New Roman" w:eastAsia="Times New Roman" w:cs="Times New Roman"/>
        </w:rPr>
        <w:t>ePortfolio</w:t>
      </w:r>
      <w:r w:rsidRPr="63D76843" w:rsidR="33F29B58">
        <w:rPr>
          <w:rFonts w:ascii="Times New Roman" w:hAnsi="Times New Roman" w:eastAsia="Times New Roman" w:cs="Times New Roman"/>
        </w:rPr>
        <w:t xml:space="preserve"> for this Capstone Course in Computer Science, I selected </w:t>
      </w:r>
      <w:r w:rsidRPr="63D76843" w:rsidR="33F29B58">
        <w:rPr>
          <w:rFonts w:ascii="Times New Roman" w:hAnsi="Times New Roman" w:eastAsia="Times New Roman" w:cs="Times New Roman"/>
        </w:rPr>
        <w:t>a previous</w:t>
      </w:r>
      <w:r w:rsidRPr="63D76843" w:rsidR="33F29B58">
        <w:rPr>
          <w:rFonts w:ascii="Times New Roman" w:hAnsi="Times New Roman" w:eastAsia="Times New Roman" w:cs="Times New Roman"/>
        </w:rPr>
        <w:t xml:space="preserve"> OpenGL 3D scene project from CS 330: Computational Graphics and Visualization, taken around December 2024. This artifact </w:t>
      </w:r>
      <w:r w:rsidRPr="63D76843" w:rsidR="33F29B58">
        <w:rPr>
          <w:rFonts w:ascii="Times New Roman" w:hAnsi="Times New Roman" w:eastAsia="Times New Roman" w:cs="Times New Roman"/>
        </w:rPr>
        <w:t>demonstrates</w:t>
      </w:r>
      <w:r w:rsidRPr="63D76843" w:rsidR="33F29B58">
        <w:rPr>
          <w:rFonts w:ascii="Times New Roman" w:hAnsi="Times New Roman" w:eastAsia="Times New Roman" w:cs="Times New Roman"/>
        </w:rPr>
        <w:t xml:space="preserve"> my ability to translate real-world graphics into a three-dimensional environment. I chose this artifact for Enhancement One to highlight my </w:t>
      </w:r>
      <w:r w:rsidRPr="63D76843" w:rsidR="33F29B58">
        <w:rPr>
          <w:rFonts w:ascii="Times New Roman" w:hAnsi="Times New Roman" w:eastAsia="Times New Roman" w:cs="Times New Roman"/>
        </w:rPr>
        <w:t>proficiency</w:t>
      </w:r>
      <w:r w:rsidRPr="63D76843" w:rsidR="33F29B58">
        <w:rPr>
          <w:rFonts w:ascii="Times New Roman" w:hAnsi="Times New Roman" w:eastAsia="Times New Roman" w:cs="Times New Roman"/>
        </w:rPr>
        <w:t xml:space="preserve"> in C++ programming, as well as my understanding of software design and engineering principles. The project involved building upon existing code, adjusting lighting, textures, and colors to improve functionality. Additionally, incorporating various shapes and lighting effects </w:t>
      </w:r>
      <w:r w:rsidRPr="63D76843" w:rsidR="33F29B58">
        <w:rPr>
          <w:rFonts w:ascii="Times New Roman" w:hAnsi="Times New Roman" w:eastAsia="Times New Roman" w:cs="Times New Roman"/>
        </w:rPr>
        <w:t>showcases</w:t>
      </w:r>
      <w:r w:rsidRPr="63D76843" w:rsidR="33F29B58">
        <w:rPr>
          <w:rFonts w:ascii="Times New Roman" w:hAnsi="Times New Roman" w:eastAsia="Times New Roman" w:cs="Times New Roman"/>
        </w:rPr>
        <w:t xml:space="preserve"> my growth in software development and my knowledge of C++ as a programming language.</w:t>
      </w:r>
    </w:p>
    <w:p w:rsidR="33F29B58" w:rsidP="63D76843" w:rsidRDefault="33F29B58" w14:paraId="144882A6" w14:textId="0E6969C8" w14:noSpellErr="1">
      <w:pPr>
        <w:pStyle w:val="Normal"/>
        <w:spacing w:line="480" w:lineRule="auto"/>
        <w:rPr>
          <w:rFonts w:ascii="Times New Roman" w:hAnsi="Times New Roman" w:eastAsia="Times New Roman" w:cs="Times New Roman"/>
        </w:rPr>
      </w:pPr>
      <w:r w:rsidRPr="63D76843" w:rsidR="33F29B58">
        <w:rPr>
          <w:rFonts w:ascii="Times New Roman" w:hAnsi="Times New Roman" w:eastAsia="Times New Roman" w:cs="Times New Roman"/>
        </w:rPr>
        <w:t xml:space="preserve"> </w:t>
      </w:r>
    </w:p>
    <w:p w:rsidR="33F29B58" w:rsidP="63D76843" w:rsidRDefault="33F29B58" w14:paraId="250AF63A" w14:noSpellErr="1" w14:textId="7E77F59F">
      <w:pPr>
        <w:pStyle w:val="Normal"/>
        <w:spacing w:line="480" w:lineRule="auto"/>
        <w:ind w:firstLine="720"/>
        <w:rPr>
          <w:rFonts w:ascii="Times New Roman" w:hAnsi="Times New Roman" w:eastAsia="Times New Roman" w:cs="Times New Roman"/>
        </w:rPr>
      </w:pPr>
      <w:r w:rsidRPr="63D76843" w:rsidR="33F29B58">
        <w:rPr>
          <w:rFonts w:ascii="Times New Roman" w:hAnsi="Times New Roman" w:eastAsia="Times New Roman" w:cs="Times New Roman"/>
        </w:rPr>
        <w:t xml:space="preserve">While the artifact has been successfully </w:t>
      </w:r>
      <w:r w:rsidRPr="63D76843" w:rsidR="33F29B58">
        <w:rPr>
          <w:rFonts w:ascii="Times New Roman" w:hAnsi="Times New Roman" w:eastAsia="Times New Roman" w:cs="Times New Roman"/>
        </w:rPr>
        <w:t>rendered</w:t>
      </w:r>
      <w:r w:rsidRPr="63D76843" w:rsidR="33F29B58">
        <w:rPr>
          <w:rFonts w:ascii="Times New Roman" w:hAnsi="Times New Roman" w:eastAsia="Times New Roman" w:cs="Times New Roman"/>
        </w:rPr>
        <w:t xml:space="preserve">, there are still areas for improvement. Transitioning the project from </w:t>
      </w:r>
      <w:r w:rsidRPr="63D76843" w:rsidR="33F29B58">
        <w:rPr>
          <w:rFonts w:ascii="Times New Roman" w:hAnsi="Times New Roman" w:eastAsia="Times New Roman" w:cs="Times New Roman"/>
        </w:rPr>
        <w:t>a previous</w:t>
      </w:r>
      <w:r w:rsidRPr="63D76843" w:rsidR="33F29B58">
        <w:rPr>
          <w:rFonts w:ascii="Times New Roman" w:hAnsi="Times New Roman" w:eastAsia="Times New Roman" w:cs="Times New Roman"/>
        </w:rPr>
        <w:t xml:space="preserve"> virtual environment at SNHU to my local system using Visual Studio </w:t>
      </w:r>
      <w:r w:rsidRPr="63D76843" w:rsidR="2A4B784F">
        <w:rPr>
          <w:rFonts w:ascii="Times New Roman" w:hAnsi="Times New Roman" w:eastAsia="Times New Roman" w:cs="Times New Roman"/>
        </w:rPr>
        <w:t>requires</w:t>
      </w:r>
      <w:r w:rsidRPr="63D76843" w:rsidR="33F29B58">
        <w:rPr>
          <w:rFonts w:ascii="Times New Roman" w:hAnsi="Times New Roman" w:eastAsia="Times New Roman" w:cs="Times New Roman"/>
        </w:rPr>
        <w:t xml:space="preserve"> extensive background work to ensure proper build and execution. This process involved configuring the environment and making necessary modifications to the codebase. During </w:t>
      </w:r>
      <w:r w:rsidRPr="63D76843" w:rsidR="33F29B58">
        <w:rPr>
          <w:rFonts w:ascii="Times New Roman" w:hAnsi="Times New Roman" w:eastAsia="Times New Roman" w:cs="Times New Roman"/>
        </w:rPr>
        <w:t>initial</w:t>
      </w:r>
      <w:r w:rsidRPr="63D76843" w:rsidR="33F29B58">
        <w:rPr>
          <w:rFonts w:ascii="Times New Roman" w:hAnsi="Times New Roman" w:eastAsia="Times New Roman" w:cs="Times New Roman"/>
        </w:rPr>
        <w:t xml:space="preserve"> rendering, I </w:t>
      </w:r>
      <w:r w:rsidRPr="63D76843" w:rsidR="33F29B58">
        <w:rPr>
          <w:rFonts w:ascii="Times New Roman" w:hAnsi="Times New Roman" w:eastAsia="Times New Roman" w:cs="Times New Roman"/>
        </w:rPr>
        <w:t>encountered</w:t>
      </w:r>
      <w:r w:rsidRPr="63D76843" w:rsidR="33F29B58">
        <w:rPr>
          <w:rFonts w:ascii="Times New Roman" w:hAnsi="Times New Roman" w:eastAsia="Times New Roman" w:cs="Times New Roman"/>
        </w:rPr>
        <w:t xml:space="preserve"> significant issues such as missing textures, overly dark lighting, and black shapes. I addressed these challenges by increasing overall scene lighting, enabling textures, and adjusting material properties to reflect correctly. I also added an </w:t>
      </w:r>
      <w:r w:rsidRPr="63D76843" w:rsidR="33F29B58">
        <w:rPr>
          <w:rFonts w:ascii="Times New Roman" w:hAnsi="Times New Roman" w:eastAsia="Times New Roman" w:cs="Times New Roman"/>
        </w:rPr>
        <w:t>additional</w:t>
      </w:r>
      <w:r w:rsidRPr="63D76843" w:rsidR="33F29B58">
        <w:rPr>
          <w:rFonts w:ascii="Times New Roman" w:hAnsi="Times New Roman" w:eastAsia="Times New Roman" w:cs="Times New Roman"/>
        </w:rPr>
        <w:t xml:space="preserve"> shape to the scene to further </w:t>
      </w:r>
      <w:r w:rsidRPr="63D76843" w:rsidR="33F29B58">
        <w:rPr>
          <w:rFonts w:ascii="Times New Roman" w:hAnsi="Times New Roman" w:eastAsia="Times New Roman" w:cs="Times New Roman"/>
        </w:rPr>
        <w:t>demonstrate</w:t>
      </w:r>
      <w:r w:rsidRPr="63D76843" w:rsidR="33F29B58">
        <w:rPr>
          <w:rFonts w:ascii="Times New Roman" w:hAnsi="Times New Roman" w:eastAsia="Times New Roman" w:cs="Times New Roman"/>
        </w:rPr>
        <w:t xml:space="preserve"> my ability to design and develop complex 3D environments.</w:t>
      </w:r>
    </w:p>
    <w:p w:rsidR="33F29B58" w:rsidP="63D76843" w:rsidRDefault="33F29B58" w14:paraId="3CC0E165" w14:textId="47DF6F57" w14:noSpellErr="1">
      <w:pPr>
        <w:pStyle w:val="Normal"/>
        <w:spacing w:line="480" w:lineRule="auto"/>
        <w:rPr>
          <w:rFonts w:ascii="Times New Roman" w:hAnsi="Times New Roman" w:eastAsia="Times New Roman" w:cs="Times New Roman"/>
        </w:rPr>
      </w:pPr>
      <w:r w:rsidRPr="63D76843" w:rsidR="33F29B58">
        <w:rPr>
          <w:rFonts w:ascii="Times New Roman" w:hAnsi="Times New Roman" w:eastAsia="Times New Roman" w:cs="Times New Roman"/>
        </w:rPr>
        <w:t xml:space="preserve"> </w:t>
      </w:r>
    </w:p>
    <w:p w:rsidR="33F29B58" w:rsidP="63D76843" w:rsidRDefault="33F29B58" w14:paraId="5F625AF4" w14:textId="63786AFF" w14:noSpellErr="1">
      <w:pPr>
        <w:pStyle w:val="Normal"/>
        <w:spacing w:line="480" w:lineRule="auto"/>
        <w:ind w:firstLine="720"/>
        <w:rPr>
          <w:rFonts w:ascii="Times New Roman" w:hAnsi="Times New Roman" w:eastAsia="Times New Roman" w:cs="Times New Roman"/>
        </w:rPr>
      </w:pPr>
      <w:r w:rsidRPr="63D76843" w:rsidR="33F29B58">
        <w:rPr>
          <w:rFonts w:ascii="Times New Roman" w:hAnsi="Times New Roman" w:eastAsia="Times New Roman" w:cs="Times New Roman"/>
        </w:rPr>
        <w:t xml:space="preserve">Currently, </w:t>
      </w:r>
      <w:r w:rsidRPr="63D76843" w:rsidR="33F29B58">
        <w:rPr>
          <w:rFonts w:ascii="Times New Roman" w:hAnsi="Times New Roman" w:eastAsia="Times New Roman" w:cs="Times New Roman"/>
        </w:rPr>
        <w:t>I believe I</w:t>
      </w:r>
      <w:r w:rsidRPr="63D76843" w:rsidR="33F29B58">
        <w:rPr>
          <w:rFonts w:ascii="Times New Roman" w:hAnsi="Times New Roman" w:eastAsia="Times New Roman" w:cs="Times New Roman"/>
        </w:rPr>
        <w:t xml:space="preserve"> am progressing towards meeting the course outcomes, including the ability to design and evaluate computing solutions that solve specific problems using </w:t>
      </w:r>
      <w:r w:rsidRPr="63D76843" w:rsidR="33F29B58">
        <w:rPr>
          <w:rFonts w:ascii="Times New Roman" w:hAnsi="Times New Roman" w:eastAsia="Times New Roman" w:cs="Times New Roman"/>
        </w:rPr>
        <w:t>appropriate algorithmic</w:t>
      </w:r>
      <w:r w:rsidRPr="63D76843" w:rsidR="33F29B58">
        <w:rPr>
          <w:rFonts w:ascii="Times New Roman" w:hAnsi="Times New Roman" w:eastAsia="Times New Roman" w:cs="Times New Roman"/>
        </w:rPr>
        <w:t xml:space="preserve"> principles and standards, while managing trade-offs inherent in the design process. I have successfully incorporated </w:t>
      </w:r>
      <w:r w:rsidRPr="63D76843" w:rsidR="33F29B58">
        <w:rPr>
          <w:rFonts w:ascii="Times New Roman" w:hAnsi="Times New Roman" w:eastAsia="Times New Roman" w:cs="Times New Roman"/>
        </w:rPr>
        <w:t>additional</w:t>
      </w:r>
      <w:r w:rsidRPr="63D76843" w:rsidR="33F29B58">
        <w:rPr>
          <w:rFonts w:ascii="Times New Roman" w:hAnsi="Times New Roman" w:eastAsia="Times New Roman" w:cs="Times New Roman"/>
        </w:rPr>
        <w:t xml:space="preserve"> lighting and objects into the scene. Moving forward, my goal is to create a more polished and fully functional </w:t>
      </w:r>
      <w:r w:rsidRPr="63D76843" w:rsidR="33F29B58">
        <w:rPr>
          <w:rFonts w:ascii="Times New Roman" w:hAnsi="Times New Roman" w:eastAsia="Times New Roman" w:cs="Times New Roman"/>
        </w:rPr>
        <w:t>render</w:t>
      </w:r>
      <w:r w:rsidRPr="63D76843" w:rsidR="33F29B58">
        <w:rPr>
          <w:rFonts w:ascii="Times New Roman" w:hAnsi="Times New Roman" w:eastAsia="Times New Roman" w:cs="Times New Roman"/>
        </w:rPr>
        <w:t xml:space="preserve"> of the scene, </w:t>
      </w:r>
      <w:r w:rsidRPr="63D76843" w:rsidR="33F29B58">
        <w:rPr>
          <w:rFonts w:ascii="Times New Roman" w:hAnsi="Times New Roman" w:eastAsia="Times New Roman" w:cs="Times New Roman"/>
        </w:rPr>
        <w:t>eliminating</w:t>
      </w:r>
      <w:r w:rsidRPr="63D76843" w:rsidR="33F29B58">
        <w:rPr>
          <w:rFonts w:ascii="Times New Roman" w:hAnsi="Times New Roman" w:eastAsia="Times New Roman" w:cs="Times New Roman"/>
        </w:rPr>
        <w:t xml:space="preserve"> remaining issues such as blacked-out shapes and inadequate lighting.</w:t>
      </w:r>
    </w:p>
    <w:p w:rsidR="33F29B58" w:rsidP="63D76843" w:rsidRDefault="33F29B58" w14:paraId="4D110017" w14:textId="5753DAE6" w14:noSpellErr="1">
      <w:pPr>
        <w:pStyle w:val="Normal"/>
        <w:spacing w:line="480" w:lineRule="auto"/>
        <w:rPr>
          <w:rFonts w:ascii="Times New Roman" w:hAnsi="Times New Roman" w:eastAsia="Times New Roman" w:cs="Times New Roman"/>
        </w:rPr>
      </w:pPr>
      <w:r w:rsidRPr="63D76843" w:rsidR="33F29B58">
        <w:rPr>
          <w:rFonts w:ascii="Times New Roman" w:hAnsi="Times New Roman" w:eastAsia="Times New Roman" w:cs="Times New Roman"/>
        </w:rPr>
        <w:t xml:space="preserve"> </w:t>
      </w:r>
    </w:p>
    <w:p w:rsidR="33F29B58" w:rsidP="63D76843" w:rsidRDefault="33F29B58" w14:paraId="3D158D24" w14:textId="042F9869" w14:noSpellErr="1">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63D76843" w:rsidR="33F29B58">
        <w:rPr>
          <w:rFonts w:ascii="Times New Roman" w:hAnsi="Times New Roman" w:eastAsia="Times New Roman" w:cs="Times New Roman"/>
        </w:rPr>
        <w:t xml:space="preserve">The primary challenge I faced during this enhancement process was ensuring proper </w:t>
      </w:r>
      <w:r w:rsidRPr="63D76843" w:rsidR="33F29B58">
        <w:rPr>
          <w:rFonts w:ascii="Times New Roman" w:hAnsi="Times New Roman" w:eastAsia="Times New Roman" w:cs="Times New Roman"/>
        </w:rPr>
        <w:t>initial</w:t>
      </w:r>
      <w:r w:rsidRPr="63D76843" w:rsidR="33F29B58">
        <w:rPr>
          <w:rFonts w:ascii="Times New Roman" w:hAnsi="Times New Roman" w:eastAsia="Times New Roman" w:cs="Times New Roman"/>
        </w:rPr>
        <w:t xml:space="preserve"> rendering of the 3D scene. A considerable amount of backend work was </w:t>
      </w:r>
      <w:r w:rsidRPr="63D76843" w:rsidR="33F29B58">
        <w:rPr>
          <w:rFonts w:ascii="Times New Roman" w:hAnsi="Times New Roman" w:eastAsia="Times New Roman" w:cs="Times New Roman"/>
        </w:rPr>
        <w:t>required</w:t>
      </w:r>
      <w:r w:rsidRPr="63D76843" w:rsidR="33F29B58">
        <w:rPr>
          <w:rFonts w:ascii="Times New Roman" w:hAnsi="Times New Roman" w:eastAsia="Times New Roman" w:cs="Times New Roman"/>
        </w:rPr>
        <w:t xml:space="preserve"> to guarantee </w:t>
      </w:r>
      <w:r w:rsidRPr="63D76843" w:rsidR="5A3B1024">
        <w:rPr>
          <w:rFonts w:ascii="Times New Roman" w:hAnsi="Times New Roman" w:eastAsia="Times New Roman" w:cs="Times New Roman"/>
        </w:rPr>
        <w:t xml:space="preserve">initial </w:t>
      </w:r>
      <w:r w:rsidRPr="63D76843" w:rsidR="33F29B58">
        <w:rPr>
          <w:rFonts w:ascii="Times New Roman" w:hAnsi="Times New Roman" w:eastAsia="Times New Roman" w:cs="Times New Roman"/>
        </w:rPr>
        <w:t xml:space="preserve">functionality. Through this experience, I learned the importance of debugging and continuous testing in software development and design, which are essential practices for preventing issues in </w:t>
      </w:r>
      <w:r w:rsidRPr="63D76843" w:rsidR="3C29AA79">
        <w:rPr>
          <w:rFonts w:ascii="Times New Roman" w:hAnsi="Times New Roman" w:eastAsia="Times New Roman" w:cs="Times New Roman"/>
        </w:rPr>
        <w:t>the future</w:t>
      </w:r>
    </w:p>
    <w:p w:rsidR="2AF9E710" w:rsidP="63D76843" w:rsidRDefault="2AF9E710" w14:paraId="3D030B51" w14:textId="14FB1482" w14:noSpellErr="1">
      <w:pPr>
        <w:spacing w:line="480" w:lineRule="auto"/>
        <w:rPr>
          <w:rFonts w:ascii="Times New Roman" w:hAnsi="Times New Roman" w:eastAsia="Times New Roman" w:cs="Times New Roman"/>
        </w:rPr>
      </w:pPr>
    </w:p>
    <w:p w:rsidR="2AF9E710" w:rsidP="63D76843" w:rsidRDefault="2AF9E710" w14:paraId="63AB74A3" w14:textId="64ED0E60" w14:noSpellErr="1">
      <w:pPr>
        <w:spacing w:line="480" w:lineRule="auto"/>
        <w:rPr>
          <w:rFonts w:ascii="Times New Roman" w:hAnsi="Times New Roman" w:eastAsia="Times New Roman" w:cs="Times New Roman"/>
        </w:rPr>
      </w:pPr>
    </w:p>
    <w:p w:rsidR="15DEF4B9" w:rsidP="63D76843" w:rsidRDefault="15DEF4B9" w14:paraId="7CF83497" w14:textId="2604CCE8" w14:noSpellErr="1">
      <w:pPr>
        <w:spacing w:line="480" w:lineRule="auto"/>
        <w:rPr>
          <w:rFonts w:ascii="Times New Roman" w:hAnsi="Times New Roman" w:eastAsia="Times New Roman" w:cs="Times New Roman"/>
        </w:rPr>
      </w:pPr>
    </w:p>
    <w:p w:rsidR="2AF9E710" w:rsidP="63D76843" w:rsidRDefault="2AF9E710" w14:paraId="03C93595" w14:textId="44C94846" w14:noSpellErr="1">
      <w:pPr>
        <w:spacing w:line="480" w:lineRule="auto"/>
        <w:rPr>
          <w:rFonts w:ascii="Times New Roman" w:hAnsi="Times New Roman" w:eastAsia="Times New Roman" w:cs="Times New Roman"/>
        </w:rPr>
      </w:pPr>
    </w:p>
    <w:p w:rsidR="2C2847DD" w:rsidP="63D76843" w:rsidRDefault="2C2847DD" w14:paraId="66BB7A1E" w14:textId="0CC8AA5B" w14:noSpellErr="1">
      <w:pPr>
        <w:spacing w:line="480" w:lineRule="auto"/>
        <w:rPr>
          <w:rFonts w:ascii="Times New Roman" w:hAnsi="Times New Roman" w:eastAsia="Times New Roman" w:cs="Times New Roman"/>
        </w:rPr>
      </w:pPr>
      <w:r w:rsidRPr="63D76843" w:rsidR="2C2847DD">
        <w:rPr>
          <w:rFonts w:ascii="Times New Roman" w:hAnsi="Times New Roman" w:eastAsia="Times New Roman" w:cs="Times New Roman"/>
        </w:rPr>
        <w:t>Current Render:</w:t>
      </w:r>
    </w:p>
    <w:p w:rsidR="2C2847DD" w:rsidP="63D76843" w:rsidRDefault="2C2847DD" w14:paraId="2F9CBA90" w14:textId="21B2E000" w14:noSpellErr="1">
      <w:pPr>
        <w:pStyle w:val="Normal"/>
        <w:rPr>
          <w:rFonts w:ascii="Times New Roman" w:hAnsi="Times New Roman" w:eastAsia="Times New Roman" w:cs="Times New Roman"/>
        </w:rPr>
      </w:pPr>
      <w:r w:rsidR="2C2847DD">
        <w:drawing>
          <wp:inline wp14:editId="14F70137" wp14:anchorId="15489A0D">
            <wp:extent cx="5943600" cy="4324350"/>
            <wp:effectExtent l="0" t="0" r="0" b="0"/>
            <wp:docPr id="13633821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63382157" name=""/>
                    <pic:cNvPicPr/>
                  </pic:nvPicPr>
                  <pic:blipFill>
                    <a:blip xmlns:r="http://schemas.openxmlformats.org/officeDocument/2006/relationships" r:embed="rId501981245">
                      <a:extLst>
                        <a:ext xmlns:a="http://schemas.openxmlformats.org/drawingml/2006/main"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134BF0"/>
    <w:rsid w:val="03AD83BE"/>
    <w:rsid w:val="10D1B4FD"/>
    <w:rsid w:val="15DEF4B9"/>
    <w:rsid w:val="16A73DF8"/>
    <w:rsid w:val="1D04B399"/>
    <w:rsid w:val="1E2FD692"/>
    <w:rsid w:val="1EC44341"/>
    <w:rsid w:val="263AC70F"/>
    <w:rsid w:val="2788022A"/>
    <w:rsid w:val="29E114C1"/>
    <w:rsid w:val="2A4B784F"/>
    <w:rsid w:val="2AF9E710"/>
    <w:rsid w:val="2C2847DD"/>
    <w:rsid w:val="316BCE36"/>
    <w:rsid w:val="33F29B58"/>
    <w:rsid w:val="3442B04D"/>
    <w:rsid w:val="3500AFCF"/>
    <w:rsid w:val="373B0876"/>
    <w:rsid w:val="38D893F4"/>
    <w:rsid w:val="3940FDC7"/>
    <w:rsid w:val="3B28B081"/>
    <w:rsid w:val="3C29AA79"/>
    <w:rsid w:val="3CA5EF0B"/>
    <w:rsid w:val="3E234034"/>
    <w:rsid w:val="3E8A8E51"/>
    <w:rsid w:val="42763F2C"/>
    <w:rsid w:val="42C1ED15"/>
    <w:rsid w:val="4791EAA8"/>
    <w:rsid w:val="484CD7E9"/>
    <w:rsid w:val="4DBA4688"/>
    <w:rsid w:val="51719536"/>
    <w:rsid w:val="53C70A8B"/>
    <w:rsid w:val="53E5795A"/>
    <w:rsid w:val="5A197DC4"/>
    <w:rsid w:val="5A3B1024"/>
    <w:rsid w:val="5D790562"/>
    <w:rsid w:val="5E76E818"/>
    <w:rsid w:val="5E8ACDA5"/>
    <w:rsid w:val="60416679"/>
    <w:rsid w:val="63D76843"/>
    <w:rsid w:val="65DE6B7C"/>
    <w:rsid w:val="67134BF0"/>
    <w:rsid w:val="6864EF9B"/>
    <w:rsid w:val="69F10E14"/>
    <w:rsid w:val="6E15EBE7"/>
    <w:rsid w:val="718ECA70"/>
    <w:rsid w:val="76A9A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4BF0"/>
  <w15:chartTrackingRefBased/>
  <w15:docId w15:val="{6B665164-9588-4586-869F-20B8942812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5019812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2025-09-29T00:57:24.0885396Z</dcterms:created>
  <dcterms:modified xsi:type="dcterms:W3CDTF">2025-10-20T00:15:37.8215154Z</dcterms:modified>
  <dc:creator>Byington, Kirissa</dc:creator>
  <lastModifiedBy>Byington, Kirissa</lastModifiedBy>
</coreProperties>
</file>