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78AFF" w14:textId="34999B03" w:rsidR="00F7506F" w:rsidRDefault="00F75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//модуль нахождения разницы между символом в верхнеи и нижнем регистрах английской раскладки</w:t>
      </w:r>
    </w:p>
    <w:p w14:paraId="40D5C048" w14:textId="77777777" w:rsidR="00F7506F" w:rsidRDefault="00F7506F" w:rsidP="00F75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case1() {</w:t>
      </w:r>
    </w:p>
    <w:p w14:paraId="633E5528" w14:textId="77777777" w:rsidR="00F7506F" w:rsidRDefault="00F7506F" w:rsidP="00F75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inputChar;</w:t>
      </w:r>
    </w:p>
    <w:p w14:paraId="6955D8EA" w14:textId="77777777" w:rsidR="00F7506F" w:rsidRDefault="00F7506F" w:rsidP="00F75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символ: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//выходные данные</w:t>
      </w:r>
    </w:p>
    <w:p w14:paraId="1D6F6CBD" w14:textId="77777777" w:rsidR="00F7506F" w:rsidRPr="00073838" w:rsidRDefault="00F7506F" w:rsidP="00F75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7506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r w:rsidRPr="00073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83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73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506F">
        <w:rPr>
          <w:rFonts w:ascii="Cascadia Mono" w:hAnsi="Cascadia Mono" w:cs="Cascadia Mono"/>
          <w:color w:val="000000"/>
          <w:sz w:val="19"/>
          <w:szCs w:val="19"/>
          <w:lang w:val="en-US"/>
        </w:rPr>
        <w:t>inputChar</w:t>
      </w:r>
      <w:r w:rsidRPr="000738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7383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входные</w:t>
      </w:r>
      <w:r w:rsidRPr="000738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</w:p>
    <w:p w14:paraId="56AB5F6F" w14:textId="77777777" w:rsidR="00F7506F" w:rsidRPr="00073838" w:rsidRDefault="00F7506F" w:rsidP="00F75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78F7D3" w14:textId="77777777" w:rsidR="00F7506F" w:rsidRPr="00F7506F" w:rsidRDefault="00F7506F" w:rsidP="00F75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8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0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50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506F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F750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inputChar &lt;= </w:t>
      </w:r>
      <w:r w:rsidRPr="00F7506F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F7506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C80C9A" w14:textId="77777777" w:rsidR="00F7506F" w:rsidRPr="00F7506F" w:rsidRDefault="00F7506F" w:rsidP="00F75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0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0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0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50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 = tolower(inputChar) - toupper(inputChar);</w:t>
      </w:r>
    </w:p>
    <w:p w14:paraId="03985D92" w14:textId="77777777" w:rsidR="00F7506F" w:rsidRDefault="00F7506F" w:rsidP="00F75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50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50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"Разница в значениях кодов: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diff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cs="Cascadia Mono"/>
          <w:color w:val="008000"/>
          <w:sz w:val="19"/>
          <w:szCs w:val="19"/>
        </w:rPr>
        <w:t>//выходные данные</w:t>
      </w:r>
    </w:p>
    <w:p w14:paraId="074A538E" w14:textId="77777777" w:rsidR="00F7506F" w:rsidRDefault="00F7506F" w:rsidP="00F75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97413D3" w14:textId="77777777" w:rsidR="00F7506F" w:rsidRDefault="00F7506F" w:rsidP="00F75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5296A0F" w14:textId="77777777" w:rsidR="00F7506F" w:rsidRDefault="00F7506F" w:rsidP="00F75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Введен символ, не являющийся латинской буквой."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cs="Cascadia Mono"/>
          <w:color w:val="008000"/>
          <w:sz w:val="19"/>
          <w:szCs w:val="19"/>
        </w:rPr>
        <w:t>//выходные данные</w:t>
      </w:r>
    </w:p>
    <w:p w14:paraId="20D68436" w14:textId="77777777" w:rsidR="00F7506F" w:rsidRDefault="00F7506F" w:rsidP="00F75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3981D6" w14:textId="609ADF63" w:rsidR="00F7506F" w:rsidRPr="00A96D58" w:rsidRDefault="00F7506F" w:rsidP="00F75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DFFDF5" w14:textId="34856BB9" w:rsidR="002D61F0" w:rsidRPr="00A96D58" w:rsidRDefault="002D61F0" w:rsidP="002D61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6D58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F7506F">
        <w:rPr>
          <w:rFonts w:ascii="Times New Roman" w:hAnsi="Times New Roman" w:cs="Times New Roman"/>
          <w:sz w:val="28"/>
          <w:szCs w:val="28"/>
        </w:rPr>
        <w:t xml:space="preserve">символ и присвоить переменной </w:t>
      </w:r>
      <w:r w:rsidR="00F7506F">
        <w:rPr>
          <w:rFonts w:ascii="Times New Roman" w:hAnsi="Times New Roman" w:cs="Times New Roman"/>
          <w:sz w:val="28"/>
          <w:szCs w:val="28"/>
          <w:lang w:val="en-US"/>
        </w:rPr>
        <w:t>inputChar</w:t>
      </w:r>
      <w:r w:rsidR="002D0EEC">
        <w:rPr>
          <w:rFonts w:ascii="Times New Roman" w:hAnsi="Times New Roman" w:cs="Times New Roman"/>
          <w:sz w:val="28"/>
          <w:szCs w:val="28"/>
        </w:rPr>
        <w:t xml:space="preserve"> </w:t>
      </w:r>
      <w:r w:rsidR="002D0EEC" w:rsidRPr="000F1812">
        <w:rPr>
          <w:rFonts w:ascii="Times New Roman" w:hAnsi="Times New Roman" w:cs="Times New Roman"/>
          <w:sz w:val="28"/>
          <w:szCs w:val="28"/>
        </w:rPr>
        <w:t>41</w:t>
      </w:r>
      <w:r w:rsidR="002D0EEC" w:rsidRPr="00F7506F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2D0EEC" w:rsidRPr="00A96D58">
        <w:rPr>
          <w:rFonts w:ascii="Times New Roman" w:hAnsi="Times New Roman" w:cs="Times New Roman"/>
          <w:sz w:val="28"/>
          <w:szCs w:val="28"/>
        </w:rPr>
        <w:t xml:space="preserve"> до </w:t>
      </w:r>
      <w:r w:rsidR="002D0EEC" w:rsidRPr="000F1812">
        <w:rPr>
          <w:rFonts w:ascii="Times New Roman" w:hAnsi="Times New Roman" w:cs="Times New Roman"/>
          <w:sz w:val="28"/>
          <w:szCs w:val="28"/>
        </w:rPr>
        <w:t>7</w:t>
      </w:r>
      <w:r w:rsidR="002D0EE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D0EEC" w:rsidRPr="002D0EEC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797E36CE" w14:textId="4B0E9A18" w:rsidR="00F7506F" w:rsidRPr="00F7506F" w:rsidRDefault="002D61F0" w:rsidP="00F750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6D58">
        <w:rPr>
          <w:rFonts w:ascii="Times New Roman" w:hAnsi="Times New Roman" w:cs="Times New Roman"/>
          <w:sz w:val="28"/>
          <w:szCs w:val="28"/>
        </w:rPr>
        <w:t xml:space="preserve">Если код символа находится в диапазоне </w:t>
      </w:r>
      <w:r w:rsidR="00152F0A" w:rsidRPr="00A96D58">
        <w:rPr>
          <w:rFonts w:ascii="Times New Roman" w:hAnsi="Times New Roman" w:cs="Times New Roman"/>
          <w:sz w:val="28"/>
          <w:szCs w:val="28"/>
        </w:rPr>
        <w:t>от</w:t>
      </w:r>
      <w:r w:rsidRPr="00A96D58">
        <w:rPr>
          <w:rFonts w:ascii="Times New Roman" w:hAnsi="Times New Roman" w:cs="Times New Roman"/>
          <w:sz w:val="28"/>
          <w:szCs w:val="28"/>
        </w:rPr>
        <w:t>,</w:t>
      </w:r>
      <w:r w:rsidR="000F1812">
        <w:rPr>
          <w:rFonts w:ascii="Times New Roman" w:hAnsi="Times New Roman" w:cs="Times New Roman"/>
          <w:sz w:val="28"/>
          <w:szCs w:val="28"/>
        </w:rPr>
        <w:t xml:space="preserve"> то</w:t>
      </w:r>
      <w:r w:rsidR="00F7506F">
        <w:rPr>
          <w:rFonts w:ascii="Times New Roman" w:hAnsi="Times New Roman" w:cs="Times New Roman"/>
          <w:sz w:val="28"/>
          <w:szCs w:val="28"/>
        </w:rPr>
        <w:t xml:space="preserve"> перейти к пункту 3, иначе 4</w:t>
      </w:r>
    </w:p>
    <w:p w14:paraId="4091D00F" w14:textId="1AE67D86" w:rsidR="00F7506F" w:rsidRDefault="00F7506F" w:rsidP="002D61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506F">
        <w:rPr>
          <w:rFonts w:ascii="Times New Roman" w:hAnsi="Times New Roman" w:cs="Times New Roman"/>
          <w:sz w:val="28"/>
          <w:szCs w:val="28"/>
        </w:rPr>
        <w:t>вывести “</w:t>
      </w:r>
      <w:r w:rsidRPr="00F7506F">
        <w:t xml:space="preserve"> </w:t>
      </w:r>
      <w:r w:rsidRPr="00F7506F">
        <w:rPr>
          <w:rFonts w:ascii="Times New Roman" w:hAnsi="Times New Roman" w:cs="Times New Roman"/>
          <w:sz w:val="28"/>
          <w:szCs w:val="28"/>
        </w:rPr>
        <w:t>Разница в значениях кодов:</w:t>
      </w:r>
      <w:r>
        <w:rPr>
          <w:rFonts w:ascii="Times New Roman" w:hAnsi="Times New Roman" w:cs="Times New Roman"/>
          <w:sz w:val="28"/>
          <w:szCs w:val="28"/>
        </w:rPr>
        <w:t xml:space="preserve"> 32</w:t>
      </w:r>
      <w:r w:rsidRPr="00F7506F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 перейти к пункту 5</w:t>
      </w:r>
    </w:p>
    <w:p w14:paraId="460B714C" w14:textId="155DC5A2" w:rsidR="00F7506F" w:rsidRDefault="00F7506F" w:rsidP="002D61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Pr="00F7506F">
        <w:rPr>
          <w:rFonts w:ascii="Times New Roman" w:hAnsi="Times New Roman" w:cs="Times New Roman"/>
          <w:sz w:val="28"/>
          <w:szCs w:val="28"/>
        </w:rPr>
        <w:t>“Ошибка: Введен символ, не являющийся латинской буквой.”</w:t>
      </w:r>
    </w:p>
    <w:p w14:paraId="59CE48A4" w14:textId="4B402B11" w:rsidR="002D0EEC" w:rsidRPr="002D0EEC" w:rsidRDefault="00F7506F" w:rsidP="002D0E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11198962" w14:textId="4246637F" w:rsidR="002D0EEC" w:rsidRPr="002D0EEC" w:rsidRDefault="002D0EEC" w:rsidP="002D0EE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D0EEC">
        <w:rPr>
          <w:rFonts w:ascii="Cascadia Mono" w:hAnsi="Cascadia Mono" w:cs="Cascadia Mono"/>
          <w:color w:val="008000"/>
          <w:sz w:val="19"/>
          <w:szCs w:val="19"/>
        </w:rPr>
        <w:t>//модуль нахождения разницы между символом в верхне</w:t>
      </w:r>
      <w:r>
        <w:rPr>
          <w:rFonts w:ascii="Cascadia Mono" w:hAnsi="Cascadia Mono" w:cs="Cascadia Mono"/>
          <w:color w:val="008000"/>
          <w:sz w:val="19"/>
          <w:szCs w:val="19"/>
        </w:rPr>
        <w:t>м</w:t>
      </w:r>
      <w:r w:rsidRPr="002D0EEC">
        <w:rPr>
          <w:rFonts w:ascii="Cascadia Mono" w:hAnsi="Cascadia Mono" w:cs="Cascadia Mono"/>
          <w:color w:val="008000"/>
          <w:sz w:val="19"/>
          <w:szCs w:val="19"/>
        </w:rPr>
        <w:t xml:space="preserve"> и нижнем регистрах русской раскладки</w:t>
      </w:r>
    </w:p>
    <w:p w14:paraId="1BB8259B" w14:textId="77777777" w:rsidR="002D0EEC" w:rsidRPr="002D0EEC" w:rsidRDefault="002D0EEC" w:rsidP="002D0EE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D0EEC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 case2() {</w:t>
      </w:r>
    </w:p>
    <w:p w14:paraId="02877D36" w14:textId="77777777" w:rsidR="002D0EEC" w:rsidRPr="002D0EEC" w:rsidRDefault="002D0EEC" w:rsidP="002D0EE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D0EEC">
        <w:rPr>
          <w:rFonts w:ascii="Cascadia Mono" w:hAnsi="Cascadia Mono" w:cs="Cascadia Mono"/>
          <w:color w:val="000000"/>
          <w:sz w:val="19"/>
          <w:szCs w:val="19"/>
        </w:rPr>
        <w:tab/>
      </w:r>
      <w:r w:rsidRPr="002D0EEC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 inputChar;</w:t>
      </w:r>
    </w:p>
    <w:p w14:paraId="22DB2230" w14:textId="77777777" w:rsidR="002D0EEC" w:rsidRPr="002D0EEC" w:rsidRDefault="002D0EEC" w:rsidP="002D0EE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D0EEC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2D0EE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0EEC">
        <w:rPr>
          <w:rFonts w:ascii="Cascadia Mono" w:hAnsi="Cascadia Mono" w:cs="Cascadia Mono"/>
          <w:color w:val="A31515"/>
          <w:sz w:val="19"/>
          <w:szCs w:val="19"/>
        </w:rPr>
        <w:t>"Введите символ: "</w:t>
      </w:r>
      <w:r w:rsidRPr="002D0EEC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2D0EEC">
        <w:rPr>
          <w:rFonts w:ascii="Cascadia Mono" w:hAnsi="Cascadia Mono" w:cs="Cascadia Mono"/>
          <w:color w:val="008000"/>
          <w:sz w:val="19"/>
          <w:szCs w:val="19"/>
        </w:rPr>
        <w:t>//выходные данные</w:t>
      </w:r>
    </w:p>
    <w:p w14:paraId="4BBB4D4D" w14:textId="77777777" w:rsidR="002D0EEC" w:rsidRPr="002D0EEC" w:rsidRDefault="002D0EEC" w:rsidP="002D0EE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D0EEC"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 w:rsidRPr="002D0EEC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 inputChar;</w:t>
      </w:r>
      <w:r w:rsidRPr="002D0EEC">
        <w:rPr>
          <w:rFonts w:ascii="Cascadia Mono" w:hAnsi="Cascadia Mono" w:cs="Cascadia Mono"/>
          <w:color w:val="008000"/>
          <w:sz w:val="19"/>
          <w:szCs w:val="19"/>
        </w:rPr>
        <w:t>//входные данные</w:t>
      </w:r>
    </w:p>
    <w:p w14:paraId="6B9166DA" w14:textId="77777777" w:rsidR="002D0EEC" w:rsidRPr="002D0EEC" w:rsidRDefault="002D0EEC" w:rsidP="002D0EE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6CB1">
        <w:rPr>
          <w:rFonts w:ascii="Cascadia Mono" w:hAnsi="Cascadia Mono" w:cs="Cascadia Mono"/>
          <w:color w:val="000000"/>
          <w:sz w:val="19"/>
          <w:szCs w:val="19"/>
        </w:rPr>
        <w:tab/>
      </w:r>
      <w:r w:rsidRPr="002D0EE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0EEC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D0EEC"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2D0EEC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inputChar &amp;&amp; inputChar &lt;= </w:t>
      </w:r>
      <w:r w:rsidRPr="002D0EEC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D0EEC"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2D0EEC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2397E8" w14:textId="77777777" w:rsidR="002D0EEC" w:rsidRPr="002D0EEC" w:rsidRDefault="002D0EEC" w:rsidP="002D0EE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87698A" w14:textId="77777777" w:rsidR="002D0EEC" w:rsidRPr="002D0EEC" w:rsidRDefault="002D0EEC" w:rsidP="002D0EE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 w:rsidRPr="002D0EE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0EEC">
        <w:rPr>
          <w:rFonts w:ascii="Cascadia Mono" w:hAnsi="Cascadia Mono" w:cs="Cascadia Mono"/>
          <w:color w:val="A31515"/>
          <w:sz w:val="19"/>
          <w:szCs w:val="19"/>
        </w:rPr>
        <w:t>"Разница в значениях кодов: "</w:t>
      </w:r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0EE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 inputChar - </w:t>
      </w:r>
      <w:r w:rsidRPr="002D0EEC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2D0EEC">
        <w:rPr>
          <w:rFonts w:ascii="Cascadia Mono" w:hAnsi="Cascadia Mono" w:cs="Cascadia Mono"/>
          <w:color w:val="000000"/>
          <w:sz w:val="19"/>
          <w:szCs w:val="19"/>
        </w:rPr>
        <w:t>(inputChar - (</w:t>
      </w:r>
      <w:r w:rsidRPr="002D0EEC">
        <w:rPr>
          <w:rFonts w:ascii="Cascadia Mono" w:hAnsi="Cascadia Mono" w:cs="Cascadia Mono"/>
          <w:color w:val="A31515"/>
          <w:sz w:val="19"/>
          <w:szCs w:val="19"/>
        </w:rPr>
        <w:t>'а'</w:t>
      </w:r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 w:rsidRPr="002D0EEC">
        <w:rPr>
          <w:rFonts w:ascii="Cascadia Mono" w:hAnsi="Cascadia Mono" w:cs="Cascadia Mono"/>
          <w:color w:val="A31515"/>
          <w:sz w:val="19"/>
          <w:szCs w:val="19"/>
        </w:rPr>
        <w:t>'А'</w:t>
      </w:r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 w:rsidRPr="002D0EE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  <w:r w:rsidRPr="002D0EEC">
        <w:rPr>
          <w:rFonts w:ascii="Cascadia Mono" w:hAnsi="Cascadia Mono" w:cs="Cascadia Mono"/>
          <w:color w:val="008000"/>
          <w:sz w:val="19"/>
          <w:szCs w:val="19"/>
        </w:rPr>
        <w:t>//выходные данные</w:t>
      </w:r>
    </w:p>
    <w:p w14:paraId="79E886D5" w14:textId="77777777" w:rsidR="002D0EEC" w:rsidRPr="00266CB1" w:rsidRDefault="002D0EEC" w:rsidP="002D0EE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EEC">
        <w:rPr>
          <w:rFonts w:ascii="Cascadia Mono" w:hAnsi="Cascadia Mono" w:cs="Cascadia Mono"/>
          <w:color w:val="000000"/>
          <w:sz w:val="19"/>
          <w:szCs w:val="19"/>
        </w:rPr>
        <w:tab/>
      </w:r>
      <w:r w:rsidRPr="00266CB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897FF4" w14:textId="77777777" w:rsidR="002D0EEC" w:rsidRPr="002D0EEC" w:rsidRDefault="002D0EEC" w:rsidP="002D0EE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EE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0EE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0EEC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D0EEC"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2D0EEC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inputChar &amp;&amp; inputChar &lt;= </w:t>
      </w:r>
      <w:r w:rsidRPr="002D0EEC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D0EEC"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2D0EEC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FEA71A" w14:textId="77777777" w:rsidR="002D0EEC" w:rsidRPr="002D0EEC" w:rsidRDefault="002D0EEC" w:rsidP="002D0EE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 w:rsidRPr="002D0EE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0EEC">
        <w:rPr>
          <w:rFonts w:ascii="Cascadia Mono" w:hAnsi="Cascadia Mono" w:cs="Cascadia Mono"/>
          <w:color w:val="A31515"/>
          <w:sz w:val="19"/>
          <w:szCs w:val="19"/>
        </w:rPr>
        <w:t>"Разница в значениях кодов: "</w:t>
      </w:r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0EE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 inputChar - </w:t>
      </w:r>
      <w:r w:rsidRPr="002D0EEC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2D0EEC">
        <w:rPr>
          <w:rFonts w:ascii="Cascadia Mono" w:hAnsi="Cascadia Mono" w:cs="Cascadia Mono"/>
          <w:color w:val="000000"/>
          <w:sz w:val="19"/>
          <w:szCs w:val="19"/>
        </w:rPr>
        <w:t>(inputChar - (</w:t>
      </w:r>
      <w:r w:rsidRPr="002D0EEC">
        <w:rPr>
          <w:rFonts w:ascii="Cascadia Mono" w:hAnsi="Cascadia Mono" w:cs="Cascadia Mono"/>
          <w:color w:val="A31515"/>
          <w:sz w:val="19"/>
          <w:szCs w:val="19"/>
        </w:rPr>
        <w:t>'А'</w:t>
      </w:r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 w:rsidRPr="002D0EEC">
        <w:rPr>
          <w:rFonts w:ascii="Cascadia Mono" w:hAnsi="Cascadia Mono" w:cs="Cascadia Mono"/>
          <w:color w:val="A31515"/>
          <w:sz w:val="19"/>
          <w:szCs w:val="19"/>
        </w:rPr>
        <w:t>'а'</w:t>
      </w:r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 w:rsidRPr="002D0EE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  <w:r w:rsidRPr="002D0EEC">
        <w:rPr>
          <w:rFonts w:ascii="Cascadia Mono" w:hAnsi="Cascadia Mono" w:cs="Cascadia Mono"/>
          <w:color w:val="008000"/>
          <w:sz w:val="19"/>
          <w:szCs w:val="19"/>
        </w:rPr>
        <w:t>//выходные данные</w:t>
      </w:r>
    </w:p>
    <w:p w14:paraId="2D5D8D21" w14:textId="77777777" w:rsidR="002D0EEC" w:rsidRPr="002D0EEC" w:rsidRDefault="002D0EEC" w:rsidP="002D0EE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D0EE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FBE80D" w14:textId="77777777" w:rsidR="002D0EEC" w:rsidRPr="002D0EEC" w:rsidRDefault="002D0EEC" w:rsidP="002D0EE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D0EEC">
        <w:rPr>
          <w:rFonts w:ascii="Cascadia Mono" w:hAnsi="Cascadia Mono" w:cs="Cascadia Mono"/>
          <w:color w:val="000000"/>
          <w:sz w:val="19"/>
          <w:szCs w:val="19"/>
        </w:rPr>
        <w:tab/>
      </w:r>
      <w:r w:rsidRPr="002D0EEC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3023C59" w14:textId="77777777" w:rsidR="002D0EEC" w:rsidRPr="002D0EEC" w:rsidRDefault="002D0EEC" w:rsidP="002D0EE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D0EEC">
        <w:rPr>
          <w:rFonts w:ascii="Cascadia Mono" w:hAnsi="Cascadia Mono" w:cs="Cascadia Mono"/>
          <w:color w:val="000000"/>
          <w:sz w:val="19"/>
          <w:szCs w:val="19"/>
        </w:rPr>
        <w:tab/>
      </w:r>
      <w:r w:rsidRPr="002D0EEC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2D0EE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0EEC">
        <w:rPr>
          <w:rFonts w:ascii="Cascadia Mono" w:hAnsi="Cascadia Mono" w:cs="Cascadia Mono"/>
          <w:color w:val="A31515"/>
          <w:sz w:val="19"/>
          <w:szCs w:val="19"/>
        </w:rPr>
        <w:t>"Ошибка: Введен символ, не являющийся русской буквой."</w:t>
      </w:r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D0EE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D0EEC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  <w:r w:rsidRPr="002D0EEC">
        <w:rPr>
          <w:rFonts w:ascii="Cascadia Mono" w:hAnsi="Cascadia Mono" w:cs="Cascadia Mono"/>
          <w:color w:val="008000"/>
          <w:sz w:val="19"/>
          <w:szCs w:val="19"/>
        </w:rPr>
        <w:t>//выходные данные</w:t>
      </w:r>
    </w:p>
    <w:p w14:paraId="37D20577" w14:textId="77777777" w:rsidR="002D0EEC" w:rsidRPr="002D0EEC" w:rsidRDefault="002D0EEC" w:rsidP="002D0EE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D0EE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579155" w14:textId="2163DD53" w:rsidR="00F7506F" w:rsidRDefault="002D0EEC" w:rsidP="002D0EEC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D0EE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2E78FF" w14:textId="04E478D3" w:rsidR="002D0EEC" w:rsidRDefault="002D0EEC" w:rsidP="002D0EEC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4BFBF43E" w14:textId="20956F83" w:rsidR="002D0EEC" w:rsidRPr="002D0EEC" w:rsidRDefault="002D0EEC" w:rsidP="002D0EE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символ и присвоить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inputChar</w:t>
      </w:r>
    </w:p>
    <w:p w14:paraId="03DFDF4F" w14:textId="6CF2C63A" w:rsidR="002D0EEC" w:rsidRPr="002D0EEC" w:rsidRDefault="002D0EEC" w:rsidP="002D0EE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D0EEC">
        <w:rPr>
          <w:rFonts w:ascii="Times New Roman" w:hAnsi="Times New Roman" w:cs="Times New Roman"/>
          <w:sz w:val="28"/>
          <w:szCs w:val="28"/>
        </w:rPr>
        <w:t xml:space="preserve">Если код символа находится в диапазоне от </w:t>
      </w:r>
      <w:r w:rsidRPr="002D0EE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D0EEC">
        <w:rPr>
          <w:rFonts w:ascii="Times New Roman" w:hAnsi="Times New Roman" w:cs="Times New Roman"/>
          <w:sz w:val="28"/>
          <w:szCs w:val="28"/>
        </w:rPr>
        <w:t xml:space="preserve">0 до </w:t>
      </w:r>
      <w:r w:rsidRPr="002D0EEC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2D0EEC">
        <w:rPr>
          <w:rFonts w:ascii="Times New Roman" w:hAnsi="Times New Roman" w:cs="Times New Roman"/>
          <w:sz w:val="28"/>
          <w:szCs w:val="28"/>
        </w:rPr>
        <w:t>, то</w:t>
      </w:r>
      <w:r>
        <w:rPr>
          <w:rFonts w:ascii="Times New Roman" w:hAnsi="Times New Roman" w:cs="Times New Roman"/>
          <w:sz w:val="28"/>
          <w:szCs w:val="28"/>
        </w:rPr>
        <w:t xml:space="preserve"> перейти к пункту 3, иначе 4</w:t>
      </w:r>
    </w:p>
    <w:p w14:paraId="769178BF" w14:textId="77777777" w:rsidR="002D0EEC" w:rsidRDefault="002D0EEC" w:rsidP="002D0EE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7506F">
        <w:rPr>
          <w:rFonts w:ascii="Times New Roman" w:hAnsi="Times New Roman" w:cs="Times New Roman"/>
          <w:sz w:val="28"/>
          <w:szCs w:val="28"/>
        </w:rPr>
        <w:t>вывести “</w:t>
      </w:r>
      <w:r w:rsidRPr="00F7506F">
        <w:t xml:space="preserve"> </w:t>
      </w:r>
      <w:r w:rsidRPr="00F7506F">
        <w:rPr>
          <w:rFonts w:ascii="Times New Roman" w:hAnsi="Times New Roman" w:cs="Times New Roman"/>
          <w:sz w:val="28"/>
          <w:szCs w:val="28"/>
        </w:rPr>
        <w:t>Разница в значениях кодов:</w:t>
      </w:r>
      <w:r>
        <w:rPr>
          <w:rFonts w:ascii="Times New Roman" w:hAnsi="Times New Roman" w:cs="Times New Roman"/>
          <w:sz w:val="28"/>
          <w:szCs w:val="28"/>
        </w:rPr>
        <w:t xml:space="preserve"> 32</w:t>
      </w:r>
      <w:r w:rsidRPr="00F7506F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 перейти к пункту 5</w:t>
      </w:r>
    </w:p>
    <w:p w14:paraId="45D23065" w14:textId="77777777" w:rsidR="002D0EEC" w:rsidRDefault="002D0EEC" w:rsidP="002D0EE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Pr="00F7506F">
        <w:rPr>
          <w:rFonts w:ascii="Times New Roman" w:hAnsi="Times New Roman" w:cs="Times New Roman"/>
          <w:sz w:val="28"/>
          <w:szCs w:val="28"/>
        </w:rPr>
        <w:t>“Ошибка: Введен символ, не являющийся латинской буквой.”</w:t>
      </w:r>
    </w:p>
    <w:p w14:paraId="2B977A05" w14:textId="77777777" w:rsidR="002D0EEC" w:rsidRPr="002D0EEC" w:rsidRDefault="002D0EEC" w:rsidP="002D0EE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7D434E78" w14:textId="3FF476DD" w:rsidR="002D0EEC" w:rsidRDefault="002D0EEC" w:rsidP="002D0EEC">
      <w:pPr>
        <w:rPr>
          <w:rFonts w:ascii="Times New Roman" w:hAnsi="Times New Roman" w:cs="Times New Roman"/>
          <w:sz w:val="28"/>
          <w:szCs w:val="28"/>
        </w:rPr>
      </w:pPr>
    </w:p>
    <w:p w14:paraId="3001C1ED" w14:textId="77777777" w:rsidR="002D0EEC" w:rsidRDefault="002D0EEC" w:rsidP="002D0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//модуль нахождения кода введеной цифры</w:t>
      </w:r>
    </w:p>
    <w:p w14:paraId="4E797312" w14:textId="77777777" w:rsidR="002D0EEC" w:rsidRDefault="002D0EEC" w:rsidP="002D0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case3() {</w:t>
      </w:r>
    </w:p>
    <w:p w14:paraId="24404871" w14:textId="77777777" w:rsidR="002D0EEC" w:rsidRDefault="002D0EEC" w:rsidP="002D0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inputDigit;</w:t>
      </w:r>
    </w:p>
    <w:p w14:paraId="5127D4CA" w14:textId="77777777" w:rsidR="002D0EEC" w:rsidRDefault="002D0EEC" w:rsidP="002D0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цифру: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//выходные данные</w:t>
      </w:r>
    </w:p>
    <w:p w14:paraId="001B3D00" w14:textId="77777777" w:rsidR="002D0EEC" w:rsidRDefault="002D0EEC" w:rsidP="002D0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inputDigit;</w:t>
      </w:r>
      <w:r>
        <w:rPr>
          <w:rFonts w:ascii="Cascadia Mono" w:hAnsi="Cascadia Mono" w:cs="Cascadia Mono"/>
          <w:color w:val="008000"/>
          <w:sz w:val="19"/>
          <w:szCs w:val="19"/>
        </w:rPr>
        <w:t>//входные данные</w:t>
      </w:r>
    </w:p>
    <w:p w14:paraId="2FFFE6E4" w14:textId="77777777" w:rsidR="002D0EEC" w:rsidRDefault="002D0EEC" w:rsidP="002D0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499405" w14:textId="77777777" w:rsidR="002D0EEC" w:rsidRPr="002D0EEC" w:rsidRDefault="002D0EEC" w:rsidP="002D0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6CB1">
        <w:rPr>
          <w:rFonts w:ascii="Cascadia Mono" w:hAnsi="Cascadia Mono" w:cs="Cascadia Mono"/>
          <w:color w:val="000000"/>
          <w:sz w:val="19"/>
          <w:szCs w:val="19"/>
        </w:rPr>
        <w:tab/>
      </w:r>
      <w:r w:rsidRPr="002D0EE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0EEC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inputDigit &amp;&amp; inputDigit &lt;= </w:t>
      </w:r>
      <w:r w:rsidRPr="002D0EEC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C047DA" w14:textId="77777777" w:rsidR="002D0EEC" w:rsidRPr="002D0EEC" w:rsidRDefault="002D0EEC" w:rsidP="002D0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E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digitValue = inputDigit - </w:t>
      </w:r>
      <w:r w:rsidRPr="002D0EEC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914D56" w14:textId="77777777" w:rsidR="002D0EEC" w:rsidRPr="002D0EEC" w:rsidRDefault="002D0EEC" w:rsidP="002D0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D0EE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0EE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2D0EE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символа</w:t>
      </w:r>
      <w:r w:rsidRPr="002D0EE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0EE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0E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(inputDigit) </w:t>
      </w:r>
      <w:r w:rsidRPr="002D0EE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  <w:r w:rsidRPr="002D0EE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выходные</w:t>
      </w:r>
      <w:r w:rsidRPr="002D0E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</w:p>
    <w:p w14:paraId="4C50BF99" w14:textId="77777777" w:rsidR="002D0EEC" w:rsidRDefault="002D0EEC" w:rsidP="002D0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0E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D324E0" w14:textId="77777777" w:rsidR="002D0EEC" w:rsidRDefault="002D0EEC" w:rsidP="002D0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F3A8C7A" w14:textId="77777777" w:rsidR="002D0EEC" w:rsidRDefault="002D0EEC" w:rsidP="002D0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Введен символ, не являющийся цифрой."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cs="Cascadia Mono"/>
          <w:color w:val="008000"/>
          <w:sz w:val="19"/>
          <w:szCs w:val="19"/>
        </w:rPr>
        <w:t>//выходные данные</w:t>
      </w:r>
    </w:p>
    <w:p w14:paraId="142BFBC4" w14:textId="77777777" w:rsidR="002D0EEC" w:rsidRDefault="002D0EEC" w:rsidP="002D0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6D1C45" w14:textId="2909413C" w:rsidR="002D0EEC" w:rsidRDefault="002D0EEC" w:rsidP="002D0EE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9EC6DA" w14:textId="77777777" w:rsidR="002D0EEC" w:rsidRPr="002D0EEC" w:rsidRDefault="002D0EEC" w:rsidP="002D0EE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символ и присвоить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inputChar</w:t>
      </w:r>
    </w:p>
    <w:p w14:paraId="783F6F96" w14:textId="26F6A053" w:rsidR="002D0EEC" w:rsidRPr="002D0EEC" w:rsidRDefault="002D0EEC" w:rsidP="002D0EE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D0EEC">
        <w:rPr>
          <w:rFonts w:ascii="Times New Roman" w:hAnsi="Times New Roman" w:cs="Times New Roman"/>
          <w:sz w:val="28"/>
          <w:szCs w:val="28"/>
        </w:rPr>
        <w:t xml:space="preserve">Если код символа находится в диапазоне от </w:t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16 </w:t>
      </w:r>
      <w:r>
        <w:rPr>
          <w:rFonts w:ascii="Times New Roman" w:hAnsi="Times New Roman" w:cs="Times New Roman"/>
          <w:sz w:val="28"/>
          <w:szCs w:val="28"/>
        </w:rPr>
        <w:t>до 39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2D0EEC">
        <w:rPr>
          <w:rFonts w:ascii="Times New Roman" w:hAnsi="Times New Roman" w:cs="Times New Roman"/>
          <w:sz w:val="28"/>
          <w:szCs w:val="28"/>
        </w:rPr>
        <w:t>, то</w:t>
      </w:r>
      <w:r>
        <w:rPr>
          <w:rFonts w:ascii="Times New Roman" w:hAnsi="Times New Roman" w:cs="Times New Roman"/>
          <w:sz w:val="28"/>
          <w:szCs w:val="28"/>
        </w:rPr>
        <w:t xml:space="preserve"> перейти к пункту 3, иначе 5</w:t>
      </w:r>
    </w:p>
    <w:p w14:paraId="34A8B7E4" w14:textId="11CFB700" w:rsidR="002D0EEC" w:rsidRDefault="002D0EEC" w:rsidP="002D0EE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7506F">
        <w:rPr>
          <w:rFonts w:ascii="Times New Roman" w:hAnsi="Times New Roman" w:cs="Times New Roman"/>
          <w:sz w:val="28"/>
          <w:szCs w:val="28"/>
        </w:rPr>
        <w:t>вывести “</w:t>
      </w:r>
      <w:r w:rsidRPr="00F7506F">
        <w:t xml:space="preserve"> </w:t>
      </w:r>
      <w:r w:rsidRPr="00F7506F">
        <w:rPr>
          <w:rFonts w:ascii="Times New Roman" w:hAnsi="Times New Roman" w:cs="Times New Roman"/>
          <w:sz w:val="28"/>
          <w:szCs w:val="28"/>
        </w:rPr>
        <w:t>Разница в значениях кодов:</w:t>
      </w:r>
      <w:r>
        <w:rPr>
          <w:rFonts w:ascii="Times New Roman" w:hAnsi="Times New Roman" w:cs="Times New Roman"/>
          <w:sz w:val="28"/>
          <w:szCs w:val="28"/>
        </w:rPr>
        <w:t xml:space="preserve"> 32</w:t>
      </w:r>
      <w:r w:rsidRPr="00F7506F">
        <w:rPr>
          <w:rFonts w:ascii="Times New Roman" w:hAnsi="Times New Roman" w:cs="Times New Roman"/>
          <w:sz w:val="28"/>
          <w:szCs w:val="28"/>
        </w:rPr>
        <w:t xml:space="preserve">” </w:t>
      </w:r>
    </w:p>
    <w:p w14:paraId="68AC44A7" w14:textId="5AE5729E" w:rsidR="002D0EEC" w:rsidRDefault="002D0EEC" w:rsidP="002D0EE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в вывести код </w:t>
      </w:r>
      <w:r>
        <w:rPr>
          <w:rFonts w:ascii="Times New Roman" w:hAnsi="Times New Roman" w:cs="Times New Roman"/>
          <w:sz w:val="28"/>
          <w:szCs w:val="28"/>
          <w:lang w:val="en-US"/>
        </w:rPr>
        <w:t>inputChar</w:t>
      </w:r>
      <w:r w:rsidRPr="002D0E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перейти к пункту 6</w:t>
      </w:r>
    </w:p>
    <w:p w14:paraId="47A37CF8" w14:textId="77777777" w:rsidR="002D0EEC" w:rsidRDefault="002D0EEC" w:rsidP="002D0EE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Pr="00F7506F">
        <w:rPr>
          <w:rFonts w:ascii="Times New Roman" w:hAnsi="Times New Roman" w:cs="Times New Roman"/>
          <w:sz w:val="28"/>
          <w:szCs w:val="28"/>
        </w:rPr>
        <w:t>“Ошибка: Введен символ, не являющийся латинской буквой.”</w:t>
      </w:r>
    </w:p>
    <w:p w14:paraId="65FE1972" w14:textId="77777777" w:rsidR="002D0EEC" w:rsidRPr="002D0EEC" w:rsidRDefault="002D0EEC" w:rsidP="002D0EE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631869D8" w14:textId="7FFE5151" w:rsidR="002D0EEC" w:rsidRDefault="00C01BF0" w:rsidP="002D0E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8291D3" wp14:editId="7716EF3E">
            <wp:extent cx="5940425" cy="4763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59C5" w14:textId="4E53DE14" w:rsidR="00266CB1" w:rsidRDefault="00266CB1" w:rsidP="00266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027B7FA2" w14:textId="14B8591F" w:rsidR="00395596" w:rsidRDefault="00395596" w:rsidP="00266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МОДУЛЬ1:</w:t>
      </w:r>
    </w:p>
    <w:p w14:paraId="7F3FB05B" w14:textId="1FD1A834" w:rsidR="00395596" w:rsidRDefault="00395596" w:rsidP="00266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НАЧАЛО</w:t>
      </w:r>
    </w:p>
    <w:p w14:paraId="0196835E" w14:textId="77777777" w:rsidR="00395596" w:rsidRDefault="00395596" w:rsidP="0039559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символ</w:t>
      </w:r>
    </w:p>
    <w:p w14:paraId="063A632D" w14:textId="77777777" w:rsidR="00395596" w:rsidRDefault="00395596" w:rsidP="0039559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ПРИСВОИТЬ код_символа = код символа символ </w:t>
      </w:r>
    </w:p>
    <w:p w14:paraId="08FB6768" w14:textId="77777777" w:rsidR="00395596" w:rsidRDefault="00395596" w:rsidP="0039559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код_символа &gt;= 41</w:t>
      </w:r>
      <w:r w:rsidRPr="00266CB1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И код_символа &lt;= 7А</w:t>
      </w:r>
      <w:r w:rsidRPr="00266CB1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ТО </w:t>
      </w:r>
    </w:p>
    <w:p w14:paraId="2FBAA648" w14:textId="77777777" w:rsidR="00395596" w:rsidRDefault="00395596" w:rsidP="00395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ПРИСВОИТЬ ответ = "Разница в кодах: 32"</w:t>
      </w:r>
    </w:p>
    <w:p w14:paraId="2689D3C8" w14:textId="77777777" w:rsidR="00395596" w:rsidRDefault="00395596" w:rsidP="00395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ответ</w:t>
      </w:r>
    </w:p>
    <w:p w14:paraId="108E717B" w14:textId="77777777" w:rsidR="00395596" w:rsidRDefault="00395596" w:rsidP="0039559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</w:p>
    <w:p w14:paraId="43A43CA6" w14:textId="77777777" w:rsidR="00395596" w:rsidRDefault="00395596" w:rsidP="00395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«некорректный символ»</w:t>
      </w:r>
    </w:p>
    <w:p w14:paraId="0E4B80BD" w14:textId="6C633098" w:rsidR="00395596" w:rsidRDefault="00395596" w:rsidP="00266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КОНЕЦ</w:t>
      </w:r>
    </w:p>
    <w:p w14:paraId="344C3B2B" w14:textId="192790C4" w:rsidR="00395596" w:rsidRDefault="00395596" w:rsidP="00266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МОДУЛЬ2: </w:t>
      </w:r>
    </w:p>
    <w:p w14:paraId="1DE97411" w14:textId="2EFF2F39" w:rsidR="00395596" w:rsidRDefault="00395596" w:rsidP="0039559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7CDC320B" w14:textId="77777777" w:rsidR="00395596" w:rsidRDefault="00395596" w:rsidP="0039559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символ</w:t>
      </w:r>
    </w:p>
    <w:p w14:paraId="2678D00E" w14:textId="77777777" w:rsidR="00395596" w:rsidRDefault="00395596" w:rsidP="0039559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ПРИСВОИТЬ код_символа = код символа символ </w:t>
      </w:r>
    </w:p>
    <w:p w14:paraId="03D25D77" w14:textId="77777777" w:rsidR="00395596" w:rsidRPr="00266CB1" w:rsidRDefault="00395596" w:rsidP="0039559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код_символа &gt;=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266CB1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И код_символа &lt;= 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266CB1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3858506F" w14:textId="77777777" w:rsidR="00395596" w:rsidRDefault="00395596" w:rsidP="00395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ПРИСВОИТЬ ответ = "Разница в кодах: 32"</w:t>
      </w:r>
    </w:p>
    <w:p w14:paraId="2F1280A0" w14:textId="77777777" w:rsidR="00395596" w:rsidRDefault="00395596" w:rsidP="00395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ответ</w:t>
      </w:r>
    </w:p>
    <w:p w14:paraId="73DD4CD8" w14:textId="77777777" w:rsidR="00395596" w:rsidRDefault="00395596" w:rsidP="0039559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</w:p>
    <w:p w14:paraId="0BD9E8B1" w14:textId="77777777" w:rsidR="00395596" w:rsidRDefault="00395596" w:rsidP="00395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ПРИСВОИТЬ ответ = "Некорректный символ"</w:t>
      </w:r>
    </w:p>
    <w:p w14:paraId="02B1DF9D" w14:textId="0EC36D95" w:rsidR="00395596" w:rsidRDefault="00395596" w:rsidP="0039559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ответ</w:t>
      </w:r>
    </w:p>
    <w:p w14:paraId="7A4FB8BA" w14:textId="492E8B3D" w:rsidR="00395596" w:rsidRDefault="00395596" w:rsidP="0039559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19A06D6B" w14:textId="600D9A0F" w:rsidR="00395596" w:rsidRDefault="00395596" w:rsidP="003955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МОДУЛЬ3:</w:t>
      </w:r>
    </w:p>
    <w:p w14:paraId="04DC18DB" w14:textId="2A20EDA7" w:rsidR="00395596" w:rsidRDefault="00395596" w:rsidP="003955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НАЧАЛО</w:t>
      </w:r>
    </w:p>
    <w:p w14:paraId="0DC464EE" w14:textId="77777777" w:rsidR="00395596" w:rsidRDefault="00395596" w:rsidP="0039559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символ</w:t>
      </w:r>
    </w:p>
    <w:p w14:paraId="4260ACC4" w14:textId="77777777" w:rsidR="00395596" w:rsidRDefault="00395596" w:rsidP="0039559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ПРИСВОИТЬ код_символа = код символа символ </w:t>
      </w:r>
    </w:p>
    <w:p w14:paraId="11D0BEC9" w14:textId="77777777" w:rsidR="00395596" w:rsidRPr="00266CB1" w:rsidRDefault="00395596" w:rsidP="0039559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код_символа &gt;= 30</w:t>
      </w:r>
      <w:r w:rsidRPr="00266CB1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И код_символа &lt;= 39</w:t>
      </w:r>
      <w:r w:rsidRPr="00266CB1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1033E7DC" w14:textId="77777777" w:rsidR="00395596" w:rsidRDefault="00395596" w:rsidP="00395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ПРИСВОИТЬ ответ = "Код символа: " + код_символа</w:t>
      </w:r>
    </w:p>
    <w:p w14:paraId="3252974C" w14:textId="77777777" w:rsidR="00395596" w:rsidRDefault="00395596" w:rsidP="00395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ответ</w:t>
      </w:r>
    </w:p>
    <w:p w14:paraId="2583172D" w14:textId="77777777" w:rsidR="00395596" w:rsidRDefault="00395596" w:rsidP="0039559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</w:p>
    <w:p w14:paraId="311CE7A6" w14:textId="77777777" w:rsidR="00395596" w:rsidRDefault="00395596" w:rsidP="00395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ПРИСВОИТЬ ответ = "Некорректный символ"</w:t>
      </w:r>
    </w:p>
    <w:p w14:paraId="17D7B6DC" w14:textId="4B607422" w:rsidR="00395596" w:rsidRDefault="00395596" w:rsidP="00395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ответ</w:t>
      </w:r>
    </w:p>
    <w:p w14:paraId="4E541B5C" w14:textId="5AB9014A" w:rsidR="00395596" w:rsidRDefault="00395596" w:rsidP="003955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КОНЕЦ</w:t>
      </w:r>
    </w:p>
    <w:p w14:paraId="67B0533E" w14:textId="77777777" w:rsidR="00266CB1" w:rsidRDefault="00266CB1" w:rsidP="003955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«выберите один из вариантов: </w:t>
      </w:r>
    </w:p>
    <w:p w14:paraId="66C22FF3" w14:textId="7C94026F" w:rsidR="00266CB1" w:rsidRDefault="00266CB1" w:rsidP="00266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разница между строчным и прописным символом английской раскладок</w:t>
      </w:r>
    </w:p>
    <w:p w14:paraId="79C0659D" w14:textId="3A2A1C7F" w:rsidR="00266CB1" w:rsidRDefault="00266CB1" w:rsidP="00266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2 - разница между строчным и прописным символом русской раскладок</w:t>
      </w:r>
    </w:p>
    <w:p w14:paraId="6D8F6500" w14:textId="77777777" w:rsidR="00266CB1" w:rsidRDefault="00266CB1" w:rsidP="00266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</w:t>
      </w:r>
      <w:r w:rsidRPr="00266C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символа цифры</w:t>
      </w:r>
    </w:p>
    <w:p w14:paraId="6BF7D2A1" w14:textId="617C25EE" w:rsidR="00266CB1" w:rsidRPr="00266CB1" w:rsidRDefault="00266CB1" w:rsidP="00266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4 - выход»</w:t>
      </w:r>
    </w:p>
    <w:p w14:paraId="2AD11ACB" w14:textId="72C809FA" w:rsidR="00266CB1" w:rsidRDefault="00266CB1" w:rsidP="00266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вариант</w:t>
      </w:r>
    </w:p>
    <w:p w14:paraId="64110F0D" w14:textId="3F1CDB8E" w:rsidR="00395596" w:rsidRDefault="00266CB1" w:rsidP="00266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варинат == 1 ТО</w:t>
      </w:r>
      <w:r w:rsidR="00395596">
        <w:rPr>
          <w:rFonts w:ascii="Times New Roman" w:hAnsi="Times New Roman" w:cs="Times New Roman"/>
          <w:sz w:val="28"/>
          <w:szCs w:val="28"/>
        </w:rPr>
        <w:t xml:space="preserve"> ВЫПОЛНИТЬ МОДУЛЬ1</w:t>
      </w:r>
    </w:p>
    <w:p w14:paraId="1D845C72" w14:textId="54ADDC0B" w:rsidR="00395596" w:rsidRDefault="00266CB1" w:rsidP="003955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ЕСЛИ </w:t>
      </w:r>
      <w:r w:rsidR="00395596">
        <w:rPr>
          <w:rFonts w:ascii="Times New Roman" w:hAnsi="Times New Roman" w:cs="Times New Roman"/>
          <w:sz w:val="28"/>
          <w:szCs w:val="28"/>
        </w:rPr>
        <w:t>вариант == 2 ТО ВЫПОЛНИТЬ МОДУЛЬ2</w:t>
      </w:r>
    </w:p>
    <w:p w14:paraId="46D9BC81" w14:textId="134CB600" w:rsidR="00395596" w:rsidRDefault="00395596" w:rsidP="003955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ЕСЛИ вариант == 3 ТО ВЫПОЛНИТЬ МОДУЛЬ3</w:t>
      </w:r>
    </w:p>
    <w:p w14:paraId="53FB39C0" w14:textId="074ACA46" w:rsidR="00266CB1" w:rsidRDefault="00395596" w:rsidP="00266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</w:t>
      </w:r>
      <w:r w:rsidR="00266CB1"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</w:rPr>
        <w:t>«Такого варианта нету»</w:t>
      </w:r>
    </w:p>
    <w:p w14:paraId="70E7C7E8" w14:textId="73BDAD25" w:rsidR="00266CB1" w:rsidRDefault="00266CB1" w:rsidP="002D0E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sectPr w:rsidR="00266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6ADC6" w14:textId="77777777" w:rsidR="00595298" w:rsidRDefault="00595298" w:rsidP="00650984">
      <w:pPr>
        <w:spacing w:after="0" w:line="240" w:lineRule="auto"/>
      </w:pPr>
      <w:r>
        <w:separator/>
      </w:r>
    </w:p>
  </w:endnote>
  <w:endnote w:type="continuationSeparator" w:id="0">
    <w:p w14:paraId="3A4B3277" w14:textId="77777777" w:rsidR="00595298" w:rsidRDefault="00595298" w:rsidP="0065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22378" w14:textId="77777777" w:rsidR="00595298" w:rsidRDefault="00595298" w:rsidP="00650984">
      <w:pPr>
        <w:spacing w:after="0" w:line="240" w:lineRule="auto"/>
      </w:pPr>
      <w:r>
        <w:separator/>
      </w:r>
    </w:p>
  </w:footnote>
  <w:footnote w:type="continuationSeparator" w:id="0">
    <w:p w14:paraId="09C313F0" w14:textId="77777777" w:rsidR="00595298" w:rsidRDefault="00595298" w:rsidP="00650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313D"/>
    <w:multiLevelType w:val="hybridMultilevel"/>
    <w:tmpl w:val="465A4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5D42F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06AE"/>
    <w:multiLevelType w:val="hybridMultilevel"/>
    <w:tmpl w:val="F4CE3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440CC"/>
    <w:multiLevelType w:val="hybridMultilevel"/>
    <w:tmpl w:val="28689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EEE5A3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57539"/>
    <w:multiLevelType w:val="hybridMultilevel"/>
    <w:tmpl w:val="C6E6DF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85151F"/>
    <w:multiLevelType w:val="hybridMultilevel"/>
    <w:tmpl w:val="18B8A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E4452"/>
    <w:multiLevelType w:val="hybridMultilevel"/>
    <w:tmpl w:val="C6E6DF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7548AF"/>
    <w:multiLevelType w:val="hybridMultilevel"/>
    <w:tmpl w:val="68A60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F65445"/>
    <w:multiLevelType w:val="hybridMultilevel"/>
    <w:tmpl w:val="1B04B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07"/>
    <w:rsid w:val="00073838"/>
    <w:rsid w:val="000B67BF"/>
    <w:rsid w:val="000F1812"/>
    <w:rsid w:val="00114B93"/>
    <w:rsid w:val="00124015"/>
    <w:rsid w:val="00140C18"/>
    <w:rsid w:val="00152F0A"/>
    <w:rsid w:val="001B3A92"/>
    <w:rsid w:val="001C30BD"/>
    <w:rsid w:val="00266CB1"/>
    <w:rsid w:val="002D0EEC"/>
    <w:rsid w:val="002D61F0"/>
    <w:rsid w:val="00395596"/>
    <w:rsid w:val="003D65E4"/>
    <w:rsid w:val="004759D4"/>
    <w:rsid w:val="005060CF"/>
    <w:rsid w:val="00536113"/>
    <w:rsid w:val="00595298"/>
    <w:rsid w:val="005C0E31"/>
    <w:rsid w:val="00650984"/>
    <w:rsid w:val="006A26D4"/>
    <w:rsid w:val="006C138C"/>
    <w:rsid w:val="00763EEB"/>
    <w:rsid w:val="00770A37"/>
    <w:rsid w:val="00803507"/>
    <w:rsid w:val="00914243"/>
    <w:rsid w:val="009741AF"/>
    <w:rsid w:val="00A96D58"/>
    <w:rsid w:val="00AE7C2C"/>
    <w:rsid w:val="00B43603"/>
    <w:rsid w:val="00B5295D"/>
    <w:rsid w:val="00BD446B"/>
    <w:rsid w:val="00C01BF0"/>
    <w:rsid w:val="00C13CB7"/>
    <w:rsid w:val="00C14DA4"/>
    <w:rsid w:val="00C32CB5"/>
    <w:rsid w:val="00C440A2"/>
    <w:rsid w:val="00C6634A"/>
    <w:rsid w:val="00CC0264"/>
    <w:rsid w:val="00CE62A3"/>
    <w:rsid w:val="00D608B1"/>
    <w:rsid w:val="00DD05A1"/>
    <w:rsid w:val="00DD27AA"/>
    <w:rsid w:val="00E02F90"/>
    <w:rsid w:val="00EA6726"/>
    <w:rsid w:val="00F2146E"/>
    <w:rsid w:val="00F4206E"/>
    <w:rsid w:val="00F7506F"/>
    <w:rsid w:val="00FA791F"/>
    <w:rsid w:val="00FE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B2E9"/>
  <w15:chartTrackingRefBased/>
  <w15:docId w15:val="{6009C94C-1D7E-4087-BA85-BB1BFDF3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59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CB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5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0984"/>
  </w:style>
  <w:style w:type="paragraph" w:styleId="a6">
    <w:name w:val="footer"/>
    <w:basedOn w:val="a"/>
    <w:link w:val="a7"/>
    <w:uiPriority w:val="99"/>
    <w:unhideWhenUsed/>
    <w:rsid w:val="0065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Bones</dc:creator>
  <cp:keywords/>
  <dc:description/>
  <cp:lastModifiedBy>Force</cp:lastModifiedBy>
  <cp:revision>5</cp:revision>
  <dcterms:created xsi:type="dcterms:W3CDTF">2023-10-18T19:03:00Z</dcterms:created>
  <dcterms:modified xsi:type="dcterms:W3CDTF">2024-09-28T14:55:00Z</dcterms:modified>
</cp:coreProperties>
</file>