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9CE92" w14:textId="77777777" w:rsidR="00AA128C" w:rsidRPr="00C17078" w:rsidRDefault="00AA128C" w:rsidP="009353E2">
      <w:pPr>
        <w:spacing w:after="0"/>
        <w:ind w:right="142"/>
        <w:rPr>
          <w:rFonts w:ascii="Calibri" w:eastAsia="Times New Roman" w:hAnsi="Calibri" w:cs="Calibri"/>
          <w:color w:val="000000"/>
          <w:sz w:val="23"/>
          <w:szCs w:val="24"/>
          <w:lang w:eastAsia="en-SG"/>
        </w:rPr>
      </w:pPr>
    </w:p>
    <w:tbl>
      <w:tblPr>
        <w:tblStyle w:val="TableGrid"/>
        <w:tblW w:w="10088" w:type="dxa"/>
        <w:tblInd w:w="0" w:type="dxa"/>
        <w:tblCellMar>
          <w:bottom w:w="32" w:type="dxa"/>
        </w:tblCellMar>
        <w:tblLook w:val="04A0" w:firstRow="1" w:lastRow="0" w:firstColumn="1" w:lastColumn="0" w:noHBand="0" w:noVBand="1"/>
      </w:tblPr>
      <w:tblGrid>
        <w:gridCol w:w="5360"/>
        <w:gridCol w:w="4728"/>
      </w:tblGrid>
      <w:tr w:rsidR="00AA128C" w:rsidRPr="00C17078" w14:paraId="4C5CD113" w14:textId="77777777" w:rsidTr="00765632">
        <w:trPr>
          <w:trHeight w:val="353"/>
        </w:trPr>
        <w:tc>
          <w:tcPr>
            <w:tcW w:w="5359" w:type="dxa"/>
            <w:tcBorders>
              <w:top w:val="nil"/>
              <w:left w:val="nil"/>
              <w:bottom w:val="nil"/>
              <w:right w:val="nil"/>
            </w:tcBorders>
          </w:tcPr>
          <w:p w14:paraId="69E66604" w14:textId="77777777" w:rsidR="00AA128C" w:rsidRPr="00C17078" w:rsidRDefault="00AA128C" w:rsidP="00AA128C">
            <w:pPr>
              <w:rPr>
                <w:rFonts w:ascii="Calibri" w:hAnsi="Calibri" w:cs="Calibri"/>
                <w:color w:val="000000"/>
                <w:sz w:val="23"/>
              </w:rPr>
            </w:pPr>
            <w:r w:rsidRPr="00C17078">
              <w:rPr>
                <w:rFonts w:ascii="Calibri" w:hAnsi="Calibri" w:cs="Calibri"/>
                <w:color w:val="000000"/>
                <w:sz w:val="21"/>
              </w:rPr>
              <w:t xml:space="preserve">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</w:tcPr>
          <w:p w14:paraId="46E4A362" w14:textId="77777777" w:rsidR="00AA128C" w:rsidRPr="00C17078" w:rsidRDefault="00AA128C" w:rsidP="00AA128C">
            <w:pPr>
              <w:rPr>
                <w:rFonts w:ascii="Calibri" w:hAnsi="Calibri" w:cs="Calibri"/>
                <w:color w:val="000000"/>
                <w:sz w:val="23"/>
              </w:rPr>
            </w:pPr>
          </w:p>
        </w:tc>
      </w:tr>
      <w:tr w:rsidR="00AA128C" w:rsidRPr="00C17078" w14:paraId="73091ED8" w14:textId="77777777" w:rsidTr="00765632">
        <w:trPr>
          <w:trHeight w:val="981"/>
        </w:trPr>
        <w:tc>
          <w:tcPr>
            <w:tcW w:w="5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DA404" w14:textId="77777777" w:rsidR="00AA128C" w:rsidRPr="00C17078" w:rsidRDefault="00AA128C" w:rsidP="00AA128C">
            <w:pPr>
              <w:rPr>
                <w:rFonts w:ascii="Calibri" w:hAnsi="Calibri" w:cs="Calibri"/>
                <w:color w:val="000000"/>
                <w:sz w:val="23"/>
              </w:rPr>
            </w:pPr>
            <w:r w:rsidRPr="00C17078">
              <w:rPr>
                <w:rFonts w:ascii="Calibri" w:hAnsi="Calibri" w:cs="Calibri"/>
                <w:color w:val="4472C4"/>
                <w:sz w:val="56"/>
              </w:rPr>
              <w:t xml:space="preserve">Wong Jun Yu, Kean 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19E653" w14:textId="77777777" w:rsidR="00AA128C" w:rsidRPr="00C17078" w:rsidRDefault="00AA128C" w:rsidP="00AA128C">
            <w:pPr>
              <w:spacing w:after="30"/>
              <w:ind w:right="72"/>
              <w:jc w:val="right"/>
              <w:rPr>
                <w:rFonts w:ascii="Calibri" w:hAnsi="Calibri" w:cs="Calibri"/>
                <w:color w:val="000000"/>
                <w:sz w:val="23"/>
              </w:rPr>
            </w:pPr>
            <w:r w:rsidRPr="00C17078">
              <w:rPr>
                <w:rFonts w:ascii="Calibri" w:hAnsi="Calibri" w:cs="Calibri"/>
                <w:color w:val="4472C4"/>
                <w:sz w:val="23"/>
              </w:rPr>
              <w:t xml:space="preserve">Mobile: +65 9083 2827 </w:t>
            </w:r>
          </w:p>
          <w:p w14:paraId="0FA5D2D3" w14:textId="77777777" w:rsidR="00AA128C" w:rsidRPr="00C17078" w:rsidRDefault="00AA128C" w:rsidP="00AA128C">
            <w:pPr>
              <w:spacing w:after="111"/>
              <w:ind w:right="71"/>
              <w:jc w:val="right"/>
              <w:rPr>
                <w:rFonts w:ascii="Calibri" w:hAnsi="Calibri" w:cs="Calibri"/>
                <w:color w:val="000000"/>
                <w:sz w:val="23"/>
              </w:rPr>
            </w:pPr>
            <w:r w:rsidRPr="00C17078">
              <w:rPr>
                <w:rFonts w:ascii="Calibri" w:hAnsi="Calibri" w:cs="Calibri"/>
                <w:color w:val="4472C4"/>
                <w:sz w:val="23"/>
              </w:rPr>
              <w:t>Email: kean.wongjy@gmail.com</w:t>
            </w:r>
          </w:p>
          <w:p w14:paraId="6795A5DE" w14:textId="77777777" w:rsidR="00AA128C" w:rsidRPr="00C17078" w:rsidRDefault="00AA128C" w:rsidP="00AA128C">
            <w:pPr>
              <w:jc w:val="right"/>
              <w:rPr>
                <w:rFonts w:ascii="Calibri" w:hAnsi="Calibri" w:cs="Calibri"/>
                <w:color w:val="000000"/>
                <w:sz w:val="23"/>
              </w:rPr>
            </w:pPr>
            <w:r w:rsidRPr="00C17078">
              <w:rPr>
                <w:rFonts w:ascii="Calibri" w:hAnsi="Calibri" w:cs="Calibri"/>
                <w:color w:val="4472C4"/>
                <w:sz w:val="23"/>
              </w:rPr>
              <w:t>LinkedIn: https://www.linkedin.com/in/kwjy/</w:t>
            </w:r>
          </w:p>
        </w:tc>
      </w:tr>
    </w:tbl>
    <w:p w14:paraId="3FF14592" w14:textId="53940DDB" w:rsidR="00AA128C" w:rsidRPr="00B601D6" w:rsidRDefault="00C17078" w:rsidP="009353E2">
      <w:pPr>
        <w:pStyle w:val="Heading1"/>
        <w:rPr>
          <w:rFonts w:ascii="Calibri" w:eastAsia="Times New Roman" w:hAnsi="Calibri" w:cs="Calibri"/>
          <w:sz w:val="36"/>
          <w:szCs w:val="36"/>
          <w:lang w:eastAsia="en-SG"/>
        </w:rPr>
      </w:pPr>
      <w:r w:rsidRPr="00B601D6">
        <w:rPr>
          <w:rFonts w:ascii="Calibri" w:eastAsia="Times New Roman" w:hAnsi="Calibri" w:cs="Calibri"/>
          <w:sz w:val="36"/>
          <w:szCs w:val="36"/>
          <w:lang w:eastAsia="en-SG"/>
        </w:rPr>
        <w:t xml:space="preserve">ACADEMIC EXPERIENCE </w:t>
      </w:r>
    </w:p>
    <w:p w14:paraId="2606CAAE" w14:textId="77777777" w:rsidR="00AA128C" w:rsidRPr="00C17078" w:rsidRDefault="00AA128C" w:rsidP="00AA128C">
      <w:pPr>
        <w:spacing w:after="153"/>
        <w:ind w:left="-26"/>
        <w:rPr>
          <w:rFonts w:ascii="Calibri" w:eastAsia="Times New Roman" w:hAnsi="Calibri" w:cs="Calibri"/>
          <w:color w:val="000000"/>
          <w:sz w:val="23"/>
          <w:szCs w:val="24"/>
          <w:lang w:eastAsia="en-SG"/>
        </w:rPr>
      </w:pPr>
      <w:r w:rsidRPr="00C17078">
        <w:rPr>
          <w:rFonts w:ascii="Calibri" w:eastAsia="Calibri" w:hAnsi="Calibri" w:cs="Calibri"/>
          <w:noProof/>
          <w:color w:val="000000"/>
          <w:szCs w:val="24"/>
          <w:lang w:eastAsia="en-SG"/>
        </w:rPr>
        <mc:AlternateContent>
          <mc:Choice Requires="wpg">
            <w:drawing>
              <wp:inline distT="0" distB="0" distL="0" distR="0" wp14:anchorId="5CEF5CC8" wp14:editId="65C75712">
                <wp:extent cx="6281928" cy="6096"/>
                <wp:effectExtent l="0" t="0" r="0" b="0"/>
                <wp:docPr id="1456" name="Group 1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928" cy="6096"/>
                          <a:chOff x="0" y="0"/>
                          <a:chExt cx="6281928" cy="6096"/>
                        </a:xfrm>
                      </wpg:grpSpPr>
                      <wps:wsp>
                        <wps:cNvPr id="1894" name="Shape 1894"/>
                        <wps:cNvSpPr/>
                        <wps:spPr>
                          <a:xfrm>
                            <a:off x="0" y="0"/>
                            <a:ext cx="62819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914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FFDEC9" id="Group 1456" o:spid="_x0000_s1026" style="width:494.65pt;height:.5pt;mso-position-horizontal-relative:char;mso-position-vertical-relative:line" coordsize="6281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">
                <v:shape id="Shape 1894" o:spid="_x0000_s1027" style="position:absolute;width:62819;height:91;visibility:visible;mso-wrap-style:square;v-text-anchor:top" coordsize="62819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" path="m,l6281928,r,9144l,9144,,e" fillcolor="black" stroked="f" strokeweight="0">
                  <v:stroke miterlimit="83231f" joinstyle="miter"/>
                  <v:path arrowok="t" textboxrect="0,0,6281928,9144"/>
                </v:shape>
                <w10:anchorlock/>
              </v:group>
            </w:pict>
          </mc:Fallback>
        </mc:AlternateContent>
      </w:r>
    </w:p>
    <w:p w14:paraId="608F7577" w14:textId="2B31A930" w:rsidR="00AA128C" w:rsidRPr="00C17078" w:rsidRDefault="00C17078" w:rsidP="00C1707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9981"/>
        </w:tabs>
        <w:spacing w:after="13" w:line="249" w:lineRule="auto"/>
        <w:ind w:left="-15"/>
        <w:rPr>
          <w:rFonts w:ascii="Calibri" w:eastAsia="Times New Roman" w:hAnsi="Calibri" w:cs="Calibri"/>
          <w:color w:val="000000"/>
          <w:sz w:val="23"/>
          <w:szCs w:val="24"/>
          <w:lang w:eastAsia="en-SG"/>
        </w:rPr>
      </w:pPr>
      <w:r w:rsidRPr="00C17078">
        <w:rPr>
          <w:rFonts w:ascii="Calibri" w:eastAsia="Times New Roman" w:hAnsi="Calibri" w:cs="Calibri"/>
          <w:b/>
          <w:bCs/>
          <w:color w:val="000000"/>
          <w:sz w:val="23"/>
          <w:szCs w:val="24"/>
          <w:lang w:eastAsia="en-SG"/>
        </w:rPr>
        <w:t>Project Manager &amp; Systems Programmer</w:t>
      </w:r>
      <w:r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 xml:space="preserve"> – </w:t>
      </w:r>
      <w:r w:rsidR="00560A77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>Cozy Raccoons</w:t>
      </w:r>
      <w:r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ab/>
      </w:r>
      <w:r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ab/>
      </w:r>
      <w:r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ab/>
      </w:r>
      <w:r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ab/>
      </w:r>
      <w:r w:rsidR="00560A77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 xml:space="preserve">    </w:t>
      </w:r>
      <w:r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>Sept 2024 - Present</w:t>
      </w:r>
    </w:p>
    <w:p w14:paraId="634AC924" w14:textId="173B1215" w:rsidR="00C17078" w:rsidRDefault="00560A77" w:rsidP="00560A77">
      <w:pPr>
        <w:tabs>
          <w:tab w:val="right" w:pos="9981"/>
        </w:tabs>
        <w:spacing w:after="13" w:line="249" w:lineRule="auto"/>
        <w:ind w:left="-15"/>
        <w:jc w:val="right"/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</w:pPr>
      <w:r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  <w:t>Ukemochi</w:t>
      </w:r>
      <w:r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  <w:tab/>
        <w:t>(Team of 8, 6 programmers, 2 Artist)</w:t>
      </w:r>
    </w:p>
    <w:p w14:paraId="194CFD71" w14:textId="20C32D60" w:rsidR="00560A77" w:rsidRDefault="00560A77" w:rsidP="00D70800">
      <w:pPr>
        <w:spacing w:after="13" w:line="249" w:lineRule="auto"/>
        <w:ind w:left="-15"/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</w:pPr>
      <w:r w:rsidRPr="00560A77"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  <w:t xml:space="preserve">An Action-Adventure, Hack &amp; Slash game built in custom C++ </w:t>
      </w:r>
      <w:r w:rsidR="00B601D6"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  <w:t xml:space="preserve">2D </w:t>
      </w:r>
      <w:r w:rsidRPr="00560A77"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  <w:t>engine</w:t>
      </w:r>
    </w:p>
    <w:p w14:paraId="53D5C763" w14:textId="77777777" w:rsidR="00B601D6" w:rsidRPr="00B601D6" w:rsidRDefault="00B601D6" w:rsidP="00560A77">
      <w:pPr>
        <w:pStyle w:val="ListParagraph"/>
        <w:numPr>
          <w:ilvl w:val="0"/>
          <w:numId w:val="7"/>
        </w:numPr>
        <w:spacing w:after="13" w:line="249" w:lineRule="auto"/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</w:pPr>
      <w:r w:rsidRPr="00B601D6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 xml:space="preserve">Architected </w:t>
      </w:r>
      <w:r w:rsidRPr="00B601D6">
        <w:rPr>
          <w:rFonts w:ascii="Calibri" w:eastAsia="Times New Roman" w:hAnsi="Calibri" w:cs="Calibri"/>
          <w:b/>
          <w:bCs/>
          <w:color w:val="000000"/>
          <w:sz w:val="23"/>
          <w:szCs w:val="24"/>
          <w:lang w:eastAsia="en-SG"/>
        </w:rPr>
        <w:t>custom C++ engine</w:t>
      </w:r>
      <w:r w:rsidRPr="00B601D6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 xml:space="preserve"> for dynamic gameplay scenarios using a data-driven ECS approach, tailored for optimized performance in action-adventure games.</w:t>
      </w:r>
    </w:p>
    <w:p w14:paraId="33F442B9" w14:textId="5C08ACB0" w:rsidR="00560A77" w:rsidRPr="0017690E" w:rsidRDefault="00560A77" w:rsidP="00560A77">
      <w:pPr>
        <w:pStyle w:val="ListParagraph"/>
        <w:numPr>
          <w:ilvl w:val="0"/>
          <w:numId w:val="7"/>
        </w:numPr>
        <w:spacing w:after="13" w:line="249" w:lineRule="auto"/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</w:pPr>
      <w:r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 xml:space="preserve">Implemented </w:t>
      </w:r>
      <w:r w:rsidRPr="0017690E">
        <w:rPr>
          <w:rFonts w:ascii="Calibri" w:eastAsia="Times New Roman" w:hAnsi="Calibri" w:cs="Calibri"/>
          <w:b/>
          <w:bCs/>
          <w:color w:val="000000"/>
          <w:sz w:val="23"/>
          <w:szCs w:val="24"/>
          <w:lang w:eastAsia="en-SG"/>
        </w:rPr>
        <w:t xml:space="preserve">Scripting </w:t>
      </w:r>
      <w:r w:rsidR="0017690E" w:rsidRPr="0017690E">
        <w:rPr>
          <w:rFonts w:ascii="Calibri" w:eastAsia="Times New Roman" w:hAnsi="Calibri" w:cs="Calibri"/>
          <w:b/>
          <w:bCs/>
          <w:color w:val="000000"/>
          <w:sz w:val="23"/>
          <w:szCs w:val="24"/>
          <w:lang w:eastAsia="en-SG"/>
        </w:rPr>
        <w:t>S</w:t>
      </w:r>
      <w:r w:rsidRPr="0017690E">
        <w:rPr>
          <w:rFonts w:ascii="Calibri" w:eastAsia="Times New Roman" w:hAnsi="Calibri" w:cs="Calibri"/>
          <w:b/>
          <w:bCs/>
          <w:color w:val="000000"/>
          <w:sz w:val="23"/>
          <w:szCs w:val="24"/>
          <w:lang w:eastAsia="en-SG"/>
        </w:rPr>
        <w:t>ystem</w:t>
      </w:r>
      <w:r w:rsidR="0017690E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 xml:space="preserve"> using C# mono framework</w:t>
      </w:r>
    </w:p>
    <w:p w14:paraId="63E192BD" w14:textId="36A10509" w:rsidR="0017690E" w:rsidRPr="009353E2" w:rsidRDefault="0017690E" w:rsidP="00560A77">
      <w:pPr>
        <w:pStyle w:val="ListParagraph"/>
        <w:numPr>
          <w:ilvl w:val="0"/>
          <w:numId w:val="7"/>
        </w:numPr>
        <w:spacing w:after="13" w:line="249" w:lineRule="auto"/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</w:pPr>
      <w:r w:rsidRPr="0017690E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 xml:space="preserve">Utilized </w:t>
      </w:r>
      <w:r w:rsidRPr="009353E2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>Agile methodology</w:t>
      </w:r>
      <w:r w:rsidRPr="0017690E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 xml:space="preserve"> to manage project timeline and deliverables</w:t>
      </w:r>
    </w:p>
    <w:p w14:paraId="16669EDC" w14:textId="61E381D8" w:rsidR="00C17078" w:rsidRDefault="009353E2" w:rsidP="009353E2">
      <w:pPr>
        <w:pStyle w:val="ListParagraph"/>
        <w:numPr>
          <w:ilvl w:val="0"/>
          <w:numId w:val="7"/>
        </w:numPr>
        <w:spacing w:after="13" w:line="249" w:lineRule="auto"/>
        <w:rPr>
          <w:rFonts w:ascii="Calibri" w:eastAsia="Times New Roman" w:hAnsi="Calibri" w:cs="Calibri"/>
          <w:color w:val="000000"/>
          <w:sz w:val="23"/>
          <w:szCs w:val="24"/>
          <w:lang w:eastAsia="en-SG"/>
        </w:rPr>
      </w:pPr>
      <w:r w:rsidRPr="009353E2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>Actively mentored team members, providing guidance on technical concepts</w:t>
      </w:r>
      <w:r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>, empowered team members to take ownership of their work</w:t>
      </w:r>
    </w:p>
    <w:p w14:paraId="0A5B55D3" w14:textId="77777777" w:rsidR="009353E2" w:rsidRPr="009353E2" w:rsidRDefault="009353E2" w:rsidP="009353E2">
      <w:pPr>
        <w:spacing w:after="13" w:line="249" w:lineRule="auto"/>
        <w:rPr>
          <w:rFonts w:ascii="Calibri" w:eastAsia="Times New Roman" w:hAnsi="Calibri" w:cs="Calibri"/>
          <w:color w:val="000000"/>
          <w:sz w:val="23"/>
          <w:szCs w:val="24"/>
          <w:lang w:eastAsia="en-SG"/>
        </w:rPr>
      </w:pPr>
    </w:p>
    <w:p w14:paraId="43FDAEFD" w14:textId="5FAE38E2" w:rsidR="009353E2" w:rsidRDefault="009353E2" w:rsidP="009353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981"/>
        </w:tabs>
        <w:spacing w:after="13" w:line="249" w:lineRule="auto"/>
        <w:jc w:val="right"/>
        <w:rPr>
          <w:rFonts w:ascii="Calibri" w:eastAsia="Times New Roman" w:hAnsi="Calibri" w:cs="Calibri"/>
          <w:color w:val="000000"/>
          <w:sz w:val="23"/>
          <w:szCs w:val="24"/>
          <w:lang w:eastAsia="en-SG"/>
        </w:rPr>
      </w:pPr>
      <w:r w:rsidRPr="009353E2">
        <w:rPr>
          <w:rFonts w:ascii="Calibri" w:eastAsia="Times New Roman" w:hAnsi="Calibri" w:cs="Calibri"/>
          <w:b/>
          <w:bCs/>
          <w:color w:val="000000"/>
          <w:sz w:val="23"/>
          <w:szCs w:val="24"/>
          <w:lang w:eastAsia="en-SG"/>
        </w:rPr>
        <w:t>Gameplay programmer</w:t>
      </w:r>
      <w:r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 xml:space="preserve"> – </w:t>
      </w:r>
      <w:proofErr w:type="spellStart"/>
      <w:r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>FiveStack</w:t>
      </w:r>
      <w:proofErr w:type="spellEnd"/>
      <w:r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ab/>
      </w:r>
      <w:r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ab/>
      </w:r>
      <w:r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ab/>
        <w:t>Jan 2024 – Mar 2024</w:t>
      </w:r>
    </w:p>
    <w:p w14:paraId="71C8BE78" w14:textId="343C3611" w:rsidR="009353E2" w:rsidRDefault="009353E2" w:rsidP="009353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981"/>
        </w:tabs>
        <w:spacing w:after="13" w:line="249" w:lineRule="auto"/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</w:pPr>
      <w:r w:rsidRPr="009353E2"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  <w:t>Hero’s Party</w:t>
      </w:r>
      <w:r w:rsidRPr="009353E2"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  <w:tab/>
      </w:r>
      <w:r w:rsidRPr="009353E2"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  <w:tab/>
      </w:r>
      <w:r w:rsidRPr="009353E2"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  <w:tab/>
      </w:r>
      <w:r w:rsidRPr="009353E2"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  <w:tab/>
      </w:r>
      <w:r w:rsidRPr="009353E2"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  <w:tab/>
      </w:r>
      <w:r w:rsidRPr="009353E2"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  <w:tab/>
        <w:t>(Team of 5 Programmers)</w:t>
      </w:r>
    </w:p>
    <w:p w14:paraId="7AC8554B" w14:textId="007F2217" w:rsidR="009353E2" w:rsidRDefault="009353E2" w:rsidP="009353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981"/>
        </w:tabs>
        <w:spacing w:after="13" w:line="249" w:lineRule="auto"/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</w:pPr>
      <w:r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  <w:t>An Adventure-Platformer game built on custom C++ engine</w:t>
      </w:r>
    </w:p>
    <w:p w14:paraId="4DA0B949" w14:textId="77777777" w:rsidR="00B601D6" w:rsidRPr="00B601D6" w:rsidRDefault="00B601D6" w:rsidP="009353E2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981"/>
        </w:tabs>
        <w:spacing w:after="13" w:line="249" w:lineRule="auto"/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</w:pPr>
      <w:r w:rsidRPr="00B601D6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>Engineered smooth, responsive side-scrolling camera logic with interpolation for seamless gameplay in custom C++ engine.</w:t>
      </w:r>
    </w:p>
    <w:p w14:paraId="21174FD9" w14:textId="6445321F" w:rsidR="00D55D4D" w:rsidRPr="00D55D4D" w:rsidRDefault="00D55D4D" w:rsidP="009353E2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981"/>
        </w:tabs>
        <w:spacing w:after="13" w:line="249" w:lineRule="auto"/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</w:pPr>
      <w:r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>Designed 3 unique abilities for the knight class</w:t>
      </w:r>
    </w:p>
    <w:p w14:paraId="3D474638" w14:textId="0B352AC1" w:rsidR="00D55D4D" w:rsidRPr="009353E2" w:rsidRDefault="00D55D4D" w:rsidP="009353E2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981"/>
        </w:tabs>
        <w:spacing w:after="13" w:line="249" w:lineRule="auto"/>
        <w:rPr>
          <w:rFonts w:ascii="Calibri" w:eastAsia="Times New Roman" w:hAnsi="Calibri" w:cs="Calibri"/>
          <w:i/>
          <w:iCs/>
          <w:color w:val="000000"/>
          <w:sz w:val="23"/>
          <w:szCs w:val="24"/>
          <w:lang w:eastAsia="en-SG"/>
        </w:rPr>
      </w:pPr>
      <w:r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>Collaborated with designer to create cohesive and enjoyable gameplay experiences</w:t>
      </w:r>
    </w:p>
    <w:p w14:paraId="7A9A335D" w14:textId="77777777" w:rsidR="00AA128C" w:rsidRPr="00B601D6" w:rsidRDefault="00AA128C" w:rsidP="009353E2">
      <w:pPr>
        <w:pStyle w:val="Heading1"/>
        <w:rPr>
          <w:rFonts w:ascii="Calibri" w:eastAsia="Times New Roman" w:hAnsi="Calibri" w:cs="Calibri"/>
          <w:sz w:val="36"/>
          <w:szCs w:val="36"/>
          <w:lang w:eastAsia="en-SG"/>
        </w:rPr>
      </w:pPr>
      <w:r w:rsidRPr="00B601D6">
        <w:rPr>
          <w:rFonts w:ascii="Calibri" w:eastAsia="Times New Roman" w:hAnsi="Calibri" w:cs="Calibri"/>
          <w:sz w:val="36"/>
          <w:szCs w:val="36"/>
          <w:lang w:eastAsia="en-SG"/>
        </w:rPr>
        <w:t xml:space="preserve">SKILLS </w:t>
      </w:r>
    </w:p>
    <w:p w14:paraId="08B16E86" w14:textId="77777777" w:rsidR="00AA128C" w:rsidRPr="00C17078" w:rsidRDefault="00AA128C" w:rsidP="00AA128C">
      <w:pPr>
        <w:spacing w:after="168"/>
        <w:ind w:left="-26"/>
        <w:rPr>
          <w:rFonts w:ascii="Calibri" w:eastAsia="Times New Roman" w:hAnsi="Calibri" w:cs="Calibri"/>
          <w:color w:val="000000"/>
          <w:sz w:val="23"/>
          <w:szCs w:val="24"/>
          <w:lang w:eastAsia="en-SG"/>
        </w:rPr>
      </w:pPr>
      <w:r w:rsidRPr="00C17078">
        <w:rPr>
          <w:rFonts w:ascii="Calibri" w:eastAsia="Calibri" w:hAnsi="Calibri" w:cs="Calibri"/>
          <w:noProof/>
          <w:color w:val="000000"/>
          <w:szCs w:val="24"/>
          <w:lang w:eastAsia="en-SG"/>
        </w:rPr>
        <mc:AlternateContent>
          <mc:Choice Requires="wpg">
            <w:drawing>
              <wp:inline distT="0" distB="0" distL="0" distR="0" wp14:anchorId="2B643564" wp14:editId="3E610DBA">
                <wp:extent cx="6281928" cy="4572"/>
                <wp:effectExtent l="0" t="0" r="0" b="0"/>
                <wp:docPr id="1457" name="Group 1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928" cy="4572"/>
                          <a:chOff x="0" y="0"/>
                          <a:chExt cx="6281928" cy="4572"/>
                        </a:xfrm>
                      </wpg:grpSpPr>
                      <wps:wsp>
                        <wps:cNvPr id="1896" name="Shape 1896"/>
                        <wps:cNvSpPr/>
                        <wps:spPr>
                          <a:xfrm>
                            <a:off x="0" y="0"/>
                            <a:ext cx="62819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914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98E432" id="Group 1457" o:spid="_x0000_s1026" style="width:494.65pt;height:.35pt;mso-position-horizontal-relative:char;mso-position-vertical-relative:line" coordsize="6281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">
                <v:shape id="Shape 1896" o:spid="_x0000_s1027" style="position:absolute;width:62819;height:91;visibility:visible;mso-wrap-style:square;v-text-anchor:top" coordsize="62819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" path="m,l6281928,r,9144l,9144,,e" fillcolor="black" stroked="f" strokeweight="0">
                  <v:stroke miterlimit="83231f" joinstyle="miter"/>
                  <v:path arrowok="t" textboxrect="0,0,6281928,9144"/>
                </v:shape>
                <w10:anchorlock/>
              </v:group>
            </w:pict>
          </mc:Fallback>
        </mc:AlternateContent>
      </w:r>
    </w:p>
    <w:p w14:paraId="19E9C859" w14:textId="3AC85C36" w:rsidR="00AA128C" w:rsidRPr="00C17078" w:rsidRDefault="00AA128C" w:rsidP="00AA128C">
      <w:pPr>
        <w:numPr>
          <w:ilvl w:val="0"/>
          <w:numId w:val="2"/>
        </w:numPr>
        <w:spacing w:after="37" w:line="249" w:lineRule="auto"/>
        <w:ind w:hanging="338"/>
        <w:rPr>
          <w:rFonts w:ascii="Calibri" w:eastAsia="Times New Roman" w:hAnsi="Calibri" w:cs="Calibri"/>
          <w:color w:val="000000"/>
          <w:sz w:val="23"/>
          <w:szCs w:val="24"/>
          <w:lang w:eastAsia="en-SG"/>
        </w:rPr>
      </w:pPr>
      <w:r w:rsidRPr="00C17078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>Proficient in C</w:t>
      </w:r>
      <w:r w:rsidR="002B5D4E" w:rsidRPr="00C17078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>/</w:t>
      </w:r>
      <w:r w:rsidRPr="00C17078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>C++</w:t>
      </w:r>
      <w:r w:rsidR="00D55D4D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>(C++11/14/17) with smart pointers, move semantics and lambda</w:t>
      </w:r>
    </w:p>
    <w:p w14:paraId="72FCD834" w14:textId="77777777" w:rsidR="005223BB" w:rsidRDefault="00AA128C" w:rsidP="00D70800">
      <w:pPr>
        <w:numPr>
          <w:ilvl w:val="0"/>
          <w:numId w:val="2"/>
        </w:numPr>
        <w:spacing w:after="66" w:line="249" w:lineRule="auto"/>
        <w:ind w:hanging="338"/>
        <w:rPr>
          <w:rFonts w:ascii="Calibri" w:eastAsia="Times New Roman" w:hAnsi="Calibri" w:cs="Calibri"/>
          <w:color w:val="000000"/>
          <w:sz w:val="23"/>
          <w:szCs w:val="24"/>
          <w:lang w:eastAsia="en-SG"/>
        </w:rPr>
      </w:pPr>
      <w:r w:rsidRPr="00C17078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 xml:space="preserve">Proficient in </w:t>
      </w:r>
      <w:r w:rsidR="00D70800" w:rsidRPr="00C17078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>Unity and Unreal Engine, building Games and Experiences.</w:t>
      </w:r>
    </w:p>
    <w:p w14:paraId="0D5D9FAC" w14:textId="5AC23EAB" w:rsidR="000B7B05" w:rsidRPr="00C17078" w:rsidRDefault="000B7B05" w:rsidP="00D70800">
      <w:pPr>
        <w:numPr>
          <w:ilvl w:val="0"/>
          <w:numId w:val="2"/>
        </w:numPr>
        <w:spacing w:after="66" w:line="249" w:lineRule="auto"/>
        <w:ind w:hanging="338"/>
        <w:rPr>
          <w:rFonts w:ascii="Calibri" w:eastAsia="Times New Roman" w:hAnsi="Calibri" w:cs="Calibri"/>
          <w:color w:val="000000"/>
          <w:sz w:val="23"/>
          <w:szCs w:val="24"/>
          <w:lang w:eastAsia="en-SG"/>
        </w:rPr>
      </w:pPr>
      <w:r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 xml:space="preserve">Knowledge in OpenGL </w:t>
      </w:r>
      <w:r w:rsidR="00B601D6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>using GLFW 3.4 for rendering and graphics optimization in game development</w:t>
      </w:r>
    </w:p>
    <w:p w14:paraId="721D0F89" w14:textId="77777777" w:rsidR="00AA128C" w:rsidRPr="00B601D6" w:rsidRDefault="00AA128C" w:rsidP="009353E2">
      <w:pPr>
        <w:pStyle w:val="Heading1"/>
        <w:rPr>
          <w:rFonts w:ascii="Calibri" w:eastAsia="Times New Roman" w:hAnsi="Calibri" w:cs="Calibri"/>
          <w:sz w:val="36"/>
          <w:szCs w:val="36"/>
          <w:lang w:eastAsia="en-SG"/>
        </w:rPr>
      </w:pPr>
      <w:r w:rsidRPr="00B601D6">
        <w:rPr>
          <w:rFonts w:ascii="Calibri" w:eastAsia="Times New Roman" w:hAnsi="Calibri" w:cs="Calibri"/>
          <w:sz w:val="36"/>
          <w:szCs w:val="36"/>
          <w:lang w:eastAsia="en-SG"/>
        </w:rPr>
        <w:t>EDUCATION</w:t>
      </w:r>
    </w:p>
    <w:p w14:paraId="5FE9EB4F" w14:textId="77777777" w:rsidR="00AA128C" w:rsidRPr="00C17078" w:rsidRDefault="00AA128C" w:rsidP="00AA128C">
      <w:pPr>
        <w:spacing w:after="154"/>
        <w:ind w:left="-26"/>
        <w:rPr>
          <w:rFonts w:ascii="Calibri" w:eastAsia="Times New Roman" w:hAnsi="Calibri" w:cs="Calibri"/>
          <w:color w:val="000000"/>
          <w:sz w:val="23"/>
          <w:szCs w:val="24"/>
          <w:lang w:eastAsia="en-SG"/>
        </w:rPr>
      </w:pPr>
      <w:r w:rsidRPr="00C17078">
        <w:rPr>
          <w:rFonts w:ascii="Calibri" w:eastAsia="Calibri" w:hAnsi="Calibri" w:cs="Calibri"/>
          <w:noProof/>
          <w:color w:val="000000"/>
          <w:szCs w:val="24"/>
          <w:lang w:eastAsia="en-SG"/>
        </w:rPr>
        <mc:AlternateContent>
          <mc:Choice Requires="wpg">
            <w:drawing>
              <wp:inline distT="0" distB="0" distL="0" distR="0" wp14:anchorId="2C586E97" wp14:editId="57975E69">
                <wp:extent cx="6281928" cy="4572"/>
                <wp:effectExtent l="0" t="0" r="0" b="0"/>
                <wp:docPr id="1458" name="Group 1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928" cy="4572"/>
                          <a:chOff x="0" y="0"/>
                          <a:chExt cx="6281928" cy="4572"/>
                        </a:xfrm>
                      </wpg:grpSpPr>
                      <wps:wsp>
                        <wps:cNvPr id="1898" name="Shape 1898"/>
                        <wps:cNvSpPr/>
                        <wps:spPr>
                          <a:xfrm>
                            <a:off x="0" y="0"/>
                            <a:ext cx="62819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928" h="9144">
                                <a:moveTo>
                                  <a:pt x="0" y="0"/>
                                </a:moveTo>
                                <a:lnTo>
                                  <a:pt x="6281928" y="0"/>
                                </a:lnTo>
                                <a:lnTo>
                                  <a:pt x="62819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DD7B0" id="Group 1458" o:spid="_x0000_s1026" style="width:494.65pt;height:.35pt;mso-position-horizontal-relative:char;mso-position-vertical-relative:line" coordsize="6281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">
                <v:shape id="Shape 1898" o:spid="_x0000_s1027" style="position:absolute;width:62819;height:91;visibility:visible;mso-wrap-style:square;v-text-anchor:top" coordsize="62819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" path="m,l6281928,r,9144l,9144,,e" fillcolor="black" stroked="f" strokeweight="0">
                  <v:stroke miterlimit="83231f" joinstyle="miter"/>
                  <v:path arrowok="t" textboxrect="0,0,6281928,9144"/>
                </v:shape>
                <w10:anchorlock/>
              </v:group>
            </w:pict>
          </mc:Fallback>
        </mc:AlternateContent>
      </w:r>
    </w:p>
    <w:p w14:paraId="5375117C" w14:textId="55909A50" w:rsidR="00C17078" w:rsidRPr="00C17078" w:rsidRDefault="00560A77" w:rsidP="00C17078">
      <w:pPr>
        <w:keepNext/>
        <w:keepLines/>
        <w:tabs>
          <w:tab w:val="right" w:pos="9981"/>
        </w:tabs>
        <w:spacing w:after="8"/>
        <w:ind w:left="-15"/>
        <w:outlineLvl w:val="1"/>
        <w:rPr>
          <w:rFonts w:ascii="Calibri" w:eastAsia="Times New Roman" w:hAnsi="Calibri" w:cs="Calibri"/>
          <w:color w:val="000000"/>
          <w:sz w:val="23"/>
          <w:szCs w:val="24"/>
          <w:lang w:eastAsia="en-SG"/>
        </w:rPr>
      </w:pPr>
      <w:proofErr w:type="spellStart"/>
      <w:r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>Digipen</w:t>
      </w:r>
      <w:proofErr w:type="spellEnd"/>
      <w:r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 xml:space="preserve"> Institute of Technology Singapore</w:t>
      </w:r>
      <w:r w:rsidR="00C17078" w:rsidRPr="00C17078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ab/>
        <w:t xml:space="preserve">Aug 2023 – Apr 2027 </w:t>
      </w:r>
    </w:p>
    <w:p w14:paraId="4245B212" w14:textId="37B320BB" w:rsidR="00C17078" w:rsidRPr="00B601D6" w:rsidRDefault="00C17078" w:rsidP="00C17078">
      <w:pPr>
        <w:numPr>
          <w:ilvl w:val="0"/>
          <w:numId w:val="3"/>
        </w:numPr>
        <w:spacing w:after="13" w:line="249" w:lineRule="auto"/>
        <w:ind w:hanging="401"/>
        <w:rPr>
          <w:rFonts w:ascii="Calibri" w:eastAsia="Times New Roman" w:hAnsi="Calibri" w:cs="Calibri"/>
          <w:color w:val="000000"/>
          <w:sz w:val="23"/>
          <w:szCs w:val="24"/>
          <w:lang w:eastAsia="en-SG"/>
        </w:rPr>
      </w:pPr>
      <w:r w:rsidRPr="00C17078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>Bachelor of Computer Science in Interactive Media and Game Design</w:t>
      </w:r>
    </w:p>
    <w:p w14:paraId="06CD2C0B" w14:textId="77777777" w:rsidR="00C17078" w:rsidRPr="00C17078" w:rsidRDefault="00C17078" w:rsidP="00C17078">
      <w:pPr>
        <w:keepNext/>
        <w:keepLines/>
        <w:tabs>
          <w:tab w:val="right" w:pos="9981"/>
        </w:tabs>
        <w:spacing w:after="8"/>
        <w:ind w:left="-15"/>
        <w:outlineLvl w:val="1"/>
        <w:rPr>
          <w:rFonts w:ascii="Calibri" w:eastAsia="Times New Roman" w:hAnsi="Calibri" w:cs="Calibri"/>
          <w:color w:val="000000"/>
          <w:sz w:val="23"/>
          <w:szCs w:val="24"/>
          <w:lang w:eastAsia="en-SG"/>
        </w:rPr>
      </w:pPr>
      <w:r w:rsidRPr="00C17078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>Nanyang Polytechnic</w:t>
      </w:r>
      <w:r w:rsidRPr="00C17078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ab/>
        <w:t xml:space="preserve">Apr 2018 – Apr 2021 </w:t>
      </w:r>
    </w:p>
    <w:p w14:paraId="01FF41B9" w14:textId="34C07790" w:rsidR="0074374D" w:rsidRPr="00B601D6" w:rsidRDefault="00C17078" w:rsidP="00B601D6">
      <w:pPr>
        <w:numPr>
          <w:ilvl w:val="0"/>
          <w:numId w:val="4"/>
        </w:numPr>
        <w:spacing w:after="13" w:line="249" w:lineRule="auto"/>
        <w:ind w:hanging="401"/>
        <w:rPr>
          <w:rFonts w:ascii="Calibri" w:eastAsia="Times New Roman" w:hAnsi="Calibri" w:cs="Calibri"/>
          <w:color w:val="000000"/>
          <w:sz w:val="23"/>
          <w:szCs w:val="24"/>
          <w:lang w:eastAsia="en-SG"/>
        </w:rPr>
      </w:pPr>
      <w:r w:rsidRPr="00C17078">
        <w:rPr>
          <w:rFonts w:ascii="Calibri" w:eastAsia="Times New Roman" w:hAnsi="Calibri" w:cs="Calibri"/>
          <w:color w:val="000000"/>
          <w:sz w:val="23"/>
          <w:szCs w:val="24"/>
          <w:lang w:eastAsia="en-SG"/>
        </w:rPr>
        <w:t>Diploma in Game Development and Technology</w:t>
      </w:r>
    </w:p>
    <w:sectPr w:rsidR="0074374D" w:rsidRPr="00B601D6" w:rsidSect="00AA128C">
      <w:pgSz w:w="12240" w:h="15840"/>
      <w:pgMar w:top="706" w:right="1064" w:bottom="1440" w:left="11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C2330"/>
    <w:multiLevelType w:val="hybridMultilevel"/>
    <w:tmpl w:val="2CB0C6B6"/>
    <w:lvl w:ilvl="0" w:tplc="B7F6CE06">
      <w:start w:val="1"/>
      <w:numFmt w:val="bullet"/>
      <w:lvlText w:val="•"/>
      <w:lvlJc w:val="left"/>
      <w:pPr>
        <w:ind w:left="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978BD1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9B8106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65CEFD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C9CD97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8CC6E5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5ECA2B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E1ABC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1740B2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C7497F"/>
    <w:multiLevelType w:val="hybridMultilevel"/>
    <w:tmpl w:val="7CFAFCD4"/>
    <w:lvl w:ilvl="0" w:tplc="B7A6FEA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84235"/>
    <w:multiLevelType w:val="hybridMultilevel"/>
    <w:tmpl w:val="4FC82F84"/>
    <w:lvl w:ilvl="0" w:tplc="5E380712">
      <w:start w:val="1"/>
      <w:numFmt w:val="bullet"/>
      <w:lvlText w:val="•"/>
      <w:lvlJc w:val="left"/>
      <w:pPr>
        <w:ind w:left="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FE6CF0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A4682C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D2E715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7EAC88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B9C53A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456DD0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2BAB3D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8C2F82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012CC9"/>
    <w:multiLevelType w:val="hybridMultilevel"/>
    <w:tmpl w:val="02A01478"/>
    <w:lvl w:ilvl="0" w:tplc="4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" w15:restartNumberingAfterBreak="0">
    <w:nsid w:val="39860D95"/>
    <w:multiLevelType w:val="hybridMultilevel"/>
    <w:tmpl w:val="A1F608C4"/>
    <w:lvl w:ilvl="0" w:tplc="B7A6FEAE">
      <w:start w:val="1"/>
      <w:numFmt w:val="bullet"/>
      <w:lvlText w:val="•"/>
      <w:lvlJc w:val="left"/>
      <w:pPr>
        <w:ind w:left="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F9A9E6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3B4843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E64A94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9D0D92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058819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98AE13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27E51D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B1C8FCA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A40E10"/>
    <w:multiLevelType w:val="hybridMultilevel"/>
    <w:tmpl w:val="682E0D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A6C30"/>
    <w:multiLevelType w:val="hybridMultilevel"/>
    <w:tmpl w:val="88161EF8"/>
    <w:lvl w:ilvl="0" w:tplc="818E938C">
      <w:start w:val="1"/>
      <w:numFmt w:val="bullet"/>
      <w:lvlText w:val="•"/>
      <w:lvlJc w:val="left"/>
      <w:pPr>
        <w:ind w:left="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8E2E13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1C0C3E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692F85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B403FF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A04A8D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0FCC77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148E31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B42EEF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6D515F"/>
    <w:multiLevelType w:val="hybridMultilevel"/>
    <w:tmpl w:val="F670D244"/>
    <w:lvl w:ilvl="0" w:tplc="0E4CC076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4DE18A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0C2E05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02E4AA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9B063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664C42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D1E71D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140D4B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826DA9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01373857">
    <w:abstractNumId w:val="4"/>
  </w:num>
  <w:num w:numId="2" w16cid:durableId="1796370911">
    <w:abstractNumId w:val="7"/>
  </w:num>
  <w:num w:numId="3" w16cid:durableId="379596120">
    <w:abstractNumId w:val="6"/>
  </w:num>
  <w:num w:numId="4" w16cid:durableId="2133286246">
    <w:abstractNumId w:val="2"/>
  </w:num>
  <w:num w:numId="5" w16cid:durableId="1243561063">
    <w:abstractNumId w:val="0"/>
  </w:num>
  <w:num w:numId="6" w16cid:durableId="382993731">
    <w:abstractNumId w:val="1"/>
  </w:num>
  <w:num w:numId="7" w16cid:durableId="1188368696">
    <w:abstractNumId w:val="3"/>
  </w:num>
  <w:num w:numId="8" w16cid:durableId="1352492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8C"/>
    <w:rsid w:val="00017D38"/>
    <w:rsid w:val="00063296"/>
    <w:rsid w:val="000951E1"/>
    <w:rsid w:val="000B7B05"/>
    <w:rsid w:val="000C20A9"/>
    <w:rsid w:val="001000A2"/>
    <w:rsid w:val="0017690E"/>
    <w:rsid w:val="00282580"/>
    <w:rsid w:val="002B5D4E"/>
    <w:rsid w:val="002E1944"/>
    <w:rsid w:val="00313842"/>
    <w:rsid w:val="00316B98"/>
    <w:rsid w:val="00330E42"/>
    <w:rsid w:val="003B0AD6"/>
    <w:rsid w:val="00462132"/>
    <w:rsid w:val="00486BAA"/>
    <w:rsid w:val="004C74E4"/>
    <w:rsid w:val="004E65F3"/>
    <w:rsid w:val="005223BB"/>
    <w:rsid w:val="00560A77"/>
    <w:rsid w:val="0057722D"/>
    <w:rsid w:val="00593F7A"/>
    <w:rsid w:val="0064221C"/>
    <w:rsid w:val="006644BA"/>
    <w:rsid w:val="00664850"/>
    <w:rsid w:val="006B0B13"/>
    <w:rsid w:val="006B73B0"/>
    <w:rsid w:val="006D021B"/>
    <w:rsid w:val="00711691"/>
    <w:rsid w:val="0074374D"/>
    <w:rsid w:val="00772B86"/>
    <w:rsid w:val="007770B6"/>
    <w:rsid w:val="00787DAE"/>
    <w:rsid w:val="007930A4"/>
    <w:rsid w:val="007B4C6A"/>
    <w:rsid w:val="007B6BCE"/>
    <w:rsid w:val="007C1A38"/>
    <w:rsid w:val="007D6B9F"/>
    <w:rsid w:val="008E069F"/>
    <w:rsid w:val="009353E2"/>
    <w:rsid w:val="00A61F13"/>
    <w:rsid w:val="00A91C52"/>
    <w:rsid w:val="00AA128C"/>
    <w:rsid w:val="00AB2381"/>
    <w:rsid w:val="00B601D6"/>
    <w:rsid w:val="00BE5781"/>
    <w:rsid w:val="00C17078"/>
    <w:rsid w:val="00D55D4D"/>
    <w:rsid w:val="00D70800"/>
    <w:rsid w:val="00EB6367"/>
    <w:rsid w:val="00F1524B"/>
    <w:rsid w:val="00F2348B"/>
    <w:rsid w:val="00F6015C"/>
    <w:rsid w:val="00F800E0"/>
    <w:rsid w:val="00FE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B516"/>
  <w15:chartTrackingRefBased/>
  <w15:docId w15:val="{4D524F97-37E7-43F2-A5C7-AF19D9D5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2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2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2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2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2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2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2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28C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AA128C"/>
    <w:pPr>
      <w:spacing w:after="0" w:line="240" w:lineRule="auto"/>
    </w:pPr>
    <w:rPr>
      <w:rFonts w:eastAsia="Times New Roman"/>
      <w:sz w:val="24"/>
      <w:szCs w:val="24"/>
      <w:lang w:eastAsia="en-SG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 wong</dc:creator>
  <cp:keywords/>
  <dc:description/>
  <cp:lastModifiedBy>kean wong</cp:lastModifiedBy>
  <cp:revision>46</cp:revision>
  <dcterms:created xsi:type="dcterms:W3CDTF">2024-06-29T11:23:00Z</dcterms:created>
  <dcterms:modified xsi:type="dcterms:W3CDTF">2024-10-06T20:58:00Z</dcterms:modified>
</cp:coreProperties>
</file>