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CABFC" w14:textId="77777777" w:rsidR="00475FC8" w:rsidRPr="00EF490A" w:rsidRDefault="00475FC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EB74B" w14:textId="77777777" w:rsidR="00475FC8" w:rsidRPr="00EF490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EF490A"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FCA7C6E" w14:textId="77777777" w:rsidR="00475FC8" w:rsidRPr="00EF490A" w:rsidRDefault="00475FC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31D8A" w:rsidRPr="00EF490A" w14:paraId="7E419B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6D0A" w14:textId="77777777" w:rsidR="00C31D8A" w:rsidRPr="00EF490A" w:rsidRDefault="00C31D8A" w:rsidP="00C31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0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F3D3" w14:textId="57836C11" w:rsidR="00C31D8A" w:rsidRPr="00EF490A" w:rsidRDefault="00C31D8A" w:rsidP="00C31D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July </w:t>
            </w:r>
            <w:r w:rsidRPr="00EF4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Pr="00EF490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75FC8" w:rsidRPr="00EF490A" w14:paraId="2EF1F6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B4E9" w14:textId="77777777" w:rsidR="00475FC8" w:rsidRPr="00EF49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0A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23B0" w14:textId="77777777" w:rsidR="00475FC8" w:rsidRPr="00EF49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490A"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C31D8A" w:rsidRPr="00EF490A" w14:paraId="1EC568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693C" w14:textId="77777777" w:rsidR="00C31D8A" w:rsidRPr="00EF490A" w:rsidRDefault="00C31D8A" w:rsidP="00C31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0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D90C" w14:textId="305C2824" w:rsidR="00C31D8A" w:rsidRPr="00EF490A" w:rsidRDefault="00C31D8A" w:rsidP="00C31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0A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Nutrition App Using Gemini </w:t>
            </w:r>
            <w:proofErr w:type="gramStart"/>
            <w:r w:rsidRPr="00EF490A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>Pro :</w:t>
            </w:r>
            <w:proofErr w:type="gramEnd"/>
            <w:r w:rsidRPr="00EF490A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 Your Comprehensive Guide To Healthy Eating And Well-Being</w:t>
            </w:r>
          </w:p>
        </w:tc>
      </w:tr>
      <w:tr w:rsidR="00C31D8A" w:rsidRPr="00EF490A" w14:paraId="683288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C5CB" w14:textId="77777777" w:rsidR="00C31D8A" w:rsidRPr="00EF490A" w:rsidRDefault="00C31D8A" w:rsidP="00C31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0A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B279" w14:textId="77777777" w:rsidR="00C31D8A" w:rsidRPr="00EF490A" w:rsidRDefault="00C31D8A" w:rsidP="00C31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90A"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5AB6758" w14:textId="77777777" w:rsidR="00475FC8" w:rsidRPr="00EF490A" w:rsidRDefault="00475FC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89ACC" w14:textId="77777777" w:rsidR="00475FC8" w:rsidRPr="00EF490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490A"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1E475975" w14:textId="77777777" w:rsidR="00475FC8" w:rsidRPr="00EF490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0A"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23F8CB6" w14:textId="77777777" w:rsidR="00475FC8" w:rsidRPr="00EF490A" w:rsidRDefault="00475FC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2899"/>
        <w:gridCol w:w="1080"/>
        <w:gridCol w:w="5040"/>
      </w:tblGrid>
      <w:tr w:rsidR="00475FC8" w:rsidRPr="00EF490A" w14:paraId="37829BB6" w14:textId="77777777" w:rsidTr="00C31D8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05E63A" w14:textId="77777777" w:rsidR="00475FC8" w:rsidRPr="00EF490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F490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5E1D2E" w14:textId="77777777" w:rsidR="00475FC8" w:rsidRPr="00EF490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F490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24CF3" w14:textId="77777777" w:rsidR="00475FC8" w:rsidRPr="00EF490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F490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EB495" w14:textId="77777777" w:rsidR="00475FC8" w:rsidRPr="00EF490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F490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475FC8" w:rsidRPr="00EF490A" w14:paraId="0D0DE90C" w14:textId="77777777" w:rsidTr="00C31D8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C636B" w14:textId="091831CC" w:rsidR="00475FC8" w:rsidRPr="00EF490A" w:rsidRDefault="00C31D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F490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ED298" w14:textId="7D8D52E2" w:rsidR="00475FC8" w:rsidRPr="00EF490A" w:rsidRDefault="00C31D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F490A">
              <w:rPr>
                <w:rFonts w:ascii="Times New Roman" w:hAnsi="Times New Roman" w:cs="Times New Roman"/>
              </w:rPr>
              <w:t>Age of the user in years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31D8A" w:rsidRPr="00C31D8A" w14:paraId="78AE2161" w14:textId="77777777" w:rsidTr="00C31D8A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16EC0CA7" w14:textId="77777777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31D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Yes</w:t>
                  </w:r>
                </w:p>
              </w:tc>
            </w:tr>
          </w:tbl>
          <w:p w14:paraId="4B4387B7" w14:textId="77777777" w:rsidR="00C31D8A" w:rsidRPr="00C31D8A" w:rsidRDefault="00C31D8A" w:rsidP="00C31D8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1D8A" w:rsidRPr="00C31D8A" w14:paraId="1E1690BD" w14:textId="77777777" w:rsidTr="00C31D8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8BA4C85" w14:textId="77777777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201D912" w14:textId="13D614E3" w:rsidR="00475FC8" w:rsidRPr="00EF490A" w:rsidRDefault="00475F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18F29" w14:textId="0A1F56E1" w:rsidR="00475FC8" w:rsidRPr="00EF490A" w:rsidRDefault="00C31D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F490A">
              <w:rPr>
                <w:rFonts w:ascii="Times New Roman" w:hAnsi="Times New Roman" w:cs="Times New Roman"/>
              </w:rPr>
              <w:t>Age affects nutritional needs and dietary recommendations.</w:t>
            </w:r>
          </w:p>
        </w:tc>
      </w:tr>
      <w:tr w:rsidR="00475FC8" w:rsidRPr="00EF490A" w14:paraId="6C3C7EE7" w14:textId="77777777" w:rsidTr="00C31D8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219F8" w14:textId="3852035D" w:rsidR="00475FC8" w:rsidRPr="00EF490A" w:rsidRDefault="00C31D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F490A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0"/>
            </w:tblGrid>
            <w:tr w:rsidR="00C31D8A" w:rsidRPr="00C31D8A" w14:paraId="2DD71B65" w14:textId="77777777" w:rsidTr="00C31D8A">
              <w:trPr>
                <w:tblCellSpacing w:w="15" w:type="dxa"/>
              </w:trPr>
              <w:tc>
                <w:tcPr>
                  <w:tcW w:w="1810" w:type="dxa"/>
                  <w:vAlign w:val="center"/>
                  <w:hideMark/>
                </w:tcPr>
                <w:p w14:paraId="113809A8" w14:textId="77777777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31D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Gender of the user</w:t>
                  </w:r>
                </w:p>
              </w:tc>
            </w:tr>
          </w:tbl>
          <w:p w14:paraId="3042AF5C" w14:textId="77777777" w:rsidR="00C31D8A" w:rsidRPr="00C31D8A" w:rsidRDefault="00C31D8A" w:rsidP="00C31D8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1D8A" w:rsidRPr="00C31D8A" w14:paraId="15963BC5" w14:textId="77777777" w:rsidTr="00C31D8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4E22B5" w14:textId="77777777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09B2A2A" w14:textId="4328D9CB" w:rsidR="00475FC8" w:rsidRPr="00EF490A" w:rsidRDefault="00475F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D7CC1" w14:textId="10A766B8" w:rsidR="00475FC8" w:rsidRPr="00EF490A" w:rsidRDefault="00C31D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F490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7B662" w14:textId="18B9A4E0" w:rsidR="00475FC8" w:rsidRPr="00EF490A" w:rsidRDefault="00C31D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F490A">
              <w:rPr>
                <w:rFonts w:ascii="Times New Roman" w:hAnsi="Times New Roman" w:cs="Times New Roman"/>
              </w:rPr>
              <w:t>Gender-specific nutritional requirements and preferences.</w:t>
            </w:r>
          </w:p>
        </w:tc>
      </w:tr>
      <w:tr w:rsidR="00475FC8" w:rsidRPr="00EF490A" w14:paraId="7B46F616" w14:textId="77777777" w:rsidTr="00C31D8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51B0" w14:textId="545FB69B" w:rsidR="00475FC8" w:rsidRPr="00EF490A" w:rsidRDefault="00C31D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F490A">
              <w:rPr>
                <w:rFonts w:ascii="Times New Roman" w:hAnsi="Times New Roman" w:cs="Times New Roman"/>
              </w:rPr>
              <w:t>Activity Level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52"/>
            </w:tblGrid>
            <w:tr w:rsidR="00C31D8A" w:rsidRPr="00C31D8A" w14:paraId="6BD61695" w14:textId="77777777" w:rsidTr="00C31D8A">
              <w:trPr>
                <w:tblCellSpacing w:w="15" w:type="dxa"/>
              </w:trPr>
              <w:tc>
                <w:tcPr>
                  <w:tcW w:w="5392" w:type="dxa"/>
                  <w:vAlign w:val="center"/>
                  <w:hideMark/>
                </w:tcPr>
                <w:p w14:paraId="6D4EC090" w14:textId="77777777" w:rsidR="00C31D8A" w:rsidRPr="00EF490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31D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User's physical </w:t>
                  </w:r>
                </w:p>
                <w:p w14:paraId="4A4976CF" w14:textId="77777777" w:rsidR="00C31D8A" w:rsidRPr="00EF490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31D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activity level </w:t>
                  </w:r>
                </w:p>
                <w:p w14:paraId="29BA5185" w14:textId="013E337A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31D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(e.g., low, moderate, high)</w:t>
                  </w:r>
                </w:p>
              </w:tc>
            </w:tr>
          </w:tbl>
          <w:p w14:paraId="0F2D45F9" w14:textId="77777777" w:rsidR="00C31D8A" w:rsidRPr="00C31D8A" w:rsidRDefault="00C31D8A" w:rsidP="00C31D8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1D8A" w:rsidRPr="00C31D8A" w14:paraId="39417265" w14:textId="77777777" w:rsidTr="00C31D8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6E20E0A" w14:textId="77777777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093AAD3" w14:textId="54465867" w:rsidR="00475FC8" w:rsidRPr="00EF490A" w:rsidRDefault="00475F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C31D8A" w:rsidRPr="00C31D8A" w14:paraId="3D9D6E0F" w14:textId="77777777" w:rsidTr="00C31D8A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3995A9BC" w14:textId="77777777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31D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Yes</w:t>
                  </w:r>
                </w:p>
              </w:tc>
            </w:tr>
          </w:tbl>
          <w:p w14:paraId="5B940A57" w14:textId="77777777" w:rsidR="00C31D8A" w:rsidRPr="00C31D8A" w:rsidRDefault="00C31D8A" w:rsidP="00C31D8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1D8A" w:rsidRPr="00C31D8A" w14:paraId="786CE330" w14:textId="77777777" w:rsidTr="00C31D8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5DA417" w14:textId="77777777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C0D2AFC" w14:textId="1FEBF152" w:rsidR="00475FC8" w:rsidRPr="00EF490A" w:rsidRDefault="00475F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C31D8A" w:rsidRPr="00C31D8A" w14:paraId="2A8EE396" w14:textId="77777777" w:rsidTr="00C31D8A">
              <w:trPr>
                <w:tblCellSpacing w:w="15" w:type="dxa"/>
              </w:trPr>
              <w:tc>
                <w:tcPr>
                  <w:tcW w:w="4216" w:type="dxa"/>
                  <w:vAlign w:val="center"/>
                  <w:hideMark/>
                </w:tcPr>
                <w:p w14:paraId="6876A46D" w14:textId="77777777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31D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Essential for estimating daily caloric needs.</w:t>
                  </w:r>
                </w:p>
              </w:tc>
            </w:tr>
          </w:tbl>
          <w:p w14:paraId="46BDA844" w14:textId="77777777" w:rsidR="00C31D8A" w:rsidRPr="00C31D8A" w:rsidRDefault="00C31D8A" w:rsidP="00C31D8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1D8A" w:rsidRPr="00C31D8A" w14:paraId="44A85EC8" w14:textId="77777777" w:rsidTr="00C31D8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ED0A13" w14:textId="77777777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F78E070" w14:textId="77777777" w:rsidR="00475FC8" w:rsidRPr="00EF490A" w:rsidRDefault="00475FC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C31D8A" w:rsidRPr="00EF490A" w14:paraId="4A3E9D80" w14:textId="77777777" w:rsidTr="00C31D8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9"/>
            </w:tblGrid>
            <w:tr w:rsidR="00C31D8A" w:rsidRPr="00C31D8A" w14:paraId="78683971" w14:textId="77777777" w:rsidTr="00C31D8A">
              <w:trPr>
                <w:tblCellSpacing w:w="15" w:type="dxa"/>
              </w:trPr>
              <w:tc>
                <w:tcPr>
                  <w:tcW w:w="1929" w:type="dxa"/>
                  <w:vAlign w:val="center"/>
                  <w:hideMark/>
                </w:tcPr>
                <w:p w14:paraId="23EDE49E" w14:textId="77777777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31D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Dietary Preferences</w:t>
                  </w:r>
                </w:p>
              </w:tc>
            </w:tr>
          </w:tbl>
          <w:p w14:paraId="51709F28" w14:textId="77777777" w:rsidR="00C31D8A" w:rsidRPr="00C31D8A" w:rsidRDefault="00C31D8A" w:rsidP="00C31D8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1D8A" w:rsidRPr="00C31D8A" w14:paraId="77574036" w14:textId="77777777" w:rsidTr="00C31D8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96AC27" w14:textId="77777777" w:rsidR="00C31D8A" w:rsidRPr="00C31D8A" w:rsidRDefault="00C31D8A" w:rsidP="00C31D8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02F06D9" w14:textId="77777777" w:rsidR="00C31D8A" w:rsidRPr="00EF490A" w:rsidRDefault="00C31D8A">
            <w:pPr>
              <w:widowControl/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EF490A" w:rsidRPr="00EF490A" w14:paraId="557FB64A" w14:textId="77777777" w:rsidTr="00EF490A">
              <w:trPr>
                <w:trHeight w:val="468"/>
                <w:tblCellSpacing w:w="15" w:type="dxa"/>
              </w:trPr>
              <w:tc>
                <w:tcPr>
                  <w:tcW w:w="5351" w:type="dxa"/>
                  <w:vAlign w:val="center"/>
                  <w:hideMark/>
                </w:tcPr>
                <w:p w14:paraId="28577BCE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User's dietary </w:t>
                  </w:r>
                </w:p>
                <w:p w14:paraId="7DF413BC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preferences </w:t>
                  </w:r>
                </w:p>
                <w:p w14:paraId="4B63FA22" w14:textId="58430391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(e.g., vegetarian, vegan, etc.)</w:t>
                  </w:r>
                </w:p>
              </w:tc>
            </w:tr>
          </w:tbl>
          <w:p w14:paraId="1F81256D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490A" w:rsidRPr="00EF490A" w14:paraId="786605FF" w14:textId="77777777" w:rsidTr="00EF490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8599B2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72655C0" w14:textId="77777777" w:rsidR="00C31D8A" w:rsidRPr="00EF490A" w:rsidRDefault="00C31D8A" w:rsidP="00C31D8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472F5" w14:textId="763DEC0A" w:rsidR="00C31D8A" w:rsidRPr="00EF490A" w:rsidRDefault="00EF490A" w:rsidP="00C31D8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490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AD874" w14:textId="38B587D4" w:rsidR="00C31D8A" w:rsidRPr="00EF490A" w:rsidRDefault="00EF490A" w:rsidP="00C31D8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490A">
              <w:rPr>
                <w:rFonts w:ascii="Times New Roman" w:hAnsi="Times New Roman" w:cs="Times New Roman"/>
              </w:rPr>
              <w:t>Crucial for creating personalized meal plans.</w:t>
            </w:r>
          </w:p>
        </w:tc>
      </w:tr>
      <w:tr w:rsidR="00EF490A" w:rsidRPr="00EF490A" w14:paraId="1A012CFF" w14:textId="77777777" w:rsidTr="00C31D8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F490A" w:rsidRPr="00EF490A" w14:paraId="74244098" w14:textId="77777777" w:rsidTr="00EF490A">
              <w:trPr>
                <w:tblCellSpacing w:w="15" w:type="dxa"/>
              </w:trPr>
              <w:tc>
                <w:tcPr>
                  <w:tcW w:w="1397" w:type="dxa"/>
                  <w:vAlign w:val="center"/>
                  <w:hideMark/>
                </w:tcPr>
                <w:p w14:paraId="3B062BB9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Calorie</w:t>
                  </w:r>
                </w:p>
                <w:p w14:paraId="0D864C28" w14:textId="757595F1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Intake</w:t>
                  </w:r>
                </w:p>
              </w:tc>
            </w:tr>
          </w:tbl>
          <w:p w14:paraId="2DCEEB8D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490A" w:rsidRPr="00EF490A" w14:paraId="0D211D38" w14:textId="77777777" w:rsidTr="00EF490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2F3C16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5B22711" w14:textId="77777777" w:rsidR="00EF490A" w:rsidRPr="00EF490A" w:rsidRDefault="00EF490A" w:rsidP="00C31D8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3"/>
            </w:tblGrid>
            <w:tr w:rsidR="00EF490A" w:rsidRPr="00EF490A" w14:paraId="7E5CD091" w14:textId="77777777" w:rsidTr="00EF490A">
              <w:trPr>
                <w:tblCellSpacing w:w="15" w:type="dxa"/>
              </w:trPr>
              <w:tc>
                <w:tcPr>
                  <w:tcW w:w="1923" w:type="dxa"/>
                  <w:vAlign w:val="center"/>
                  <w:hideMark/>
                </w:tcPr>
                <w:p w14:paraId="61F4909D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Daily caloric intake</w:t>
                  </w:r>
                </w:p>
              </w:tc>
            </w:tr>
          </w:tbl>
          <w:p w14:paraId="49BA3C57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490A" w:rsidRPr="00EF490A" w14:paraId="73E7159D" w14:textId="77777777" w:rsidTr="00EF490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A9C494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E91AD42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0C75F" w14:textId="0F759892" w:rsidR="00EF490A" w:rsidRPr="00EF490A" w:rsidRDefault="00EF490A" w:rsidP="00C31D8A">
            <w:pPr>
              <w:widowControl/>
              <w:rPr>
                <w:rFonts w:ascii="Times New Roman" w:hAnsi="Times New Roman" w:cs="Times New Roman"/>
              </w:rPr>
            </w:pPr>
            <w:r w:rsidRPr="00EF490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2"/>
            </w:tblGrid>
            <w:tr w:rsidR="00EF490A" w:rsidRPr="00EF490A" w14:paraId="1CC97F29" w14:textId="77777777" w:rsidTr="00EF490A">
              <w:trPr>
                <w:tblCellSpacing w:w="15" w:type="dxa"/>
              </w:trPr>
              <w:tc>
                <w:tcPr>
                  <w:tcW w:w="5982" w:type="dxa"/>
                  <w:vAlign w:val="center"/>
                  <w:hideMark/>
                </w:tcPr>
                <w:p w14:paraId="7F3C2907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Fundamental for weight </w:t>
                  </w:r>
                </w:p>
                <w:p w14:paraId="24424122" w14:textId="504842EC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management and nutritional analysis.</w:t>
                  </w:r>
                </w:p>
              </w:tc>
            </w:tr>
          </w:tbl>
          <w:p w14:paraId="791FF825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490A" w:rsidRPr="00EF490A" w14:paraId="6D93443D" w14:textId="77777777" w:rsidTr="00EF490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7FA2BE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9DD4DDE" w14:textId="77777777" w:rsidR="00EF490A" w:rsidRPr="00EF490A" w:rsidRDefault="00EF490A" w:rsidP="00C31D8A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EF490A" w:rsidRPr="00EF490A" w14:paraId="72EEB0E7" w14:textId="77777777" w:rsidTr="00C31D8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</w:tblGrid>
            <w:tr w:rsidR="00EF490A" w:rsidRPr="00EF490A" w14:paraId="569F2BF8" w14:textId="77777777" w:rsidTr="00EF490A">
              <w:trPr>
                <w:tblCellSpacing w:w="15" w:type="dxa"/>
              </w:trPr>
              <w:tc>
                <w:tcPr>
                  <w:tcW w:w="1930" w:type="dxa"/>
                  <w:vAlign w:val="center"/>
                  <w:hideMark/>
                </w:tcPr>
                <w:p w14:paraId="21D30E3A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Medical </w:t>
                  </w:r>
                </w:p>
                <w:p w14:paraId="6124AA1E" w14:textId="7BEBD839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Conditions</w:t>
                  </w:r>
                </w:p>
              </w:tc>
            </w:tr>
          </w:tbl>
          <w:p w14:paraId="3366B897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490A" w:rsidRPr="00EF490A" w14:paraId="308377EE" w14:textId="77777777" w:rsidTr="00EF490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C43720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D731A04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3"/>
            </w:tblGrid>
            <w:tr w:rsidR="00EF490A" w:rsidRPr="00EF490A" w14:paraId="24DE8B19" w14:textId="77777777" w:rsidTr="00EF490A">
              <w:trPr>
                <w:tblCellSpacing w:w="15" w:type="dxa"/>
              </w:trPr>
              <w:tc>
                <w:tcPr>
                  <w:tcW w:w="5543" w:type="dxa"/>
                  <w:vAlign w:val="center"/>
                  <w:hideMark/>
                </w:tcPr>
                <w:p w14:paraId="3C4C7044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Existing medical </w:t>
                  </w:r>
                </w:p>
                <w:p w14:paraId="329C7018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conditions (e.g., diabetes, </w:t>
                  </w:r>
                </w:p>
                <w:p w14:paraId="26BFBDBC" w14:textId="5B7BACAE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hypertension)</w:t>
                  </w:r>
                </w:p>
              </w:tc>
            </w:tr>
          </w:tbl>
          <w:p w14:paraId="088B0199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490A" w:rsidRPr="00EF490A" w14:paraId="52D04DC1" w14:textId="77777777" w:rsidTr="00EF490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C8F0F2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3B9E658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"/>
            </w:tblGrid>
            <w:tr w:rsidR="00EF490A" w:rsidRPr="00EF490A" w14:paraId="36A65254" w14:textId="77777777" w:rsidTr="00EF490A">
              <w:trPr>
                <w:tblCellSpacing w:w="15" w:type="dxa"/>
              </w:trPr>
              <w:tc>
                <w:tcPr>
                  <w:tcW w:w="404" w:type="dxa"/>
                  <w:vAlign w:val="center"/>
                  <w:hideMark/>
                </w:tcPr>
                <w:p w14:paraId="7B2ADE7D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Yes</w:t>
                  </w:r>
                </w:p>
              </w:tc>
            </w:tr>
          </w:tbl>
          <w:p w14:paraId="25B1302B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490A" w:rsidRPr="00EF490A" w14:paraId="018D4C32" w14:textId="77777777" w:rsidTr="00EF490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919852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DC67E1C" w14:textId="77777777" w:rsidR="00EF490A" w:rsidRPr="00EF490A" w:rsidRDefault="00EF490A" w:rsidP="00C31D8A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28"/>
            </w:tblGrid>
            <w:tr w:rsidR="00EF490A" w:rsidRPr="00EF490A" w14:paraId="29330F17" w14:textId="77777777" w:rsidTr="00EF490A">
              <w:trPr>
                <w:tblCellSpacing w:w="15" w:type="dxa"/>
              </w:trPr>
              <w:tc>
                <w:tcPr>
                  <w:tcW w:w="5268" w:type="dxa"/>
                  <w:vAlign w:val="center"/>
                  <w:hideMark/>
                </w:tcPr>
                <w:p w14:paraId="28F4D3D2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Crucial for creating safe and appropriate </w:t>
                  </w:r>
                </w:p>
                <w:p w14:paraId="4650EA23" w14:textId="1BC3287C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dietary plans.</w:t>
                  </w:r>
                </w:p>
              </w:tc>
            </w:tr>
          </w:tbl>
          <w:p w14:paraId="26D6BF0C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490A" w:rsidRPr="00EF490A" w14:paraId="2359C15A" w14:textId="77777777" w:rsidTr="00EF490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6BF319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2E0BE3B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490A" w:rsidRPr="00EF490A" w14:paraId="6380DB06" w14:textId="77777777" w:rsidTr="00C31D8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0"/>
            </w:tblGrid>
            <w:tr w:rsidR="00EF490A" w:rsidRPr="00EF490A" w14:paraId="0E55694B" w14:textId="77777777" w:rsidTr="00EF490A">
              <w:trPr>
                <w:tblCellSpacing w:w="15" w:type="dxa"/>
              </w:trPr>
              <w:tc>
                <w:tcPr>
                  <w:tcW w:w="2470" w:type="dxa"/>
                  <w:vAlign w:val="center"/>
                  <w:hideMark/>
                </w:tcPr>
                <w:p w14:paraId="4B691EE6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Goal </w:t>
                  </w:r>
                </w:p>
                <w:p w14:paraId="34C186B3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(Weight </w:t>
                  </w:r>
                </w:p>
                <w:p w14:paraId="3A69F7D5" w14:textId="1AD33C6B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Loss/Gain)</w:t>
                  </w:r>
                </w:p>
              </w:tc>
            </w:tr>
          </w:tbl>
          <w:p w14:paraId="7DB51D96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490A" w:rsidRPr="00EF490A" w14:paraId="46F49EB9" w14:textId="77777777" w:rsidTr="00EF490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83CFE4D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3CAE8F1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6"/>
            </w:tblGrid>
            <w:tr w:rsidR="00EF490A" w:rsidRPr="00EF490A" w14:paraId="640C3E53" w14:textId="77777777" w:rsidTr="00EF490A">
              <w:trPr>
                <w:tblCellSpacing w:w="15" w:type="dxa"/>
              </w:trPr>
              <w:tc>
                <w:tcPr>
                  <w:tcW w:w="4866" w:type="dxa"/>
                  <w:vAlign w:val="center"/>
                  <w:hideMark/>
                </w:tcPr>
                <w:p w14:paraId="7FF4F60F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User's dietary goal </w:t>
                  </w:r>
                </w:p>
                <w:p w14:paraId="0D6A47F0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(e.g., weight loss,</w:t>
                  </w:r>
                </w:p>
                <w:p w14:paraId="69119EF6" w14:textId="739099D4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F49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muscle gain)</w:t>
                  </w:r>
                </w:p>
              </w:tc>
            </w:tr>
          </w:tbl>
          <w:p w14:paraId="44BFD2C4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490A" w:rsidRPr="00EF490A" w14:paraId="01ACAF43" w14:textId="77777777" w:rsidTr="00EF490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05702A" w14:textId="77777777" w:rsidR="00EF490A" w:rsidRPr="00EF490A" w:rsidRDefault="00EF490A" w:rsidP="00EF49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A574C20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05B03" w14:textId="5C3A74EF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490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6D18" w14:textId="77777777" w:rsidR="00EF490A" w:rsidRPr="00EF490A" w:rsidRDefault="00EF490A" w:rsidP="00EF490A">
            <w:pPr>
              <w:rPr>
                <w:rFonts w:ascii="Times New Roman" w:hAnsi="Times New Roman" w:cs="Times New Roman"/>
              </w:rPr>
            </w:pPr>
            <w:r w:rsidRPr="00EF490A">
              <w:rPr>
                <w:rFonts w:ascii="Times New Roman" w:hAnsi="Times New Roman" w:cs="Times New Roman"/>
              </w:rPr>
              <w:t>Directly influences the dietary recommendations and plan structure.</w:t>
            </w:r>
          </w:p>
          <w:p w14:paraId="288077CE" w14:textId="77777777" w:rsidR="00EF490A" w:rsidRPr="00EF490A" w:rsidRDefault="00EF490A" w:rsidP="00EF49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C5B9C2E" w14:textId="77777777" w:rsidR="00475FC8" w:rsidRPr="00EF490A" w:rsidRDefault="00475FC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838A06" w14:textId="77777777" w:rsidR="00475FC8" w:rsidRPr="00EF490A" w:rsidRDefault="00475FC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2BEA6" w14:textId="77777777" w:rsidR="00475FC8" w:rsidRPr="00EF490A" w:rsidRDefault="00475FC8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75FC8" w:rsidRPr="00EF490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39786" w14:textId="77777777" w:rsidR="00731725" w:rsidRDefault="00731725">
      <w:r>
        <w:separator/>
      </w:r>
    </w:p>
  </w:endnote>
  <w:endnote w:type="continuationSeparator" w:id="0">
    <w:p w14:paraId="3D9D2603" w14:textId="77777777" w:rsidR="00731725" w:rsidRDefault="00731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47413" w14:textId="77777777" w:rsidR="00731725" w:rsidRDefault="00731725">
      <w:r>
        <w:separator/>
      </w:r>
    </w:p>
  </w:footnote>
  <w:footnote w:type="continuationSeparator" w:id="0">
    <w:p w14:paraId="0139099F" w14:textId="77777777" w:rsidR="00731725" w:rsidRDefault="00731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98902" w14:textId="77777777" w:rsidR="00475FC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C3F3D4" wp14:editId="756DE2C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A1F989" wp14:editId="47EEBF6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49FB27" w14:textId="77777777" w:rsidR="00475FC8" w:rsidRDefault="00475FC8"/>
  <w:p w14:paraId="5B34D072" w14:textId="77777777" w:rsidR="00475FC8" w:rsidRDefault="00475F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C8"/>
    <w:rsid w:val="002226AD"/>
    <w:rsid w:val="00475FC8"/>
    <w:rsid w:val="00731725"/>
    <w:rsid w:val="00C31D8A"/>
    <w:rsid w:val="00E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BFF41"/>
  <w15:docId w15:val="{DE76FAAA-04B4-42C2-A881-E540605E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1176</Characters>
  <Application>Microsoft Office Word</Application>
  <DocSecurity>0</DocSecurity>
  <Lines>106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Archita Biswas</cp:lastModifiedBy>
  <cp:revision>2</cp:revision>
  <dcterms:created xsi:type="dcterms:W3CDTF">2024-07-12T13:40:00Z</dcterms:created>
  <dcterms:modified xsi:type="dcterms:W3CDTF">2024-07-12T13:53:00Z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af2bd0455f13d66d1c41011f73f64c65dfac96bfdff54e768c5edab51564f7ce</vt:lpwstr>
  </property>
</Properties>
</file>