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7" w:rsidRDefault="00141B63">
      <w:r>
        <w:t>Книга в этой же папке. Глава «Сложность» страница 33.</w:t>
      </w:r>
    </w:p>
    <w:p w:rsidR="00B64BA2" w:rsidRDefault="00B64BA2">
      <w:r>
        <w:t>Тема: сложность программного обеспечения</w:t>
      </w:r>
    </w:p>
    <w:p w:rsidR="00A60CBD" w:rsidRDefault="00A60CBD"/>
    <w:p w:rsidR="00A60CBD" w:rsidRDefault="00335479">
      <w:r>
        <w:t xml:space="preserve">Предлагаю такую структуру доклада: 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>Что такое сложная система?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 xml:space="preserve">Какие условия нужны, чтобы система была сложной? 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>Почему ПО – сложная система? Рассказ о тупости человеческой.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 xml:space="preserve">Какие бывают разновидности сложных систем? </w:t>
      </w:r>
    </w:p>
    <w:p w:rsidR="00335479" w:rsidRDefault="00335479" w:rsidP="00335479">
      <w:pPr>
        <w:pStyle w:val="a3"/>
        <w:numPr>
          <w:ilvl w:val="0"/>
          <w:numId w:val="2"/>
        </w:numPr>
      </w:pPr>
      <w:r>
        <w:t xml:space="preserve">С какими проблемами люди сталкиваются при проектировании сложных систем? </w:t>
      </w:r>
    </w:p>
    <w:p w:rsidR="00335479" w:rsidRDefault="00335479" w:rsidP="00335479">
      <w:pPr>
        <w:pStyle w:val="a3"/>
        <w:numPr>
          <w:ilvl w:val="0"/>
          <w:numId w:val="2"/>
        </w:numPr>
        <w:rPr>
          <w:b/>
        </w:rPr>
      </w:pPr>
      <w:r w:rsidRPr="00335479">
        <w:rPr>
          <w:b/>
        </w:rPr>
        <w:t>Как эти проблемы решить?</w:t>
      </w:r>
      <w:bookmarkStart w:id="0" w:name="_GoBack"/>
      <w:bookmarkEnd w:id="0"/>
    </w:p>
    <w:sectPr w:rsidR="0033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04E1"/>
    <w:multiLevelType w:val="hybridMultilevel"/>
    <w:tmpl w:val="AA2A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B4D14"/>
    <w:multiLevelType w:val="hybridMultilevel"/>
    <w:tmpl w:val="855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54C6"/>
    <w:rsid w:val="000C68A9"/>
    <w:rsid w:val="000D3E88"/>
    <w:rsid w:val="00101C86"/>
    <w:rsid w:val="00101FB9"/>
    <w:rsid w:val="00110B54"/>
    <w:rsid w:val="001127AE"/>
    <w:rsid w:val="00123118"/>
    <w:rsid w:val="001331A3"/>
    <w:rsid w:val="00141B6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35479"/>
    <w:rsid w:val="00347E5E"/>
    <w:rsid w:val="00361E89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12F1E"/>
    <w:rsid w:val="005151C8"/>
    <w:rsid w:val="00522FDB"/>
    <w:rsid w:val="00523037"/>
    <w:rsid w:val="005252DB"/>
    <w:rsid w:val="005334FE"/>
    <w:rsid w:val="00534ED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4CE2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5720"/>
    <w:rsid w:val="00B503B5"/>
    <w:rsid w:val="00B50662"/>
    <w:rsid w:val="00B52ADE"/>
    <w:rsid w:val="00B6082F"/>
    <w:rsid w:val="00B64BA2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D0021F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C6B9A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5</cp:revision>
  <dcterms:created xsi:type="dcterms:W3CDTF">2016-03-06T19:37:00Z</dcterms:created>
  <dcterms:modified xsi:type="dcterms:W3CDTF">2016-03-06T23:17:00Z</dcterms:modified>
</cp:coreProperties>
</file>