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456" w:rsidRDefault="002E1456" w:rsidP="002E1456">
      <w:r>
        <w:t>l=int(raw_input("length="))</w:t>
      </w:r>
    </w:p>
    <w:p w:rsidR="002E1456" w:rsidRDefault="002E1456" w:rsidP="002E1456">
      <w:r>
        <w:t>b=int(raw_input("breadth="))</w:t>
      </w:r>
    </w:p>
    <w:p w:rsidR="002E1456" w:rsidRDefault="002E1456" w:rsidP="002E1456">
      <w:r>
        <w:t>area=l*b</w:t>
      </w:r>
    </w:p>
    <w:p w:rsidR="002E1456" w:rsidRDefault="00DB5755" w:rsidP="002E1456">
      <w:r>
        <w:t>e=l</w:t>
      </w:r>
      <w:bookmarkStart w:id="0" w:name="_GoBack"/>
      <w:bookmarkEnd w:id="0"/>
      <w:r w:rsidR="002E1456">
        <w:t>+b</w:t>
      </w:r>
    </w:p>
    <w:p w:rsidR="002E1456" w:rsidRDefault="002E1456" w:rsidP="002E1456">
      <w:r>
        <w:t>peri=2*e</w:t>
      </w:r>
    </w:p>
    <w:p w:rsidR="002E1456" w:rsidRDefault="002E1456" w:rsidP="002E1456">
      <w:r>
        <w:t>print area</w:t>
      </w:r>
    </w:p>
    <w:p w:rsidR="00E50658" w:rsidRDefault="002E1456" w:rsidP="002E1456">
      <w:r>
        <w:t>print peri</w:t>
      </w:r>
    </w:p>
    <w:sectPr w:rsidR="00E50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456"/>
    <w:rsid w:val="002E1456"/>
    <w:rsid w:val="00351F9E"/>
    <w:rsid w:val="00D069BD"/>
    <w:rsid w:val="00DB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2A395B-1E50-49C0-A175-D4A1B8397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Kisu Hirpara</dc:creator>
  <cp:keywords/>
  <dc:description/>
  <cp:lastModifiedBy>Kisu Hirpara</cp:lastModifiedBy>
  <cp:revision>2</cp:revision>
  <dcterms:created xsi:type="dcterms:W3CDTF">2017-02-11T08:25:00Z</dcterms:created>
  <dcterms:modified xsi:type="dcterms:W3CDTF">2017-02-11T08:30:00Z</dcterms:modified>
</cp:coreProperties>
</file>