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6D84" w14:textId="77777777" w:rsidR="006E1C48" w:rsidRPr="006E1C48" w:rsidRDefault="006E1C48" w:rsidP="006E1C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1C48">
        <w:rPr>
          <w:rFonts w:ascii="Times New Roman" w:eastAsia="Times New Roman" w:hAnsi="Times New Roman" w:cs="Times New Roman"/>
          <w:b/>
          <w:bCs/>
          <w:kern w:val="36"/>
          <w:sz w:val="48"/>
          <w:szCs w:val="48"/>
          <w14:ligatures w14:val="none"/>
        </w:rPr>
        <w:t>PASSPORT TO PROCESS: EPISODE 3</w:t>
      </w:r>
    </w:p>
    <w:p w14:paraId="3A161541" w14:textId="77777777" w:rsidR="006E1C48" w:rsidRPr="006E1C48" w:rsidRDefault="006E1C48" w:rsidP="006E1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1C48">
        <w:rPr>
          <w:rFonts w:ascii="Times New Roman" w:eastAsia="Times New Roman" w:hAnsi="Times New Roman" w:cs="Times New Roman"/>
          <w:b/>
          <w:bCs/>
          <w:kern w:val="0"/>
          <w:sz w:val="36"/>
          <w:szCs w:val="36"/>
          <w14:ligatures w14:val="none"/>
        </w:rPr>
        <w:t>What Does It Cost to Maintain Perfection?</w:t>
      </w:r>
    </w:p>
    <w:p w14:paraId="7C3A303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i/>
          <w:iCs/>
          <w:kern w:val="0"/>
          <w14:ligatures w14:val="none"/>
        </w:rPr>
        <w:t>The Precision and Imperfection of Tokyo</w:t>
      </w:r>
    </w:p>
    <w:p w14:paraId="5F585A09"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08421BC">
          <v:rect id="_x0000_i1025" alt="" style="width:468pt;height:.05pt;mso-width-percent:0;mso-height-percent:0;mso-width-percent:0;mso-height-percent:0" o:hralign="center" o:hrstd="t" o:hr="t" fillcolor="#a0a0a0" stroked="f"/>
        </w:pict>
      </w:r>
    </w:p>
    <w:p w14:paraId="5B8303F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i/>
          <w:iCs/>
          <w:kern w:val="0"/>
          <w14:ligatures w14:val="none"/>
        </w:rPr>
        <w:t>"Precision isn't about being fussy. It's a language. It says: I see you. I care enough to control myself so you can relax."</w:t>
      </w:r>
      <w:r w:rsidRPr="006E1C48">
        <w:rPr>
          <w:rFonts w:ascii="Times New Roman" w:eastAsia="Times New Roman" w:hAnsi="Times New Roman" w:cs="Times New Roman"/>
          <w:kern w:val="0"/>
          <w14:ligatures w14:val="none"/>
        </w:rPr>
        <w:t xml:space="preserve"> — The teachings of Chado</w:t>
      </w:r>
    </w:p>
    <w:p w14:paraId="4C3C7F90"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380EF2A7">
          <v:rect id="_x0000_i1026" alt="" style="width:468pt;height:.05pt;mso-width-percent:0;mso-height-percent:0;mso-width-percent:0;mso-height-percent:0" o:hralign="center" o:hrstd="t" o:hr="t" fillcolor="#a0a0a0" stroked="f"/>
        </w:pict>
      </w:r>
    </w:p>
    <w:p w14:paraId="47F686D0" w14:textId="77777777" w:rsidR="006E1C48" w:rsidRPr="006E1C48" w:rsidRDefault="006E1C48" w:rsidP="006E1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1C48">
        <w:rPr>
          <w:rFonts w:ascii="Times New Roman" w:eastAsia="Times New Roman" w:hAnsi="Times New Roman" w:cs="Times New Roman"/>
          <w:b/>
          <w:bCs/>
          <w:kern w:val="0"/>
          <w:sz w:val="36"/>
          <w:szCs w:val="36"/>
          <w14:ligatures w14:val="none"/>
        </w:rPr>
        <w:t>THE JOURNEY</w:t>
      </w:r>
    </w:p>
    <w:p w14:paraId="579EA8B0"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I. The Journey Begins</w:t>
      </w:r>
    </w:p>
    <w:p w14:paraId="7CBA3A9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It's like the more I get into this work, the more I get scared. Intimidated by what this might become or the judgment it might generate. But the TSA agent at Dulles didn't know any of that.</w:t>
      </w:r>
    </w:p>
    <w:p w14:paraId="0F664D6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My aunt dropped me early for my 12:30pm flight to Tokyo. The security line was nearly empty. The agents stood like figurines, waiting to say their lines and return to their routines. I approached and began loading my things.</w:t>
      </w:r>
    </w:p>
    <w:p w14:paraId="62B3679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It was Friday. I decided to engage, bring a bit of joy to his day. Little did I know I was about to look in a mirror.</w:t>
      </w:r>
    </w:p>
    <w:p w14:paraId="179AE90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exchanged pleasantries. He asked how my day had been.</w:t>
      </w:r>
    </w:p>
    <w:p w14:paraId="2CEA4FB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"Rough," I said.</w:t>
      </w:r>
    </w:p>
    <w:p w14:paraId="3401E73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Without hesitation, he replied: "This is how good days and even the greatest of journeys start. You're going to have a wonderful day. Good days usually start like that, but don't worry. You're good."</w:t>
      </w:r>
    </w:p>
    <w:p w14:paraId="481015D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That made me smile. It was the confirmation I needed. I told him the impact his words had on me, and I walked to my gate lighter than I arrived.</w:t>
      </w:r>
    </w:p>
    <w:p w14:paraId="2C23231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While waiting, I began thinking about Passport to Process. Maybe this time I could include a visual aspect to the experience. Something had been calling my attention for a while. It was time to surrender to it.</w:t>
      </w:r>
    </w:p>
    <w:p w14:paraId="5B06DDF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Boarding commenced. Fourteen hours. The middle seat. But I had a plan.</w:t>
      </w:r>
    </w:p>
    <w:p w14:paraId="317EED3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 xml:space="preserve">Right before boarding, I downloaded </w:t>
      </w:r>
      <w:r w:rsidRPr="006E1C48">
        <w:rPr>
          <w:rFonts w:ascii="Times New Roman" w:eastAsia="Times New Roman" w:hAnsi="Times New Roman" w:cs="Times New Roman"/>
          <w:i/>
          <w:iCs/>
          <w:kern w:val="0"/>
          <w14:ligatures w14:val="none"/>
        </w:rPr>
        <w:t>Wabi-Sabi: The Art of Finding Beauty in Imperfection</w:t>
      </w:r>
      <w:r w:rsidRPr="006E1C48">
        <w:rPr>
          <w:rFonts w:ascii="Times New Roman" w:eastAsia="Times New Roman" w:hAnsi="Times New Roman" w:cs="Times New Roman"/>
          <w:kern w:val="0"/>
          <w14:ligatures w14:val="none"/>
        </w:rPr>
        <w:t>. It had become tradition to choose a book that would guide each journey. Things had been rough on the personal level, so this book made sense. A window into the soul of Japanese culture, one rich with thousands of years of experience. I wanted to feel that.</w:t>
      </w:r>
    </w:p>
    <w:p w14:paraId="6D5EC9D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Dulles Airport / boarding gate]</w:t>
      </w:r>
    </w:p>
    <w:p w14:paraId="68732BA7"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307FC3D7">
          <v:rect id="_x0000_i1027" alt="" style="width:468pt;height:.05pt;mso-width-percent:0;mso-height-percent:0;mso-width-percent:0;mso-height-percent:0" o:hralign="center" o:hrstd="t" o:hr="t" fillcolor="#a0a0a0" stroked="f"/>
        </w:pict>
      </w:r>
    </w:p>
    <w:p w14:paraId="255E95FD"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II. Michelle</w:t>
      </w:r>
    </w:p>
    <w:p w14:paraId="38ACC91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reached cruising altitude. I was sitting between two people in their fifties or sixties. I didn't know what the vibe would be, so I proceeded with caution.</w:t>
      </w:r>
    </w:p>
    <w:p w14:paraId="57ABBB2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began listening to Wabi-Sabi. Instantly, I was transformed. Every word made me reflect on my own experience, my own journey. Wabi-Sabi isn't about finding perfection. It's about being in the moment, rolling with the punches, finding beauty in the ordinary. Harmony with what is, not what had been or what could be.</w:t>
      </w:r>
    </w:p>
    <w:p w14:paraId="723745F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noticed the lady on my left struggling to connect her wireless headphones to the plane's console. Though Dakar was months away, Teranga was still part of me. I paused my book and asked if I could help.</w:t>
      </w:r>
    </w:p>
    <w:p w14:paraId="4D84188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She welcomed it. And </w:t>
      </w:r>
      <w:proofErr w:type="gramStart"/>
      <w:r w:rsidRPr="006E1C48">
        <w:rPr>
          <w:rFonts w:ascii="Times New Roman" w:eastAsia="Times New Roman" w:hAnsi="Times New Roman" w:cs="Times New Roman"/>
          <w:kern w:val="0"/>
          <w14:ligatures w14:val="none"/>
        </w:rPr>
        <w:t>so</w:t>
      </w:r>
      <w:proofErr w:type="gramEnd"/>
      <w:r w:rsidRPr="006E1C48">
        <w:rPr>
          <w:rFonts w:ascii="Times New Roman" w:eastAsia="Times New Roman" w:hAnsi="Times New Roman" w:cs="Times New Roman"/>
          <w:kern w:val="0"/>
          <w14:ligatures w14:val="none"/>
        </w:rPr>
        <w:t xml:space="preserve"> the conversation began.</w:t>
      </w:r>
    </w:p>
    <w:p w14:paraId="5FADE05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Her name was Michelle, a 63-year-old economist who had spent </w:t>
      </w:r>
      <w:proofErr w:type="gramStart"/>
      <w:r w:rsidRPr="006E1C48">
        <w:rPr>
          <w:rFonts w:ascii="Times New Roman" w:eastAsia="Times New Roman" w:hAnsi="Times New Roman" w:cs="Times New Roman"/>
          <w:kern w:val="0"/>
          <w14:ligatures w14:val="none"/>
        </w:rPr>
        <w:t>the majority of</w:t>
      </w:r>
      <w:proofErr w:type="gramEnd"/>
      <w:r w:rsidRPr="006E1C48">
        <w:rPr>
          <w:rFonts w:ascii="Times New Roman" w:eastAsia="Times New Roman" w:hAnsi="Times New Roman" w:cs="Times New Roman"/>
          <w:kern w:val="0"/>
          <w14:ligatures w14:val="none"/>
        </w:rPr>
        <w:t xml:space="preserve"> her career in Africa, helping nations combat food shortages and training future generations. Eight years in Mozambique. Nine in Kenya. Her three children were born on the continent. Global citizens.</w:t>
      </w:r>
    </w:p>
    <w:p w14:paraId="2C852A2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talked about life, career, cultural relativism. I told her about my upbringing in the Ivory Coast and the DMV, and how moving between worlds had shaped me.</w:t>
      </w:r>
    </w:p>
    <w:p w14:paraId="0BAECFE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Michelle had twin kids, a boy and a girl. And as you can imagine, they fought a lot and there were moments of rivalry. She taught them about the concept of a zero-sum game and how life is not always like that. Just because you get something doesn't mean I can't have it too. Just like happiness. That became an expression they used whenever a disagreement ensued about fairness.</w:t>
      </w:r>
    </w:p>
    <w:p w14:paraId="4C6A40B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She vividly remembered one day when her kids, maybe 7-8 years old, got into an argument and one said to the other, "It's not a zero-sum game."</w:t>
      </w:r>
    </w:p>
    <w:p w14:paraId="23423D2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That was one of her proudest moments as a mother.</w:t>
      </w:r>
    </w:p>
    <w:p w14:paraId="3F308DE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She told me that when her children were young, she once recorded "a day in the life," filming an entire ordinary day, from the time they woke up to the moment they went to bed. Not a birthday. Not anything extraordinary. Just a day. A regular day.</w:t>
      </w:r>
    </w:p>
    <w:p w14:paraId="44C0D27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For her, it was about capturing the ordinary. Beauty lived in the ordinary, not always at the extreme as society has popularized. It was about acknowledgment and appreciation of the present.</w:t>
      </w:r>
    </w:p>
    <w:p w14:paraId="345759F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Wabi-Sabi. Before I even landed in Japan.</w:t>
      </w:r>
    </w:p>
    <w:p w14:paraId="1622B1F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unfortunate thing is that the recordings were lost over the years as they moved from country to country. But the experience remained.</w:t>
      </w:r>
    </w:p>
    <w:p w14:paraId="4C133AA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She told me about a recent family vacation in Peru. She didn't have to plan anything. Her kids, now adults, with their global view and bilingual fluency, planned the whole trip. Her daughter shared how much she appreciated the way they were raised.</w:t>
      </w:r>
    </w:p>
    <w:p w14:paraId="18BD3F2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Seeds planted. Fruits harvested.</w:t>
      </w:r>
    </w:p>
    <w:p w14:paraId="2F2BAC8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other gentleman barely said a word. He was watching movies with no headphones and therefore no sound. For a moment, I thought he was deaf until the flight attendant asked, "Beef or chicken, sir?"</w:t>
      </w:r>
    </w:p>
    <w:p w14:paraId="3985B0B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"Beef," he replied.</w:t>
      </w:r>
    </w:p>
    <w:p w14:paraId="58D882B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gentleman knew how to talk. I guess some people are more reserved than others.</w:t>
      </w:r>
    </w:p>
    <w:p w14:paraId="051B8F7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finally landed at Haneda. Michelle and I said our goodbyes. But the stories of her three children and their upbringing will forever be lodged in my memory.</w:t>
      </w:r>
    </w:p>
    <w:p w14:paraId="0D5B415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Airplane window / clouds]</w:t>
      </w:r>
    </w:p>
    <w:p w14:paraId="00E6652D"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3088DA69">
          <v:rect id="_x0000_i1028" alt="" style="width:468pt;height:.05pt;mso-width-percent:0;mso-height-percent:0;mso-width-percent:0;mso-height-percent:0" o:hralign="center" o:hrstd="t" o:hr="t" fillcolor="#a0a0a0" stroked="f"/>
        </w:pict>
      </w:r>
    </w:p>
    <w:p w14:paraId="21C4162A"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III. Precision at First Sight</w:t>
      </w:r>
    </w:p>
    <w:p w14:paraId="7A93002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immigration line at Haneda was long. It curved and moved like a dragon during Chinese New Year. This was not Blaise Diagne or the tiny airport in Belize City. But though the line was long, it moved at lightning speed.</w:t>
      </w:r>
    </w:p>
    <w:p w14:paraId="747ACF8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Every time I stopped to fill out the form, I was forced to take another step or three. At this rate, I told myself, I'll never finish. Japanese precision was at play. I felt like I was on a conveyor belt.</w:t>
      </w:r>
    </w:p>
    <w:p w14:paraId="26780BA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However, the process was confusing. I filled out an online form that issued no QR code. Then I was told to take a photo and get fingerprinted. Then I was told I had no QR code and had to fill out a handwritten form.</w:t>
      </w:r>
    </w:p>
    <w:p w14:paraId="666362D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Japan was wearing me out already.</w:t>
      </w:r>
    </w:p>
    <w:p w14:paraId="0DD3271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 xml:space="preserve">But Wabi-Sabi. There's beauty in imperfection. I expected the system to be flawless. After all, this was Japan. But </w:t>
      </w:r>
      <w:proofErr w:type="gramStart"/>
      <w:r w:rsidRPr="006E1C48">
        <w:rPr>
          <w:rFonts w:ascii="Times New Roman" w:eastAsia="Times New Roman" w:hAnsi="Times New Roman" w:cs="Times New Roman"/>
          <w:kern w:val="0"/>
          <w14:ligatures w14:val="none"/>
        </w:rPr>
        <w:t>in spite of</w:t>
      </w:r>
      <w:proofErr w:type="gramEnd"/>
      <w:r w:rsidRPr="006E1C48">
        <w:rPr>
          <w:rFonts w:ascii="Times New Roman" w:eastAsia="Times New Roman" w:hAnsi="Times New Roman" w:cs="Times New Roman"/>
          <w:kern w:val="0"/>
          <w14:ligatures w14:val="none"/>
        </w:rPr>
        <w:t xml:space="preserve"> the cracks in this otherwise beautiful society, things worked. The line moved and the people with it.</w:t>
      </w:r>
    </w:p>
    <w:p w14:paraId="788FB9E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Sometimes imperfection depends </w:t>
      </w:r>
      <w:proofErr w:type="gramStart"/>
      <w:r w:rsidRPr="006E1C48">
        <w:rPr>
          <w:rFonts w:ascii="Times New Roman" w:eastAsia="Times New Roman" w:hAnsi="Times New Roman" w:cs="Times New Roman"/>
          <w:kern w:val="0"/>
          <w14:ligatures w14:val="none"/>
        </w:rPr>
        <w:t>on the subject of the</w:t>
      </w:r>
      <w:proofErr w:type="gramEnd"/>
      <w:r w:rsidRPr="006E1C48">
        <w:rPr>
          <w:rFonts w:ascii="Times New Roman" w:eastAsia="Times New Roman" w:hAnsi="Times New Roman" w:cs="Times New Roman"/>
          <w:kern w:val="0"/>
          <w14:ligatures w14:val="none"/>
        </w:rPr>
        <w:t xml:space="preserve"> interaction.</w:t>
      </w:r>
    </w:p>
    <w:p w14:paraId="3CDAD7B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My passport was stamped. The computer showed the photo from my last visit. Sweet memories. But the last time I was in Tokyo, my college friend Tomoka had greeted me, and I didn't have to worry about anything.</w:t>
      </w:r>
    </w:p>
    <w:p w14:paraId="32932FD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Today, I'd have to chart my own path to the New Otani Hotel to meet my friend Ejim. He's one of my closest friends, if not my closest. We met at a health IT government meeting back in 2011 in DC. Fifteen years later, we were sharing a hotel room in Tokyo.</w:t>
      </w:r>
    </w:p>
    <w:p w14:paraId="539E740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If I were to experience authentic Japanese culture, I'd have to move like the locals. Uber was not an option. I used Google Maps to find the right subway line. There were attendants by the machine to ensure people knew what to do. I loved that part of Japanese culture. Always so helpful.</w:t>
      </w:r>
    </w:p>
    <w:p w14:paraId="00D67AE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My phone buzzed. Tomoka had responded. We set plans for lunch on Sunday. Last time I was in Tokyo, she took me to what I had come to know as the best sushi of my life. I was looking forward to that.</w:t>
      </w:r>
    </w:p>
    <w:p w14:paraId="3F36A10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 purchased the </w:t>
      </w:r>
      <w:proofErr w:type="spellStart"/>
      <w:r w:rsidRPr="006E1C48">
        <w:rPr>
          <w:rFonts w:ascii="Times New Roman" w:eastAsia="Times New Roman" w:hAnsi="Times New Roman" w:cs="Times New Roman"/>
          <w:kern w:val="0"/>
          <w14:ligatures w14:val="none"/>
        </w:rPr>
        <w:t>Suica</w:t>
      </w:r>
      <w:proofErr w:type="spellEnd"/>
      <w:r w:rsidRPr="006E1C48">
        <w:rPr>
          <w:rFonts w:ascii="Times New Roman" w:eastAsia="Times New Roman" w:hAnsi="Times New Roman" w:cs="Times New Roman"/>
          <w:kern w:val="0"/>
          <w14:ligatures w14:val="none"/>
        </w:rPr>
        <w:t xml:space="preserve"> card and headed to platform 2.</w:t>
      </w:r>
    </w:p>
    <w:p w14:paraId="2DCC559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[IMAGE: Haneda station / </w:t>
      </w:r>
      <w:proofErr w:type="spellStart"/>
      <w:r w:rsidRPr="006E1C48">
        <w:rPr>
          <w:rFonts w:ascii="Times New Roman" w:eastAsia="Times New Roman" w:hAnsi="Times New Roman" w:cs="Times New Roman"/>
          <w:kern w:val="0"/>
          <w14:ligatures w14:val="none"/>
        </w:rPr>
        <w:t>Suica</w:t>
      </w:r>
      <w:proofErr w:type="spellEnd"/>
      <w:r w:rsidRPr="006E1C48">
        <w:rPr>
          <w:rFonts w:ascii="Times New Roman" w:eastAsia="Times New Roman" w:hAnsi="Times New Roman" w:cs="Times New Roman"/>
          <w:kern w:val="0"/>
          <w14:ligatures w14:val="none"/>
        </w:rPr>
        <w:t xml:space="preserve"> card machine]</w:t>
      </w:r>
    </w:p>
    <w:p w14:paraId="12FC9B89"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0D2FB6AE">
          <v:rect id="_x0000_i1029" alt="" style="width:468pt;height:.05pt;mso-width-percent:0;mso-height-percent:0;mso-width-percent:0;mso-height-percent:0" o:hralign="center" o:hrstd="t" o:hr="t" fillcolor="#a0a0a0" stroked="f"/>
        </w:pict>
      </w:r>
    </w:p>
    <w:p w14:paraId="7FE79F26"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IV. The Quiet Train</w:t>
      </w:r>
    </w:p>
    <w:p w14:paraId="73D1607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was scanning everything. The vending machines really are everything you hear about Japan. The delivery mechanism is beautiful.</w:t>
      </w:r>
    </w:p>
    <w:p w14:paraId="426F02E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"Do you speak English?" said a voice behind me.</w:t>
      </w:r>
    </w:p>
    <w:p w14:paraId="37CF6F5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It was a gentleman named Mark from Indiana. I helped him with </w:t>
      </w:r>
      <w:proofErr w:type="gramStart"/>
      <w:r w:rsidRPr="006E1C48">
        <w:rPr>
          <w:rFonts w:ascii="Times New Roman" w:eastAsia="Times New Roman" w:hAnsi="Times New Roman" w:cs="Times New Roman"/>
          <w:kern w:val="0"/>
          <w14:ligatures w14:val="none"/>
        </w:rPr>
        <w:t>directions</w:t>
      </w:r>
      <w:proofErr w:type="gramEnd"/>
      <w:r w:rsidRPr="006E1C48">
        <w:rPr>
          <w:rFonts w:ascii="Times New Roman" w:eastAsia="Times New Roman" w:hAnsi="Times New Roman" w:cs="Times New Roman"/>
          <w:kern w:val="0"/>
          <w14:ligatures w14:val="none"/>
        </w:rPr>
        <w:t xml:space="preserve"> and we began journeying together. He was an engineer who worked on gearboxes, in Japan on a business trip to meet with Toyota. I told him I was exploring my thesis on the cost of precision.</w:t>
      </w:r>
    </w:p>
    <w:p w14:paraId="2BEF86D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It couldn't have been more fitting. His work was based on creating components of high precision, measured in microns.</w:t>
      </w:r>
    </w:p>
    <w:p w14:paraId="1F14DA5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Japanese subways are some of the quietest I've experienced. You could hear a pin drop. Sadly, American voices were not made for Japanese subways.</w:t>
      </w:r>
    </w:p>
    <w:p w14:paraId="7E084B0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 xml:space="preserve">We caught a few stares throughout the journey. I didn't know how to tell this gentleman from the Midwest that we needed to bring it down a few decibels. </w:t>
      </w:r>
      <w:proofErr w:type="gramStart"/>
      <w:r w:rsidRPr="006E1C48">
        <w:rPr>
          <w:rFonts w:ascii="Times New Roman" w:eastAsia="Times New Roman" w:hAnsi="Times New Roman" w:cs="Times New Roman"/>
          <w:kern w:val="0"/>
          <w14:ligatures w14:val="none"/>
        </w:rPr>
        <w:t>So</w:t>
      </w:r>
      <w:proofErr w:type="gramEnd"/>
      <w:r w:rsidRPr="006E1C48">
        <w:rPr>
          <w:rFonts w:ascii="Times New Roman" w:eastAsia="Times New Roman" w:hAnsi="Times New Roman" w:cs="Times New Roman"/>
          <w:kern w:val="0"/>
          <w14:ligatures w14:val="none"/>
        </w:rPr>
        <w:t xml:space="preserve"> I drowned the discomfort inside until it came time for us to say our goodbyes.</w:t>
      </w:r>
    </w:p>
    <w:p w14:paraId="1F34856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 few hops and skips later, I was at the New Otani Hotel.</w:t>
      </w:r>
    </w:p>
    <w:p w14:paraId="3CEE52C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witnessed what it felt like to be in a homogeneous society that moves in unison. Everyone was quiet. Everyone knew what to do and what not to do. Everyone was on their phones, heads down. Nothing stood out. Everything was organized, meant to be part of a bigger collective.</w:t>
      </w:r>
    </w:p>
    <w:p w14:paraId="1DEA630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Fashion, I noticed, was where Japanese people showed their individuality. Everyone chasing their own vibe, creating their own world. But the longer you spent on the train, patterns began to emerge.</w:t>
      </w:r>
    </w:p>
    <w:p w14:paraId="43E5C90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felt cautious. Uneasy. I just wanted to blend in. I didn't want to contribute to the "big ugly American tourist" people have come to expect. I moved with all these feelings in mind.</w:t>
      </w:r>
    </w:p>
    <w:p w14:paraId="615CED7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To be honest, I died a little with every word Mark uttered as the train filled. Japanese people are serious about foreigners respecting their cultural norms. I didn't want to be a rule breaker.</w:t>
      </w:r>
    </w:p>
    <w:p w14:paraId="450E368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But everyone had been kind. I moved with ease, keeping in mind Wabi-Sabi. The embrace of imperfection. I too was on my own journey, and Japan was my next stop.</w:t>
      </w:r>
    </w:p>
    <w:p w14:paraId="4D4FE75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Tokyo subway / quiet commuters]</w:t>
      </w:r>
    </w:p>
    <w:p w14:paraId="0D6BA558"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7A7FDE17">
          <v:rect id="_x0000_i1030" alt="" style="width:468pt;height:.05pt;mso-width-percent:0;mso-height-percent:0;mso-width-percent:0;mso-height-percent:0" o:hralign="center" o:hrstd="t" o:hr="t" fillcolor="#a0a0a0" stroked="f"/>
        </w:pict>
      </w:r>
    </w:p>
    <w:p w14:paraId="75B2CA2D"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V. Mount Fuji</w:t>
      </w:r>
    </w:p>
    <w:p w14:paraId="67031CC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Day 2. I wasn't feeling well. The flu had found me. But I had come too far to stay in bed. </w:t>
      </w:r>
      <w:proofErr w:type="gramStart"/>
      <w:r w:rsidRPr="006E1C48">
        <w:rPr>
          <w:rFonts w:ascii="Times New Roman" w:eastAsia="Times New Roman" w:hAnsi="Times New Roman" w:cs="Times New Roman"/>
          <w:kern w:val="0"/>
          <w14:ligatures w14:val="none"/>
        </w:rPr>
        <w:t>So</w:t>
      </w:r>
      <w:proofErr w:type="gramEnd"/>
      <w:r w:rsidRPr="006E1C48">
        <w:rPr>
          <w:rFonts w:ascii="Times New Roman" w:eastAsia="Times New Roman" w:hAnsi="Times New Roman" w:cs="Times New Roman"/>
          <w:kern w:val="0"/>
          <w14:ligatures w14:val="none"/>
        </w:rPr>
        <w:t xml:space="preserve"> I moved slowly, taking what Japan would give me.</w:t>
      </w:r>
    </w:p>
    <w:p w14:paraId="7D74D96F" w14:textId="30321AF8"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Breakfast at the hotel tower restaurant, 44th floor. My friend and I thought the concept was interesting. Maybe we were in System A, the formal economy </w:t>
      </w:r>
      <w:r w:rsidR="00377E61" w:rsidRPr="00377E61">
        <w:rPr>
          <w:rFonts w:ascii="Times New Roman" w:eastAsia="Times New Roman" w:hAnsi="Times New Roman" w:cs="Times New Roman"/>
          <w:color w:val="E97132" w:themeColor="accent2"/>
          <w:kern w:val="0"/>
          <w14:ligatures w14:val="none"/>
        </w:rPr>
        <w:t>I</w:t>
      </w:r>
      <w:r w:rsidRPr="006E1C48">
        <w:rPr>
          <w:rFonts w:ascii="Times New Roman" w:eastAsia="Times New Roman" w:hAnsi="Times New Roman" w:cs="Times New Roman"/>
          <w:kern w:val="0"/>
          <w14:ligatures w14:val="none"/>
        </w:rPr>
        <w:t xml:space="preserve"> had identified in Dakar. It was formal, with layers meant to create an experience of ease designed to bring comfort.</w:t>
      </w:r>
    </w:p>
    <w:p w14:paraId="06C665E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were offered a wet towel to clean our hands before eating. A nice touch. Belly full, I left to prepare for the day.</w:t>
      </w:r>
    </w:p>
    <w:p w14:paraId="0440C61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Today's agenda: the iconic Mount Fuji. A two-hour journey on the bullet train. I had never been on one and was excited.</w:t>
      </w:r>
    </w:p>
    <w:p w14:paraId="43FCDC9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Shinkansen station was massive, with so much happening. One thing I instantly noticed was how structured everything was. There were pods where people who had work calls or needed a quiet space could rent time. Innovative. I wished we had them in the U.S.</w:t>
      </w:r>
    </w:p>
    <w:p w14:paraId="56A6699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Japan doesn't just value quiet. It builds architecture for it.</w:t>
      </w:r>
    </w:p>
    <w:p w14:paraId="492D813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Everything was written in Japanese, which made things difficult. But the ticket counter staff were prepared with iPads for translation. Though asynchronous, it worked. Two tickets. Platform 7.</w:t>
      </w:r>
    </w:p>
    <w:p w14:paraId="71C255F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The escalator had its own etiquette. One side for </w:t>
      </w:r>
      <w:proofErr w:type="gramStart"/>
      <w:r w:rsidRPr="006E1C48">
        <w:rPr>
          <w:rFonts w:ascii="Times New Roman" w:eastAsia="Times New Roman" w:hAnsi="Times New Roman" w:cs="Times New Roman"/>
          <w:kern w:val="0"/>
          <w14:ligatures w14:val="none"/>
        </w:rPr>
        <w:t>standing,</w:t>
      </w:r>
      <w:proofErr w:type="gramEnd"/>
      <w:r w:rsidRPr="006E1C48">
        <w:rPr>
          <w:rFonts w:ascii="Times New Roman" w:eastAsia="Times New Roman" w:hAnsi="Times New Roman" w:cs="Times New Roman"/>
          <w:kern w:val="0"/>
          <w14:ligatures w14:val="none"/>
        </w:rPr>
        <w:t xml:space="preserve"> one side for walking. No signs needed. Just an agreement everyone had made without speaking.</w:t>
      </w:r>
    </w:p>
    <w:p w14:paraId="4769002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Tokyo is very clean. But one observation shocked me: there are no trash cans. Anywhere. A Google search revealed that people take their trash home with them.</w:t>
      </w:r>
    </w:p>
    <w:p w14:paraId="2236E78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Personal responsibility built into the system.</w:t>
      </w:r>
    </w:p>
    <w:p w14:paraId="2F5DE5D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boarded. Japanese trains are notoriously on time. 11:57am, what an odd departure time, I thought.</w:t>
      </w:r>
    </w:p>
    <w:p w14:paraId="404725D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11:57am on the dot, we departed. Precision. Not an inch less. Not a minute more.</w:t>
      </w:r>
    </w:p>
    <w:p w14:paraId="0484C1C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train was clean, on time, and comfortable. As I gazed at the landscape, I noticed a pattern. All the houses were earth-tone colors. Wabi-Sabi at play. Design with intention, as if nature was invited to sit at the table.</w:t>
      </w:r>
    </w:p>
    <w:p w14:paraId="740A494D" w14:textId="0657B672"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We arrived at Shin-Fuji. Mount Fuji towered over the city. I couldn't believe people </w:t>
      </w:r>
      <w:proofErr w:type="gramStart"/>
      <w:r w:rsidRPr="006E1C48">
        <w:rPr>
          <w:rFonts w:ascii="Times New Roman" w:eastAsia="Times New Roman" w:hAnsi="Times New Roman" w:cs="Times New Roman"/>
          <w:kern w:val="0"/>
          <w14:ligatures w14:val="none"/>
        </w:rPr>
        <w:t>actually live</w:t>
      </w:r>
      <w:proofErr w:type="gramEnd"/>
      <w:r w:rsidRPr="006E1C48">
        <w:rPr>
          <w:rFonts w:ascii="Times New Roman" w:eastAsia="Times New Roman" w:hAnsi="Times New Roman" w:cs="Times New Roman"/>
          <w:kern w:val="0"/>
          <w14:ligatures w14:val="none"/>
        </w:rPr>
        <w:t xml:space="preserve"> here and wake up to this view every day.</w:t>
      </w:r>
    </w:p>
    <w:p w14:paraId="49AB0BA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My friend wanted a better vantage point, so we headed to Lake Tanuki. The road to the mountain itself was blocked due to snow.</w:t>
      </w:r>
    </w:p>
    <w:p w14:paraId="41EAE91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the station, taxis were parked in organized fashion. A process. First come, first served. You couldn't just get in any car. You followed the order.</w:t>
      </w:r>
    </w:p>
    <w:p w14:paraId="6BFD3F5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journey to the lake took an hour. When we arrived, I was pleased with the view, though I wasn't blown away. No pun intended. I could appreciate the beauty and serenity, but the view of the mountain wasn't the best.</w:t>
      </w:r>
    </w:p>
    <w:p w14:paraId="6D73F5F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couldn't believe we drove an hour for this.</w:t>
      </w:r>
    </w:p>
    <w:p w14:paraId="14AF432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took some photos and headed back to the taxi. The driver asked if we were ready to leave. We nodded yes.</w:t>
      </w:r>
    </w:p>
    <w:p w14:paraId="22B0A50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Then he said, "There's a better view just down the street, you know."</w:t>
      </w:r>
    </w:p>
    <w:p w14:paraId="6DB7162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looked at each other in disbelief. If there was a better view, why didn't we start there?</w:t>
      </w:r>
    </w:p>
    <w:p w14:paraId="23D949C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He knew all along that we'd come this way to catch the best view but let us struggle first. I guess that only contributed to amplify the reward once we finally got it.</w:t>
      </w:r>
    </w:p>
    <w:p w14:paraId="61F13ED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Maybe, unbeknownst to us, Japan was testing us. Testing our patience and how well we could deal with imperfect situations, only to reward the worthy ones.</w:t>
      </w:r>
    </w:p>
    <w:p w14:paraId="7F05E57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There's beauty in the imperfect.</w:t>
      </w:r>
    </w:p>
    <w:p w14:paraId="204050F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drove just a few hundred feet and there it was. A magnificent view of Mount Fuji. What a humbling moment. That was the money shot we'd been looking for.</w:t>
      </w:r>
    </w:p>
    <w:p w14:paraId="5E6E9B4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But before I started taking photos, I took a moment to soak in the beauty of my surroundings. I was in awe.</w:t>
      </w:r>
    </w:p>
    <w:p w14:paraId="544899B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spent nearly 30 minutes there and began our three-hour journey back.</w:t>
      </w:r>
    </w:p>
    <w:p w14:paraId="003DB29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Mount Fuji / the real view]</w:t>
      </w:r>
    </w:p>
    <w:p w14:paraId="59F7F0D0"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67810FE">
          <v:rect id="_x0000_i1031" alt="" style="width:468pt;height:.05pt;mso-width-percent:0;mso-height-percent:0;mso-width-percent:0;mso-height-percent:0" o:hralign="center" o:hrstd="t" o:hr="t" fillcolor="#a0a0a0" stroked="f"/>
        </w:pict>
      </w:r>
    </w:p>
    <w:p w14:paraId="17DE45BD"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VI. The System Carries You</w:t>
      </w:r>
    </w:p>
    <w:p w14:paraId="4526344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Day 3. The fever hadn't broken. My body wanted rest, but I had come too far to stay in bed. </w:t>
      </w:r>
      <w:proofErr w:type="gramStart"/>
      <w:r w:rsidRPr="006E1C48">
        <w:rPr>
          <w:rFonts w:ascii="Times New Roman" w:eastAsia="Times New Roman" w:hAnsi="Times New Roman" w:cs="Times New Roman"/>
          <w:kern w:val="0"/>
          <w14:ligatures w14:val="none"/>
        </w:rPr>
        <w:t>So</w:t>
      </w:r>
      <w:proofErr w:type="gramEnd"/>
      <w:r w:rsidRPr="006E1C48">
        <w:rPr>
          <w:rFonts w:ascii="Times New Roman" w:eastAsia="Times New Roman" w:hAnsi="Times New Roman" w:cs="Times New Roman"/>
          <w:kern w:val="0"/>
          <w14:ligatures w14:val="none"/>
        </w:rPr>
        <w:t xml:space="preserve"> I moved slowly, taking what Japan would give me.</w:t>
      </w:r>
    </w:p>
    <w:p w14:paraId="65B0991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Breakfast at Satsuki. I was waiting for the front desk person to finish their call when a young lady approached me. She had seen the voucher in my hand. I hadn't said a word. But she knew.</w:t>
      </w:r>
    </w:p>
    <w:p w14:paraId="42ED75D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That's the thing about Japan: the attention finds you before you ask for it.</w:t>
      </w:r>
    </w:p>
    <w:p w14:paraId="2ACDE62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food was good, better than expected. But what caught my attention was the automatic orange juice machine. The attendant loaded oranges into a basket at the top. The oranges made their way inside and were automatically peeled and squeezed into the freshest juice I'd had in years.</w:t>
      </w:r>
    </w:p>
    <w:p w14:paraId="380389D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It couldn't get more Japan than that.</w:t>
      </w:r>
    </w:p>
    <w:p w14:paraId="7ACABF0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After breakfast, I set out to buy some beauty products my sister had asked for. On the sidewalk, I noticed people stayed in lanes. Right side, left side. No signs. No enforcement. Just an agreement everyone had made without speaking.</w:t>
      </w:r>
    </w:p>
    <w:p w14:paraId="4F0EB6B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invisible contract again.</w:t>
      </w:r>
    </w:p>
    <w:p w14:paraId="0285A35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Even though I couldn't read most signs, I could trust the platform number, trust the schedule, trust that the train would arrive exactly when it said it would.</w:t>
      </w:r>
    </w:p>
    <w:p w14:paraId="5BD908C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In Japan, predictability is a form of kindness.</w:t>
      </w:r>
    </w:p>
    <w:p w14:paraId="30331DB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the drugstore, I was kneeling in an aisle, sick, surrounded by products I couldn't read, looking for flu medication. Then the pharmacist appeared.</w:t>
      </w:r>
    </w:p>
    <w:p w14:paraId="3407579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She didn't wait for me to ask. She just helped. She pulled out her phone and used a translator.</w:t>
      </w:r>
    </w:p>
    <w:p w14:paraId="18B7DD2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It reminded me of the dentist's office in Dakar. The receptionist who saw the man on crutches and intervened without being asked. Same instinct. Different culture. Same human impulse: I see you struggling. Let me help.</w:t>
      </w:r>
    </w:p>
    <w:p w14:paraId="60AAE0F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On my way back, I stopped at Don Quijote for Kit Kats. Japan has flavors we don't have in the U.S. When a register opened, a voice announced it over the loudspeaker, directing you where to go. No confusion. No jockeying for position.</w:t>
      </w:r>
    </w:p>
    <w:p w14:paraId="1685B42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Efficiency as care.</w:t>
      </w:r>
    </w:p>
    <w:p w14:paraId="225E2EF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passed a construction site. There was a noise meter on display, showing decibel levels in real time.</w:t>
      </w:r>
    </w:p>
    <w:p w14:paraId="123D776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I'd never seen anything like that. Japan doesn't just value quiet. It measures it. It displays it. It holds itself accountable publicly.</w:t>
      </w:r>
    </w:p>
    <w:p w14:paraId="5B1B706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That's not a rule. That's a mirror.</w:t>
      </w:r>
    </w:p>
    <w:p w14:paraId="46B5120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For dinner, we went for ramen. At the entrance, a machine. You choose your meal, pay, and receive tickets. You hand the tickets to the chef. No small talk. No upselling. Just: here's what I want, make it.</w:t>
      </w:r>
    </w:p>
    <w:p w14:paraId="2B80E61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System before human.</w:t>
      </w:r>
    </w:p>
    <w:p w14:paraId="0B06E00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But watching the chef work, I realized something. There was no performance. No chatter. Just craft. His job was to make ramen. Not to entertain. Not to sell. Just ramen.</w:t>
      </w:r>
    </w:p>
    <w:p w14:paraId="21CC91A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Maybe that's ikigai: the work, stripped of everything unnecessary.</w:t>
      </w:r>
    </w:p>
    <w:p w14:paraId="3FFCA73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ramen was worth the wait.</w:t>
      </w:r>
    </w:p>
    <w:p w14:paraId="5AA7798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Orange juice machine / ramen tickets]</w:t>
      </w:r>
    </w:p>
    <w:p w14:paraId="65EE8271"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730A4B0">
          <v:rect id="_x0000_i1032" alt="" style="width:468pt;height:.05pt;mso-width-percent:0;mso-height-percent:0;mso-width-percent:0;mso-height-percent:0" o:hralign="center" o:hrstd="t" o:hr="t" fillcolor="#a0a0a0" stroked="f"/>
        </w:pict>
      </w:r>
    </w:p>
    <w:p w14:paraId="0A0F04B1"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VII. The Tea Ceremony</w:t>
      </w:r>
    </w:p>
    <w:p w14:paraId="7D33B36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Day 4. Tomoka and I met freshman year in college and had been friends for over twenty years. She'd moved back to Japan after graduation. We hadn't seen each other since 2017.</w:t>
      </w:r>
    </w:p>
    <w:p w14:paraId="4376134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She told me she was still doing music and had bought a small hotel on a village island. But for the last year, she'd been traveling, mostly Bali and nearby countries. Music was still her ikigai, but she deplored the fact that she hadn't been doing much of it lately.</w:t>
      </w:r>
    </w:p>
    <w:p w14:paraId="23CDEEF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encouraged her to get back to it. To follow the thing that gave her life its essence, its grounding. After all, she'd moved from Japan to the U.S. to study music. That's where we met. She was a phenomenal singer and an amazing piano player.</w:t>
      </w:r>
    </w:p>
    <w:p w14:paraId="2E56779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caught up on a few more things, but the clock was moving faster than we were.</w:t>
      </w:r>
    </w:p>
    <w:p w14:paraId="4635C1B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What would you like to do, she asked.</w:t>
      </w:r>
    </w:p>
    <w:p w14:paraId="1755E46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told her I was open to anything, because if I chose, I probably wouldn't experience anything new. I wanted something cultural.</w:t>
      </w:r>
    </w:p>
    <w:p w14:paraId="5528D3A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She asked if I'd be interested in a tea ceremony.</w:t>
      </w:r>
    </w:p>
    <w:p w14:paraId="1A4BC3D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I'd never heard of it. I said yes.</w:t>
      </w:r>
    </w:p>
    <w:p w14:paraId="67A6099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intentionally didn't look it up. I wanted to be genuinely surprised, to come as an empty vessel, see with fresh eyes, approach it with the curiosity of a child.</w:t>
      </w:r>
    </w:p>
    <w:p w14:paraId="67C9EB6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went for sushi first, catching up on old times. But time flew. We were running late. Tomoka called the host to let her know.</w:t>
      </w:r>
    </w:p>
    <w:p w14:paraId="48596FB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Luckily, we were the only attendees, so the host was flexible.</w:t>
      </w:r>
    </w:p>
    <w:p w14:paraId="2A1FA56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When we arrived, we were met outside by an older woman named Mika </w:t>
      </w:r>
      <w:proofErr w:type="spellStart"/>
      <w:r w:rsidRPr="006E1C48">
        <w:rPr>
          <w:rFonts w:ascii="Times New Roman" w:eastAsia="Times New Roman" w:hAnsi="Times New Roman" w:cs="Times New Roman"/>
          <w:kern w:val="0"/>
          <w14:ligatures w14:val="none"/>
        </w:rPr>
        <w:t>Haneishi</w:t>
      </w:r>
      <w:proofErr w:type="spellEnd"/>
      <w:r w:rsidRPr="006E1C48">
        <w:rPr>
          <w:rFonts w:ascii="Times New Roman" w:eastAsia="Times New Roman" w:hAnsi="Times New Roman" w:cs="Times New Roman"/>
          <w:kern w:val="0"/>
          <w14:ligatures w14:val="none"/>
        </w:rPr>
        <w:t xml:space="preserve">. Slim, probably in her early sixties. Her hands told the story of thirty years. They weren't delicate or decorative. They were hands that had worked, that had folded the </w:t>
      </w:r>
      <w:proofErr w:type="spellStart"/>
      <w:r w:rsidRPr="006E1C48">
        <w:rPr>
          <w:rFonts w:ascii="Times New Roman" w:eastAsia="Times New Roman" w:hAnsi="Times New Roman" w:cs="Times New Roman"/>
          <w:kern w:val="0"/>
          <w14:ligatures w14:val="none"/>
        </w:rPr>
        <w:t>fukusa</w:t>
      </w:r>
      <w:proofErr w:type="spellEnd"/>
      <w:r w:rsidRPr="006E1C48">
        <w:rPr>
          <w:rFonts w:ascii="Times New Roman" w:eastAsia="Times New Roman" w:hAnsi="Times New Roman" w:cs="Times New Roman"/>
          <w:kern w:val="0"/>
          <w14:ligatures w14:val="none"/>
        </w:rPr>
        <w:t xml:space="preserve"> ten thousand times, that had lifted the whisk and turned the bowl with deliberate care. These weren't hands that stood idle. They had served a purpose, and that purpose had shaped them.</w:t>
      </w:r>
    </w:p>
    <w:p w14:paraId="1B187BA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Mika had spent time in Los Angeles in the 70s and 80s, working in the film industry. She shared that under the pressure of that world, Chado became her ikigai. When she finally left the U.S. and returned home, she decided to dedicate her life to learning it.</w:t>
      </w:r>
    </w:p>
    <w:p w14:paraId="154C10A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Thirty years had passed since that day.</w:t>
      </w:r>
    </w:p>
    <w:p w14:paraId="2227BAD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"Mind your head," she said as I passed through the gate. The doorway was designed for people 5'6" and under. The low entrance was intentional. Almost a bow of humility.</w:t>
      </w:r>
    </w:p>
    <w:p w14:paraId="6937EB0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the entrance, a small water fountain with bamboo. Cold water. Precise instructions: with the right hand, pick up the mallet and pour water on your left hand. Then switch. Wash the other.</w:t>
      </w:r>
    </w:p>
    <w:p w14:paraId="214131D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removed our shoes and entered the tea house.</w:t>
      </w:r>
    </w:p>
    <w:p w14:paraId="5D227A1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[IMAGE: Tea house entrance / water fountain]</w:t>
      </w:r>
    </w:p>
    <w:p w14:paraId="0EB3CFC1"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402AA132">
          <v:rect id="_x0000_i1033" alt="" style="width:468pt;height:.05pt;mso-width-percent:0;mso-height-percent:0;mso-width-percent:0;mso-height-percent:0" o:hralign="center" o:hrstd="t" o:hr="t" fillcolor="#a0a0a0" stroked="f"/>
        </w:pict>
      </w:r>
    </w:p>
    <w:p w14:paraId="2335E67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The </w:t>
      </w:r>
      <w:proofErr w:type="gramStart"/>
      <w:r w:rsidRPr="006E1C48">
        <w:rPr>
          <w:rFonts w:ascii="Times New Roman" w:eastAsia="Times New Roman" w:hAnsi="Times New Roman" w:cs="Times New Roman"/>
          <w:kern w:val="0"/>
          <w14:ligatures w14:val="none"/>
        </w:rPr>
        <w:t>tea room</w:t>
      </w:r>
      <w:proofErr w:type="gramEnd"/>
      <w:r w:rsidRPr="006E1C48">
        <w:rPr>
          <w:rFonts w:ascii="Times New Roman" w:eastAsia="Times New Roman" w:hAnsi="Times New Roman" w:cs="Times New Roman"/>
          <w:kern w:val="0"/>
          <w14:ligatures w14:val="none"/>
        </w:rPr>
        <w:t xml:space="preserve"> was built around Wabi-Sabi. Simple. Quiet. But it spoke volumes on the intention behind every choice. Earth tones. Dim lighting, calm enough to invite comfort but bright enough to see without effort.</w:t>
      </w:r>
    </w:p>
    <w:p w14:paraId="65D67A4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Tatami mats on the floor. Small pillows for sitting. On the wall, a single scroll, a phrase selected by the host to set the tone.</w:t>
      </w:r>
    </w:p>
    <w:p w14:paraId="701CFD7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Every element was intentional and seasonal. The scroll, the flower, the tea bowl. Designed to make you slow down, notice small details, and be fully present.</w:t>
      </w:r>
    </w:p>
    <w:p w14:paraId="2334564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Mika rolled in a small TV with a DVD. The video explained the history: a 500-year-old ritual started by the samurai.</w:t>
      </w:r>
    </w:p>
    <w:p w14:paraId="29DEEDD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Chado, the traditional tea ceremony, is more than tea. It's moving meditation built around hospitality. Honor in tradition. Respect. Finding peace in the mundane. Creating a moment of shared humanity.</w:t>
      </w:r>
    </w:p>
    <w:p w14:paraId="6856F0D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It centers on the phrase </w:t>
      </w:r>
      <w:proofErr w:type="spellStart"/>
      <w:r w:rsidRPr="006E1C48">
        <w:rPr>
          <w:rFonts w:ascii="Times New Roman" w:eastAsia="Times New Roman" w:hAnsi="Times New Roman" w:cs="Times New Roman"/>
          <w:i/>
          <w:iCs/>
          <w:kern w:val="0"/>
          <w14:ligatures w14:val="none"/>
        </w:rPr>
        <w:t>ichi</w:t>
      </w:r>
      <w:proofErr w:type="spellEnd"/>
      <w:r w:rsidRPr="006E1C48">
        <w:rPr>
          <w:rFonts w:ascii="Times New Roman" w:eastAsia="Times New Roman" w:hAnsi="Times New Roman" w:cs="Times New Roman"/>
          <w:i/>
          <w:iCs/>
          <w:kern w:val="0"/>
          <w14:ligatures w14:val="none"/>
        </w:rPr>
        <w:t xml:space="preserve">-go </w:t>
      </w:r>
      <w:proofErr w:type="spellStart"/>
      <w:r w:rsidRPr="006E1C48">
        <w:rPr>
          <w:rFonts w:ascii="Times New Roman" w:eastAsia="Times New Roman" w:hAnsi="Times New Roman" w:cs="Times New Roman"/>
          <w:i/>
          <w:iCs/>
          <w:kern w:val="0"/>
          <w14:ligatures w14:val="none"/>
        </w:rPr>
        <w:t>ichi</w:t>
      </w:r>
      <w:proofErr w:type="spellEnd"/>
      <w:r w:rsidRPr="006E1C48">
        <w:rPr>
          <w:rFonts w:ascii="Times New Roman" w:eastAsia="Times New Roman" w:hAnsi="Times New Roman" w:cs="Times New Roman"/>
          <w:i/>
          <w:iCs/>
          <w:kern w:val="0"/>
          <w14:ligatures w14:val="none"/>
        </w:rPr>
        <w:t>-e</w:t>
      </w:r>
      <w:r w:rsidRPr="006E1C48">
        <w:rPr>
          <w:rFonts w:ascii="Times New Roman" w:eastAsia="Times New Roman" w:hAnsi="Times New Roman" w:cs="Times New Roman"/>
          <w:kern w:val="0"/>
          <w14:ligatures w14:val="none"/>
        </w:rPr>
        <w:t>: "once in a lifetime encounter."</w:t>
      </w:r>
    </w:p>
    <w:p w14:paraId="6A639BD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After the video, Mika reentered and began preparing the tea. Every move was calculated, precise, intentional. I could tell by the way she moved that precision was a language.</w:t>
      </w:r>
    </w:p>
    <w:p w14:paraId="0A5D5D9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In Japan, there's honor and respect in precision. Precision takes effort. And effort is a form of respect.</w:t>
      </w:r>
    </w:p>
    <w:p w14:paraId="3ADD552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its core, Chado is training for presence. Every movement deliberate. Every object handled with care. A kindness and curiosity philosophy expressed through hot water and powdered tea.</w:t>
      </w:r>
    </w:p>
    <w:p w14:paraId="5819BD4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Precision isn't about being fussy. It's a language. It says: I see you. I care enough to control myself so you can relax.</w:t>
      </w:r>
    </w:p>
    <w:p w14:paraId="6E7FE28D" w14:textId="5AB23869"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This was especially important because it was originally practiced by samurai who came to the tea ceremony for a moment of quiet away from war. Weapons weren't allowed inside the tea rooms</w:t>
      </w:r>
      <w:r w:rsidR="007253FE">
        <w:rPr>
          <w:rFonts w:ascii="Times New Roman" w:eastAsia="Times New Roman" w:hAnsi="Times New Roman" w:cs="Times New Roman"/>
          <w:kern w:val="0"/>
          <w14:ligatures w14:val="none"/>
        </w:rPr>
        <w:t xml:space="preserve">, </w:t>
      </w:r>
      <w:r w:rsidR="007253FE">
        <w:rPr>
          <w:rFonts w:ascii="Times New Roman" w:eastAsia="Times New Roman" w:hAnsi="Times New Roman" w:cs="Times New Roman"/>
          <w:color w:val="E97132" w:themeColor="accent2"/>
          <w:kern w:val="0"/>
          <w14:ligatures w14:val="none"/>
        </w:rPr>
        <w:t>only the brave ones came…</w:t>
      </w:r>
      <w:r w:rsidRPr="006E1C48">
        <w:rPr>
          <w:rFonts w:ascii="Times New Roman" w:eastAsia="Times New Roman" w:hAnsi="Times New Roman" w:cs="Times New Roman"/>
          <w:kern w:val="0"/>
          <w14:ligatures w14:val="none"/>
        </w:rPr>
        <w:t>.</w:t>
      </w:r>
    </w:p>
    <w:p w14:paraId="3B23222D"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3E76C9EA">
          <v:rect id="_x0000_i1034" alt="" style="width:468pt;height:.05pt;mso-width-percent:0;mso-height-percent:0;mso-width-percent:0;mso-height-percent:0" o:hralign="center" o:hrstd="t" o:hr="t" fillcolor="#a0a0a0" stroked="f"/>
        </w:pict>
      </w:r>
    </w:p>
    <w:p w14:paraId="4DE2E1D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The host uses a silk cloth, </w:t>
      </w:r>
      <w:proofErr w:type="spellStart"/>
      <w:r w:rsidRPr="006E1C48">
        <w:rPr>
          <w:rFonts w:ascii="Times New Roman" w:eastAsia="Times New Roman" w:hAnsi="Times New Roman" w:cs="Times New Roman"/>
          <w:kern w:val="0"/>
          <w14:ligatures w14:val="none"/>
        </w:rPr>
        <w:t>fukusa</w:t>
      </w:r>
      <w:proofErr w:type="spellEnd"/>
      <w:r w:rsidRPr="006E1C48">
        <w:rPr>
          <w:rFonts w:ascii="Times New Roman" w:eastAsia="Times New Roman" w:hAnsi="Times New Roman" w:cs="Times New Roman"/>
          <w:kern w:val="0"/>
          <w14:ligatures w14:val="none"/>
        </w:rPr>
        <w:t>, to wipe the tea scoop and container. Each fold, each swipe, has a set angle and count. It's not cleaning. It's a declaration: this moment is pure, and you deserve that.</w:t>
      </w:r>
    </w:p>
    <w:p w14:paraId="13FF494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The whisk is lifted, inspected, rinsed, tapped twice on the rim. The sound, the rhythm, calms the room.</w:t>
      </w:r>
    </w:p>
    <w:p w14:paraId="43ABF86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Hot water is drawn from the kettle with a bamboo ladle. The arc of the ladle, how it rests, how water pours, all measured. No splashing. No wasted motion. Waste would mean the host's mind is scattered, not on you.</w:t>
      </w:r>
    </w:p>
    <w:p w14:paraId="37652A5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After whisking the matcha, the host lifts the bowl, finds the "face," what she considers the best side, and turns it 180 degrees with two deliberate quarter-turns of the wrist.</w:t>
      </w:r>
    </w:p>
    <w:p w14:paraId="3F15F17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Now the face is toward the guest. A sign of respect and hospitality. Essentially saying: as your host, I offer you the best I have.</w:t>
      </w:r>
    </w:p>
    <w:p w14:paraId="47DC71D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When the guest receives the bowl, they bow, lift the bowl, and turn it two more quarter-turns so the face is away from them while they drink.</w:t>
      </w:r>
    </w:p>
    <w:p w14:paraId="6F080D4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It's a way of showing you won't dirty or disrespect the best part with your lips.</w:t>
      </w:r>
    </w:p>
    <w:p w14:paraId="22F19A1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Last sip, you make a small slurp. It tells the host you finished. Then wipe where you drank, turn it back twice so the face returns to front, and set it down.</w:t>
      </w:r>
    </w:p>
    <w:p w14:paraId="29B1E4B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bowl does a full 360-degree round trip of respect. Host to you. You to host. No one claims the beauty for themselves.</w:t>
      </w:r>
    </w:p>
    <w:p w14:paraId="289EF67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Tea bowl / matcha preparation]</w:t>
      </w:r>
    </w:p>
    <w:p w14:paraId="7562652F"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6E2CEC2C">
          <v:rect id="_x0000_i1035" alt="" style="width:468pt;height:.05pt;mso-width-percent:0;mso-height-percent:0;mso-width-percent:0;mso-height-percent:0" o:hralign="center" o:hrstd="t" o:hr="t" fillcolor="#a0a0a0" stroked="f"/>
        </w:pict>
      </w:r>
    </w:p>
    <w:p w14:paraId="5AD0A51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Mika presented us with a collection of six bowls. Each one different. Each handmade. Each with its own story. These </w:t>
      </w:r>
      <w:proofErr w:type="gramStart"/>
      <w:r w:rsidRPr="006E1C48">
        <w:rPr>
          <w:rFonts w:ascii="Times New Roman" w:eastAsia="Times New Roman" w:hAnsi="Times New Roman" w:cs="Times New Roman"/>
          <w:kern w:val="0"/>
          <w14:ligatures w14:val="none"/>
        </w:rPr>
        <w:t>particular bowls</w:t>
      </w:r>
      <w:proofErr w:type="gramEnd"/>
      <w:r w:rsidRPr="006E1C48">
        <w:rPr>
          <w:rFonts w:ascii="Times New Roman" w:eastAsia="Times New Roman" w:hAnsi="Times New Roman" w:cs="Times New Roman"/>
          <w:kern w:val="0"/>
          <w14:ligatures w14:val="none"/>
        </w:rPr>
        <w:t xml:space="preserve"> had an average value of $500.</w:t>
      </w:r>
    </w:p>
    <w:p w14:paraId="115B896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the end of the ceremony, she asked us why we chose the bowls we chose.</w:t>
      </w:r>
    </w:p>
    <w:p w14:paraId="7FB3FB6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Right before Japan, I had started reading about Wabi-Sabi. That influenced my choice. I chose something asymmetrical. That made it unique, hard to replicate. To me, that shape conveyed intention. Each curve, color, and spot was exactly as nature and the creator had intended it to be.</w:t>
      </w:r>
    </w:p>
    <w:p w14:paraId="36C0925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imperfection was its own sort of beauty. Never to be replicated. Always in its own lane, its own grade.</w:t>
      </w:r>
    </w:p>
    <w:p w14:paraId="14BAA0B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Mika was surprised, but in a warm, flattering way. She told me her Japanese students aren't used to talking about their feelings. They feel deeply but struggle to voice their emotions. It's cultural, she said. This contrasted with her foreign students, who could articulate their choices clearly.</w:t>
      </w:r>
    </w:p>
    <w:p w14:paraId="56B4848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 had done something Japanese guests rarely </w:t>
      </w:r>
      <w:proofErr w:type="gramStart"/>
      <w:r w:rsidRPr="006E1C48">
        <w:rPr>
          <w:rFonts w:ascii="Times New Roman" w:eastAsia="Times New Roman" w:hAnsi="Times New Roman" w:cs="Times New Roman"/>
          <w:kern w:val="0"/>
          <w14:ligatures w14:val="none"/>
        </w:rPr>
        <w:t>do:</w:t>
      </w:r>
      <w:proofErr w:type="gramEnd"/>
      <w:r w:rsidRPr="006E1C48">
        <w:rPr>
          <w:rFonts w:ascii="Times New Roman" w:eastAsia="Times New Roman" w:hAnsi="Times New Roman" w:cs="Times New Roman"/>
          <w:kern w:val="0"/>
          <w14:ligatures w14:val="none"/>
        </w:rPr>
        <w:t xml:space="preserve"> I explained why the imperfection moved me.</w:t>
      </w:r>
    </w:p>
    <w:p w14:paraId="664C955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We said our goodbyes. I stepped back through the low doorway, bowing again without thinking. The city was waiting outside, loud and fast. But something in me had slowed down.</w:t>
      </w:r>
    </w:p>
    <w:p w14:paraId="230A1F3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It felt as though my body left the </w:t>
      </w:r>
      <w:proofErr w:type="gramStart"/>
      <w:r w:rsidRPr="006E1C48">
        <w:rPr>
          <w:rFonts w:ascii="Times New Roman" w:eastAsia="Times New Roman" w:hAnsi="Times New Roman" w:cs="Times New Roman"/>
          <w:kern w:val="0"/>
          <w14:ligatures w14:val="none"/>
        </w:rPr>
        <w:t>ceremony</w:t>
      </w:r>
      <w:proofErr w:type="gramEnd"/>
      <w:r w:rsidRPr="006E1C48">
        <w:rPr>
          <w:rFonts w:ascii="Times New Roman" w:eastAsia="Times New Roman" w:hAnsi="Times New Roman" w:cs="Times New Roman"/>
          <w:kern w:val="0"/>
          <w14:ligatures w14:val="none"/>
        </w:rPr>
        <w:t xml:space="preserve"> but my mind was still there. I honestly believe I left a part of myself in that room and exchanged it for some peace and wisdom. The quietness and calmness I experienced are moments I'll hold onto for a long time.</w:t>
      </w:r>
    </w:p>
    <w:p w14:paraId="565B8CE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Leaving the tea house]</w:t>
      </w:r>
    </w:p>
    <w:p w14:paraId="1139DF5A"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4C6D4FD7">
          <v:rect id="_x0000_i1036" alt="" style="width:468pt;height:.05pt;mso-width-percent:0;mso-height-percent:0;mso-width-percent:0;mso-height-percent:0" o:hralign="center" o:hrstd="t" o:hr="t" fillcolor="#a0a0a0" stroked="f"/>
        </w:pict>
      </w:r>
    </w:p>
    <w:p w14:paraId="743A3A3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had told Tomoka that I wanted to experience Japanese pop culture. After the ceremony, we headed to Harajuku.</w:t>
      </w:r>
    </w:p>
    <w:p w14:paraId="78D8247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"You'll see people dressed like anime characters," she said.</w:t>
      </w:r>
    </w:p>
    <w:p w14:paraId="16FD182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liked the sound of it. Bringing characters into what we call "the real world" to give it more meaning and essence. I was all for that.</w:t>
      </w:r>
    </w:p>
    <w:p w14:paraId="06940E9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At some point, I pulled out my phone to take a photo. Tomoka marveled at the fact that it made no sound. We had the same make and model, but hers always made a shutter noise. She couldn't turn it off.</w:t>
      </w:r>
    </w:p>
    <w:p w14:paraId="7900BE2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laughed. "This is Japan," I told her. "Privacy rules won't allow it. America is the land of the free to do whatever."</w:t>
      </w:r>
    </w:p>
    <w:p w14:paraId="2C8C9FD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In Japan, every phone sold is required to make a shutter sound when taking a photo. It's industry self-regulation that began around 2000 after high-profile cases of voyeuristic photography. The intent is to protect people from being photographed without consent. You can't disable it. The values are encoded into the hardware.</w:t>
      </w:r>
    </w:p>
    <w:p w14:paraId="29DCA65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Same device. Different countries. Different rules built into the machine.</w:t>
      </w:r>
    </w:p>
    <w:p w14:paraId="10E62A0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Japan doesn't ask you to respect privacy. It removes the option not to.</w:t>
      </w:r>
    </w:p>
    <w:p w14:paraId="68E720E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On the train, I noticed many people with their heads down, fully asleep. It's not unusual in Tokyo. In a city this precise, this controlled, maybe the train is the one place you can let go. The system holds you. You can rest.</w:t>
      </w:r>
    </w:p>
    <w:p w14:paraId="05E5963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 xml:space="preserve">[IMAGE: </w:t>
      </w:r>
      <w:proofErr w:type="gramStart"/>
      <w:r w:rsidRPr="006E1C48">
        <w:rPr>
          <w:rFonts w:ascii="Times New Roman" w:eastAsia="Times New Roman" w:hAnsi="Times New Roman" w:cs="Times New Roman"/>
          <w:kern w:val="0"/>
          <w14:ligatures w14:val="none"/>
        </w:rPr>
        <w:t>Harajuku street</w:t>
      </w:r>
      <w:proofErr w:type="gramEnd"/>
      <w:r w:rsidRPr="006E1C48">
        <w:rPr>
          <w:rFonts w:ascii="Times New Roman" w:eastAsia="Times New Roman" w:hAnsi="Times New Roman" w:cs="Times New Roman"/>
          <w:kern w:val="0"/>
          <w14:ligatures w14:val="none"/>
        </w:rPr>
        <w:t xml:space="preserve"> / sleeping commuters]</w:t>
      </w:r>
    </w:p>
    <w:p w14:paraId="53C03EC0"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89CCEB0">
          <v:rect id="_x0000_i1037" alt="" style="width:468pt;height:.05pt;mso-width-percent:0;mso-height-percent:0;mso-width-percent:0;mso-height-percent:0" o:hralign="center" o:hrstd="t" o:hr="t" fillcolor="#a0a0a0" stroked="f"/>
        </w:pict>
      </w:r>
    </w:p>
    <w:p w14:paraId="1134413E" w14:textId="77777777" w:rsidR="006E1C48" w:rsidRPr="006E1C48" w:rsidRDefault="006E1C48" w:rsidP="006E1C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1C48">
        <w:rPr>
          <w:rFonts w:ascii="Times New Roman" w:eastAsia="Times New Roman" w:hAnsi="Times New Roman" w:cs="Times New Roman"/>
          <w:b/>
          <w:bCs/>
          <w:kern w:val="0"/>
          <w:sz w:val="27"/>
          <w:szCs w:val="27"/>
          <w14:ligatures w14:val="none"/>
        </w:rPr>
        <w:t>VIII. The Cracks</w:t>
      </w:r>
    </w:p>
    <w:p w14:paraId="1CB793C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Day 5. My last day in Tokyo. I woke up early to make sure I was packed and left nothing behind. I take pride in the longevity of my items. If something serves me well, why get rid of it?</w:t>
      </w:r>
    </w:p>
    <w:p w14:paraId="49AE2D1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My friend laughed at the shoes I'd brought. Seven years old. I wore them with pride.</w:t>
      </w:r>
    </w:p>
    <w:p w14:paraId="3A048A5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Wabi-Sabi.</w:t>
      </w:r>
    </w:p>
    <w:p w14:paraId="5B3D2F2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set out to take the metro to the airport. Thirty-eight minutes. But halfway there, I realized my flight had been cancelled.</w:t>
      </w:r>
    </w:p>
    <w:p w14:paraId="5546164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What a bummer. But no worries. I'll come back tomorrow.</w:t>
      </w:r>
    </w:p>
    <w:p w14:paraId="7CD15CF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called Ejim. His flight to Mongolia via Korea was leaving at 8pm. I tried to rush back to give him a proper goodbye.</w:t>
      </w:r>
    </w:p>
    <w:p w14:paraId="06E91C6C"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started heading back but had to change from the monorail to the regular line. My card said I'd run out of money. I went to the machine to recharge.</w:t>
      </w:r>
    </w:p>
    <w:p w14:paraId="37F40BD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After fifteen minutes of frustration, I changed machines. One machine, then another. Was it the fact that I didn't speak or read Japanese causing so much friction?</w:t>
      </w:r>
    </w:p>
    <w:p w14:paraId="2877F2B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But next to me was an older Japanese man who had been there since before I arrived. I could see the droplets of sweat thickening on his bald skull.</w:t>
      </w:r>
    </w:p>
    <w:p w14:paraId="1CA6BFE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Something wasn't right. Friction had become king of the hour.</w:t>
      </w:r>
    </w:p>
    <w:p w14:paraId="441DCD7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finally realized the machine only took cash. Exact change. Increments of 500 yen only.</w:t>
      </w:r>
    </w:p>
    <w:p w14:paraId="465F934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But how could this be? This was Japan! Had precision become a constraint that created a passage so narrow no one could enter?</w:t>
      </w:r>
    </w:p>
    <w:p w14:paraId="5BA14D0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was filled with confusion and frustration.</w:t>
      </w:r>
    </w:p>
    <w:p w14:paraId="5615D22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My credit card. I must use my credit card. I had the presence of mind to bring a Visa prepaid card. But nothing happened when I inserted it. The Japanese machine was telling me: we don't speak your language.</w:t>
      </w:r>
    </w:p>
    <w:p w14:paraId="1E2BE14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Calm down, I kept repeating using my inside voice. Calm down or you're going to make a mistake. In a foreign land, it's easy to panic and try absurd solutions. I didn't want to do that. I was moments away from calling an Uber, but that would defeat the purpose of the experience.</w:t>
      </w:r>
    </w:p>
    <w:p w14:paraId="146D789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This was a problem I could resolve. I wanted to figure it out.</w:t>
      </w:r>
    </w:p>
    <w:p w14:paraId="46B7397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Ejim's flight. He was going to miss me. I gave up on the goodbye. I called him and said farewell over the phone.</w:t>
      </w:r>
    </w:p>
    <w:p w14:paraId="7E24DF4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lastRenderedPageBreak/>
        <w:t>After what seemed like an eternity, the older man and his wife finally left with something in their hand. I assume they were able to refill their card. I was genuinely happy for them.</w:t>
      </w:r>
    </w:p>
    <w:p w14:paraId="6795839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I've never been able to see the struggle of a man just by looking at the back of his head. He appeared so calm and collected. His wife never left his side or showed signs of frustration. The perfect Robin to our elderly Batman.</w:t>
      </w:r>
    </w:p>
    <w:p w14:paraId="6DE66D4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pressed the help button. A window opened behind the machine. Customer service. The gentleman told me: cash only. Exact change. Increments of 500 yen.</w:t>
      </w:r>
    </w:p>
    <w:p w14:paraId="3BFA4D4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On my left was an ATM. Saving grace. Or so I thought.</w:t>
      </w:r>
    </w:p>
    <w:p w14:paraId="0C74520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"We only accept Japanese-issued cards."</w:t>
      </w:r>
    </w:p>
    <w:p w14:paraId="657B7BDB"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Insert my explicit choice of language here.</w:t>
      </w:r>
    </w:p>
    <w:p w14:paraId="4D4B6BE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took a step back and asked for the nearest ATM.</w:t>
      </w:r>
    </w:p>
    <w:p w14:paraId="61786E7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Ten minutes later, I was at a nearby bank. A smile emerged. I punched in my code. It asked what type of bank. None of the options matched. The denominations this machine dispensed were too high. I didn't need that much yen for one more day.</w:t>
      </w:r>
    </w:p>
    <w:p w14:paraId="64329F6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second machine didn't offer an option for foreign banks.</w:t>
      </w:r>
    </w:p>
    <w:p w14:paraId="0518FF0B"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Japan, what are you doing to me? You can't be so precise that there isn't wiggle room or space for another version of the same reality.</w:t>
      </w:r>
    </w:p>
    <w:p w14:paraId="2AFD025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left and went to a nearby convenience store where I was finally able to withdraw 2,000 yen.</w:t>
      </w:r>
    </w:p>
    <w:p w14:paraId="474EB58B"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7-Eleven saved me. The informal layer inside the formal system.</w:t>
      </w:r>
    </w:p>
    <w:p w14:paraId="3197605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went back to the machine. Inserted the 1,000 yen. It finally accepted it.</w:t>
      </w:r>
    </w:p>
    <w:p w14:paraId="175821C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 exhaled.</w:t>
      </w:r>
    </w:p>
    <w:p w14:paraId="2B14BB4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What a day. Japan had shown me the other side of precision: when the system doesn't bend, you break against it.</w:t>
      </w:r>
    </w:p>
    <w:p w14:paraId="5560EFB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Train station / recharge machine]</w:t>
      </w:r>
    </w:p>
    <w:p w14:paraId="02D98C1D"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52B1F8C6">
          <v:rect id="_x0000_i1038" alt="" style="width:468pt;height:.05pt;mso-width-percent:0;mso-height-percent:0;mso-width-percent:0;mso-height-percent:0" o:hralign="center" o:hrstd="t" o:hr="t" fillcolor="#a0a0a0" stroked="f"/>
        </w:pict>
      </w:r>
    </w:p>
    <w:p w14:paraId="6EE0EA55" w14:textId="77777777" w:rsidR="006E1C48" w:rsidRPr="006E1C48" w:rsidRDefault="006E1C48" w:rsidP="006E1C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1C48">
        <w:rPr>
          <w:rFonts w:ascii="Times New Roman" w:eastAsia="Times New Roman" w:hAnsi="Times New Roman" w:cs="Times New Roman"/>
          <w:b/>
          <w:bCs/>
          <w:kern w:val="0"/>
          <w:sz w:val="36"/>
          <w:szCs w:val="36"/>
          <w14:ligatures w14:val="none"/>
        </w:rPr>
        <w:t>FIELD NOTES</w:t>
      </w:r>
    </w:p>
    <w:p w14:paraId="458AA8C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i/>
          <w:iCs/>
          <w:kern w:val="0"/>
          <w14:ligatures w14:val="none"/>
        </w:rPr>
        <w:t>Systems Observations from Tokyo</w:t>
      </w:r>
    </w:p>
    <w:p w14:paraId="7378D7D7"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lastRenderedPageBreak/>
      </w:r>
      <w:r w:rsidR="006E1C48" w:rsidRPr="006E1C48">
        <w:rPr>
          <w:rFonts w:ascii="Times New Roman" w:eastAsia="Times New Roman" w:hAnsi="Times New Roman" w:cs="Times New Roman"/>
          <w:noProof/>
          <w:kern w:val="0"/>
          <w14:ligatures w14:val="none"/>
        </w:rPr>
        <w:pict w14:anchorId="10A19EAC">
          <v:rect id="_x0000_i1039" alt="" style="width:468pt;height:.05pt;mso-width-percent:0;mso-height-percent:0;mso-width-percent:0;mso-height-percent:0" o:hralign="center" o:hrstd="t" o:hr="t" fillcolor="#a0a0a0" stroked="f"/>
        </w:pict>
      </w:r>
    </w:p>
    <w:p w14:paraId="7DFD4A3D"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precision as language:</w:t>
      </w:r>
      <w:r w:rsidRPr="006E1C48">
        <w:rPr>
          <w:rFonts w:ascii="Times New Roman" w:eastAsia="Times New Roman" w:hAnsi="Times New Roman" w:cs="Times New Roman"/>
          <w:kern w:val="0"/>
          <w14:ligatures w14:val="none"/>
        </w:rPr>
        <w:t xml:space="preserve"> In Chado, every movement is deliberate. Not because the host is rigid, but because precision is a language. It says: I've controlled </w:t>
      </w:r>
      <w:proofErr w:type="gramStart"/>
      <w:r w:rsidRPr="006E1C48">
        <w:rPr>
          <w:rFonts w:ascii="Times New Roman" w:eastAsia="Times New Roman" w:hAnsi="Times New Roman" w:cs="Times New Roman"/>
          <w:kern w:val="0"/>
          <w14:ligatures w14:val="none"/>
        </w:rPr>
        <w:t>myself</w:t>
      </w:r>
      <w:proofErr w:type="gramEnd"/>
      <w:r w:rsidRPr="006E1C48">
        <w:rPr>
          <w:rFonts w:ascii="Times New Roman" w:eastAsia="Times New Roman" w:hAnsi="Times New Roman" w:cs="Times New Roman"/>
          <w:kern w:val="0"/>
          <w14:ligatures w14:val="none"/>
        </w:rPr>
        <w:t xml:space="preserve"> so my chaos doesn't spill into your bowl. In business: the best service isn't about efficiency. It's about care made visible through attention to detail.</w:t>
      </w:r>
    </w:p>
    <w:p w14:paraId="7915FF04"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2350DEB0">
          <v:rect id="_x0000_i1040" alt="" style="width:468pt;height:.05pt;mso-width-percent:0;mso-height-percent:0;mso-width-percent:0;mso-height-percent:0" o:hralign="center" o:hrstd="t" o:hr="t" fillcolor="#a0a0a0" stroked="f"/>
        </w:pict>
      </w:r>
    </w:p>
    <w:p w14:paraId="5BE53C3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predictability as kindness:</w:t>
      </w:r>
      <w:r w:rsidRPr="006E1C48">
        <w:rPr>
          <w:rFonts w:ascii="Times New Roman" w:eastAsia="Times New Roman" w:hAnsi="Times New Roman" w:cs="Times New Roman"/>
          <w:kern w:val="0"/>
          <w14:ligatures w14:val="none"/>
        </w:rPr>
        <w:t xml:space="preserve"> In Japan, the train arrives when it says it will. 11:57am means 11:57am. That's not efficiency. That's a promise kept, a thousand times a day. In your organization: how many promises do you keep? Predictability isn't boring. It's trust.</w:t>
      </w:r>
    </w:p>
    <w:p w14:paraId="04438B8F"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707BD43C">
          <v:rect id="_x0000_i1041" alt="" style="width:468pt;height:.05pt;mso-width-percent:0;mso-height-percent:0;mso-width-percent:0;mso-height-percent:0" o:hralign="center" o:hrstd="t" o:hr="t" fillcolor="#a0a0a0" stroked="f"/>
        </w:pict>
      </w:r>
    </w:p>
    <w:p w14:paraId="2E4D994F"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the cost of precision:</w:t>
      </w:r>
      <w:r w:rsidRPr="006E1C48">
        <w:rPr>
          <w:rFonts w:ascii="Times New Roman" w:eastAsia="Times New Roman" w:hAnsi="Times New Roman" w:cs="Times New Roman"/>
          <w:kern w:val="0"/>
          <w14:ligatures w14:val="none"/>
        </w:rPr>
        <w:t xml:space="preserve"> A system can be so precise that it leaves no room for anyone who doesn't fit. The same walls that protect can exclude. In business: build systems tight enough to work, loose enough to breathe. Perfection that excludes isn't perfection. It's a fortress.</w:t>
      </w:r>
    </w:p>
    <w:p w14:paraId="71FF338D"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5989FAE1">
          <v:rect id="_x0000_i1042" alt="" style="width:468pt;height:.05pt;mso-width-percent:0;mso-height-percent:0;mso-width-percent:0;mso-height-percent:0" o:hralign="center" o:hrstd="t" o:hr="t" fillcolor="#a0a0a0" stroked="f"/>
        </w:pict>
      </w:r>
    </w:p>
    <w:p w14:paraId="6669AFD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the bowl's journey:</w:t>
      </w:r>
      <w:r w:rsidRPr="006E1C48">
        <w:rPr>
          <w:rFonts w:ascii="Times New Roman" w:eastAsia="Times New Roman" w:hAnsi="Times New Roman" w:cs="Times New Roman"/>
          <w:kern w:val="0"/>
          <w14:ligatures w14:val="none"/>
        </w:rPr>
        <w:t xml:space="preserve"> The tea bowl travels 360 degrees. Host to guest, guest to host. No one claims the beauty for themselves. In your work: are you hoarding the best for yourself? Or turning it toward others?</w:t>
      </w:r>
    </w:p>
    <w:p w14:paraId="7F8BC276"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D6A77F6">
          <v:rect id="_x0000_i1043" alt="" style="width:468pt;height:.05pt;mso-width-percent:0;mso-height-percent:0;mso-width-percent:0;mso-height-percent:0" o:hralign="center" o:hrstd="t" o:hr="t" fillcolor="#a0a0a0" stroked="f"/>
        </w:pict>
      </w:r>
    </w:p>
    <w:p w14:paraId="2FB036A2"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Wabi-Sabi:</w:t>
      </w:r>
      <w:r w:rsidRPr="006E1C48">
        <w:rPr>
          <w:rFonts w:ascii="Times New Roman" w:eastAsia="Times New Roman" w:hAnsi="Times New Roman" w:cs="Times New Roman"/>
          <w:kern w:val="0"/>
          <w14:ligatures w14:val="none"/>
        </w:rPr>
        <w:t xml:space="preserve"> I chose the asymmetrical bowl. The imperfection was its beauty. Never to be replicated. Always in its own lane. In life: stop chasing flawless. Chase intentional. The cracks are where the character lives.</w:t>
      </w:r>
    </w:p>
    <w:p w14:paraId="162CB1CE"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888D343">
          <v:rect id="_x0000_i1044" alt="" style="width:468pt;height:.05pt;mso-width-percent:0;mso-height-percent:0;mso-width-percent:0;mso-height-percent:0" o:hralign="center" o:hrstd="t" o:hr="t" fillcolor="#a0a0a0" stroked="f"/>
        </w:pict>
      </w:r>
    </w:p>
    <w:p w14:paraId="4BADF437"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ikigai:</w:t>
      </w:r>
      <w:r w:rsidRPr="006E1C48">
        <w:rPr>
          <w:rFonts w:ascii="Times New Roman" w:eastAsia="Times New Roman" w:hAnsi="Times New Roman" w:cs="Times New Roman"/>
          <w:kern w:val="0"/>
          <w14:ligatures w14:val="none"/>
        </w:rPr>
        <w:t xml:space="preserve"> Mika left the film industry and spent thirty years learning Chado. Tomoka bought a hotel but misses her music. Ikigai isn't your job. It's your reason for being. In your career: are you building a resume or a life?</w:t>
      </w:r>
    </w:p>
    <w:p w14:paraId="6B7ECDA6"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541D8256">
          <v:rect id="_x0000_i1045" alt="" style="width:468pt;height:.05pt;mso-width-percent:0;mso-height-percent:0;mso-width-percent:0;mso-height-percent:0" o:hralign="center" o:hrstd="t" o:hr="t" fillcolor="#a0a0a0" stroked="f"/>
        </w:pict>
      </w:r>
    </w:p>
    <w:p w14:paraId="7AA45A2E"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On values encoded into infrastructure:</w:t>
      </w:r>
      <w:r w:rsidRPr="006E1C48">
        <w:rPr>
          <w:rFonts w:ascii="Times New Roman" w:eastAsia="Times New Roman" w:hAnsi="Times New Roman" w:cs="Times New Roman"/>
          <w:kern w:val="0"/>
          <w14:ligatures w14:val="none"/>
        </w:rPr>
        <w:t xml:space="preserve"> Japanese phones make a shutter sound you can't disable. The noise meter at the construction site. The escalator etiquette. The trash you carry home. Japan doesn't ask you to follow the rules. It builds systems where the rules are inescapable. In your company: what values are encoded into your infrastructure? What behavior does your system make inevitable?</w:t>
      </w:r>
    </w:p>
    <w:p w14:paraId="0E2480BD"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0B1E04A6">
          <v:rect id="_x0000_i1046" alt="" style="width:468pt;height:.05pt;mso-width-percent:0;mso-height-percent:0;mso-width-percent:0;mso-height-percent:0" o:hralign="center" o:hrstd="t" o:hr="t" fillcolor="#a0a0a0" stroked="f"/>
        </w:pict>
      </w:r>
    </w:p>
    <w:p w14:paraId="296B870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lastRenderedPageBreak/>
        <w:t>On the system carrying you:</w:t>
      </w:r>
      <w:r w:rsidRPr="006E1C48">
        <w:rPr>
          <w:rFonts w:ascii="Times New Roman" w:eastAsia="Times New Roman" w:hAnsi="Times New Roman" w:cs="Times New Roman"/>
          <w:kern w:val="0"/>
          <w14:ligatures w14:val="none"/>
        </w:rPr>
        <w:t xml:space="preserve"> When the pharmacist appeared without being asked. When the train arrived exactly on time. When the service found me before I asked for it. A well-designed system carries you when you can't carry yourself. In leadership: are your systems burdens or supports?</w:t>
      </w:r>
    </w:p>
    <w:p w14:paraId="1D283CD6"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19A4FAE5">
          <v:rect id="_x0000_i1047" alt="" style="width:468pt;height:.05pt;mso-width-percent:0;mso-height-percent:0;mso-width-percent:0;mso-height-percent:0" o:hralign="center" o:hrstd="t" o:hr="t" fillcolor="#a0a0a0" stroked="f"/>
        </w:pict>
      </w:r>
    </w:p>
    <w:p w14:paraId="2BB2AC0B"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The questions I carried home:</w:t>
      </w:r>
    </w:p>
    <w:p w14:paraId="007EF4B9"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i/>
          <w:iCs/>
          <w:kern w:val="0"/>
          <w14:ligatures w14:val="none"/>
        </w:rPr>
        <w:t>What does it cost to maintain perfection?</w:t>
      </w:r>
    </w:p>
    <w:p w14:paraId="217EFEB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Japan answered that every day. It costs attention. It costs effort. It costs the removal of self so others can be seen.</w:t>
      </w:r>
    </w:p>
    <w:p w14:paraId="1FFDFA4A"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But perfection has a shadow. When a system is too tight, it breaks the people who don't fit. The machine that only takes exact change. The gate that won't open. The rules that assume everyone already knows.</w:t>
      </w:r>
    </w:p>
    <w:p w14:paraId="6D779F0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i/>
          <w:iCs/>
          <w:kern w:val="0"/>
          <w14:ligatures w14:val="none"/>
        </w:rPr>
        <w:t>Where is the beauty in imperfection?</w:t>
      </w:r>
    </w:p>
    <w:p w14:paraId="211C5281"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In the asymmetrical bowl. In the tea ceremony that starts late because friends were catching up. In the taxi driver who let us struggle before revealing the better view.</w:t>
      </w:r>
    </w:p>
    <w:p w14:paraId="5695EC4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Wabi-Sabi doesn't mean settling for less. It means seeing the whole. The crack and the light that comes through it.</w:t>
      </w:r>
    </w:p>
    <w:p w14:paraId="5095B888"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Japan taught me that precision is love. And that love, taken too far, can become a wall.</w:t>
      </w:r>
    </w:p>
    <w:p w14:paraId="1AD50C5B"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The best systems hold both: the discipline to be excellent and the grace to make room.</w:t>
      </w:r>
    </w:p>
    <w:p w14:paraId="7A47B574"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6939EB92">
          <v:rect id="_x0000_i1048" alt="" style="width:468pt;height:.05pt;mso-width-percent:0;mso-height-percent:0;mso-width-percent:0;mso-height-percent:0" o:hralign="center" o:hrstd="t" o:hr="t" fillcolor="#a0a0a0" stroked="f"/>
        </w:pict>
      </w:r>
    </w:p>
    <w:p w14:paraId="2C091E66"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[IMAGE: Me in Tokyo]</w:t>
      </w:r>
    </w:p>
    <w:p w14:paraId="74E00140"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About the Author</w:t>
      </w:r>
      <w:r w:rsidRPr="006E1C48">
        <w:rPr>
          <w:rFonts w:ascii="Times New Roman" w:eastAsia="Times New Roman" w:hAnsi="Times New Roman" w:cs="Times New Roman"/>
          <w:kern w:val="0"/>
          <w14:ligatures w14:val="none"/>
        </w:rPr>
        <w:t xml:space="preserve"> Issouf Konate is the founder of Konate Labs, an AI operations consultancy. He has traveled to 65+ countries across six continents. Passport to Process is his documentary-style series exploring how culture shapes systems.</w:t>
      </w:r>
    </w:p>
    <w:p w14:paraId="509CD80E"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r>
      <w:r w:rsidR="006E1C48" w:rsidRPr="006E1C48">
        <w:rPr>
          <w:rFonts w:ascii="Times New Roman" w:eastAsia="Times New Roman" w:hAnsi="Times New Roman" w:cs="Times New Roman"/>
          <w:noProof/>
          <w:kern w:val="0"/>
          <w14:ligatures w14:val="none"/>
        </w:rPr>
        <w:pict w14:anchorId="6E0F2BB5">
          <v:rect id="_x0000_i1049" alt="" style="width:468pt;height:.05pt;mso-width-percent:0;mso-height-percent:0;mso-width-percent:0;mso-height-percent:0" o:hralign="center" o:hrstd="t" o:hr="t" fillcolor="#a0a0a0" stroked="f"/>
        </w:pict>
      </w:r>
    </w:p>
    <w:p w14:paraId="2C1968D4"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b/>
          <w:bCs/>
          <w:kern w:val="0"/>
          <w14:ligatures w14:val="none"/>
        </w:rPr>
        <w:t>PASSPORT TO PROCESS</w:t>
      </w:r>
      <w:r w:rsidRPr="006E1C48">
        <w:rPr>
          <w:rFonts w:ascii="Times New Roman" w:eastAsia="Times New Roman" w:hAnsi="Times New Roman" w:cs="Times New Roman"/>
          <w:kern w:val="0"/>
          <w14:ligatures w14:val="none"/>
        </w:rPr>
        <w:t xml:space="preserve"> Episode 3: Tokyo, Japan April 2026</w:t>
      </w:r>
    </w:p>
    <w:p w14:paraId="65D75B63"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i/>
          <w:iCs/>
          <w:kern w:val="0"/>
          <w14:ligatures w14:val="none"/>
        </w:rPr>
        <w:t>Next Episode: Coming Soon</w:t>
      </w:r>
    </w:p>
    <w:p w14:paraId="11D9E505" w14:textId="77777777" w:rsidR="006E1C48" w:rsidRPr="006E1C48" w:rsidRDefault="006E1C48" w:rsidP="006E1C48">
      <w:pPr>
        <w:spacing w:before="100" w:beforeAutospacing="1" w:after="100" w:afterAutospacing="1"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kern w:val="0"/>
          <w14:ligatures w14:val="none"/>
        </w:rPr>
        <w:t>Subscribe to travel with me: passporttoprocess.com</w:t>
      </w:r>
    </w:p>
    <w:p w14:paraId="6F33B48D" w14:textId="77777777" w:rsidR="006E1C48" w:rsidRPr="006E1C48" w:rsidRDefault="006E1C48" w:rsidP="006E1C48">
      <w:pPr>
        <w:spacing w:after="0" w:line="240" w:lineRule="auto"/>
        <w:rPr>
          <w:rFonts w:ascii="Times New Roman" w:eastAsia="Times New Roman" w:hAnsi="Times New Roman" w:cs="Times New Roman"/>
          <w:kern w:val="0"/>
          <w14:ligatures w14:val="none"/>
        </w:rPr>
      </w:pPr>
      <w:r w:rsidRPr="006E1C48">
        <w:rPr>
          <w:rFonts w:ascii="Times New Roman" w:eastAsia="Times New Roman" w:hAnsi="Times New Roman" w:cs="Times New Roman"/>
          <w:noProof/>
          <w:kern w:val="0"/>
          <w14:ligatures w14:val="none"/>
        </w:rPr>
        <w:lastRenderedPageBreak/>
      </w:r>
      <w:r w:rsidR="006E1C48" w:rsidRPr="006E1C48">
        <w:rPr>
          <w:rFonts w:ascii="Times New Roman" w:eastAsia="Times New Roman" w:hAnsi="Times New Roman" w:cs="Times New Roman"/>
          <w:noProof/>
          <w:kern w:val="0"/>
          <w14:ligatures w14:val="none"/>
        </w:rPr>
        <w:pict w14:anchorId="570CBFA1">
          <v:rect id="_x0000_i1050" alt="" style="width:468pt;height:.05pt;mso-width-percent:0;mso-height-percent:0;mso-width-percent:0;mso-height-percent:0" o:hralign="center" o:hrstd="t" o:hr="t" fillcolor="#a0a0a0" stroked="f"/>
        </w:pict>
      </w:r>
    </w:p>
    <w:p w14:paraId="25407C25" w14:textId="77777777" w:rsidR="00F34FD5" w:rsidRDefault="00F34FD5"/>
    <w:sectPr w:rsidR="00F34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48"/>
    <w:rsid w:val="00377E61"/>
    <w:rsid w:val="0063486A"/>
    <w:rsid w:val="006E1C48"/>
    <w:rsid w:val="007253FE"/>
    <w:rsid w:val="00852B12"/>
    <w:rsid w:val="00B52654"/>
    <w:rsid w:val="00F34FD5"/>
    <w:rsid w:val="00F9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FE10"/>
  <w15:chartTrackingRefBased/>
  <w15:docId w15:val="{F94E6468-12E9-8C41-8160-E4CCA4EB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1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1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C48"/>
    <w:rPr>
      <w:rFonts w:eastAsiaTheme="majorEastAsia" w:cstheme="majorBidi"/>
      <w:color w:val="272727" w:themeColor="text1" w:themeTint="D8"/>
    </w:rPr>
  </w:style>
  <w:style w:type="paragraph" w:styleId="Title">
    <w:name w:val="Title"/>
    <w:basedOn w:val="Normal"/>
    <w:next w:val="Normal"/>
    <w:link w:val="TitleChar"/>
    <w:uiPriority w:val="10"/>
    <w:qFormat/>
    <w:rsid w:val="006E1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C48"/>
    <w:pPr>
      <w:spacing w:before="160"/>
      <w:jc w:val="center"/>
    </w:pPr>
    <w:rPr>
      <w:i/>
      <w:iCs/>
      <w:color w:val="404040" w:themeColor="text1" w:themeTint="BF"/>
    </w:rPr>
  </w:style>
  <w:style w:type="character" w:customStyle="1" w:styleId="QuoteChar">
    <w:name w:val="Quote Char"/>
    <w:basedOn w:val="DefaultParagraphFont"/>
    <w:link w:val="Quote"/>
    <w:uiPriority w:val="29"/>
    <w:rsid w:val="006E1C48"/>
    <w:rPr>
      <w:i/>
      <w:iCs/>
      <w:color w:val="404040" w:themeColor="text1" w:themeTint="BF"/>
    </w:rPr>
  </w:style>
  <w:style w:type="paragraph" w:styleId="ListParagraph">
    <w:name w:val="List Paragraph"/>
    <w:basedOn w:val="Normal"/>
    <w:uiPriority w:val="34"/>
    <w:qFormat/>
    <w:rsid w:val="006E1C48"/>
    <w:pPr>
      <w:ind w:left="720"/>
      <w:contextualSpacing/>
    </w:pPr>
  </w:style>
  <w:style w:type="character" w:styleId="IntenseEmphasis">
    <w:name w:val="Intense Emphasis"/>
    <w:basedOn w:val="DefaultParagraphFont"/>
    <w:uiPriority w:val="21"/>
    <w:qFormat/>
    <w:rsid w:val="006E1C48"/>
    <w:rPr>
      <w:i/>
      <w:iCs/>
      <w:color w:val="0F4761" w:themeColor="accent1" w:themeShade="BF"/>
    </w:rPr>
  </w:style>
  <w:style w:type="paragraph" w:styleId="IntenseQuote">
    <w:name w:val="Intense Quote"/>
    <w:basedOn w:val="Normal"/>
    <w:next w:val="Normal"/>
    <w:link w:val="IntenseQuoteChar"/>
    <w:uiPriority w:val="30"/>
    <w:qFormat/>
    <w:rsid w:val="006E1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C48"/>
    <w:rPr>
      <w:i/>
      <w:iCs/>
      <w:color w:val="0F4761" w:themeColor="accent1" w:themeShade="BF"/>
    </w:rPr>
  </w:style>
  <w:style w:type="character" w:styleId="IntenseReference">
    <w:name w:val="Intense Reference"/>
    <w:basedOn w:val="DefaultParagraphFont"/>
    <w:uiPriority w:val="32"/>
    <w:qFormat/>
    <w:rsid w:val="006E1C48"/>
    <w:rPr>
      <w:b/>
      <w:bCs/>
      <w:smallCaps/>
      <w:color w:val="0F4761" w:themeColor="accent1" w:themeShade="BF"/>
      <w:spacing w:val="5"/>
    </w:rPr>
  </w:style>
  <w:style w:type="paragraph" w:styleId="NormalWeb">
    <w:name w:val="Normal (Web)"/>
    <w:basedOn w:val="Normal"/>
    <w:uiPriority w:val="99"/>
    <w:semiHidden/>
    <w:unhideWhenUsed/>
    <w:rsid w:val="006E1C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E1C48"/>
    <w:rPr>
      <w:i/>
      <w:iCs/>
    </w:rPr>
  </w:style>
  <w:style w:type="character" w:styleId="Strong">
    <w:name w:val="Strong"/>
    <w:basedOn w:val="DefaultParagraphFont"/>
    <w:uiPriority w:val="22"/>
    <w:qFormat/>
    <w:rsid w:val="006E1C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4675</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Diaz Lopez</dc:creator>
  <cp:keywords/>
  <dc:description/>
  <cp:lastModifiedBy>Maria Camila Diaz Lopez</cp:lastModifiedBy>
  <cp:revision>2</cp:revision>
  <dcterms:created xsi:type="dcterms:W3CDTF">2026-04-24T02:38:00Z</dcterms:created>
  <dcterms:modified xsi:type="dcterms:W3CDTF">2026-04-24T22:17:00Z</dcterms:modified>
</cp:coreProperties>
</file>