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实验内容：集合的并、交和算差运算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基本内容：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8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编写一个能完成集合的交、并和差运算的程序。要求: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8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(1)集合的元素限定为小写字母字符 [‘a’..’z’]。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8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(2)分别用数组和单向链表表示集合。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选作内容: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8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(1)集合的元素判定和子集判定运算。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8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(2)求集合的补集。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8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(3)集合的混合运算表达式求值。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8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(4)集合的元素类型推广到其他类型，甚至任意类型。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26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//元素类型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*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printflist(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(p!=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p-&gt;data);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 -&gt; 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addtolist(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newNode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newNode-&gt;data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newNode-&gt;next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newNode;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tail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(tail-&gt;next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 = tail-&gt;next;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tail-&gt;next = newNode;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deletefromlist(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save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(p-&gt;data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(save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p-&gt;next;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save-&gt;next = p-&gt;next;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save = 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searchinlist(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(p-&gt;data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intersectionlist(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initlist(&amp;result);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(searchinlist(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p-&gt;data))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addtolist(&amp;result, p-&gt;data);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unionlist(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initlist(&amp;result);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addtolist(&amp;result, p-&gt;data);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(!searchinlist(result, p-&gt;data))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addtolist(&amp;result, p-&gt;data);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differenceList(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initlist(&amp;result);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(!searchinlist(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p-&gt;data))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addtolist(&amp;result, p-&gt;data);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initarray(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addtoarray(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deletefromarray(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searchinarray(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printfarray(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+i);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                              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intersectionarray(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result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result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unionarray(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result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result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differencearray(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result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result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&amp;&amp; !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Setlist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listset1, listset2, listresult;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arrayset1[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arrayset2[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arrayresult[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initlist(&amp;listset1);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//初始化链表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initlist(&amp;listset2);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initarray(&amp;arrayset1);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//初始化数组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initarray(&amp;arrayset2);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the number of elements in set 1 (linked list)："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//加上元素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,&amp;a);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a;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%d element is："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&amp;c);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addtolist(&amp;listset1,c);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the number of elements in set 2 (linked list)："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&amp;b);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b;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%d element is："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addtolist(&amp;listset2,d);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"listset1:"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//打印链表1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printflist(listset1);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"listset2:"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//打印链表2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printflist(listset2);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listresult = intersectionlist(listset1, listset2);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"List intersection result:"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printflist(listresult);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free(listresult);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listresult = unionlist(listset1, listset2);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//并集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"List union result:"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printflist(listresult);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free(listresult);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listresult = differenceList(listset1, listset2);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//差集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"List difference result:"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printflist(listresult);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free(listresult);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the number of elements in set 1 (arraylist)："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//加上元素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&amp;k);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k;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%d element is："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addtoarray(&amp;arrayset1, 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the number of elements in set 2 (arraylist)："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&amp;j);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j;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%d element is："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&amp;f);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addtoarray(&amp;arrayset2, f);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"arrayset1:"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printfarray(arrayset1);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"arrayset2:"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printfarray(arrayset2);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intersectionarray(arrayset1, arrayset2, arrayresult);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//j交集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"array intersection result:"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printfarray(arrayresult);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unionarray(arrayset1, arrayset2, arrayresult);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//并集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"array union result:"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printfarray(arrayresult);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differencearray(arrayset1, arrayset2, arrayresult);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//cha差集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"array difference result:"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printfarray(arrayresult);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分析：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若要改变元素的类型在开头定义修改即可。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代码的拓展性强，补集等其他运算通过添加函数即可。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函数以及其他各种的变量的命名容易分辨，不会看了前面，忘了后面。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不足：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在函数的后面我只释放了listresult的空间，其他链表的空间我没有释放。</w:t>
      </w: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简单加个指针遍历释放即可。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没有过多的注释，但是各个函数名可表达函数的主体意思即可。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每次运行只能运算一次，若想多次运行计算可使用while和switch函数。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0099F0"/>
    <w:multiLevelType w:val="singleLevel"/>
    <w:tmpl w:val="BD0099F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032B9B2"/>
    <w:multiLevelType w:val="singleLevel"/>
    <w:tmpl w:val="5032B9B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NWQzNmVjZTc1ZDg3OWYzZGFmMTU3Zjg0MmVjMWMifQ=="/>
  </w:docVars>
  <w:rsids>
    <w:rsidRoot w:val="00172A27"/>
    <w:rsid w:val="6F18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2023-03-20T01:18:40Z</dcterms:created>
  <dc:creator>86139</dc:creator>
  <cp:lastModifiedBy>德玛西亚</cp:lastModifiedBy>
  <dcterms:modified xsi:type="dcterms:W3CDTF">2023-03-20T01:34:52Z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672C97C7B93B41949EF3A38E395FC66A</vt:lpwstr>
  </property>
</Properties>
</file>