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10" w:rsidRPr="00812210" w:rsidRDefault="00812210" w:rsidP="008122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Цель домашнего задания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Научиться работать с переменными и их типами, с переменными без значения и с числовыми данными.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2210" w:rsidRPr="00812210" w:rsidRDefault="00812210" w:rsidP="008122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812210" w:rsidRPr="00812210" w:rsidRDefault="00812210" w:rsidP="008122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Создайте переменную, которая будет хранить строку «Hello, Skillbox» и напечатайте её содержимое с помощью команды print().</w:t>
      </w:r>
    </w:p>
    <w:p w:rsidR="00812210" w:rsidRPr="00812210" w:rsidRDefault="00812210" w:rsidP="008122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Создайте константу, которая будет хранить строку «Hello, Skillbox» и напечатайте её содержимое с помощью команды print().</w:t>
      </w:r>
    </w:p>
    <w:p w:rsidR="00812210" w:rsidRPr="00812210" w:rsidRDefault="00812210" w:rsidP="008122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Создайте переменную с явным указанием типа, присвойте ей значение 0.5 и напечатайте её содержимое с помощью команды print().</w:t>
      </w:r>
    </w:p>
    <w:p w:rsidR="00812210" w:rsidRPr="00812210" w:rsidRDefault="00812210" w:rsidP="008122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Возьмите optional-переменную ниже, извлеките из неё значение (раскройте optional) и напечатайте её значение. Результат не должен содержать обозначения optional. </w:t>
      </w:r>
      <w:r w:rsidRPr="00812210">
        <w:rPr>
          <w:rFonts w:ascii="Times New Roman" w:eastAsia="Times New Roman" w:hAnsi="Times New Roman" w:cs="Times New Roman"/>
          <w:sz w:val="24"/>
          <w:szCs w:val="24"/>
        </w:rPr>
        <w:br/>
      </w:r>
      <w:r w:rsidRPr="00812210">
        <w:rPr>
          <w:rFonts w:ascii="Times New Roman" w:eastAsia="Times New Roman" w:hAnsi="Times New Roman" w:cs="Times New Roman"/>
          <w:sz w:val="24"/>
          <w:szCs w:val="24"/>
        </w:rPr>
        <w:br/>
      </w:r>
      <w:r w:rsidRPr="00812210">
        <w:rPr>
          <w:rFonts w:ascii="Courier New" w:eastAsia="Times New Roman" w:hAnsi="Courier New" w:cs="Courier New"/>
          <w:sz w:val="20"/>
          <w:szCs w:val="20"/>
        </w:rPr>
        <w:t>var swiftString: String? = "Swift"</w:t>
      </w:r>
      <w:r w:rsidRPr="00812210">
        <w:rPr>
          <w:rFonts w:ascii="Times New Roman" w:eastAsia="Times New Roman" w:hAnsi="Times New Roman" w:cs="Times New Roman"/>
          <w:sz w:val="24"/>
          <w:szCs w:val="24"/>
        </w:rPr>
        <w:br/>
      </w:r>
      <w:r w:rsidRPr="00812210">
        <w:rPr>
          <w:rFonts w:ascii="Courier New" w:eastAsia="Times New Roman" w:hAnsi="Courier New" w:cs="Courier New"/>
          <w:sz w:val="20"/>
          <w:szCs w:val="20"/>
        </w:rPr>
        <w:t>// Ваш код </w:t>
      </w:r>
      <w:r w:rsidRPr="008122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2210" w:rsidRPr="00812210" w:rsidRDefault="00812210" w:rsidP="008122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Напишите код, который складывает два числа: 10 и 0,5. Выведите результат командой print().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2210" w:rsidRPr="00812210" w:rsidRDefault="00812210" w:rsidP="008122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 xml:space="preserve">Рекомендуем прочитать статью про </w:t>
      </w:r>
      <w:hyperlink r:id="rId5" w:tgtFrame="_blank" w:history="1">
        <w:r w:rsidRPr="0081221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переменные и типы</w:t>
        </w:r>
      </w:hyperlink>
      <w:r w:rsidRPr="00812210">
        <w:rPr>
          <w:rFonts w:ascii="Times New Roman" w:eastAsia="Times New Roman" w:hAnsi="Times New Roman" w:cs="Times New Roman"/>
          <w:sz w:val="24"/>
          <w:szCs w:val="24"/>
        </w:rPr>
        <w:t>, чтобы лучше справиться с заданием и усвоить материал.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2210" w:rsidRPr="00812210" w:rsidRDefault="00812210" w:rsidP="008122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Все задания должны быть выполнены, код должен работать.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2210" w:rsidRPr="00812210" w:rsidRDefault="00812210" w:rsidP="008122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812210" w:rsidRPr="00812210" w:rsidRDefault="00812210" w:rsidP="0081221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2210">
        <w:rPr>
          <w:rFonts w:ascii="Times New Roman" w:eastAsia="Times New Roman" w:hAnsi="Times New Roman" w:cs="Times New Roman"/>
          <w:sz w:val="24"/>
          <w:szCs w:val="24"/>
        </w:rPr>
        <w:t>Пришлите на проверку скриншот, на котором есть вывод результата работы.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6D21"/>
    <w:multiLevelType w:val="multilevel"/>
    <w:tmpl w:val="97CC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DE"/>
    <w:rsid w:val="005C1EDE"/>
    <w:rsid w:val="00812210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EF8F4-FD9E-4B27-9141-5075C8B1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22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122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1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221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1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book.ru/content/language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2025-02-25T17:03:00Z</dcterms:created>
  <dcterms:modified xsi:type="dcterms:W3CDTF">2025-02-25T17:03:00Z</dcterms:modified>
</cp:coreProperties>
</file>