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84" w:rsidRDefault="007E334C">
      <w:r>
        <w:t xml:space="preserve">Empty </w:t>
      </w:r>
      <w:r w:rsidR="00D9014D">
        <w:t>document</w:t>
      </w:r>
      <w:bookmarkStart w:id="0" w:name="_GoBack"/>
      <w:bookmarkEnd w:id="0"/>
      <w:r>
        <w:t>.</w:t>
      </w:r>
    </w:p>
    <w:sectPr w:rsidR="00A6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85"/>
    <w:rsid w:val="00296885"/>
    <w:rsid w:val="007E334C"/>
    <w:rsid w:val="00A62484"/>
    <w:rsid w:val="00D9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94F7"/>
  <w15:chartTrackingRefBased/>
  <w15:docId w15:val="{C3A7B6DA-FAF7-43E9-A927-53693D11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Kivanc Muslu</dc:creator>
  <cp:keywords/>
  <dc:description/>
  <cp:lastModifiedBy>Kivanc Muslu</cp:lastModifiedBy>
  <cp:revision>3</cp:revision>
  <dcterms:created xsi:type="dcterms:W3CDTF">2016-03-31T23:48:00Z</dcterms:created>
  <dcterms:modified xsi:type="dcterms:W3CDTF">2016-03-31T23:49:00Z</dcterms:modified>
</cp:coreProperties>
</file>