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CB4AD" w14:textId="0EE79D43" w:rsidR="004B451C" w:rsidRDefault="00D470DA">
      <w:r>
        <w:t>Абонементы</w:t>
      </w:r>
    </w:p>
    <w:p w14:paraId="7557EB7E" w14:textId="4B19FBEE" w:rsidR="00D470DA" w:rsidRDefault="00D470DA">
      <w:r w:rsidRPr="00D470DA">
        <w:drawing>
          <wp:inline distT="0" distB="0" distL="0" distR="0" wp14:anchorId="023A785A" wp14:editId="1827D4C3">
            <wp:extent cx="4191000" cy="2133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C80E" w14:textId="471F24CA" w:rsidR="00D470DA" w:rsidRDefault="00D470DA">
      <w:r>
        <w:t>Запись на тренировку</w:t>
      </w:r>
    </w:p>
    <w:p w14:paraId="10D33F97" w14:textId="33BFEDCD" w:rsidR="00D470DA" w:rsidRDefault="00D470DA">
      <w:r w:rsidRPr="00D470DA">
        <w:drawing>
          <wp:inline distT="0" distB="0" distL="0" distR="0" wp14:anchorId="0E1079AE" wp14:editId="2918B40C">
            <wp:extent cx="3924300" cy="1981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A936" w14:textId="456F941B" w:rsidR="00D470DA" w:rsidRDefault="00D470DA">
      <w:r>
        <w:t>Клиенты</w:t>
      </w:r>
    </w:p>
    <w:p w14:paraId="64919CFC" w14:textId="68E42A04" w:rsidR="00D470DA" w:rsidRDefault="00D470DA">
      <w:r w:rsidRPr="00D470DA">
        <w:drawing>
          <wp:inline distT="0" distB="0" distL="0" distR="0" wp14:anchorId="142CD1FF" wp14:editId="4F9EE107">
            <wp:extent cx="3886200" cy="182315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0393" cy="182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4CB9" w14:textId="6787282E" w:rsidR="00D470DA" w:rsidRDefault="00D470DA">
      <w:r>
        <w:t>Покупка абонемента</w:t>
      </w:r>
    </w:p>
    <w:p w14:paraId="471D5828" w14:textId="7B0036E6" w:rsidR="00D470DA" w:rsidRDefault="00D470DA">
      <w:r w:rsidRPr="00D470DA">
        <w:drawing>
          <wp:inline distT="0" distB="0" distL="0" distR="0" wp14:anchorId="52470D97" wp14:editId="17DD1DAE">
            <wp:extent cx="4495800" cy="174922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489" cy="175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949" w14:textId="18C848DF" w:rsidR="00D470DA" w:rsidRDefault="00D470DA">
      <w:r>
        <w:lastRenderedPageBreak/>
        <w:t>Посещения</w:t>
      </w:r>
    </w:p>
    <w:p w14:paraId="56A05060" w14:textId="626BB282" w:rsidR="00D470DA" w:rsidRDefault="00D470DA">
      <w:r w:rsidRPr="00D470DA">
        <w:drawing>
          <wp:inline distT="0" distB="0" distL="0" distR="0" wp14:anchorId="58AC0E5A" wp14:editId="5BAF6677">
            <wp:extent cx="3676650" cy="2038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9E3A" w14:textId="7ACF1D2B" w:rsidR="00D470DA" w:rsidRDefault="00D470DA">
      <w:r>
        <w:t>Тренировки</w:t>
      </w:r>
    </w:p>
    <w:p w14:paraId="769EE564" w14:textId="40D9B0C5" w:rsidR="00D470DA" w:rsidRDefault="00D470DA">
      <w:r w:rsidRPr="00D470DA">
        <w:drawing>
          <wp:inline distT="0" distB="0" distL="0" distR="0" wp14:anchorId="7A5F3E05" wp14:editId="32DB3875">
            <wp:extent cx="3314700" cy="2057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684D" w14:textId="77777777" w:rsidR="00D470DA" w:rsidRDefault="00D470DA"/>
    <w:sectPr w:rsidR="00D47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1C"/>
    <w:rsid w:val="004B451C"/>
    <w:rsid w:val="00D4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FE70"/>
  <w15:chartTrackingRefBased/>
  <w15:docId w15:val="{514F73AC-D5D9-4F86-A810-5E7BB3182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2</cp:revision>
  <dcterms:created xsi:type="dcterms:W3CDTF">2026-06-04T12:34:00Z</dcterms:created>
  <dcterms:modified xsi:type="dcterms:W3CDTF">2026-06-04T12:37:00Z</dcterms:modified>
</cp:coreProperties>
</file>