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GroupTrack V2.5 — Handoff Document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May 24, 2026 — End of Day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feature/convoy-event-ride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Status: </w:t>
      </w:r>
      <w:r>
        <w:rPr>
          <w:rFonts w:ascii="Arial" w:cs="Arial" w:eastAsia="Arial" w:hAnsi="Arial"/>
          <w:sz w:val="20"/>
          <w:szCs w:val="20"/>
        </w:rPr>
        <w:t xml:space="preserve">Build successful — patches 1-6 applied, tile fix build pending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 Session: </w:t>
      </w:r>
      <w:r>
        <w:rPr>
          <w:rFonts w:ascii="Arial" w:cs="Arial" w:eastAsia="Arial" w:hAnsi="Arial"/>
          <w:sz w:val="20"/>
          <w:szCs w:val="20"/>
        </w:rPr>
        <w:t xml:space="preserve">May 25, 2026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Patches Applied Today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patch_v25_waypoint_route_display_v1.py — SpatialDbManager queries + JS display for waypoints/routes on both maps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patch_v25_planmap_wiring_v1.py — Planning Map Kotlin wiring for all 4 artifact toggles + zoom display + legend 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patch_v25_critical_fixes_v1.py — GPS centering, US fallback view, routes table fix, offline zoom display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patch_v25_gpx_import_expansion_v1.py — GPX import for tracks/waypoints/routes, import summary, source file deletion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patch_v25_build_fix_v1.py — Compilation fixes (parseGpxTrackPoints access, arrayOf types, launcher scope)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patch_v25_convoy_tile_fix_v1.py — Convoy Map zoom display + tile serving encoding fix (applied, build pending)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Completed Features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Spatial viewport queries for all 4 artifact types (trails, tracks, waypoints, routes)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GeoJSON builders for waypoints (Point) and routes (LineString)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v3 schema migration: type column on tracks, bbox columns on waypoints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Insert methods: insertWaypoint, insertRoute, insertTrackToDb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Routes query corrected to use dedicated routes table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all 4 artifact toggles wired in Work With Artifacts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onViewportChanged queries all 4 types based on toggle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legend bar updated (8 entries: OHV Trail, Hike+Bike, Hike, Bike, Trail, Track, Route, Waypoint)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zoom level display added to N icon (hidden behind header — reposition needed)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GPS centering in onPageFinished (not working — needs investigation)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stale utah_trails_stgeorge.geojson fetch removed from HTML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Map: IMPORT ARTIFACTS button wired to file picker + expanded GPX import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GPX import expansion: parses &lt;trk&gt;, &lt;wpt&gt;, &lt;rte&gt; from single GPX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GPX waypoint type mapping (10 standard types: trailhead, fuel, gate, hazard, scenic, water, camp, parking, rally, other)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 summary toast with per-type counts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 file deleted from Downloads after successful import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Map: waypoint + route + spatial track display functions added to HTML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Map: moveend viewport listener added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Map: updateTrails function added (was missing — only had loadTrails)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Map: zoom level display added to N icon (in pending build)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Map: tile serving encoding fix — utf-8 changed to null (in pending build)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Decisions Made Today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artifact lifecycle rules established for all 4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Trails: agency data, read-only, alias only, no user edit/delete/create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Tracks: dual storage (GPX file + spatial DB), user owns, DB-first maintenance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Waypoints: spatial DB only, user owns, 10 types, 100m proximity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Routes: spatial DB only, user owns, delete blocked if on active ride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 path vs app-create path distinction agreed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 complete first, then replicate to Convoy Map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Artifact creation (waypoints via long-press, routes via draw) is last feature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reusable pattern: ArtifactListPanel for select/display/maintain all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85% geometry match = dedup (same ID, new name becomes alias)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syncTracksFromFiles is safety net/recovery, not normal operation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 Test Findings (May 24)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SAT tiles exist z10 through z18 — 235,787 tiles at z18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z18 tiles are real JPEG images (18KB avg), saved with .png extension — valid content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Blank tiles in offline mode at z18 on Convoy Map — likely caused by utf-8 encoding in WebResourceResponse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Label overlays display correctly (served with null encoding)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 GPS centering not triggering — needs permission investigation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Planning Map zoom display hidden behind header bar — needs CSS repositioning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 Map still uses old trail loading (bundled GeoJSON) and old track loading (file-by-file)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Issues — Immediate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Convoy tile encoding fix — build pending (patch 6 applied)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Planning Map GPS centering not working — investigate permission in WebView context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Planning Map zoom display hidden — reposition CSS or move to Kotlin header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Convoy Map not yet wired to spatial DB for trails/tracks (still uses old methods)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Backlog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Trail properties (CartoCode, SurfaceType, etc.) not stored in spatial DB — click-to-action shows empty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Non-lead cart track drawing on Convoy Map — filter to lead cart only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panel overflow in landscape mode — use accordion segments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queue job summaries — records read/written per job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ConvoyDisplayPanel removal — replaced by Work With Artifacts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UI cleanup — transparent bars, clickable text, accordion SAT bar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Tile source with better rural z18 coverage — investigate Bing/Mapbox/Google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Tomorrow's Priorities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Verify convoy tile fix build — install and test offline z18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Build ArtifactListPanel composable — universal selector/display/maintain pattern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Wire SELECT button in Work With Artifacts to ArtifactListPanel for each 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Test GPX import with files containing waypoints and routes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Fix Planning Map GPS centering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Fix zoom display positioning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Files Modified Today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SpatialDbManager.kt — queries, inserts, migrations, parseGpxTrackPoints access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ConvoyMapViewerScreen.kt — toggles, viewport handler, GPS, legend, import launcher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ConvoyTrackOps.kt — GPX parsers, data classes, importGpxAllArtifacts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ConvoyArtifactsPanel.kt — no changes (existing scaffold used)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ConvoyScreen.kt — tile encoding fix (pending build)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grouptrack_map.html — waypoint/route display, zoom, moveend, stale fetch removed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convoy_map.html — spatial track/waypoint/route display, viewport listener, zoom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Tester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18 beta testers enrolled (exceeds 12 minimum for Play Store closed testing)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2026-05-24T06:53:38.203Z</dcterms:created>
  <dcterms:modified xsi:type="dcterms:W3CDTF">2026-05-24T06:53:38.203Z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