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6B2E"/>
          <w:sz w:val="56"/>
          <w:szCs w:val="56"/>
        </w:rPr>
        <w:t xml:space="preserve">CONVOY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C211C"/>
          <w:sz w:val="32"/>
          <w:szCs w:val="32"/>
        </w:rPr>
        <w:t xml:space="preserve">Product Roadmap</w:t>
      </w:r>
    </w:p>
    <w:p>
      <w:pPr>
        <w:spacing w:before="0" w:after="2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Last Updated: March 17, 2026  |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Author: Fred Kix  |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Repo: kixazz25/Meshtastic-Android</w:t>
      </w:r>
    </w:p>
    <w:p>
      <w:pPr>
        <w:pStyle w:val="Heading1"/>
        <w:pBdr>
          <w:bottom w:val="single" w:color="1A6B2E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6B2E"/>
          <w:sz w:val="32"/>
          <w:szCs w:val="32"/>
        </w:rPr>
        <w:t xml:space="preserve">PLATFORM OVERVIEW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Convoy is a Meshtastic-based off-grid convoy coordination system built as a fork of the Meshtastic Android client. It provides real-time mesh networking for vehicle convoys, event ride organization, and field coordination without cellular dependency.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20"/>
                <w:szCs w:val="20"/>
              </w:rPr>
              <w:t xml:space="preserve">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Setup Group Ride Tracker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+ 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Self-Service Setup + Event/Ride Creation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20"/>
                <w:szCs w:val="20"/>
              </w:rPr>
              <w:t xml:space="preserve">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+ 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ATAK-Modeled Map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7D5A5"/>
                <w:sz w:val="20"/>
                <w:szCs w:val="20"/>
              </w:rPr>
              <w:t xml:space="preserve">V4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+ 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KML Track History Overlay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pBdr>
          <w:bottom w:val="single" w:color="1A6B2E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6B2E"/>
          <w:sz w:val="32"/>
          <w:szCs w:val="32"/>
        </w:rPr>
        <w:t xml:space="preserve">V1 — Manual Setup Group Ride Tracker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6B2E"/>
          <w:sz w:val="22"/>
          <w:szCs w:val="22"/>
        </w:rPr>
        <w:t xml:space="preserve">STATUS: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Android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Manual radio configuration required before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Group tracking HUD — GROUP mode and MY CART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Node telemetry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 node naming: LEAD-1 through SIERRA-20, HOTEL-10 as operator cart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APK: ConvoyTracker-V1-debug.apk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pBdr>
          <w:bottom w:val="single" w:color="B74D00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B74D00"/>
          <w:sz w:val="32"/>
          <w:szCs w:val="32"/>
        </w:rPr>
        <w:t xml:space="preserve">V2 — Self-Service Setup + Event/Ride Creation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B74D00"/>
          <w:sz w:val="22"/>
          <w:szCs w:val="22"/>
        </w:rPr>
        <w:t xml:space="preserve">STATUS: IN PROGRESS  |  Branch: feature/convoy-event-ride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211C"/>
          <w:sz w:val="26"/>
          <w:szCs w:val="26"/>
        </w:rPr>
        <w:t xml:space="preserve">V2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startDestination = ConvoyRoutes.Convoy — map loads on launch, persists entire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persistentWebView in ConvoyViewModel — WebView/Leaflet map never destroyed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ConvoySubMenu — accordion bottom sheet overlay on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Master config bundled as app/src/main/assets/master_config.json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user types: ORGANIZER and RIDER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Channel auto-generated: CONVOY-XXXX, PSK via SecureRandom AES-256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One master config — captured once from reference radio, bundled in app assets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211C"/>
          <w:sz w:val="26"/>
          <w:szCs w:val="26"/>
        </w:rPr>
        <w:t xml:space="preserve">V2 Completed Features (as of March 17,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ConvoyScreen — WebView/Leaflet map as base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ConvoySubMenu — accordion style, Meshtastic dark theme colors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ConvoyEnrollmentScreen — user profile creation (ORGANIZER / RIDER)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ConvoyEmailGateScreen — email validation before event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ConvoyCreateEventScreen — event/ride creation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ConvoySettingsPanel — password-protected developer panel (long press CONVOY)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ConvoyMasterCaptureScreen — reads radio config as master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ConvoyApplyList — checklist of LoRa and Position settings to apply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master_config.json — bundled in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convoy_apply_list.json — bundled in assets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HUD — Completed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Transparent HUD overlay — text floats over map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ConvoyButtonBar — fixed 48dp bottom bar: GROUP | MY CART | HIDE | GEAR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GROUP panel — Title, Carts/Active/Lost, Span/Lead/Tail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MY CART panel — Title/callsign, Heading/Battery/Altitude, Speed + stats grid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NODE panel — cart name + RETURN button, stats rows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Radio Write Flow — Completed March 17, 2026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Archive screen: reads radio state, writes backup JSON before any config change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4-state radio status bar on all write screens: CONNECTED / CONNECTING / DISCONNECTED / SLEEPING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CANCEL gate on every screen — stops before any write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PROCEED disabled when radio not connected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Navigation: Apply Radio → Archive → Device → LoRa → Position → Channel → Verify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WorkingConfig shared correctly across all screens via single ViewModel instance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211C"/>
          <w:sz w:val="26"/>
          <w:szCs w:val="26"/>
        </w:rPr>
        <w:t xml:space="preserve">V2 Pending Features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B74D00"/>
          <w:sz w:val="20"/>
          <w:szCs w:val="20"/>
        </w:rPr>
        <w:t xml:space="preserve">Radio Write (In Progress)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RADIO-01: Add primaryChannelPsk to ConvoyMasterConfig data class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RADIO-02: Add longName to RadioSnapshot in ConvoyRadioManager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RADIO-03: Capture new master configuration image with real radio values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RADIO-04: Restore actual write code — remove bypass mode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RADIO-05: Validate master config write end-to-end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RADIO-06: Validate ride config write end-to-end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UI-03: Archive Restore Screen (Process 3) — exact restore from selected archive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Ride Config Transfer (New — Added March 17, 2026)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TRANSFER-01: Auto-email ride config JSON to enrolled user on ride creation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TRANSFER-02: Manual send — select ride → email ride config to self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TRANSFER-03: Import ride config from email attachment — register as file handler, parse, import to local ride DB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GPS Recording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GPS-01: ConvoyGpsService.kt — foreground service, 1-second poll, KML recording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GPS-02: File name dialog moved to END RECORD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GPS-03: Battery optimization exemption (Tier 3)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Config Management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Split capture into 3 password-gated options: Capture / Edit Apply List / Transfer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Block ride apply if config not transferred to radios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Map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Map region selector on Create Ride screen — draw bounding box or import KML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MapLibre offline tile download — MBTiles storage, region bundled with ride config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Replace Leaflet with MapLibre GL in convoy_map.html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UX Polish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Date picker — replace free text date entry on ride creation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User selection picker — replace free-text email on all screens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Form scrollable with keyboard visible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Red font on second device — theme override investigation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Selected cart panel — increase tap target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211C"/>
          <w:sz w:val="26"/>
          <w:szCs w:val="26"/>
        </w:rPr>
        <w:t xml:space="preserve">V2 Technical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React Native and Flutter explicitly excluded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TAK Server excluded — ATAK/iTAK used as design pattern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Google flavor only: assembleGoogleDebug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Password: SHA-256 hashed, default 'convoy2024' — change before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command: ./gradlew assembleGoogleDebug ONLY — never assembleDebug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commit without on-device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One master config — captured once, bundled in assets, never user-modifiable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pBdr>
          <w:bottom w:val="single" w:color="2E75B6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V3 — ATAK-Modeled Map Integration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STATUS: PLANNED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Android + 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ATAK/iTAK-style map interface for convoy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Apply Ride Info to Radio — write channel config directly to connected radio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Restore Prior Config Post Ride — revert radio to pre-ride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Offline Maps and Tile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Map area selector with KML boundary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iOS build via MacStadium or MacInCloud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Map Requirements (must-have):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Offline tile download and management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MapLibre as production map engine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Support for satellite, hybrid, topo, and road tile sources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Compatible with ATAK/iTAK map layer conventions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iPad-compatible layout (tablet responsive UI)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 TAK Server dependency — map patterns only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pBdr>
          <w:bottom w:val="single" w:color="2E75B6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V4 — KML Track History Overlay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STATUS: PLANNED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Android + 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KML route file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Track history overlay on MapLibre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Route deviation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Post-ride KML export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pBdr>
          <w:bottom w:val="single" w:color="1A6B2E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6B2E"/>
          <w:sz w:val="32"/>
          <w:szCs w:val="32"/>
        </w:rPr>
        <w:t xml:space="preserve">REPOSITORY AND BUILD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kixazz25/Meshtastic-Android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C:\Users\kixaz\Meshtastic-Android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./gradlew assembleGoogleDebug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adb -s &lt;serial&gt; install -r app/build/outputs/apk/google/debug/app-google-debug.apk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 APK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C:\Users\kixaz\Downloads\ConvoyTracker-V1-debug.apk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 APK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C:\Users\kixaz\Downloads\ConvoyTracker-V2-debug.apk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Test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8624SBCEDF00001789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 Test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L8M0104BD000538 (Android 10, BT unstable)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Assets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app/src/main/assets/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Master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app/src/main/assets/master_config.json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Apply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8"/>
                <w:szCs w:val="18"/>
              </w:rPr>
              <w:t xml:space="preserve">app/src/main/assets/convoy_apply_list.json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pBdr>
          <w:bottom w:val="single" w:color="1A6B2E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6B2E"/>
          <w:sz w:val="32"/>
          <w:szCs w:val="32"/>
        </w:rPr>
        <w:t xml:space="preserve">ENVIRONMENT REFERENCE — Locked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211C"/>
          <w:sz w:val="26"/>
          <w:szCs w:val="26"/>
        </w:rPr>
        <w:t xml:space="preserve">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1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6"/>
                <w:szCs w:val="16"/>
              </w:rPr>
              <w:t xml:space="preserve">C:\Users\kixaz\Meshtastic-Android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Git repo root — ALL code lives here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6"/>
                <w:szCs w:val="16"/>
              </w:rPr>
              <w:t xml:space="preserve">~/Meshtastic-Android (Git Bash)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Same as above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6"/>
                <w:szCs w:val="16"/>
              </w:rPr>
              <w:t xml:space="preserve">app/src/main/java/com/geeksville/mesh/convoy/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convoy Kotlin source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6"/>
                <w:szCs w:val="16"/>
              </w:rPr>
              <w:t xml:space="preserve">app/src/main/assets/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Bundled config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6"/>
                <w:szCs w:val="16"/>
              </w:rPr>
              <w:t xml:space="preserve">app/build/outputs/apk/google/debug/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Built APK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6"/>
                <w:szCs w:val="16"/>
              </w:rPr>
              <w:t xml:space="preserve">C:\convoy_tracker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Scratch folder only — NOT a git repo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E"/>
                <w:sz w:val="16"/>
                <w:szCs w:val="16"/>
              </w:rPr>
              <w:t xml:space="preserve">C:\Users\kixaz\Downloads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Download destination for adb-pulled files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211C"/>
          <w:sz w:val="26"/>
          <w:szCs w:val="26"/>
        </w:rPr>
        <w:t xml:space="preserve">Known Environment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assembleDebug builds BOTH fdroid and google flavors — Google flavor silently fails. Always use assembleGoogleDebug.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Git Bash mangles absolute paths starting with / in adb commands — use // prefix.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Android 10+ ignores WRITE_EXTERNAL_STORAGE permission — cannot write to public Downloads via File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context.filesDir writes to app private storage — requires run-as to pull via adb.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Python on Windows 11 may have encoding issues — always use encoding='utf-8' in file open calls.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Gradle clean wipes APK — always install before running clean.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hiltViewModel() in composables creates separate instances per back stack entry — pass shared ViewModel from convoyGraph().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pBdr>
          <w:bottom w:val="single" w:color="1A6B2E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6B2E"/>
          <w:sz w:val="32"/>
          <w:szCs w:val="32"/>
        </w:rPr>
        <w:t xml:space="preserve">SESSION RECORD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211C"/>
          <w:sz w:val="26"/>
          <w:szCs w:val="26"/>
        </w:rPr>
        <w:t xml:space="preserve">Day 14 — March 17, 2026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6B2E"/>
          <w:sz w:val="22"/>
          <w:szCs w:val="22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Built and validated radio write navigation pipeline (PROC-01 through PROC-10)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Archive screen — reads radio state, writes JSON backup, shows file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4-state radio status bar on all write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CANCEL gate on every write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Fixed ViewModel instance bug — WorkingConfig now shared correctly across all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4 config screens confirmed displaying correct values (bypass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Added ConvoyWriteArchive route to Routes.kt and ConvoyNavigation.kt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B74D00"/>
          <w:sz w:val="22"/>
          <w:szCs w:val="22"/>
        </w:rPr>
        <w:t xml:space="preserve">Commits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4ff54aef9 — feat: add archive status screen and radio state to write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55c6c86df — test: bypass writes for display testing of all 4 config screens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Discovered Issues (not on prior 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ConvoyMasterConfig has no PSK field — capture screen never read actual radio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RadioSnapshot missing long name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ViewModel scoping issue with hiltViewModel() across nav back stack entries — fixed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New Features Added to Roadmap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Ride Config Transfer (TRANSFER-01 through TRANSFER-03)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Auto-email ride config JSON to enrolled user on ride creation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Manual send — select ride, email to self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Receive side — register as file handler, parse, import to local ride DB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pBdr>
          <w:bottom w:val="single" w:color="1A6B2E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A6B2E"/>
          <w:sz w:val="32"/>
          <w:szCs w:val="32"/>
        </w:rPr>
        <w:t xml:space="preserve">PROCESS RULES — Non-Negotiable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Write → Build → Test on device → Commit. Never skip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One change at a time. No compound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Never commit without on-device verification.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Build command: ./gradlew assembleGoogleDebug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Install with -r flag always.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Read project reference document at start of every session before writing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Install before running clean — clean wipes the APK.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 rollbacks — fix forward with surgical changes.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Repo: kixazz25/Meshtastic-Android  |  Branch: feature/convoy-event-ride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2E" w:sz="6" w:space="1"/>
      </w:pBdr>
    </w:pPr>
    <w:r>
      <w:rPr>
        <w:rFonts w:ascii="Arial" w:cs="Arial" w:eastAsia="Arial" w:hAnsi="Arial"/>
        <w:b/>
        <w:bCs/>
        <w:color w:val="1A6B2E"/>
        <w:sz w:val="20"/>
        <w:szCs w:val="20"/>
      </w:rPr>
      <w:t xml:space="preserve">CONVOY</w:t>
    </w:r>
    <w:r>
      <w:rPr>
        <w:rFonts w:ascii="Arial" w:cs="Arial" w:eastAsia="Arial" w:hAnsi="Arial"/>
        <w:color w:val="595959"/>
        <w:sz w:val="20"/>
        <w:szCs w:val="20"/>
      </w:rPr>
      <w:t xml:space="preserve">   Product Roadmap  |  Last Updated: March 17, 2026  |  Fred Kix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2026-03-17T00:50:09.210Z</dcterms:created>
  <dcterms:modified xsi:type="dcterms:W3CDTF">2026-03-17T00:50:09.212Z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