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364" w:rsidRDefault="006B2364">
      <w:r>
        <w:t>Task 1.</w:t>
      </w:r>
    </w:p>
    <w:p w:rsidR="00D02067" w:rsidRDefault="006B2364">
      <w:r>
        <w:t>Setup.py</w:t>
      </w:r>
    </w:p>
    <w:p w:rsidR="006B2364" w:rsidRDefault="006B2364">
      <w:r w:rsidRPr="006B2364">
        <w:drawing>
          <wp:inline distT="0" distB="0" distL="0" distR="0" wp14:anchorId="0A31E81E" wp14:editId="37A287DD">
            <wp:extent cx="5943600" cy="47586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64" w:rsidRDefault="006B2364"/>
    <w:p w:rsidR="006B2364" w:rsidRDefault="006B2364">
      <w:r>
        <w:t>Task 2.</w:t>
      </w:r>
    </w:p>
    <w:p w:rsidR="006B2364" w:rsidRDefault="006B2364">
      <w:r w:rsidRPr="006B2364">
        <w:lastRenderedPageBreak/>
        <w:drawing>
          <wp:inline distT="0" distB="0" distL="0" distR="0" wp14:anchorId="141334EF" wp14:editId="17929151">
            <wp:extent cx="5943600" cy="4194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64" w:rsidRDefault="006B2364"/>
    <w:p w:rsidR="006B2364" w:rsidRDefault="00552DCB">
      <w:r>
        <w:t>Task 3. Attacks 1 -4</w:t>
      </w:r>
      <w:r w:rsidR="007512D4">
        <w:t xml:space="preserve"> – Vulnerabilities.</w:t>
      </w:r>
    </w:p>
    <w:p w:rsidR="006B2364" w:rsidRDefault="006B2364">
      <w:r w:rsidRPr="006B2364">
        <w:lastRenderedPageBreak/>
        <w:drawing>
          <wp:inline distT="0" distB="0" distL="0" distR="0" wp14:anchorId="15F9C61F" wp14:editId="22378E2E">
            <wp:extent cx="5943600" cy="38011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DCB" w:rsidRDefault="00552DCB"/>
    <w:p w:rsidR="00552DCB" w:rsidRDefault="007512D4">
      <w:r>
        <w:t>Task 4.</w:t>
      </w:r>
    </w:p>
    <w:p w:rsidR="007512D4" w:rsidRDefault="007512D4">
      <w:r w:rsidRPr="007512D4">
        <w:lastRenderedPageBreak/>
        <w:drawing>
          <wp:inline distT="0" distB="0" distL="0" distR="0" wp14:anchorId="378B839D" wp14:editId="2010A204">
            <wp:extent cx="5943600" cy="46335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DCB" w:rsidRDefault="00552DCB"/>
    <w:p w:rsidR="00552DCB" w:rsidRDefault="00552DCB"/>
    <w:p w:rsidR="00552DCB" w:rsidRDefault="00552DCB"/>
    <w:p w:rsidR="00552DCB" w:rsidRDefault="00552DCB">
      <w:r>
        <w:t>Task 5.</w:t>
      </w:r>
    </w:p>
    <w:p w:rsidR="00552DCB" w:rsidRDefault="007512D4">
      <w:r w:rsidRPr="007512D4">
        <w:lastRenderedPageBreak/>
        <w:drawing>
          <wp:inline distT="0" distB="0" distL="0" distR="0" wp14:anchorId="3421A15E" wp14:editId="2576A89D">
            <wp:extent cx="5858693" cy="3572374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2D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F21"/>
    <w:rsid w:val="00552DCB"/>
    <w:rsid w:val="006B2364"/>
    <w:rsid w:val="007512D4"/>
    <w:rsid w:val="009E180B"/>
    <w:rsid w:val="009E7F21"/>
    <w:rsid w:val="00B2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2EF44"/>
  <w15:chartTrackingRefBased/>
  <w15:docId w15:val="{649EF874-38DD-483F-8A65-7E44C605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Angella Namiiro</dc:creator>
  <cp:keywords/>
  <dc:description/>
  <cp:lastModifiedBy>Angella Namiiro</cp:lastModifiedBy>
  <cp:revision>2</cp:revision>
  <dcterms:created xsi:type="dcterms:W3CDTF">2026-05-22T17:16:00Z</dcterms:created>
  <dcterms:modified xsi:type="dcterms:W3CDTF">2026-05-22T17:39:00Z</dcterms:modified>
</cp:coreProperties>
</file>