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C8" w:rsidRDefault="000F5A9D">
      <w:r>
        <w:t xml:space="preserve">A nevem Aranyás Anna. Tizenhat éves vagyok. </w:t>
      </w:r>
      <w:bookmarkStart w:id="0" w:name="_GoBack"/>
      <w:bookmarkEnd w:id="0"/>
    </w:p>
    <w:sectPr w:rsidR="00E1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9D"/>
    <w:rsid w:val="000F5A9D"/>
    <w:rsid w:val="003461A8"/>
    <w:rsid w:val="008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E029"/>
  <w15:chartTrackingRefBased/>
  <w15:docId w15:val="{801E7D1E-66A3-45B8-B508-D2C6C37C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Aranyás Anna</dc:creator>
  <cp:keywords/>
  <dc:description/>
  <cp:lastModifiedBy>Aranyás Anna</cp:lastModifiedBy>
  <cp:revision>1</cp:revision>
  <dcterms:created xsi:type="dcterms:W3CDTF">2023-09-12T07:05:00Z</dcterms:created>
  <dcterms:modified xsi:type="dcterms:W3CDTF">2023-09-12T07:07:00Z</dcterms:modified>
</cp:coreProperties>
</file>