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3296" w14:textId="0D2CBAF9" w:rsidR="00DB726F" w:rsidRDefault="000B2A20">
      <w:r>
        <w:rPr>
          <w:noProof/>
        </w:rPr>
        <w:drawing>
          <wp:inline distT="0" distB="0" distL="0" distR="0" wp14:anchorId="080DA4FF" wp14:editId="7C67F8FC">
            <wp:extent cx="5943600" cy="2915920"/>
            <wp:effectExtent l="0" t="0" r="0" b="0"/>
            <wp:docPr id="154390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80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BBB4" w14:textId="74EAB0CE" w:rsidR="000B2A20" w:rsidRDefault="000B2A20">
      <w:r>
        <w:t>Bbc.com</w:t>
      </w:r>
    </w:p>
    <w:p w14:paraId="21EBE1AD" w14:textId="4020583A" w:rsidR="000B2A20" w:rsidRDefault="000B2A20">
      <w:r>
        <w:t xml:space="preserve">One of the most popular news </w:t>
      </w:r>
      <w:proofErr w:type="gramStart"/>
      <w:r>
        <w:t>site</w:t>
      </w:r>
      <w:proofErr w:type="gramEnd"/>
      <w:r>
        <w:t xml:space="preserve">. I like it for its minimalist </w:t>
      </w:r>
      <w:proofErr w:type="spellStart"/>
      <w:r>
        <w:t>colour</w:t>
      </w:r>
      <w:proofErr w:type="spellEnd"/>
      <w:r>
        <w:t xml:space="preserve"> scheme that allows all the focus on the news and content which is the main purpose of this </w:t>
      </w:r>
      <w:proofErr w:type="gramStart"/>
      <w:r>
        <w:t>website</w:t>
      </w:r>
      <w:proofErr w:type="gramEnd"/>
    </w:p>
    <w:p w14:paraId="04FECBCA" w14:textId="77777777" w:rsidR="000B2A20" w:rsidRDefault="000B2A20"/>
    <w:p w14:paraId="567DD07E" w14:textId="77777777" w:rsidR="000B2A20" w:rsidRDefault="000B2A20"/>
    <w:p w14:paraId="2607E03F" w14:textId="3A5762D4" w:rsidR="000B2A20" w:rsidRDefault="000B2A20">
      <w:r>
        <w:rPr>
          <w:noProof/>
        </w:rPr>
        <w:drawing>
          <wp:inline distT="0" distB="0" distL="0" distR="0" wp14:anchorId="4577211A" wp14:editId="2A3F2685">
            <wp:extent cx="5943600" cy="2813050"/>
            <wp:effectExtent l="0" t="0" r="0" b="6350"/>
            <wp:docPr id="5712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11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94AB" w14:textId="02CD62FB" w:rsidR="000B2A20" w:rsidRDefault="000B2A20">
      <w:r>
        <w:t xml:space="preserve">Another news website that also has a minimal </w:t>
      </w:r>
      <w:proofErr w:type="spellStart"/>
      <w:r>
        <w:t>colour</w:t>
      </w:r>
      <w:proofErr w:type="spellEnd"/>
      <w:r>
        <w:t xml:space="preserve"> scheme which helps focus on news and content. I like how the headline text </w:t>
      </w:r>
      <w:proofErr w:type="gramStart"/>
      <w:r>
        <w:t>isn’t appearing</w:t>
      </w:r>
      <w:proofErr w:type="gramEnd"/>
      <w:r>
        <w:t xml:space="preserve"> over photos unlike in BBC which helps in the headline to be instantly recognizable.</w:t>
      </w:r>
    </w:p>
    <w:sectPr w:rsidR="000B2A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A20"/>
    <w:rsid w:val="00036F91"/>
    <w:rsid w:val="000B2A20"/>
    <w:rsid w:val="00520135"/>
    <w:rsid w:val="00DB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15BDA"/>
  <w15:chartTrackingRefBased/>
  <w15:docId w15:val="{24025DEE-ED1F-4934-A4E8-7E9ECF250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KHUZAIMA MUNAWAR JAMIL</dc:creator>
  <cp:keywords/>
  <dc:description/>
  <cp:lastModifiedBy>KHUZAIMA MUNAWAR JAMIL</cp:lastModifiedBy>
  <cp:revision>1</cp:revision>
  <dcterms:created xsi:type="dcterms:W3CDTF">2023-04-27T12:19:00Z</dcterms:created>
  <dcterms:modified xsi:type="dcterms:W3CDTF">2023-04-27T12:23:00Z</dcterms:modified>
</cp:coreProperties>
</file>