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FFD7" w14:textId="6E455C37" w:rsidR="00FC76A8" w:rsidRPr="00FC76A8" w:rsidRDefault="00FC76A8" w:rsidP="00FC76A8">
      <w:pPr>
        <w:jc w:val="center"/>
        <w:rPr>
          <w:b/>
          <w:bCs/>
        </w:rPr>
      </w:pPr>
      <w:r w:rsidRPr="00FC76A8">
        <w:rPr>
          <w:b/>
          <w:bCs/>
        </w:rPr>
        <w:t>Water Dawgs Training Program Recruitment Flyer</w:t>
      </w:r>
    </w:p>
    <w:p w14:paraId="75EF89E3" w14:textId="0189B67D" w:rsidR="00FC76A8" w:rsidRDefault="00FC76A8" w:rsidP="00FC76A8">
      <w:pPr>
        <w:jc w:val="center"/>
      </w:pPr>
    </w:p>
    <w:p w14:paraId="1B2A97FA" w14:textId="65012392" w:rsidR="00FC76A8" w:rsidRDefault="00FC76A8" w:rsidP="004A1CF3">
      <w:pPr>
        <w:pStyle w:val="ListParagraph"/>
        <w:numPr>
          <w:ilvl w:val="0"/>
          <w:numId w:val="1"/>
        </w:numPr>
      </w:pPr>
      <w:r>
        <w:t xml:space="preserve">The following link will take you to the flyer that was created in Canva. </w:t>
      </w:r>
      <w:r w:rsidR="004A1CF3">
        <w:t xml:space="preserve">To access the flyer, you will need to create an account with Canva (you can also sign in with Google). </w:t>
      </w:r>
      <w:proofErr w:type="spellStart"/>
      <w:r>
        <w:t>Edit</w:t>
      </w:r>
      <w:proofErr w:type="spellEnd"/>
      <w:r>
        <w:t xml:space="preserve"> the flyer as necessary, print the flyer, and hang up the flyer around </w:t>
      </w:r>
      <w:r w:rsidR="004A1CF3">
        <w:t xml:space="preserve">local </w:t>
      </w:r>
      <w:r>
        <w:t xml:space="preserve">schools! </w:t>
      </w:r>
    </w:p>
    <w:p w14:paraId="542BCD09" w14:textId="2F65C536" w:rsidR="00FC76A8" w:rsidRDefault="00FC76A8" w:rsidP="00FC76A8"/>
    <w:p w14:paraId="6E4B7484" w14:textId="2D906C13" w:rsidR="00FC76A8" w:rsidRDefault="00FC76A8" w:rsidP="00FC76A8">
      <w:r w:rsidRPr="00FC76A8">
        <w:t>https://www.canva.com/design/DAE-0s1lbMM/rJHQl72IAzmUeKrLx5ChZg/view?utm_content=DAE-0s1lbMM&amp;utm_campaign=designshare&amp;utm_medium=link&amp;utm_source=publishsharelink&amp;mode=preview</w:t>
      </w:r>
    </w:p>
    <w:p w14:paraId="2F241EF1" w14:textId="17C3CACF" w:rsidR="00FC76A8" w:rsidRDefault="00FC76A8" w:rsidP="00FC76A8"/>
    <w:p w14:paraId="4D483713" w14:textId="71C601D2" w:rsidR="00FC76A8" w:rsidRDefault="00FC76A8" w:rsidP="004A1CF3">
      <w:pPr>
        <w:pStyle w:val="ListParagraph"/>
        <w:numPr>
          <w:ilvl w:val="0"/>
          <w:numId w:val="1"/>
        </w:numPr>
      </w:pPr>
      <w:r>
        <w:t xml:space="preserve">You may also want to use Canva to create social media recruitment posts. </w:t>
      </w:r>
    </w:p>
    <w:sectPr w:rsidR="00FC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1440A"/>
    <w:multiLevelType w:val="hybridMultilevel"/>
    <w:tmpl w:val="38D4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A8"/>
    <w:rsid w:val="002F39AF"/>
    <w:rsid w:val="004A1CF3"/>
    <w:rsid w:val="00F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5CB1"/>
  <w15:chartTrackingRefBased/>
  <w15:docId w15:val="{5DEE4C92-DBDA-1F43-B4C7-57475759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481</Characters>
  <Application>Microsoft Office Word</Application>
  <DocSecurity>0</DocSecurity>
  <Lines>12</Lines>
  <Paragraphs>4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Jill Solomon</dc:creator>
  <cp:keywords/>
  <dc:description/>
  <cp:lastModifiedBy>Kelsey Jill Solomon</cp:lastModifiedBy>
  <cp:revision>2</cp:revision>
  <dcterms:created xsi:type="dcterms:W3CDTF">2022-04-24T19:15:00Z</dcterms:created>
  <dcterms:modified xsi:type="dcterms:W3CDTF">2022-04-24T19:26:00Z</dcterms:modified>
</cp:coreProperties>
</file>