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89D6" w14:textId="77777777" w:rsidR="00D97EA0" w:rsidRDefault="00D97EA0" w:rsidP="00D97EA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32068280" w14:textId="6789C2AB" w:rsidR="00D97EA0" w:rsidRDefault="00E24A75" w:rsidP="00D97EA0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bookmarkStart w:id="0" w:name="_Hlk209908038"/>
      <w:r w:rsidRPr="00E24A75">
        <w:rPr>
          <w:rFonts w:ascii="Times New Roman" w:eastAsia="Times New Roman" w:hAnsi="Times New Roman" w:cs="Times New Roman"/>
          <w:b/>
          <w:bCs/>
          <w:u w:val="single"/>
        </w:rPr>
        <w:t>${date}</w:t>
      </w:r>
    </w:p>
    <w:bookmarkEnd w:id="0"/>
    <w:p w14:paraId="571866F9" w14:textId="77777777" w:rsidR="00E24A75" w:rsidRDefault="00E24A75" w:rsidP="00D97EA0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8657" w:type="dxa"/>
        <w:tblLayout w:type="fixed"/>
        <w:tblLook w:val="04A0" w:firstRow="1" w:lastRow="0" w:firstColumn="1" w:lastColumn="0" w:noHBand="0" w:noVBand="1"/>
      </w:tblPr>
      <w:tblGrid>
        <w:gridCol w:w="2846"/>
        <w:gridCol w:w="5811"/>
      </w:tblGrid>
      <w:tr w:rsidR="00D97EA0" w14:paraId="500203D8" w14:textId="77777777" w:rsidTr="00E24A75">
        <w:trPr>
          <w:trHeight w:val="806"/>
        </w:trPr>
        <w:tc>
          <w:tcPr>
            <w:tcW w:w="2846" w:type="dxa"/>
          </w:tcPr>
          <w:p w14:paraId="4A75E71B" w14:textId="48F2D4B6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282FE21C" w14:textId="34A2C0E6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${organizer}</w:t>
            </w:r>
          </w:p>
        </w:tc>
      </w:tr>
      <w:tr w:rsidR="00D97EA0" w14:paraId="2C747546" w14:textId="77777777" w:rsidTr="00E24A75">
        <w:trPr>
          <w:trHeight w:val="792"/>
        </w:trPr>
        <w:tc>
          <w:tcPr>
            <w:tcW w:w="2846" w:type="dxa"/>
          </w:tcPr>
          <w:p w14:paraId="785A4DBB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3B64FE16" w14:textId="3674B94A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${department}</w:t>
            </w:r>
          </w:p>
        </w:tc>
      </w:tr>
      <w:tr w:rsidR="00D97EA0" w14:paraId="24D03850" w14:textId="77777777" w:rsidTr="00E24A75">
        <w:trPr>
          <w:trHeight w:val="792"/>
        </w:trPr>
        <w:tc>
          <w:tcPr>
            <w:tcW w:w="2846" w:type="dxa"/>
          </w:tcPr>
          <w:p w14:paraId="0AC3CBC2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146C9657" w14:textId="1385D9A9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${title}</w:t>
            </w:r>
          </w:p>
        </w:tc>
      </w:tr>
      <w:tr w:rsidR="00D97EA0" w14:paraId="70AE3381" w14:textId="77777777" w:rsidTr="00E24A75">
        <w:trPr>
          <w:trHeight w:val="827"/>
        </w:trPr>
        <w:tc>
          <w:tcPr>
            <w:tcW w:w="2846" w:type="dxa"/>
          </w:tcPr>
          <w:p w14:paraId="630D0B16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066F2369" w14:textId="7C3387B1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${lead}</w:t>
            </w:r>
          </w:p>
        </w:tc>
      </w:tr>
      <w:tr w:rsidR="00D97EA0" w14:paraId="1818D753" w14:textId="77777777" w:rsidTr="00E24A75">
        <w:trPr>
          <w:trHeight w:val="1339"/>
        </w:trPr>
        <w:tc>
          <w:tcPr>
            <w:tcW w:w="2846" w:type="dxa"/>
          </w:tcPr>
          <w:p w14:paraId="65FADD30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6404680E" w14:textId="5F6ECFD3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${rationale}</w:t>
            </w:r>
          </w:p>
        </w:tc>
      </w:tr>
      <w:tr w:rsidR="00D97EA0" w14:paraId="015BA7B5" w14:textId="77777777" w:rsidTr="00E24A75">
        <w:trPr>
          <w:trHeight w:val="2612"/>
        </w:trPr>
        <w:tc>
          <w:tcPr>
            <w:tcW w:w="2846" w:type="dxa"/>
          </w:tcPr>
          <w:p w14:paraId="0C0956C2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4EF753EE" w14:textId="423EEFC1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${objectives}</w:t>
            </w:r>
          </w:p>
        </w:tc>
      </w:tr>
      <w:tr w:rsidR="00D97EA0" w14:paraId="0D6DA256" w14:textId="77777777" w:rsidTr="00E24A75">
        <w:trPr>
          <w:trHeight w:val="57"/>
        </w:trPr>
        <w:tc>
          <w:tcPr>
            <w:tcW w:w="2846" w:type="dxa"/>
          </w:tcPr>
          <w:p w14:paraId="343D80DA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36850A95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F3BDE0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9C7FDF6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8669A0F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3312D89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0AC8C73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6951402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7246490E" w14:textId="55BD1BA9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lastRenderedPageBreak/>
              <w:t>${</w:t>
            </w:r>
            <w:proofErr w:type="spellStart"/>
            <w:r w:rsidRPr="00E24A75">
              <w:rPr>
                <w:rFonts w:ascii="Times New Roman" w:hAnsi="Times New Roman" w:cs="Times New Roman"/>
              </w:rPr>
              <w:t>ilos</w:t>
            </w:r>
            <w:proofErr w:type="spellEnd"/>
            <w:r w:rsidRPr="00E24A75">
              <w:rPr>
                <w:rFonts w:ascii="Times New Roman" w:hAnsi="Times New Roman" w:cs="Times New Roman"/>
              </w:rPr>
              <w:t>}</w:t>
            </w:r>
          </w:p>
        </w:tc>
      </w:tr>
      <w:tr w:rsidR="00D97EA0" w14:paraId="7894CBD3" w14:textId="77777777" w:rsidTr="00E24A75">
        <w:trPr>
          <w:trHeight w:val="741"/>
        </w:trPr>
        <w:tc>
          <w:tcPr>
            <w:tcW w:w="2846" w:type="dxa"/>
          </w:tcPr>
          <w:p w14:paraId="41F987A5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Budget Requirements:</w:t>
            </w:r>
          </w:p>
        </w:tc>
        <w:tc>
          <w:tcPr>
            <w:tcW w:w="5811" w:type="dxa"/>
          </w:tcPr>
          <w:p w14:paraId="1CD5ACF2" w14:textId="6ED021DE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${budget}</w:t>
            </w:r>
          </w:p>
          <w:p w14:paraId="4C5877E3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</w:p>
          <w:p w14:paraId="78FC0D3D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</w:p>
        </w:tc>
      </w:tr>
      <w:tr w:rsidR="00D97EA0" w14:paraId="2EAD9975" w14:textId="77777777" w:rsidTr="00E24A75">
        <w:trPr>
          <w:trHeight w:val="861"/>
        </w:trPr>
        <w:tc>
          <w:tcPr>
            <w:tcW w:w="2846" w:type="dxa"/>
          </w:tcPr>
          <w:p w14:paraId="7F5C68CA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172D196D" w14:textId="54B87FA1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</w:t>
            </w:r>
            <w:proofErr w:type="spellStart"/>
            <w:r w:rsidRPr="00E24A75">
              <w:rPr>
                <w:rFonts w:ascii="Times New Roman" w:hAnsi="Times New Roman" w:cs="Times New Roman"/>
              </w:rPr>
              <w:t>budgetSource</w:t>
            </w:r>
            <w:proofErr w:type="spellEnd"/>
            <w:r w:rsidRPr="00E24A75">
              <w:rPr>
                <w:rFonts w:ascii="Times New Roman" w:hAnsi="Times New Roman" w:cs="Times New Roman"/>
              </w:rPr>
              <w:t>}</w:t>
            </w:r>
          </w:p>
          <w:p w14:paraId="383530CE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ab/>
            </w:r>
          </w:p>
          <w:p w14:paraId="6B9E303E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</w:p>
        </w:tc>
      </w:tr>
      <w:tr w:rsidR="00D97EA0" w14:paraId="430617FB" w14:textId="77777777" w:rsidTr="00E24A75">
        <w:trPr>
          <w:trHeight w:val="1323"/>
        </w:trPr>
        <w:tc>
          <w:tcPr>
            <w:tcW w:w="2846" w:type="dxa"/>
          </w:tcPr>
          <w:p w14:paraId="54E4FCBD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6FC0B354" w14:textId="7FEA255C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${mechanics}</w:t>
            </w:r>
          </w:p>
          <w:p w14:paraId="4EAC8118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ab/>
            </w:r>
          </w:p>
          <w:p w14:paraId="4AE15EFE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</w:p>
        </w:tc>
      </w:tr>
      <w:tr w:rsidR="00D97EA0" w14:paraId="72CB48C0" w14:textId="77777777" w:rsidTr="00E24A75">
        <w:trPr>
          <w:trHeight w:val="1177"/>
        </w:trPr>
        <w:tc>
          <w:tcPr>
            <w:tcW w:w="2846" w:type="dxa"/>
          </w:tcPr>
          <w:p w14:paraId="5BD2CCA0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Schedule:</w:t>
            </w:r>
          </w:p>
          <w:p w14:paraId="41010B2A" w14:textId="77777777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ADB771E" w14:textId="6146426A" w:rsidR="00D97EA0" w:rsidRPr="00E24A75" w:rsidRDefault="00D97EA0" w:rsidP="00E24A7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60759D07" w14:textId="20F80416" w:rsidR="00D97EA0" w:rsidRPr="00E24A75" w:rsidRDefault="00E24A75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</w:t>
            </w:r>
            <w:proofErr w:type="spellStart"/>
            <w:r w:rsidRPr="00E24A75">
              <w:rPr>
                <w:rFonts w:ascii="Times New Roman" w:hAnsi="Times New Roman" w:cs="Times New Roman"/>
              </w:rPr>
              <w:t>scheduleSummary</w:t>
            </w:r>
            <w:proofErr w:type="spellEnd"/>
            <w:r w:rsidRPr="00E24A75">
              <w:rPr>
                <w:rFonts w:ascii="Times New Roman" w:hAnsi="Times New Roman" w:cs="Times New Roman"/>
              </w:rPr>
              <w:t>}</w:t>
            </w:r>
          </w:p>
          <w:p w14:paraId="1B15FB4C" w14:textId="77777777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</w:p>
          <w:p w14:paraId="4DA29F6F" w14:textId="02FA8ED5" w:rsidR="00D97EA0" w:rsidRPr="00E24A75" w:rsidRDefault="00D97EA0" w:rsidP="00E24A75">
            <w:pPr>
              <w:rPr>
                <w:rFonts w:ascii="Times New Roman" w:hAnsi="Times New Roman" w:cs="Times New Roman"/>
              </w:rPr>
            </w:pPr>
          </w:p>
        </w:tc>
      </w:tr>
      <w:tr w:rsidR="00E24A75" w14:paraId="45AC72D3" w14:textId="77777777" w:rsidTr="00E24A75">
        <w:trPr>
          <w:trHeight w:val="1177"/>
        </w:trPr>
        <w:tc>
          <w:tcPr>
            <w:tcW w:w="2846" w:type="dxa"/>
          </w:tcPr>
          <w:p w14:paraId="6851EFA5" w14:textId="3909A8FD" w:rsidR="00E24A75" w:rsidRPr="00E24A75" w:rsidRDefault="00E24A75" w:rsidP="00E24A75">
            <w:pPr>
              <w:rPr>
                <w:rFonts w:ascii="Times New Roman" w:hAnsi="Times New Roman" w:cs="Times New Roman"/>
                <w:b/>
                <w:bCs/>
              </w:rPr>
            </w:pPr>
            <w:r w:rsidRPr="00E24A75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2A637C83" w14:textId="55E2242E" w:rsidR="00E24A75" w:rsidRPr="00E24A75" w:rsidRDefault="00A108D9" w:rsidP="00E24A75">
            <w:pPr>
              <w:rPr>
                <w:rFonts w:ascii="Times New Roman" w:hAnsi="Times New Roman" w:cs="Times New Roman"/>
              </w:rPr>
            </w:pPr>
            <w:r w:rsidRPr="00E24A75">
              <w:rPr>
                <w:rFonts w:ascii="Times New Roman" w:hAnsi="Times New Roman" w:cs="Times New Roman"/>
              </w:rPr>
              <w:t>${venue}</w:t>
            </w:r>
          </w:p>
        </w:tc>
      </w:tr>
    </w:tbl>
    <w:p w14:paraId="7BB2EF5F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</w:p>
    <w:p w14:paraId="1A961902" w14:textId="77777777" w:rsidR="00D97EA0" w:rsidRDefault="00D97EA0" w:rsidP="00D97EA0"/>
    <w:p w14:paraId="0B4A2132" w14:textId="77777777" w:rsidR="00D97EA0" w:rsidRDefault="00D97EA0" w:rsidP="00D97EA0">
      <w:r>
        <w:br w:type="page"/>
      </w:r>
    </w:p>
    <w:p w14:paraId="35E828DF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2674C536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8BE660E" w14:textId="77777777" w:rsidR="00D97EA0" w:rsidRPr="00683C8F" w:rsidRDefault="00D97EA0" w:rsidP="00D97EA0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6B5E2530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5C5972E" w14:textId="77777777" w:rsidR="00D97EA0" w:rsidRPr="00EC10D0" w:rsidRDefault="00D97EA0" w:rsidP="00D97EA0">
      <w:pPr>
        <w:rPr>
          <w:rFonts w:ascii="Times New Roman" w:eastAsia="Times New Roman" w:hAnsi="Times New Roman" w:cs="Times New Roman"/>
        </w:rPr>
      </w:pPr>
    </w:p>
    <w:p w14:paraId="5845732F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7B60CA1B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4B366D90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</w:p>
    <w:p w14:paraId="0215FB9E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206288C2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F254255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536EAF23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5841C015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D72D4D2" w14:textId="77777777" w:rsidR="00D97EA0" w:rsidRPr="00EC10D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695B6B68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</w:p>
    <w:p w14:paraId="73345D01" w14:textId="77777777" w:rsidR="00D97EA0" w:rsidRPr="00683C8F" w:rsidRDefault="00D97EA0" w:rsidP="00D97EA0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3AE0E29B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606215DF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</w:p>
    <w:p w14:paraId="2DEDE361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1A38D223" w14:textId="77777777" w:rsidR="00D97EA0" w:rsidRPr="00D70FC2" w:rsidRDefault="00D97EA0" w:rsidP="00D97EA0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10E250A6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</w:p>
    <w:p w14:paraId="553CB22A" w14:textId="77777777" w:rsidR="00D97EA0" w:rsidRPr="00F107F3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148BE880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566337E9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</w:p>
    <w:p w14:paraId="3764D570" w14:textId="77777777" w:rsidR="00D97EA0" w:rsidRDefault="00D97EA0" w:rsidP="00D97EA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325D03D4" w14:textId="77777777" w:rsidR="00D97EA0" w:rsidRPr="00EC10D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6BA2D9DF" w14:textId="77777777" w:rsidR="00557748" w:rsidRDefault="00557748"/>
    <w:sectPr w:rsidR="0055774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D0E21" w14:textId="77777777" w:rsidR="009C1EA4" w:rsidRDefault="009C1EA4" w:rsidP="00D97EA0">
      <w:pPr>
        <w:spacing w:after="0" w:line="240" w:lineRule="auto"/>
      </w:pPr>
      <w:r>
        <w:separator/>
      </w:r>
    </w:p>
  </w:endnote>
  <w:endnote w:type="continuationSeparator" w:id="0">
    <w:p w14:paraId="7E3454B8" w14:textId="77777777" w:rsidR="009C1EA4" w:rsidRDefault="009C1EA4" w:rsidP="00D9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195F7" w14:textId="77777777" w:rsidR="009C1EA4" w:rsidRDefault="009C1EA4" w:rsidP="00D97EA0">
      <w:pPr>
        <w:spacing w:after="0" w:line="240" w:lineRule="auto"/>
      </w:pPr>
      <w:r>
        <w:separator/>
      </w:r>
    </w:p>
  </w:footnote>
  <w:footnote w:type="continuationSeparator" w:id="0">
    <w:p w14:paraId="332DB128" w14:textId="77777777" w:rsidR="009C1EA4" w:rsidRDefault="009C1EA4" w:rsidP="00D9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EA2BE" w14:textId="77777777" w:rsidR="00D97EA0" w:rsidRPr="007D39F3" w:rsidRDefault="00D97EA0" w:rsidP="00D97EA0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1312" behindDoc="0" locked="0" layoutInCell="1" allowOverlap="1" wp14:anchorId="0721A324" wp14:editId="307C53C0">
          <wp:simplePos x="0" y="0"/>
          <wp:positionH relativeFrom="margin">
            <wp:posOffset>-612049</wp:posOffset>
          </wp:positionH>
          <wp:positionV relativeFrom="paragraph">
            <wp:posOffset>-164630</wp:posOffset>
          </wp:positionV>
          <wp:extent cx="1050966" cy="105096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66" cy="10509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CA5C504" wp14:editId="6E84033E">
          <wp:simplePos x="0" y="0"/>
          <wp:positionH relativeFrom="margin">
            <wp:posOffset>5449298</wp:posOffset>
          </wp:positionH>
          <wp:positionV relativeFrom="paragraph">
            <wp:posOffset>-128261</wp:posOffset>
          </wp:positionV>
          <wp:extent cx="1009015" cy="9969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23A5F724" w14:textId="77777777" w:rsidR="00D97EA0" w:rsidRPr="006562DB" w:rsidRDefault="00D97EA0" w:rsidP="00D97EA0">
    <w:pPr>
      <w:pStyle w:val="Header"/>
      <w:spacing w:before="40"/>
      <w:jc w:val="center"/>
      <w:rPr>
        <w:rFonts w:ascii="Times New Roman" w:hAnsi="Times New Roman" w:cs="Times New Roman"/>
        <w:color w:val="5B0301"/>
      </w:rPr>
    </w:pPr>
    <w:r w:rsidRPr="006562DB">
      <w:rPr>
        <w:rFonts w:ascii="Times New Roman" w:hAnsi="Times New Roman" w:cs="Times New Roman"/>
        <w:color w:val="5B0301"/>
      </w:rPr>
      <w:t>Systems Plus College Foundation Miranda</w:t>
    </w:r>
  </w:p>
  <w:p w14:paraId="3106E8B0" w14:textId="77777777" w:rsidR="00D97EA0" w:rsidRPr="006562DB" w:rsidRDefault="00D97EA0" w:rsidP="00D97EA0">
    <w:pPr>
      <w:pStyle w:val="Header"/>
      <w:spacing w:before="40"/>
      <w:jc w:val="center"/>
      <w:rPr>
        <w:rFonts w:ascii="Times New Roman" w:hAnsi="Times New Roman" w:cs="Times New Roman"/>
        <w:color w:val="5B0301"/>
      </w:rPr>
    </w:pPr>
    <w:r w:rsidRPr="006562DB">
      <w:rPr>
        <w:rFonts w:ascii="Times New Roman" w:hAnsi="Times New Roman" w:cs="Times New Roman"/>
        <w:color w:val="5B0301"/>
      </w:rPr>
      <w:t>Student Council</w:t>
    </w:r>
  </w:p>
  <w:p w14:paraId="711972CA" w14:textId="77777777" w:rsidR="00D97EA0" w:rsidRDefault="00D97EA0" w:rsidP="00D97EA0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D44BA" wp14:editId="35C2804B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75A5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43F2F04A" w14:textId="7E08F868" w:rsidR="00D97EA0" w:rsidRDefault="00D97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10158478">
    <w:abstractNumId w:val="1"/>
  </w:num>
  <w:num w:numId="2" w16cid:durableId="132431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A0"/>
    <w:rsid w:val="00557748"/>
    <w:rsid w:val="009C1EA4"/>
    <w:rsid w:val="00A108D9"/>
    <w:rsid w:val="00D97EA0"/>
    <w:rsid w:val="00DE6D18"/>
    <w:rsid w:val="00E2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805A"/>
  <w15:chartTrackingRefBased/>
  <w15:docId w15:val="{F727514A-5277-434A-AD13-7E77B8AC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EA0"/>
  </w:style>
  <w:style w:type="paragraph" w:styleId="Footer">
    <w:name w:val="footer"/>
    <w:basedOn w:val="Normal"/>
    <w:link w:val="FooterChar"/>
    <w:uiPriority w:val="99"/>
    <w:unhideWhenUsed/>
    <w:rsid w:val="00D97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EA0"/>
  </w:style>
  <w:style w:type="table" w:styleId="TableGridLight">
    <w:name w:val="Grid Table Light"/>
    <w:basedOn w:val="TableNormal"/>
    <w:uiPriority w:val="40"/>
    <w:rsid w:val="00E24A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4</cp:revision>
  <dcterms:created xsi:type="dcterms:W3CDTF">2025-09-26T09:08:00Z</dcterms:created>
  <dcterms:modified xsi:type="dcterms:W3CDTF">2025-09-27T15:28:00Z</dcterms:modified>
</cp:coreProperties>
</file>