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9A0B" w14:textId="77777777" w:rsidR="00BE5EB0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t xml:space="preserve">                            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YSTEMS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P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LUS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OLLEGE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F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OUNDATION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6989166F" wp14:editId="4B2E8CF8">
            <wp:simplePos x="0" y="0"/>
            <wp:positionH relativeFrom="column">
              <wp:posOffset>-15238</wp:posOffset>
            </wp:positionH>
            <wp:positionV relativeFrom="paragraph">
              <wp:posOffset>-182877</wp:posOffset>
            </wp:positionV>
            <wp:extent cx="822960" cy="701040"/>
            <wp:effectExtent l="0" t="0" r="0" b="0"/>
            <wp:wrapNone/>
            <wp:docPr id="56" name="image1.png" descr="D:\A.Y. 2017 - 2018\First Semester\Graphics\spcf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A.Y. 2017 - 2018\First Semester\Graphics\spcf_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0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B65570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STUDENT ACTIVITY FUND</w:t>
      </w:r>
    </w:p>
    <w:p w14:paraId="0CF8816F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FUND RELEASE FORM</w:t>
      </w:r>
    </w:p>
    <w:p w14:paraId="348A2756" w14:textId="6D372282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</w:rPr>
        <w:t xml:space="preserve">College/Department: </w:t>
      </w:r>
      <w:r w:rsidR="00EE1333" w:rsidRPr="00E366A7">
        <w:rPr>
          <w:b/>
          <w:bCs/>
          <w:sz w:val="24"/>
          <w:szCs w:val="24"/>
          <w:u w:val="single"/>
        </w:rPr>
        <w:t>coe</w:t>
      </w:r>
    </w:p>
    <w:p w14:paraId="3313E7EF" w14:textId="202D36EC" w:rsidR="00BE5EB0" w:rsidRDefault="00EE13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Project Title: </w:t>
      </w:r>
      <w:r w:rsidRPr="00E366A7">
        <w:rPr>
          <w:b/>
          <w:bCs/>
          <w:sz w:val="24"/>
          <w:szCs w:val="24"/>
          <w:u w:val="single"/>
        </w:rPr>
        <w:t>SAF SAMPLE CONVERSION - 2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          </w:t>
      </w:r>
      <w:r>
        <w:rPr>
          <w:b/>
          <w:sz w:val="24"/>
          <w:szCs w:val="24"/>
        </w:rPr>
        <w:tab/>
        <w:t xml:space="preserve">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</w:t>
      </w:r>
      <w:r>
        <w:rPr>
          <w:b/>
          <w:color w:val="000000"/>
          <w:sz w:val="24"/>
          <w:szCs w:val="24"/>
        </w:rPr>
        <w:t xml:space="preserve">Date Requested: </w:t>
      </w:r>
      <w:r w:rsidRPr="00EE1333">
        <w:rPr>
          <w:b/>
          <w:bCs/>
          <w:sz w:val="24"/>
          <w:szCs w:val="24"/>
          <w:u w:val="single"/>
        </w:rPr>
        <w:t/>
      </w:r>
    </w:p>
    <w:p w14:paraId="1DB57F90" w14:textId="4E0C30BA" w:rsidR="00BE5EB0" w:rsidRDefault="00EE13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69C4E303" wp14:editId="74594E2D">
                <wp:simplePos x="0" y="0"/>
                <wp:positionH relativeFrom="column">
                  <wp:posOffset>671830</wp:posOffset>
                </wp:positionH>
                <wp:positionV relativeFrom="paragraph">
                  <wp:posOffset>34290</wp:posOffset>
                </wp:positionV>
                <wp:extent cx="155448" cy="155448"/>
                <wp:effectExtent l="0" t="0" r="16510" b="16510"/>
                <wp:wrapNone/>
                <wp:docPr id="977026472" name="Rectangle 977026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B79AD7" w14:textId="70C90CFD" w:rsidR="00EE1333" w:rsidRPr="00D20797" w:rsidRDefault="00D20797" w:rsidP="00EE1333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D20797">
                              <w:rPr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4E303" id="Rectangle 977026472" o:spid="_x0000_s1026" style="position:absolute;margin-left:52.9pt;margin-top:2.7pt;width:12.25pt;height:1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63B79AD7" w14:textId="70C90CFD" w:rsidR="00EE1333" w:rsidRPr="00D20797" w:rsidRDefault="00D20797" w:rsidP="00EE1333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D20797">
                        <w:rPr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color w:val="000000"/>
          <w:sz w:val="24"/>
          <w:szCs w:val="24"/>
        </w:rPr>
        <w:t>Category:</w:t>
      </w:r>
      <w:r>
        <w:rPr>
          <w:b/>
          <w:color w:val="000000"/>
          <w:sz w:val="24"/>
          <w:szCs w:val="24"/>
        </w:rPr>
        <w:tab/>
        <w:t>SSC</w:t>
      </w:r>
    </w:p>
    <w:p w14:paraId="56EB7294" w14:textId="77C4A573" w:rsidR="00BE5EB0" w:rsidRDefault="00E366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7442CD9" wp14:editId="33E741CA">
                <wp:simplePos x="0" y="0"/>
                <wp:positionH relativeFrom="column">
                  <wp:posOffset>671611</wp:posOffset>
                </wp:positionH>
                <wp:positionV relativeFrom="paragraph">
                  <wp:posOffset>29210</wp:posOffset>
                </wp:positionV>
                <wp:extent cx="154940" cy="154940"/>
                <wp:effectExtent l="0" t="0" r="16510" b="1651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494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CB83B1" w14:textId="77777777" w:rsidR="00E366A7" w:rsidRPr="00E366A7" w:rsidRDefault="00E366A7" w:rsidP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>✓</w:t>
                            </w:r>
                          </w:p>
                          <w:p w14:paraId="2D1DCD68" w14:textId="77777777" w:rsidR="00BE5EB0" w:rsidRPr="00E366A7" w:rsidRDefault="00BE5EB0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42CD9" id="Rectangle 53" o:spid="_x0000_s1027" style="position:absolute;margin-left:52.9pt;margin-top:2.3pt;width:12.2pt;height:1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7CB83B1" w14:textId="77777777" w:rsidR="00E366A7" w:rsidRPr="00E366A7" w:rsidRDefault="00E366A7" w:rsidP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>✓</w:t>
                      </w:r>
                    </w:p>
                    <w:p w14:paraId="2D1DCD68" w14:textId="77777777" w:rsidR="00BE5EB0" w:rsidRPr="00E366A7" w:rsidRDefault="00BE5EB0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E1333">
        <w:rPr>
          <w:b/>
          <w:color w:val="000000"/>
          <w:sz w:val="24"/>
          <w:szCs w:val="24"/>
        </w:rPr>
        <w:tab/>
      </w:r>
      <w:r w:rsidR="00EE1333">
        <w:rPr>
          <w:b/>
          <w:color w:val="000000"/>
          <w:sz w:val="24"/>
          <w:szCs w:val="24"/>
        </w:rPr>
        <w:tab/>
        <w:t xml:space="preserve">CSC </w:t>
      </w:r>
    </w:p>
    <w:p w14:paraId="21978B9B" w14:textId="7941DA43" w:rsidR="00BE5EB0" w:rsidRDefault="00EE1333" w:rsidP="00F50A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ab/>
      </w:r>
      <w:r w:rsidR="00F50A77" w:rsidRPr="00F50A77">
        <w:rPr>
          <w:b/>
          <w:color w:val="000000"/>
          <w:sz w:val="24"/>
          <w:szCs w:val="24"/>
        </w:rPr>
        <w:t xml:space="preserve"> </w:t>
      </w:r>
    </w:p>
    <w:p w14:paraId="4DD38C1B" w14:textId="61A728F3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Implementation Date: </w:t>
      </w:r>
      <w:r w:rsidR="00EE1333" w:rsidRPr="00EE1333">
        <w:rPr>
          <w:b/>
          <w:bCs/>
          <w:sz w:val="24"/>
          <w:szCs w:val="24"/>
          <w:u w:val="single"/>
        </w:rPr>
        <w:t/>
      </w:r>
    </w:p>
    <w:tbl>
      <w:tblPr>
        <w:tblStyle w:val="a3"/>
        <w:tblW w:w="117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2250"/>
        <w:gridCol w:w="2340"/>
        <w:gridCol w:w="2610"/>
      </w:tblGrid>
      <w:tr w:rsidR="00BE5EB0" w14:paraId="5E9285FB" w14:textId="77777777">
        <w:tc>
          <w:tcPr>
            <w:tcW w:w="4500" w:type="dxa"/>
            <w:shd w:val="clear" w:color="auto" w:fill="DEEBF6"/>
          </w:tcPr>
          <w:p w14:paraId="47B2B6A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Fund/s</w:t>
            </w:r>
          </w:p>
        </w:tc>
        <w:tc>
          <w:tcPr>
            <w:tcW w:w="2250" w:type="dxa"/>
            <w:shd w:val="clear" w:color="auto" w:fill="DEEBF6"/>
          </w:tcPr>
          <w:p w14:paraId="2E1541FD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Available</w:t>
            </w:r>
          </w:p>
        </w:tc>
        <w:tc>
          <w:tcPr>
            <w:tcW w:w="2340" w:type="dxa"/>
            <w:shd w:val="clear" w:color="auto" w:fill="DEEBF6"/>
          </w:tcPr>
          <w:p w14:paraId="0091584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Requested</w:t>
            </w:r>
          </w:p>
        </w:tc>
        <w:tc>
          <w:tcPr>
            <w:tcW w:w="2610" w:type="dxa"/>
            <w:shd w:val="clear" w:color="auto" w:fill="DEEBF6"/>
          </w:tcPr>
          <w:p w14:paraId="62F4A60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Balance</w:t>
            </w:r>
          </w:p>
        </w:tc>
      </w:tr>
      <w:tr w:rsidR="00BE5EB0" w14:paraId="36EDC04D" w14:textId="77777777">
        <w:tc>
          <w:tcPr>
            <w:tcW w:w="4500" w:type="dxa"/>
          </w:tcPr>
          <w:p w14:paraId="362AC3E7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Supreme Student Council (SSC)</w:t>
            </w:r>
          </w:p>
        </w:tc>
        <w:tc>
          <w:tcPr>
            <w:tcW w:w="2250" w:type="dxa"/>
          </w:tcPr>
          <w:p w14:paraId="21AA46F7" w14:textId="75FEFD1B" w:rsidR="00BE5EB0" w:rsidRDefault="00B7133F" w:rsidP="00F50A7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10000</w:t>
            </w:r>
          </w:p>
        </w:tc>
        <w:tc>
          <w:tcPr>
            <w:tcW w:w="2340" w:type="dxa"/>
          </w:tcPr>
          <w:p w14:paraId="1C71479A" w14:textId="03653A73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610" w:type="dxa"/>
          </w:tcPr>
          <w:p w14:paraId="40D49891" w14:textId="38765988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10000</w:t>
            </w:r>
          </w:p>
        </w:tc>
      </w:tr>
      <w:tr w:rsidR="00BE5EB0" w14:paraId="46518154" w14:textId="77777777">
        <w:tc>
          <w:tcPr>
            <w:tcW w:w="4500" w:type="dxa"/>
          </w:tcPr>
          <w:p w14:paraId="59F72AB4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College Student Council (CSC)</w:t>
            </w:r>
          </w:p>
        </w:tc>
        <w:tc>
          <w:tcPr>
            <w:tcW w:w="2250" w:type="dxa"/>
          </w:tcPr>
          <w:p w14:paraId="7A2E2855" w14:textId="21FAC247" w:rsidR="00BE5EB0" w:rsidRDefault="00B7133F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9700</w:t>
            </w:r>
          </w:p>
        </w:tc>
        <w:tc>
          <w:tcPr>
            <w:tcW w:w="2340" w:type="dxa"/>
          </w:tcPr>
          <w:p w14:paraId="57CE4920" w14:textId="267D8F44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8753</w:t>
            </w:r>
          </w:p>
        </w:tc>
        <w:tc>
          <w:tcPr>
            <w:tcW w:w="2610" w:type="dxa"/>
          </w:tcPr>
          <w:p w14:paraId="1FD84165" w14:textId="2EDCE7D8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947</w:t>
            </w:r>
          </w:p>
        </w:tc>
      </w:tr>
      <w:tr w:rsidR="00BE5EB0" w14:paraId="6D108D21" w14:textId="77777777">
        <w:tc>
          <w:tcPr>
            <w:tcW w:w="4500" w:type="dxa"/>
          </w:tcPr>
          <w:p w14:paraId="3FDB51DA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Center for Culture and the Arts (CCA)</w:t>
            </w:r>
          </w:p>
        </w:tc>
        <w:tc>
          <w:tcPr>
            <w:tcW w:w="2250" w:type="dxa"/>
          </w:tcPr>
          <w:p w14:paraId="5BDFE5F8" w14:textId="504BB6AF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78649C4" w14:textId="4AC05A0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5C8A28B" w14:textId="287FD2A2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A66AF0B" w14:textId="77777777">
        <w:tc>
          <w:tcPr>
            <w:tcW w:w="4500" w:type="dxa"/>
          </w:tcPr>
          <w:p w14:paraId="2F0314A3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Exemplar</w:t>
            </w:r>
          </w:p>
        </w:tc>
        <w:tc>
          <w:tcPr>
            <w:tcW w:w="2250" w:type="dxa"/>
          </w:tcPr>
          <w:p w14:paraId="243B8F8D" w14:textId="197DDC4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BFEE200" w14:textId="7EFF0C0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C30E24F" w14:textId="03AC2B20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101B7E2" w14:textId="77777777">
        <w:tc>
          <w:tcPr>
            <w:tcW w:w="4500" w:type="dxa"/>
          </w:tcPr>
          <w:p w14:paraId="7055F144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Office of the Student Affairs (OSA)</w:t>
            </w:r>
          </w:p>
        </w:tc>
        <w:tc>
          <w:tcPr>
            <w:tcW w:w="2250" w:type="dxa"/>
          </w:tcPr>
          <w:p w14:paraId="2C15A75B" w14:textId="64D401E3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55C20607" w14:textId="0D46811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F6E2EAF" w14:textId="0C78B1B7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0E801C09" w14:textId="77777777">
        <w:tc>
          <w:tcPr>
            <w:tcW w:w="4500" w:type="dxa"/>
          </w:tcPr>
          <w:p w14:paraId="09F8177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Institutional Development (IDEV)</w:t>
            </w:r>
          </w:p>
        </w:tc>
        <w:tc>
          <w:tcPr>
            <w:tcW w:w="2250" w:type="dxa"/>
          </w:tcPr>
          <w:p w14:paraId="0DA828B0" w14:textId="54CC23F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072DAB3A" w14:textId="5ECC0AE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E0E87E3" w14:textId="34593ED4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08F29E1" w14:textId="77777777">
        <w:trPr>
          <w:trHeight w:val="323"/>
        </w:trPr>
        <w:tc>
          <w:tcPr>
            <w:tcW w:w="4500" w:type="dxa"/>
          </w:tcPr>
          <w:p w14:paraId="63C02F74" w14:textId="711D41B1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Other: </w:t>
            </w:r>
            <w:r w:rsidR="00D75A6B">
              <w:rPr>
                <w:i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2250" w:type="dxa"/>
          </w:tcPr>
          <w:p w14:paraId="5EE95918" w14:textId="434F6CD2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90BD366" w14:textId="5C51A5B8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5B9B631" w14:textId="368D0DA8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5F46596E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tbl>
      <w:tblPr>
        <w:tblStyle w:val="TableGrid"/>
        <w:tblW w:w="11700" w:type="dxa"/>
        <w:tblLayout w:type="fixed"/>
        <w:tblLook w:val="04A0" w:firstRow="1" w:lastRow="0" w:firstColumn="1" w:lastColumn="0" w:noHBand="0" w:noVBand="1"/>
      </w:tblPr>
      <w:tblGrid>
        <w:gridCol w:w="2250"/>
        <w:gridCol w:w="1525"/>
        <w:gridCol w:w="1440"/>
        <w:gridCol w:w="2160"/>
        <w:gridCol w:w="2250"/>
        <w:gridCol w:w="2075"/>
      </w:tblGrid>
      <w:tr w:rsidR="00BE5EB0" w14:paraId="2CAF4A82" w14:textId="77777777" w:rsidTr="009F7FC1">
        <w:tc>
          <w:tcPr>
            <w:tcW w:w="2250" w:type="dxa"/>
          </w:tcPr>
          <w:p w14:paraId="28E1AFBF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Requested by:</w:t>
            </w:r>
          </w:p>
        </w:tc>
        <w:tc>
          <w:tcPr>
            <w:tcW w:w="2965" w:type="dxa"/>
            <w:gridSpan w:val="2"/>
          </w:tcPr>
          <w:p w14:paraId="7520039B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Noted by:</w:t>
            </w:r>
          </w:p>
        </w:tc>
        <w:tc>
          <w:tcPr>
            <w:tcW w:w="2160" w:type="dxa"/>
          </w:tcPr>
          <w:p w14:paraId="68374D9D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Recommended by:</w:t>
            </w:r>
          </w:p>
        </w:tc>
        <w:tc>
          <w:tcPr>
            <w:tcW w:w="2250" w:type="dxa"/>
          </w:tcPr>
          <w:p w14:paraId="2CA96710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Approved by:</w:t>
            </w:r>
          </w:p>
        </w:tc>
        <w:tc>
          <w:tcPr>
            <w:tcW w:w="2075" w:type="dxa"/>
          </w:tcPr>
          <w:p w14:paraId="79E3A148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Released by:</w:t>
            </w:r>
          </w:p>
        </w:tc>
      </w:tr>
      <w:tr w:rsidR="00BE5EB0" w14:paraId="2EE9DB24" w14:textId="77777777" w:rsidTr="009F7FC1">
        <w:tc>
          <w:tcPr>
            <w:tcW w:w="2250" w:type="dxa"/>
          </w:tcPr>
          <w:p w14:paraId="5BCA20BC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456BF62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EF912C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7FB467D" w14:textId="1435D65B" w:rsidR="00BE5EB0" w:rsidRPr="009F7FC1" w:rsidRDefault="00650541" w:rsidP="009F7FC1">
            <w:pPr>
              <w:jc w:val="center"/>
              <w:rPr>
                <w:b/>
                <w:bCs/>
                <w:sz w:val="20"/>
                <w:szCs w:val="20"/>
              </w:rPr>
            </w:pPr>
            <w:r w:rsidRPr="009F7FC1">
              <w:rPr>
                <w:b/>
                <w:bCs/>
                <w:sz w:val="18"/>
                <w:szCs w:val="18"/>
              </w:rPr>
              <w:t xml:space="preserve">${studentRepresentative} </w:t>
            </w:r>
            <w:r w:rsidRPr="009F7FC1">
              <w:rPr>
                <w:b/>
                <w:bCs/>
                <w:i/>
                <w:iCs/>
                <w:sz w:val="20"/>
                <w:szCs w:val="20"/>
              </w:rPr>
              <w:t>President</w:t>
            </w:r>
          </w:p>
        </w:tc>
        <w:tc>
          <w:tcPr>
            <w:tcW w:w="1525" w:type="dxa"/>
          </w:tcPr>
          <w:p w14:paraId="3DCBF3AA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44F9AD2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CF350DF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D7221AC" w14:textId="78657489" w:rsidR="00BE5EB0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${collegeDean}</w:t>
            </w:r>
          </w:p>
          <w:p w14:paraId="4E82B932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DEAN/HEAD</w:t>
            </w:r>
          </w:p>
        </w:tc>
        <w:tc>
          <w:tcPr>
            <w:tcW w:w="1440" w:type="dxa"/>
          </w:tcPr>
          <w:p w14:paraId="08079ACB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6CA193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2371B8B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72869EF" w14:textId="5961619E" w:rsidR="00BE5EB0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${oic-osa}</w:t>
            </w:r>
          </w:p>
          <w:p w14:paraId="34749F69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Head, OSA</w:t>
            </w:r>
          </w:p>
        </w:tc>
        <w:tc>
          <w:tcPr>
            <w:tcW w:w="2160" w:type="dxa"/>
          </w:tcPr>
          <w:p w14:paraId="791451B6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B8FB9C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3D65769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0E454BB" w14:textId="6734B603" w:rsidR="00BE5EB0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${vpaa}</w:t>
            </w:r>
          </w:p>
          <w:p w14:paraId="52932788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VP-Academic Affairs</w:t>
            </w:r>
          </w:p>
        </w:tc>
        <w:tc>
          <w:tcPr>
            <w:tcW w:w="2250" w:type="dxa"/>
          </w:tcPr>
          <w:p w14:paraId="72605C9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5CC8CB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33EC7C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23FF752" w14:textId="4C3EEA08" w:rsidR="00F50A77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${evp}</w:t>
            </w:r>
          </w:p>
          <w:p w14:paraId="17AA3D36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Executive Vice President</w:t>
            </w:r>
          </w:p>
        </w:tc>
        <w:tc>
          <w:tcPr>
            <w:tcW w:w="2075" w:type="dxa"/>
          </w:tcPr>
          <w:p w14:paraId="78FAEC26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425C19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5D41350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3F58A94" w14:textId="7850FF36" w:rsidR="00BE5EB0" w:rsidRPr="009F7FC1" w:rsidRDefault="009F7FC1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${acp}</w:t>
            </w:r>
          </w:p>
          <w:p w14:paraId="6DD2112D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Accounting Personnel</w:t>
            </w:r>
          </w:p>
        </w:tc>
      </w:tr>
      <w:tr w:rsidR="00BE5EB0" w14:paraId="07E814D1" w14:textId="77777777" w:rsidTr="009F7FC1">
        <w:tc>
          <w:tcPr>
            <w:tcW w:w="2250" w:type="dxa"/>
          </w:tcPr>
          <w:p w14:paraId="5C88CE37" w14:textId="7144F2B7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r w:rsidR="00F50A77" w:rsidRPr="009F7FC1">
              <w:rPr>
                <w:i/>
                <w:iCs/>
                <w:sz w:val="18"/>
                <w:szCs w:val="18"/>
              </w:rPr>
              <w:t/>
            </w:r>
          </w:p>
        </w:tc>
        <w:tc>
          <w:tcPr>
            <w:tcW w:w="1525" w:type="dxa"/>
          </w:tcPr>
          <w:p w14:paraId="075C0188" w14:textId="3E751378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</w:tcPr>
          <w:p w14:paraId="6FB360F2" w14:textId="6EF7C22E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</w:tcPr>
          <w:p w14:paraId="5EB888BB" w14:textId="1D068D00" w:rsidR="00F50A77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  <w:p w14:paraId="4F9B1A00" w14:textId="68624539" w:rsidR="00BE5EB0" w:rsidRPr="009F7FC1" w:rsidRDefault="00BE5EB0" w:rsidP="009F7FC1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1D8621DF" w14:textId="0B9867B9" w:rsidR="00F50A77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  <w:p w14:paraId="0C415608" w14:textId="3DCE3BA2" w:rsidR="00BE5EB0" w:rsidRPr="009F7FC1" w:rsidRDefault="00BE5EB0" w:rsidP="009F7FC1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075" w:type="dxa"/>
          </w:tcPr>
          <w:p w14:paraId="418E3730" w14:textId="3D004BC1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</w:tbl>
    <w:p w14:paraId="6D734A60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  <w:sz w:val="20"/>
          <w:szCs w:val="20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color w:val="000000"/>
        </w:rPr>
        <w:t>FN:</w:t>
      </w:r>
      <w:r>
        <w:rPr>
          <w:color w:val="000000"/>
          <w:sz w:val="20"/>
          <w:szCs w:val="20"/>
        </w:rPr>
        <w:t>Fund Release Form Revised</w:t>
      </w:r>
    </w:p>
    <w:p w14:paraId="7AF92468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  <w:sz w:val="10"/>
          <w:szCs w:val="10"/>
        </w:rPr>
      </w:pPr>
    </w:p>
    <w:p w14:paraId="42F69A66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</w:t>
      </w:r>
    </w:p>
    <w:p w14:paraId="098E1532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14:paraId="2ACFE659" w14:textId="77777777" w:rsidR="00BE5EB0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t xml:space="preserve">                            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YSTEMS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P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LUS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OLLEGE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F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OUNDATION</w:t>
      </w:r>
      <w:r>
        <w:rPr>
          <w:noProof/>
        </w:rPr>
        <w:drawing>
          <wp:anchor distT="0" distB="0" distL="0" distR="0" simplePos="0" relativeHeight="251666432" behindDoc="1" locked="0" layoutInCell="1" hidden="0" allowOverlap="1" wp14:anchorId="7D20B7B5" wp14:editId="6B349F60">
            <wp:simplePos x="0" y="0"/>
            <wp:positionH relativeFrom="column">
              <wp:posOffset>-15238</wp:posOffset>
            </wp:positionH>
            <wp:positionV relativeFrom="paragraph">
              <wp:posOffset>-182877</wp:posOffset>
            </wp:positionV>
            <wp:extent cx="822960" cy="701040"/>
            <wp:effectExtent l="0" t="0" r="0" b="0"/>
            <wp:wrapNone/>
            <wp:docPr id="57" name="image1.png" descr="D:\A.Y. 2017 - 2018\First Semester\Graphics\spcf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A.Y. 2017 - 2018\First Semester\Graphics\spcf_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0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C4AD3E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STUDENT ACTIVITY FUND</w:t>
      </w:r>
    </w:p>
    <w:p w14:paraId="0836CCE3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FUND RELEASE FORM</w:t>
      </w:r>
    </w:p>
    <w:p w14:paraId="395EDE22" w14:textId="7E41EE52" w:rsidR="00BE5EB0" w:rsidRDefault="00000000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College/Department: </w:t>
      </w:r>
      <w:r w:rsidR="00E366A7" w:rsidRPr="00E366A7">
        <w:rPr>
          <w:b/>
          <w:bCs/>
          <w:sz w:val="24"/>
          <w:szCs w:val="24"/>
          <w:u w:val="single"/>
        </w:rPr>
        <w:t>coe</w:t>
      </w:r>
    </w:p>
    <w:p w14:paraId="077C84A3" w14:textId="1C35FBC5" w:rsidR="00BE5E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Title: </w:t>
      </w:r>
      <w:r w:rsidR="00E366A7" w:rsidRPr="00E366A7">
        <w:rPr>
          <w:b/>
          <w:bCs/>
          <w:sz w:val="24"/>
          <w:szCs w:val="24"/>
          <w:u w:val="single"/>
        </w:rPr>
        <w:t>SAF SAMPLE CONVERSION - 2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          </w:t>
      </w:r>
      <w:r>
        <w:rPr>
          <w:b/>
          <w:sz w:val="24"/>
          <w:szCs w:val="24"/>
        </w:rPr>
        <w:tab/>
        <w:t xml:space="preserve">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Date Requested: </w:t>
      </w:r>
      <w:r w:rsidR="00E366A7" w:rsidRPr="00EE1333">
        <w:rPr>
          <w:b/>
          <w:bCs/>
          <w:sz w:val="24"/>
          <w:szCs w:val="24"/>
          <w:u w:val="single"/>
        </w:rPr>
        <w:t/>
      </w:r>
    </w:p>
    <w:p w14:paraId="4EF9233A" w14:textId="5C3F2D91" w:rsidR="00BE5EB0" w:rsidRDefault="00E366A7">
      <w:pPr>
        <w:spacing w:after="0" w:line="24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0680C03F" wp14:editId="774FCCCC">
                <wp:simplePos x="0" y="0"/>
                <wp:positionH relativeFrom="column">
                  <wp:posOffset>671195</wp:posOffset>
                </wp:positionH>
                <wp:positionV relativeFrom="paragraph">
                  <wp:posOffset>13970</wp:posOffset>
                </wp:positionV>
                <wp:extent cx="155448" cy="155448"/>
                <wp:effectExtent l="0" t="0" r="16510" b="165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0EC3B8" w14:textId="0259DBF5" w:rsidR="00BE5EB0" w:rsidRPr="00E366A7" w:rsidRDefault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0C03F" id="Rectangle 42" o:spid="_x0000_s1028" style="position:absolute;margin-left:52.85pt;margin-top:1.1pt;width:12.25pt;height:1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E0EC3B8" w14:textId="0259DBF5" w:rsidR="00BE5EB0" w:rsidRPr="00E366A7" w:rsidRDefault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4"/>
          <w:szCs w:val="24"/>
        </w:rPr>
        <w:t>Category:</w:t>
      </w:r>
      <w:r>
        <w:rPr>
          <w:b/>
          <w:sz w:val="24"/>
          <w:szCs w:val="24"/>
        </w:rPr>
        <w:tab/>
        <w:t xml:space="preserve">SSC </w:t>
      </w:r>
    </w:p>
    <w:p w14:paraId="46C942E2" w14:textId="7EC3FF7E" w:rsidR="00BE5EB0" w:rsidRDefault="00E366A7">
      <w:pPr>
        <w:spacing w:after="0" w:line="24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6F880EDF" wp14:editId="3D01630E">
                <wp:simplePos x="0" y="0"/>
                <wp:positionH relativeFrom="column">
                  <wp:posOffset>671830</wp:posOffset>
                </wp:positionH>
                <wp:positionV relativeFrom="paragraph">
                  <wp:posOffset>24765</wp:posOffset>
                </wp:positionV>
                <wp:extent cx="155448" cy="155448"/>
                <wp:effectExtent l="0" t="0" r="16510" b="1651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FDE3EF" w14:textId="32075B0C" w:rsidR="00BE5EB0" w:rsidRPr="00E366A7" w:rsidRDefault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>✓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80EDF" id="Rectangle 49" o:spid="_x0000_s1029" style="position:absolute;margin-left:52.9pt;margin-top:1.95pt;width:12.25pt;height:1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6FDE3EF" w14:textId="32075B0C" w:rsidR="00BE5EB0" w:rsidRPr="00E366A7" w:rsidRDefault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>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CSC </w:t>
      </w:r>
    </w:p>
    <w:p w14:paraId="3217B7A3" w14:textId="32BB5FF8" w:rsidR="00BE5EB0" w:rsidRDefault="00E366A7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</w:t>
      </w:r>
    </w:p>
    <w:p w14:paraId="52ECB265" w14:textId="6237455E" w:rsidR="00BE5E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Implementation Date: </w:t>
      </w:r>
      <w:r w:rsidR="009C2685" w:rsidRPr="00EE1333">
        <w:rPr>
          <w:b/>
          <w:bCs/>
          <w:sz w:val="24"/>
          <w:szCs w:val="24"/>
          <w:u w:val="single"/>
        </w:rPr>
        <w:t/>
      </w:r>
    </w:p>
    <w:tbl>
      <w:tblPr>
        <w:tblStyle w:val="a5"/>
        <w:tblW w:w="117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2250"/>
        <w:gridCol w:w="2340"/>
        <w:gridCol w:w="2610"/>
      </w:tblGrid>
      <w:tr w:rsidR="00BE5EB0" w14:paraId="59154485" w14:textId="77777777">
        <w:tc>
          <w:tcPr>
            <w:tcW w:w="4500" w:type="dxa"/>
            <w:shd w:val="clear" w:color="auto" w:fill="DEEBF6"/>
          </w:tcPr>
          <w:p w14:paraId="5D849FC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Fund/s</w:t>
            </w:r>
          </w:p>
        </w:tc>
        <w:tc>
          <w:tcPr>
            <w:tcW w:w="2250" w:type="dxa"/>
            <w:shd w:val="clear" w:color="auto" w:fill="DEEBF6"/>
          </w:tcPr>
          <w:p w14:paraId="43F2CCB8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Available</w:t>
            </w:r>
          </w:p>
        </w:tc>
        <w:tc>
          <w:tcPr>
            <w:tcW w:w="2340" w:type="dxa"/>
            <w:shd w:val="clear" w:color="auto" w:fill="DEEBF6"/>
          </w:tcPr>
          <w:p w14:paraId="54A47B7F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Requested</w:t>
            </w:r>
          </w:p>
        </w:tc>
        <w:tc>
          <w:tcPr>
            <w:tcW w:w="2610" w:type="dxa"/>
            <w:shd w:val="clear" w:color="auto" w:fill="DEEBF6"/>
          </w:tcPr>
          <w:p w14:paraId="45228A0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Balance</w:t>
            </w:r>
          </w:p>
        </w:tc>
      </w:tr>
      <w:tr w:rsidR="00E366A7" w14:paraId="5556824B" w14:textId="77777777">
        <w:tc>
          <w:tcPr>
            <w:tcW w:w="4500" w:type="dxa"/>
          </w:tcPr>
          <w:p w14:paraId="1FF27B55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Supreme Student Council (SSC)</w:t>
            </w:r>
          </w:p>
        </w:tc>
        <w:tc>
          <w:tcPr>
            <w:tcW w:w="2250" w:type="dxa"/>
          </w:tcPr>
          <w:p w14:paraId="34723DA0" w14:textId="253856BF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10000</w:t>
            </w:r>
          </w:p>
        </w:tc>
        <w:tc>
          <w:tcPr>
            <w:tcW w:w="2340" w:type="dxa"/>
          </w:tcPr>
          <w:p w14:paraId="1DB3037C" w14:textId="7D64B02E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610" w:type="dxa"/>
          </w:tcPr>
          <w:p w14:paraId="77997626" w14:textId="1AC7C9E7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10000</w:t>
            </w:r>
          </w:p>
        </w:tc>
      </w:tr>
      <w:tr w:rsidR="00E366A7" w14:paraId="6F0FBEC2" w14:textId="77777777">
        <w:tc>
          <w:tcPr>
            <w:tcW w:w="4500" w:type="dxa"/>
          </w:tcPr>
          <w:p w14:paraId="72D16610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College Student Council (CSC)</w:t>
            </w:r>
          </w:p>
        </w:tc>
        <w:tc>
          <w:tcPr>
            <w:tcW w:w="2250" w:type="dxa"/>
          </w:tcPr>
          <w:p w14:paraId="66456673" w14:textId="7D9959B0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9700</w:t>
            </w:r>
          </w:p>
        </w:tc>
        <w:tc>
          <w:tcPr>
            <w:tcW w:w="2340" w:type="dxa"/>
          </w:tcPr>
          <w:p w14:paraId="0F7846B0" w14:textId="7F12ACAB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8753</w:t>
            </w:r>
          </w:p>
        </w:tc>
        <w:tc>
          <w:tcPr>
            <w:tcW w:w="2610" w:type="dxa"/>
          </w:tcPr>
          <w:p w14:paraId="143C798C" w14:textId="0A772684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947</w:t>
            </w:r>
          </w:p>
        </w:tc>
      </w:tr>
      <w:tr w:rsidR="00E366A7" w14:paraId="0770FB62" w14:textId="77777777">
        <w:tc>
          <w:tcPr>
            <w:tcW w:w="4500" w:type="dxa"/>
          </w:tcPr>
          <w:p w14:paraId="4A15FC95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Center for Culture and the Arts (CCA)</w:t>
            </w:r>
          </w:p>
        </w:tc>
        <w:tc>
          <w:tcPr>
            <w:tcW w:w="2250" w:type="dxa"/>
          </w:tcPr>
          <w:p w14:paraId="4887AD61" w14:textId="2D5F10F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813467F" w14:textId="1B6FDC31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6842AF6" w14:textId="590E7A1F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42912B5C" w14:textId="77777777">
        <w:tc>
          <w:tcPr>
            <w:tcW w:w="4500" w:type="dxa"/>
          </w:tcPr>
          <w:p w14:paraId="1468942E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Exemplar</w:t>
            </w:r>
          </w:p>
        </w:tc>
        <w:tc>
          <w:tcPr>
            <w:tcW w:w="2250" w:type="dxa"/>
          </w:tcPr>
          <w:p w14:paraId="0B095752" w14:textId="78FBFD88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00679785" w14:textId="3344FF1E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12C7BAC" w14:textId="331B241B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6A716CAC" w14:textId="77777777">
        <w:tc>
          <w:tcPr>
            <w:tcW w:w="4500" w:type="dxa"/>
          </w:tcPr>
          <w:p w14:paraId="56394149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Office of the Student Affairs (OSA)</w:t>
            </w:r>
          </w:p>
        </w:tc>
        <w:tc>
          <w:tcPr>
            <w:tcW w:w="2250" w:type="dxa"/>
          </w:tcPr>
          <w:p w14:paraId="6D8A77B1" w14:textId="37B912F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741EA9E6" w14:textId="3624AACC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768CC46" w14:textId="763A503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33C9581E" w14:textId="77777777">
        <w:tc>
          <w:tcPr>
            <w:tcW w:w="4500" w:type="dxa"/>
          </w:tcPr>
          <w:p w14:paraId="1C62FB1F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Institutional Development (IDEV)</w:t>
            </w:r>
          </w:p>
        </w:tc>
        <w:tc>
          <w:tcPr>
            <w:tcW w:w="2250" w:type="dxa"/>
          </w:tcPr>
          <w:p w14:paraId="1C4898AC" w14:textId="38A9305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815D21B" w14:textId="416E1F0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82A248E" w14:textId="5219C381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7FEA5877" w14:textId="77777777">
        <w:trPr>
          <w:trHeight w:val="323"/>
        </w:trPr>
        <w:tc>
          <w:tcPr>
            <w:tcW w:w="4500" w:type="dxa"/>
          </w:tcPr>
          <w:p w14:paraId="4E464C64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Other: _____________________</w:t>
            </w:r>
          </w:p>
        </w:tc>
        <w:tc>
          <w:tcPr>
            <w:tcW w:w="2250" w:type="dxa"/>
          </w:tcPr>
          <w:p w14:paraId="79ED7BD4" w14:textId="004EBD60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6B47C9D" w14:textId="0FE5DCA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51D4B9A" w14:textId="4DB0BA3F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5C50C171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tbl>
      <w:tblPr>
        <w:tblStyle w:val="TableGrid"/>
        <w:tblW w:w="11700" w:type="dxa"/>
        <w:tblLayout w:type="fixed"/>
        <w:tblLook w:val="04A0" w:firstRow="1" w:lastRow="0" w:firstColumn="1" w:lastColumn="0" w:noHBand="0" w:noVBand="1"/>
      </w:tblPr>
      <w:tblGrid>
        <w:gridCol w:w="2250"/>
        <w:gridCol w:w="1525"/>
        <w:gridCol w:w="1440"/>
        <w:gridCol w:w="2160"/>
        <w:gridCol w:w="2250"/>
        <w:gridCol w:w="2075"/>
      </w:tblGrid>
      <w:tr w:rsidR="009F7FC1" w14:paraId="29D07FCD" w14:textId="77777777" w:rsidTr="007B650C">
        <w:tc>
          <w:tcPr>
            <w:tcW w:w="2250" w:type="dxa"/>
          </w:tcPr>
          <w:p w14:paraId="156F3C53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9F7FC1">
              <w:rPr>
                <w:i/>
                <w:iCs/>
                <w:sz w:val="20"/>
                <w:szCs w:val="20"/>
              </w:rPr>
              <w:t>Requested by:</w:t>
            </w:r>
          </w:p>
        </w:tc>
        <w:tc>
          <w:tcPr>
            <w:tcW w:w="2965" w:type="dxa"/>
            <w:gridSpan w:val="2"/>
          </w:tcPr>
          <w:p w14:paraId="6769FA1E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Noted by:</w:t>
            </w:r>
          </w:p>
        </w:tc>
        <w:tc>
          <w:tcPr>
            <w:tcW w:w="2160" w:type="dxa"/>
          </w:tcPr>
          <w:p w14:paraId="67AD330D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Recommended by:</w:t>
            </w:r>
          </w:p>
        </w:tc>
        <w:tc>
          <w:tcPr>
            <w:tcW w:w="2250" w:type="dxa"/>
          </w:tcPr>
          <w:p w14:paraId="7A8C77F9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Approved by:</w:t>
            </w:r>
          </w:p>
        </w:tc>
        <w:tc>
          <w:tcPr>
            <w:tcW w:w="2075" w:type="dxa"/>
          </w:tcPr>
          <w:p w14:paraId="79E38E21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Released by:</w:t>
            </w:r>
          </w:p>
        </w:tc>
      </w:tr>
      <w:tr w:rsidR="009F7FC1" w14:paraId="057DC044" w14:textId="77777777" w:rsidTr="007B650C">
        <w:tc>
          <w:tcPr>
            <w:tcW w:w="2250" w:type="dxa"/>
          </w:tcPr>
          <w:p w14:paraId="3EC3A008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1DF347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EC7FBE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DED4CA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  <w:r w:rsidRPr="009F7FC1">
              <w:rPr>
                <w:b/>
                <w:bCs/>
                <w:sz w:val="18"/>
                <w:szCs w:val="18"/>
              </w:rPr>
              <w:t xml:space="preserve">${studentRepresentative} </w:t>
            </w:r>
            <w:r w:rsidRPr="009F7FC1">
              <w:rPr>
                <w:b/>
                <w:bCs/>
                <w:i/>
                <w:iCs/>
                <w:sz w:val="20"/>
                <w:szCs w:val="20"/>
              </w:rPr>
              <w:t>President</w:t>
            </w:r>
          </w:p>
        </w:tc>
        <w:tc>
          <w:tcPr>
            <w:tcW w:w="1525" w:type="dxa"/>
          </w:tcPr>
          <w:p w14:paraId="13A2781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AE5C08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B17E165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E2EBE2E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${collegeDean}</w:t>
            </w:r>
          </w:p>
          <w:p w14:paraId="0242A010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DEAN/HEAD</w:t>
            </w:r>
          </w:p>
        </w:tc>
        <w:tc>
          <w:tcPr>
            <w:tcW w:w="1440" w:type="dxa"/>
          </w:tcPr>
          <w:p w14:paraId="510345E0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59C87D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113BE9C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844468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${oic-osa}</w:t>
            </w:r>
          </w:p>
          <w:p w14:paraId="66412C89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Head, OSA</w:t>
            </w:r>
          </w:p>
        </w:tc>
        <w:tc>
          <w:tcPr>
            <w:tcW w:w="2160" w:type="dxa"/>
          </w:tcPr>
          <w:p w14:paraId="6D566D0B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7A220B4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1CD6DD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0FB796C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${vpaa}</w:t>
            </w:r>
          </w:p>
          <w:p w14:paraId="1A6DCD13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VP-Academic Affairs</w:t>
            </w:r>
          </w:p>
        </w:tc>
        <w:tc>
          <w:tcPr>
            <w:tcW w:w="2250" w:type="dxa"/>
          </w:tcPr>
          <w:p w14:paraId="01610528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20F8C4D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986255D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543963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${evp}</w:t>
            </w:r>
          </w:p>
          <w:p w14:paraId="2C2A58EE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Executive Vice President</w:t>
            </w:r>
          </w:p>
        </w:tc>
        <w:tc>
          <w:tcPr>
            <w:tcW w:w="2075" w:type="dxa"/>
          </w:tcPr>
          <w:p w14:paraId="6FA26901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4A338F2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4CC7B99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3AE74B2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${acp}</w:t>
            </w:r>
          </w:p>
          <w:p w14:paraId="06BFC1E2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Accounting Personnel</w:t>
            </w:r>
          </w:p>
        </w:tc>
      </w:tr>
      <w:tr w:rsidR="009F7FC1" w14:paraId="675D1A11" w14:textId="77777777" w:rsidTr="007B650C">
        <w:tc>
          <w:tcPr>
            <w:tcW w:w="2250" w:type="dxa"/>
          </w:tcPr>
          <w:p w14:paraId="444596EB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</w:tc>
        <w:tc>
          <w:tcPr>
            <w:tcW w:w="1525" w:type="dxa"/>
          </w:tcPr>
          <w:p w14:paraId="3CBB8146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</w:tc>
        <w:tc>
          <w:tcPr>
            <w:tcW w:w="1440" w:type="dxa"/>
          </w:tcPr>
          <w:p w14:paraId="005B3459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</w:tc>
        <w:tc>
          <w:tcPr>
            <w:tcW w:w="2160" w:type="dxa"/>
          </w:tcPr>
          <w:p w14:paraId="45F3EC9C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  <w:p w14:paraId="39C8F1F1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6CF68789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  <w:p w14:paraId="48BA7C91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075" w:type="dxa"/>
          </w:tcPr>
          <w:p w14:paraId="3549B2CC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</w:tc>
      </w:tr>
    </w:tbl>
    <w:p w14:paraId="59C80588" w14:textId="43B9B1A0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640"/>
        <w:rPr>
          <w:b/>
          <w:color w:val="000000"/>
          <w:sz w:val="24"/>
          <w:szCs w:val="24"/>
        </w:rPr>
      </w:pPr>
      <w:r>
        <w:t xml:space="preserve">        </w:t>
      </w:r>
      <w:r>
        <w:rPr>
          <w:color w:val="000000"/>
        </w:rPr>
        <w:t>FN:</w:t>
      </w:r>
      <w:r>
        <w:rPr>
          <w:color w:val="000000"/>
          <w:sz w:val="20"/>
          <w:szCs w:val="20"/>
        </w:rPr>
        <w:t>Fund Release Revised Form</w:t>
      </w:r>
    </w:p>
    <w:sectPr w:rsidR="00BE5EB0">
      <w:headerReference w:type="default" r:id="rId8"/>
      <w:pgSz w:w="12240" w:h="18720"/>
      <w:pgMar w:top="630" w:right="270" w:bottom="270" w:left="3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DA38F" w14:textId="77777777" w:rsidR="008E2001" w:rsidRDefault="008E2001">
      <w:pPr>
        <w:spacing w:after="0" w:line="240" w:lineRule="auto"/>
      </w:pPr>
      <w:r>
        <w:separator/>
      </w:r>
    </w:p>
  </w:endnote>
  <w:endnote w:type="continuationSeparator" w:id="0">
    <w:p w14:paraId="2BB1A811" w14:textId="77777777" w:rsidR="008E2001" w:rsidRDefault="008E2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14C92" w14:textId="77777777" w:rsidR="008E2001" w:rsidRDefault="008E2001">
      <w:pPr>
        <w:spacing w:after="0" w:line="240" w:lineRule="auto"/>
      </w:pPr>
      <w:r>
        <w:separator/>
      </w:r>
    </w:p>
  </w:footnote>
  <w:footnote w:type="continuationSeparator" w:id="0">
    <w:p w14:paraId="1B65336D" w14:textId="77777777" w:rsidR="008E2001" w:rsidRDefault="008E2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08FFD" w14:textId="77777777" w:rsidR="00BE5EB0" w:rsidRDefault="00BE5EB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EB0"/>
    <w:rsid w:val="000A2EB6"/>
    <w:rsid w:val="00313761"/>
    <w:rsid w:val="005B678A"/>
    <w:rsid w:val="00650541"/>
    <w:rsid w:val="006A5AC8"/>
    <w:rsid w:val="0074778A"/>
    <w:rsid w:val="008B15B7"/>
    <w:rsid w:val="008E2001"/>
    <w:rsid w:val="009C2685"/>
    <w:rsid w:val="009F7FC1"/>
    <w:rsid w:val="00B31485"/>
    <w:rsid w:val="00B7133F"/>
    <w:rsid w:val="00BE5EB0"/>
    <w:rsid w:val="00C07CB2"/>
    <w:rsid w:val="00CB1067"/>
    <w:rsid w:val="00D20797"/>
    <w:rsid w:val="00D75A6B"/>
    <w:rsid w:val="00E366A7"/>
    <w:rsid w:val="00E839AE"/>
    <w:rsid w:val="00EE1333"/>
    <w:rsid w:val="00EE6E08"/>
    <w:rsid w:val="00F5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216F"/>
  <w15:docId w15:val="{FB47BAE8-3558-4C35-9B38-F9F885F5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FC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33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444"/>
  </w:style>
  <w:style w:type="paragraph" w:styleId="Footer">
    <w:name w:val="footer"/>
    <w:basedOn w:val="Normal"/>
    <w:link w:val="FooterChar"/>
    <w:uiPriority w:val="99"/>
    <w:unhideWhenUsed/>
    <w:rsid w:val="00B33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444"/>
  </w:style>
  <w:style w:type="paragraph" w:styleId="NoSpacing">
    <w:name w:val="No Spacing"/>
    <w:uiPriority w:val="1"/>
    <w:qFormat/>
    <w:rsid w:val="00B33444"/>
    <w:pPr>
      <w:spacing w:after="0" w:line="240" w:lineRule="auto"/>
    </w:pPr>
  </w:style>
  <w:style w:type="table" w:styleId="TableGrid">
    <w:name w:val="Table Grid"/>
    <w:basedOn w:val="TableNormal"/>
    <w:uiPriority w:val="39"/>
    <w:rsid w:val="00BA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6F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F04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A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A7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3C1QBO9ObrKs8XTSeck2cXXMdQ==">CgMxLjAyCGguZ2pkZ3hzOAByITFVRXc0dlB3dEdueHJWREppUndKRlJvRzBDYkZPQWFHUA==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OSA</dc:creator>
  <cp:lastModifiedBy>KENJI JACULBIA</cp:lastModifiedBy>
  <cp:revision>12</cp:revision>
  <dcterms:created xsi:type="dcterms:W3CDTF">2017-11-07T07:18:00Z</dcterms:created>
  <dcterms:modified xsi:type="dcterms:W3CDTF">2026-01-28T21:19:00Z</dcterms:modified>
</cp:coreProperties>
</file>