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5E01" w14:textId="6C172D3D" w:rsidR="00E97DED" w:rsidRPr="00E478E4" w:rsidRDefault="00E97DED" w:rsidP="00E97DED">
      <w:pPr>
        <w:jc w:val="center"/>
        <w:rPr>
          <w:rFonts w:cstheme="minorHAnsi"/>
          <w:sz w:val="36"/>
          <w:szCs w:val="36"/>
        </w:rPr>
      </w:pPr>
      <w:r w:rsidRPr="00E478E4">
        <w:rPr>
          <w:rFonts w:cstheme="minorHAnsi"/>
          <w:sz w:val="36"/>
          <w:szCs w:val="36"/>
        </w:rPr>
        <w:t xml:space="preserve">ΠΡΟΓΡΑΜΜΑΤΙΣΜΟΣ ΜΕ </w:t>
      </w:r>
      <w:r w:rsidRPr="00E478E4">
        <w:rPr>
          <w:rFonts w:cstheme="minorHAnsi"/>
          <w:sz w:val="36"/>
          <w:szCs w:val="36"/>
          <w:lang w:val="en-US"/>
        </w:rPr>
        <w:t>JAVA</w:t>
      </w:r>
      <w:r w:rsidR="009E6E33" w:rsidRPr="00E478E4">
        <w:rPr>
          <w:rFonts w:cstheme="minorHAnsi"/>
          <w:sz w:val="36"/>
          <w:szCs w:val="36"/>
        </w:rPr>
        <w:t xml:space="preserve"> (Α-Λ)</w:t>
      </w:r>
    </w:p>
    <w:p w14:paraId="2DD909B3" w14:textId="507BAC47" w:rsidR="00E87B74" w:rsidRPr="00820DED" w:rsidRDefault="00E87B74" w:rsidP="00E97DE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Ακ. Έτος 2019-2020</w:t>
      </w:r>
    </w:p>
    <w:p w14:paraId="1CA5C6ED" w14:textId="1BDBE334" w:rsidR="009E6E33" w:rsidRDefault="009E6E33" w:rsidP="00E97DED">
      <w:pPr>
        <w:jc w:val="center"/>
        <w:rPr>
          <w:rFonts w:cstheme="minorHAnsi"/>
          <w:sz w:val="28"/>
          <w:szCs w:val="28"/>
        </w:rPr>
      </w:pPr>
      <w:r w:rsidRPr="00820DED">
        <w:rPr>
          <w:rFonts w:cstheme="minorHAnsi"/>
          <w:sz w:val="28"/>
          <w:szCs w:val="28"/>
        </w:rPr>
        <w:t>ΕΡΓΑΣΙΑ 1</w:t>
      </w:r>
      <w:r w:rsidRPr="00820DED">
        <w:rPr>
          <w:rFonts w:cstheme="minorHAnsi"/>
          <w:sz w:val="28"/>
          <w:szCs w:val="28"/>
          <w:vertAlign w:val="superscript"/>
        </w:rPr>
        <w:t>η</w:t>
      </w:r>
      <w:r w:rsidR="003A1A88" w:rsidRPr="00820DED">
        <w:rPr>
          <w:rFonts w:cstheme="minorHAnsi"/>
          <w:sz w:val="28"/>
          <w:szCs w:val="28"/>
        </w:rPr>
        <w:t xml:space="preserve"> </w:t>
      </w:r>
      <w:r w:rsidR="00E87B74">
        <w:rPr>
          <w:rFonts w:cstheme="minorHAnsi"/>
          <w:sz w:val="28"/>
          <w:szCs w:val="28"/>
        </w:rPr>
        <w:t>–</w:t>
      </w:r>
      <w:r w:rsidR="003A1A88" w:rsidRPr="00820DED">
        <w:rPr>
          <w:rFonts w:cstheme="minorHAnsi"/>
          <w:sz w:val="28"/>
          <w:szCs w:val="28"/>
        </w:rPr>
        <w:t xml:space="preserve"> ΑΠΑΝΤΗΣΕΙΣ</w:t>
      </w:r>
    </w:p>
    <w:p w14:paraId="742F9B28" w14:textId="77777777" w:rsidR="0069341E" w:rsidRDefault="0069341E" w:rsidP="00E87B74">
      <w:pPr>
        <w:rPr>
          <w:rFonts w:cstheme="minorHAnsi"/>
          <w:sz w:val="28"/>
          <w:szCs w:val="28"/>
        </w:rPr>
      </w:pPr>
    </w:p>
    <w:p w14:paraId="45BE409D" w14:textId="77777777" w:rsidR="0069341E" w:rsidRDefault="0069341E" w:rsidP="00E87B74">
      <w:pPr>
        <w:rPr>
          <w:rFonts w:cstheme="minorHAnsi"/>
          <w:sz w:val="28"/>
          <w:szCs w:val="28"/>
        </w:rPr>
      </w:pPr>
    </w:p>
    <w:p w14:paraId="5DA7F78A" w14:textId="11D60D54" w:rsidR="00E87B74" w:rsidRPr="00D252E6" w:rsidRDefault="00E87B74" w:rsidP="00E87B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Αρ. Ομάδας:</w:t>
      </w:r>
      <w:r w:rsidR="00D252E6" w:rsidRPr="00D252E6">
        <w:rPr>
          <w:rFonts w:cstheme="minorHAnsi"/>
          <w:sz w:val="28"/>
          <w:szCs w:val="28"/>
        </w:rPr>
        <w:t xml:space="preserve">  98</w:t>
      </w:r>
    </w:p>
    <w:p w14:paraId="3066E451" w14:textId="7D165E26" w:rsidR="009E6E33" w:rsidRPr="009D45F8" w:rsidRDefault="00E87B74" w:rsidP="00E87B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Αρ. Μητρώου μελών ομάδας :</w:t>
      </w:r>
      <w:r w:rsidR="00D252E6" w:rsidRPr="009D45F8">
        <w:rPr>
          <w:rFonts w:cstheme="minorHAnsi"/>
          <w:sz w:val="28"/>
          <w:szCs w:val="28"/>
        </w:rPr>
        <w:t xml:space="preserve"> </w:t>
      </w:r>
      <w:r w:rsidR="00D252E6" w:rsidRPr="00D252E6">
        <w:rPr>
          <w:rFonts w:cstheme="minorHAnsi"/>
          <w:sz w:val="28"/>
          <w:szCs w:val="28"/>
        </w:rPr>
        <w:t>3190074</w:t>
      </w:r>
      <w:r>
        <w:rPr>
          <w:rFonts w:cstheme="minorHAnsi"/>
          <w:sz w:val="28"/>
          <w:szCs w:val="28"/>
        </w:rPr>
        <w:t xml:space="preserve">,  </w:t>
      </w:r>
      <w:r w:rsidR="00D252E6" w:rsidRPr="009D45F8">
        <w:rPr>
          <w:rFonts w:cstheme="minorHAnsi"/>
          <w:sz w:val="28"/>
          <w:szCs w:val="28"/>
        </w:rPr>
        <w:t>3190280</w:t>
      </w:r>
      <w:r>
        <w:rPr>
          <w:rFonts w:cstheme="minorHAnsi"/>
          <w:sz w:val="28"/>
          <w:szCs w:val="28"/>
        </w:rPr>
        <w:t xml:space="preserve">, </w:t>
      </w:r>
      <w:r w:rsidR="00D252E6" w:rsidRPr="009D45F8">
        <w:rPr>
          <w:rFonts w:cstheme="minorHAnsi"/>
          <w:sz w:val="28"/>
          <w:szCs w:val="28"/>
        </w:rPr>
        <w:t>3190077</w:t>
      </w:r>
    </w:p>
    <w:p w14:paraId="10B1805C" w14:textId="2EC1A572" w:rsidR="00E87B74" w:rsidRDefault="00E87B74" w:rsidP="00E97DED">
      <w:pPr>
        <w:rPr>
          <w:rFonts w:cstheme="minorHAnsi"/>
          <w:sz w:val="28"/>
          <w:szCs w:val="28"/>
          <w:u w:val="single"/>
        </w:rPr>
      </w:pPr>
    </w:p>
    <w:p w14:paraId="55F4DB28" w14:textId="4BC3F3C9" w:rsidR="0069341E" w:rsidRDefault="00F90003" w:rsidP="00C70C4B">
      <w:pPr>
        <w:jc w:val="center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Συμπληρώστε παρακάτω τις απαντήσεις σας</w:t>
      </w:r>
      <w:r w:rsidRPr="00F90003">
        <w:rPr>
          <w:rFonts w:cstheme="minorHAnsi"/>
          <w:sz w:val="28"/>
          <w:szCs w:val="28"/>
          <w:u w:val="single"/>
        </w:rPr>
        <w:t xml:space="preserve"> (</w:t>
      </w:r>
      <w:r>
        <w:rPr>
          <w:rFonts w:cstheme="minorHAnsi"/>
          <w:sz w:val="28"/>
          <w:szCs w:val="28"/>
          <w:u w:val="single"/>
        </w:rPr>
        <w:t>εντός των πλαισίων):</w:t>
      </w:r>
    </w:p>
    <w:p w14:paraId="0A9DA383" w14:textId="77777777" w:rsidR="00E87B74" w:rsidRDefault="00E87B74" w:rsidP="00E97DED">
      <w:pPr>
        <w:rPr>
          <w:rFonts w:cstheme="minorHAnsi"/>
          <w:sz w:val="28"/>
          <w:szCs w:val="28"/>
          <w:u w:val="single"/>
        </w:rPr>
      </w:pPr>
    </w:p>
    <w:p w14:paraId="787470C5" w14:textId="7C5C80A4" w:rsidR="00D63068" w:rsidRPr="00820DED" w:rsidRDefault="00820DED" w:rsidP="00E97DED">
      <w:pPr>
        <w:rPr>
          <w:rFonts w:cstheme="minorHAnsi"/>
          <w:sz w:val="28"/>
          <w:szCs w:val="28"/>
          <w:u w:val="single"/>
        </w:rPr>
      </w:pPr>
      <w:r w:rsidRPr="00331176">
        <w:rPr>
          <w:rFonts w:cstheme="minorHAnsi"/>
          <w:sz w:val="28"/>
          <w:szCs w:val="28"/>
          <w:highlight w:val="yellow"/>
          <w:u w:val="single"/>
        </w:rPr>
        <w:t>Άσκηση 1</w:t>
      </w:r>
      <w:r w:rsidRPr="00331176">
        <w:rPr>
          <w:rFonts w:cstheme="minorHAnsi"/>
          <w:sz w:val="28"/>
          <w:szCs w:val="28"/>
          <w:highlight w:val="yellow"/>
          <w:u w:val="single"/>
          <w:vertAlign w:val="superscript"/>
        </w:rPr>
        <w:t>η</w:t>
      </w:r>
      <w:r w:rsidR="001C27C8" w:rsidRPr="002E1504">
        <w:rPr>
          <w:rFonts w:cstheme="minorHAnsi"/>
          <w:sz w:val="28"/>
          <w:szCs w:val="28"/>
          <w:highlight w:val="yellow"/>
          <w:u w:val="single"/>
        </w:rPr>
        <w:t xml:space="preserve"> (</w:t>
      </w:r>
      <w:r w:rsidR="001C27C8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class</w:t>
      </w:r>
      <w:r w:rsidR="001C27C8" w:rsidRPr="002E1504">
        <w:rPr>
          <w:rFonts w:cstheme="minorHAnsi"/>
          <w:sz w:val="28"/>
          <w:szCs w:val="28"/>
          <w:highlight w:val="yellow"/>
          <w:u w:val="single"/>
        </w:rPr>
        <w:t xml:space="preserve"> </w:t>
      </w:r>
      <w:r w:rsidR="001C27C8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Holiday</w:t>
      </w:r>
      <w:r w:rsidR="001C27C8" w:rsidRPr="002E1504">
        <w:rPr>
          <w:rFonts w:cstheme="minorHAnsi"/>
          <w:sz w:val="28"/>
          <w:szCs w:val="28"/>
          <w:highlight w:val="yellow"/>
          <w:u w:val="single"/>
        </w:rPr>
        <w:t>)</w:t>
      </w:r>
      <w:r w:rsidR="00E97DED" w:rsidRPr="00331176">
        <w:rPr>
          <w:rFonts w:cstheme="minorHAnsi"/>
          <w:sz w:val="28"/>
          <w:szCs w:val="28"/>
          <w:highlight w:val="yellow"/>
          <w:u w:val="single"/>
        </w:rPr>
        <w:t>:</w:t>
      </w:r>
    </w:p>
    <w:p w14:paraId="64A46BEF" w14:textId="77777777" w:rsidR="00F90003" w:rsidRPr="00C70C4B" w:rsidRDefault="00E97DED" w:rsidP="00E97DED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α) Ο </w:t>
      </w:r>
      <w:r w:rsidR="006A0D3E" w:rsidRPr="00C70C4B">
        <w:rPr>
          <w:rFonts w:cstheme="minorHAnsi"/>
          <w:sz w:val="24"/>
          <w:szCs w:val="24"/>
        </w:rPr>
        <w:t>κώδικας</w:t>
      </w:r>
      <w:r w:rsidRPr="00C70C4B">
        <w:rPr>
          <w:rFonts w:cstheme="minorHAnsi"/>
          <w:sz w:val="24"/>
          <w:szCs w:val="24"/>
        </w:rPr>
        <w:t xml:space="preserve"> για τον </w:t>
      </w:r>
      <w:r w:rsidR="006A0D3E" w:rsidRPr="00C70C4B">
        <w:rPr>
          <w:rFonts w:cstheme="minorHAnsi"/>
          <w:sz w:val="24"/>
          <w:szCs w:val="24"/>
        </w:rPr>
        <w:t>κατασκευαστή</w:t>
      </w:r>
      <w:r w:rsidRPr="00C70C4B">
        <w:rPr>
          <w:rFonts w:cstheme="minorHAnsi"/>
          <w:sz w:val="24"/>
          <w:szCs w:val="24"/>
        </w:rPr>
        <w:t xml:space="preserve"> της </w:t>
      </w:r>
      <w:r w:rsidR="006A0D3E" w:rsidRPr="00C70C4B">
        <w:rPr>
          <w:rFonts w:cstheme="minorHAnsi"/>
          <w:sz w:val="24"/>
          <w:szCs w:val="24"/>
        </w:rPr>
        <w:t>τάξης</w:t>
      </w:r>
      <w:r w:rsidRPr="00C70C4B">
        <w:rPr>
          <w:rFonts w:cstheme="minorHAnsi"/>
          <w:sz w:val="24"/>
          <w:szCs w:val="24"/>
        </w:rPr>
        <w:t xml:space="preserve"> </w:t>
      </w:r>
      <w:r w:rsidRPr="00C70C4B">
        <w:rPr>
          <w:rFonts w:cstheme="minorHAnsi"/>
          <w:sz w:val="24"/>
          <w:szCs w:val="24"/>
          <w:lang w:val="en-US"/>
        </w:rPr>
        <w:t>Holiday</w:t>
      </w:r>
      <w:r w:rsidRPr="00C70C4B">
        <w:rPr>
          <w:rFonts w:cstheme="minorHAnsi"/>
          <w:sz w:val="24"/>
          <w:szCs w:val="24"/>
        </w:rPr>
        <w:t xml:space="preserve"> είναι : </w:t>
      </w:r>
    </w:p>
    <w:p w14:paraId="7DB94CBC" w14:textId="12CDAEFB" w:rsidR="00E97DED" w:rsidRDefault="00F90003" w:rsidP="00E97DED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78F9F5D0" wp14:editId="161626FA">
                <wp:extent cx="6530340" cy="1554480"/>
                <wp:effectExtent l="76200" t="76200" r="99060" b="1028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FC687E9" w14:textId="77777777" w:rsidR="00D252E6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Holiday(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onoma,int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hmera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mhnas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){</w:t>
                            </w:r>
                          </w:p>
                          <w:p w14:paraId="015BAB5E" w14:textId="292EFF8B" w:rsidR="00D252E6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Name=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onoma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;</w:t>
                            </w:r>
                          </w:p>
                          <w:p w14:paraId="0B0E4F77" w14:textId="75ECE94F" w:rsidR="00D252E6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Day=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hmera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;</w:t>
                            </w:r>
                          </w:p>
                          <w:p w14:paraId="1CBF60A1" w14:textId="76532E2A" w:rsidR="00D252E6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Month=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mhnas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;</w:t>
                            </w:r>
                          </w:p>
                          <w:p w14:paraId="2403EF05" w14:textId="0E58D7CE" w:rsidR="00BB406C" w:rsidRPr="00C70C4B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  <w:p w14:paraId="144AA086" w14:textId="0DFCE84F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3A68D7F2" w14:textId="6331300F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710DA4C9" w14:textId="33779E18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EF8C7ED" w14:textId="791A9454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BB9546D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9F5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4.2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SPZAIAANYEAAAOAAAAZHJzL2Uyb0RvYy54bWysVNtu2zAMfR+wfxD0vtpO7TY16hRduw4D&#10;ugvQ7gMYWY6FyaInqbG7rx8lJVnQbS/D/CCIInV0yEP68moeNNtK6xSahhcnOWfSCGyV2TT86+Pd&#10;myVnzoNpQaORDX+Wjl+tXr+6nMZaLrBH3UrLCMS4ehob3ns/1lnmRC8HcCc4SkPODu0Anky7yVoL&#10;E6EPOlvk+Vk2oW1Hi0I6R6e3yclXEb/rpPCfu85Jz3TDiZuPq43rOqzZ6hLqjYWxV2JHA/6BxQDK&#10;0KMHqFvwwJ6s+g1qUMKiw86fCBwy7DolZMyBsinyF9k89DDKmAsVx42HMrn/Bys+bb9YptqGL4pz&#10;zgwMJNKjnD17izNbhPpMo6sp7GGkQD/TMekcc3XjPYpvjhm86cFs5LW1OPUSWuJXhJvZ0dWE4wLI&#10;evqILT0DTx4j0NzZIRSPysEInXR6PmgTqAg6PKtO89OSXIJ8RVWV5TKql0G9vz5a599LHFjYNNyS&#10;+BEetvfOBzpQ70PCaw61au+U1tGwm/WNtmwL1Ch38YsZvAjThk0Nv6gWVarAXyHy+P0JYlCeOl6r&#10;oeHLQxDUoW7vTBv70YPSaU+UtQn8ZOxlyiMYG40Ts0CinZ1WeZ6ohImRhxRACGl8mVzgqeApteKc&#10;LuzaHvTYQzouA5M92z1SrFh4K26OGERdg5RJVD+v512frLF9JoUtpkGjHwNterQ/OJtoyBruvj+B&#10;lZzpD4a65KIog6Q+GmV1viDDHnvWxx4wgqAa7jlL2xsfJzmUxOA1dVOnos6h7RKTXQ/S8KRk0qCH&#10;6Ty2Y9Sv39HqJwAAAP//AwBQSwMEFAAGAAgAAAAhACGH3CfcAAAABgEAAA8AAABkcnMvZG93bnJl&#10;di54bWxMj0FLxDAQhe+C/yGM4EXc1FrWWpsuIih601X0OtvMtsVkUpNst/57s170MvB4j/e+qVez&#10;NWIiHwbHCi4WGQji1umBOwVvr/fnJYgQkTUax6TgmwKsmuOjGivt9vxC0zp2IpVwqFBBH+NYSRna&#10;niyGhRuJk7d13mJM0ndSe9yncmtknmVLaXHgtNDjSHc9tZ/rnVVQFo/TR3i6fH5vl1tzHc+upocv&#10;r9TpyXx7AyLSHP/CcMBP6NAkpo3bsQ7CKEiPxN978LK8LEBsFORFUYJsavkfv/kBAAD//wMAUEsB&#10;Ai0AFAAGAAgAAAAhALaDOJL+AAAA4QEAABMAAAAAAAAAAAAAAAAAAAAAAFtDb250ZW50X1R5cGVz&#10;XS54bWxQSwECLQAUAAYACAAAACEAOP0h/9YAAACUAQAACwAAAAAAAAAAAAAAAAAvAQAAX3JlbHMv&#10;LnJlbHNQSwECLQAUAAYACAAAACEA276Ej2QCAADWBAAADgAAAAAAAAAAAAAAAAAuAgAAZHJzL2Uy&#10;b0RvYy54bWxQSwECLQAUAAYACAAAACEAIYfcJ9wAAAAGAQAADwAAAAAAAAAAAAAAAAC+BAAAZHJz&#10;L2Rvd25yZXYueG1sUEsFBgAAAAAEAAQA8wAAAMcFAAAAAA==&#10;">
                <v:textbox>
                  <w:txbxContent>
                    <w:p w14:paraId="4FC687E9" w14:textId="77777777" w:rsidR="00D252E6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Public </w:t>
                      </w:r>
                      <w:proofErr w:type="gramStart"/>
                      <w:r>
                        <w:rPr>
                          <w:color w:val="2F5496" w:themeColor="accent1" w:themeShade="BF"/>
                          <w:lang w:val="en-US"/>
                        </w:rPr>
                        <w:t>Holiday(</w:t>
                      </w:r>
                      <w:proofErr w:type="gramEnd"/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onoma,int</w:t>
                      </w:r>
                      <w:proofErr w:type="spellEnd"/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hmera</w:t>
                      </w:r>
                      <w:proofErr w:type="spellEnd"/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, String 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mhnas</w:t>
                      </w:r>
                      <w:proofErr w:type="spellEnd"/>
                      <w:r>
                        <w:rPr>
                          <w:color w:val="2F5496" w:themeColor="accent1" w:themeShade="BF"/>
                          <w:lang w:val="en-US"/>
                        </w:rPr>
                        <w:t>){</w:t>
                      </w:r>
                    </w:p>
                    <w:p w14:paraId="015BAB5E" w14:textId="292EFF8B" w:rsidR="00D252E6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  <w:t>Name=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onoma</w:t>
                      </w:r>
                      <w:proofErr w:type="spellEnd"/>
                      <w:r>
                        <w:rPr>
                          <w:color w:val="2F5496" w:themeColor="accent1" w:themeShade="BF"/>
                          <w:lang w:val="en-US"/>
                        </w:rPr>
                        <w:t>;</w:t>
                      </w:r>
                    </w:p>
                    <w:p w14:paraId="0B0E4F77" w14:textId="75ECE94F" w:rsidR="00D252E6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  <w:t>Day=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hmera</w:t>
                      </w:r>
                      <w:proofErr w:type="spellEnd"/>
                      <w:r>
                        <w:rPr>
                          <w:color w:val="2F5496" w:themeColor="accent1" w:themeShade="BF"/>
                          <w:lang w:val="en-US"/>
                        </w:rPr>
                        <w:t>;</w:t>
                      </w:r>
                    </w:p>
                    <w:p w14:paraId="1CBF60A1" w14:textId="76532E2A" w:rsidR="00D252E6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  <w:t>Month=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mhnas</w:t>
                      </w:r>
                      <w:proofErr w:type="spellEnd"/>
                      <w:r>
                        <w:rPr>
                          <w:color w:val="2F5496" w:themeColor="accent1" w:themeShade="BF"/>
                          <w:lang w:val="en-US"/>
                        </w:rPr>
                        <w:t>;</w:t>
                      </w:r>
                    </w:p>
                    <w:p w14:paraId="2403EF05" w14:textId="0E58D7CE" w:rsidR="00BB406C" w:rsidRPr="00C70C4B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  <w:p w14:paraId="144AA086" w14:textId="0DFCE84F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3A68D7F2" w14:textId="6331300F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710DA4C9" w14:textId="33779E18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EF8C7ED" w14:textId="791A9454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BB9546D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0387CE" w14:textId="4D7E82D1" w:rsidR="00B839B8" w:rsidRPr="00C70C4B" w:rsidRDefault="00E97DED" w:rsidP="00B839B8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β) Ο </w:t>
      </w:r>
      <w:r w:rsidR="006A0D3E" w:rsidRPr="00C70C4B">
        <w:rPr>
          <w:rFonts w:cstheme="minorHAnsi"/>
          <w:sz w:val="24"/>
          <w:szCs w:val="24"/>
        </w:rPr>
        <w:t>κώδικας</w:t>
      </w:r>
      <w:r w:rsidRPr="00C70C4B">
        <w:rPr>
          <w:rFonts w:cstheme="minorHAnsi"/>
          <w:sz w:val="24"/>
          <w:szCs w:val="24"/>
        </w:rPr>
        <w:t xml:space="preserve"> με τον </w:t>
      </w:r>
      <w:r w:rsidR="006A0D3E" w:rsidRPr="00C70C4B">
        <w:rPr>
          <w:rFonts w:cstheme="minorHAnsi"/>
          <w:sz w:val="24"/>
          <w:szCs w:val="24"/>
        </w:rPr>
        <w:t>οποίο</w:t>
      </w:r>
      <w:r w:rsidRPr="00C70C4B">
        <w:rPr>
          <w:rFonts w:cstheme="minorHAnsi"/>
          <w:sz w:val="24"/>
          <w:szCs w:val="24"/>
        </w:rPr>
        <w:t xml:space="preserve"> </w:t>
      </w:r>
      <w:r w:rsidR="006A0D3E" w:rsidRPr="00C70C4B">
        <w:rPr>
          <w:rFonts w:cstheme="minorHAnsi"/>
          <w:sz w:val="24"/>
          <w:szCs w:val="24"/>
        </w:rPr>
        <w:t>δημιουργείται</w:t>
      </w:r>
      <w:r w:rsidRPr="00C70C4B">
        <w:rPr>
          <w:rFonts w:cstheme="minorHAnsi"/>
          <w:sz w:val="24"/>
          <w:szCs w:val="24"/>
        </w:rPr>
        <w:t xml:space="preserve"> ένα νέο </w:t>
      </w:r>
      <w:r w:rsidR="006A0D3E" w:rsidRPr="00C70C4B">
        <w:rPr>
          <w:rFonts w:cstheme="minorHAnsi"/>
          <w:sz w:val="24"/>
          <w:szCs w:val="24"/>
        </w:rPr>
        <w:t>αντικείμενο</w:t>
      </w:r>
      <w:r w:rsidR="00B839B8" w:rsidRPr="00C70C4B">
        <w:rPr>
          <w:rFonts w:cstheme="minorHAnsi"/>
          <w:sz w:val="24"/>
          <w:szCs w:val="24"/>
        </w:rPr>
        <w:tab/>
        <w:t>είναι :</w:t>
      </w:r>
    </w:p>
    <w:p w14:paraId="107DC3D4" w14:textId="2A4BC26A" w:rsidR="00E97DED" w:rsidRDefault="00F90003" w:rsidP="00B839B8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06513A33" wp14:editId="774AB4FB">
                <wp:extent cx="6530340" cy="426720"/>
                <wp:effectExtent l="76200" t="76200" r="99060" b="876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BC2469E" w14:textId="275D973E" w:rsidR="00F90003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Holiday anObj1= new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Holiday(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“march 25</w:t>
                            </w:r>
                            <w:r>
                              <w:rPr>
                                <w:color w:val="2F5496" w:themeColor="accent1" w:themeShade="BF"/>
                                <w:vertAlign w:val="superscript"/>
                                <w:lang w:val="en-US"/>
                              </w:rPr>
                              <w:t xml:space="preserve">th”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,25 , “march”);</w:t>
                            </w:r>
                          </w:p>
                          <w:p w14:paraId="7003A38F" w14:textId="77777777" w:rsidR="00D252E6" w:rsidRPr="00C70C4B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13A33" id="_x0000_s1027" type="#_x0000_t202" style="width:514.2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WlZAIAANoEAAAOAAAAZHJzL2Uyb0RvYy54bWysVNtu2zAMfR+wfxD0vtpJk7Q14hRduw4D&#10;ugvQ7gMYWY6FyaImqbG7rx8lJZmx7WmYHwRRpI4OeUivr8des710XqGp+eys5EwagY0yu5p/fbp/&#10;c8mZD2Aa0GhkzV+k59eb16/Wg63kHDvUjXSMQIyvBlvzLgRbFYUXnezBn6GVhpwtuh4CmW5XNA4G&#10;Qu91MS/LVTGga6xDIb2n07vs5JuE37ZShM9t62VguubELaTVpXUb12KzhmrnwHZKHGjAP7DoQRl6&#10;9AR1BwHYs1N/QPVKOPTYhjOBfYFtq4RMOVA2s/K3bB47sDLlQsXx9lQm//9gxaf9F8dUQ9pxZqAn&#10;iZ7kGNhbHNk8VmewvqKgR0thYaTjGBkz9fYBxTfPDN52YHbyxjkcOgkNsZvFm8XkasbxEWQ7fMSG&#10;noHngAlobF0fAakYjNBJpZeTMpGKoMPV8rw8X5BLkG8xX13Mk3QFVMfb1vnwXmLP4qbmjpRP6LB/&#10;8CGygeoYktijVs290joZbre91Y7tgbrkPn0pAUpyGqYNG2p+tZwvcwGmPj+FKNP3N4heBWp3rfqa&#10;X56CoIple2ea1IwBlM57oqxN5CdTI1Me0dhpHJgDUmx1vizLTCWOizylAEJIExbZBYHqnVObXdCF&#10;Q8+Dth3k40VkcmR7REoVi2+lzYRBkjUqmTUN43Y89M+hW7bYvJDODvOw0c+BNh26H5wNNGg199+f&#10;wUnO9AdDvXI1W0RhQzIWy6gsc1PPduoBIwiq5oGzvL0NaZpjZQzeUE+1Kskdmy8zOXQiDVDOKQ97&#10;nNCpnaJ+/ZI2PwEAAP//AwBQSwMEFAAGAAgAAAAhAMiSrgHdAAAABQEAAA8AAABkcnMvZG93bnJl&#10;di54bWxMj8FOwzAQRO9I/QdrK3FBrUOo0hDiVAgJBLfSVnB1420SYa+D7abh73G50MtKoxnNvC1X&#10;o9FsQOc7SwJu5wkwpNqqjhoBu+3zLAfmgyQltSUU8IMeVtXkqpSFsid6x2ETGhZLyBdSQBtCX3Du&#10;6xaN9HPbI0XvYJ2RIUrXcOXkKZYbzdMkybiRHcWFVvb41GL9tTkaAfnidfj0b3frjzo76Ptwsxxe&#10;vp0Q19Px8QFYwDH8h+GMH9Ghikx7eyTlmRYQHwl/9+wlab4AtheQLVPgVckv6atfAAAA//8DAFBL&#10;AQItABQABgAIAAAAIQC2gziS/gAAAOEBAAATAAAAAAAAAAAAAAAAAAAAAABbQ29udGVudF9UeXBl&#10;c10ueG1sUEsBAi0AFAAGAAgAAAAhADj9If/WAAAAlAEAAAsAAAAAAAAAAAAAAAAALwEAAF9yZWxz&#10;Ly5yZWxzUEsBAi0AFAAGAAgAAAAhAKp4RaVkAgAA2gQAAA4AAAAAAAAAAAAAAAAALgIAAGRycy9l&#10;Mm9Eb2MueG1sUEsBAi0AFAAGAAgAAAAhAMiSrgHdAAAABQEAAA8AAAAAAAAAAAAAAAAAvgQAAGRy&#10;cy9kb3ducmV2LnhtbFBLBQYAAAAABAAEAPMAAADIBQAAAAA=&#10;">
                <v:textbox>
                  <w:txbxContent>
                    <w:p w14:paraId="4BC2469E" w14:textId="275D973E" w:rsidR="00F90003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Holiday anObj1= new </w:t>
                      </w:r>
                      <w:proofErr w:type="gramStart"/>
                      <w:r>
                        <w:rPr>
                          <w:color w:val="2F5496" w:themeColor="accent1" w:themeShade="BF"/>
                          <w:lang w:val="en-US"/>
                        </w:rPr>
                        <w:t>Holiday(</w:t>
                      </w:r>
                      <w:proofErr w:type="gramEnd"/>
                      <w:r>
                        <w:rPr>
                          <w:color w:val="2F5496" w:themeColor="accent1" w:themeShade="BF"/>
                          <w:lang w:val="en-US"/>
                        </w:rPr>
                        <w:t>“march 25</w:t>
                      </w:r>
                      <w:r>
                        <w:rPr>
                          <w:color w:val="2F5496" w:themeColor="accent1" w:themeShade="BF"/>
                          <w:vertAlign w:val="superscript"/>
                          <w:lang w:val="en-US"/>
                        </w:rPr>
                        <w:t xml:space="preserve">th”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,25 , “march”);</w:t>
                      </w:r>
                    </w:p>
                    <w:p w14:paraId="7003A38F" w14:textId="77777777" w:rsidR="00D252E6" w:rsidRPr="00C70C4B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CE5543" w14:textId="77777777" w:rsidR="00B839B8" w:rsidRPr="00C70C4B" w:rsidRDefault="00B839B8" w:rsidP="00B839B8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γ) Ο </w:t>
      </w:r>
      <w:r w:rsidR="006A0D3E" w:rsidRPr="00C70C4B">
        <w:rPr>
          <w:rFonts w:cstheme="minorHAnsi"/>
          <w:sz w:val="24"/>
          <w:szCs w:val="24"/>
        </w:rPr>
        <w:t>κώδικας</w:t>
      </w:r>
      <w:r w:rsidRPr="00C70C4B">
        <w:rPr>
          <w:rFonts w:cstheme="minorHAnsi"/>
          <w:sz w:val="24"/>
          <w:szCs w:val="24"/>
        </w:rPr>
        <w:t xml:space="preserve"> για τη </w:t>
      </w:r>
      <w:r w:rsidR="006A0D3E" w:rsidRPr="00C70C4B">
        <w:rPr>
          <w:rFonts w:cstheme="minorHAnsi"/>
          <w:sz w:val="24"/>
          <w:szCs w:val="24"/>
        </w:rPr>
        <w:t>μέθοδο</w:t>
      </w:r>
      <w:r w:rsidRPr="00C70C4B">
        <w:rPr>
          <w:rFonts w:cstheme="minorHAnsi"/>
          <w:sz w:val="24"/>
          <w:szCs w:val="24"/>
        </w:rPr>
        <w:t xml:space="preserve"> </w:t>
      </w:r>
      <w:proofErr w:type="spellStart"/>
      <w:r w:rsidRPr="00C70C4B">
        <w:rPr>
          <w:rFonts w:cstheme="minorHAnsi"/>
          <w:sz w:val="24"/>
          <w:szCs w:val="24"/>
          <w:lang w:val="en-US"/>
        </w:rPr>
        <w:t>inSameMonth</w:t>
      </w:r>
      <w:proofErr w:type="spellEnd"/>
      <w:r w:rsidRPr="00C70C4B">
        <w:rPr>
          <w:rFonts w:cstheme="minorHAnsi"/>
          <w:sz w:val="24"/>
          <w:szCs w:val="24"/>
        </w:rPr>
        <w:t xml:space="preserve"> είναι : </w:t>
      </w:r>
    </w:p>
    <w:p w14:paraId="5DA9BC7C" w14:textId="376E250A" w:rsidR="00B839B8" w:rsidRDefault="00F90003" w:rsidP="00B839B8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58FF7D57" wp14:editId="546E9CCC">
                <wp:extent cx="6530340" cy="2065020"/>
                <wp:effectExtent l="76200" t="76200" r="99060" b="876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3F2541A" w14:textId="71AD65A4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112F048" w14:textId="7807C1C2" w:rsidR="00D252E6" w:rsidRDefault="00AD326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</w:t>
                            </w:r>
                            <w:r w:rsidR="00D252E6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tatic Boolean </w:t>
                            </w:r>
                            <w:proofErr w:type="spellStart"/>
                            <w:proofErr w:type="gramStart"/>
                            <w:r w:rsidR="00D252E6">
                              <w:rPr>
                                <w:color w:val="2F5496" w:themeColor="accent1" w:themeShade="BF"/>
                                <w:lang w:val="en-US"/>
                              </w:rPr>
                              <w:t>inSameMonth</w:t>
                            </w:r>
                            <w:proofErr w:type="spellEnd"/>
                            <w:r w:rsidR="00D252E6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D252E6">
                              <w:rPr>
                                <w:color w:val="2F5496" w:themeColor="accent1" w:themeShade="BF"/>
                                <w:lang w:val="en-US"/>
                              </w:rPr>
                              <w:t>String month_1,String month_2){</w:t>
                            </w:r>
                          </w:p>
                          <w:p w14:paraId="23B9C700" w14:textId="230430C9" w:rsidR="00D252E6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If (month_1==month_2)</w:t>
                            </w:r>
                            <w:r w:rsidR="00AD3266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</w:p>
                          <w:p w14:paraId="02F61361" w14:textId="57BA5EED" w:rsidR="00D252E6" w:rsidRDefault="00D252E6" w:rsidP="00D252E6">
                            <w:pPr>
                              <w:spacing w:after="0"/>
                              <w:ind w:firstLine="72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return true;</w:t>
                            </w:r>
                          </w:p>
                          <w:p w14:paraId="23D886DC" w14:textId="75A957E2" w:rsidR="00D252E6" w:rsidRDefault="00AD3266" w:rsidP="00D252E6">
                            <w:pPr>
                              <w:spacing w:after="0"/>
                              <w:ind w:firstLine="72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} else { </w:t>
                            </w:r>
                          </w:p>
                          <w:p w14:paraId="7C9D7F72" w14:textId="32D8A898" w:rsidR="00AD3266" w:rsidRDefault="00AD3266" w:rsidP="00D252E6">
                            <w:pPr>
                              <w:spacing w:after="0"/>
                              <w:ind w:firstLine="72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14:paraId="51A8F8C4" w14:textId="29141854" w:rsidR="00D252E6" w:rsidRDefault="00D252E6" w:rsidP="00D252E6">
                            <w:pPr>
                              <w:spacing w:after="0"/>
                              <w:ind w:firstLine="72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  <w:p w14:paraId="3291684D" w14:textId="4E98A96F" w:rsidR="00F90003" w:rsidRPr="00C70C4B" w:rsidRDefault="00D252E6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  <w:p w14:paraId="0F5B1962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34E97C0D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7C48C214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E4A84C9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F7D57" id="_x0000_s1028" type="#_x0000_t202" style="width:514.2pt;height:1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VDZAIAANsEAAAOAAAAZHJzL2Uyb0RvYy54bWysVNtu2zAMfR+wfxD0vtpxk7Q16hRduw4D&#10;ugvQ7gMYWY6FyaImqbG7rx8lJVnQbS/D/CCIInV0yEP68moaNNtK5xWahs9OSs6kEdgqs2n418e7&#10;N+ec+QCmBY1GNvxZen61ev3qcrS1rLBH3UrHCMT4erQN70OwdVF40csB/AlaacjZoRsgkOk2Retg&#10;JPRBF1VZLosRXWsdCuk9nd5mJ18l/K6TInzuOi8D0w0nbiGtLq3ruBarS6g3DmyvxI4G/AOLAZSh&#10;Rw9QtxCAPTn1G9SghEOPXTgROBTYdUrIlANlMytfZPPQg5UpFyqOt4cy+f8HKz5tvzim2oZXnBkY&#10;SKJHOQX2FidWxeqM1tcU9GApLEx0TCqnTL29R/HNM4M3PZiNvHYOx15CS+xm8WZxdDXj+AiyHj9i&#10;S8/AU8AENHVuiKWjYjBCJ5WeD8pEKoIOl4vT8nROLkG+qlwuyippV0C9v26dD+8lDixuGu5I+gQP&#10;23sfIh2o9yHxNY9atXdK62S4zfpGO7YFapO79KUMXoRpw8aGXyyqRa7AXyHK9P0JYlCB+l2roeHn&#10;hyCoY93emTZ1YwCl854oaxP5ydTJlEc0NhpH5oAkW54uyjJTifMiDymAENKEeXZBoILn1GZndGHX&#10;9KBtD/l4Hpns2e6RUsXiW2lzxCDpGqXMooZpPe0aaNcua2yfSWiHedro70CbHt0PzkaatIb770/g&#10;JGf6g6FmuZjNo7IhGfPFGSnL3LFnfewBIwiq4YGzvL0JaZxjZQxeU1N1Kskduy8z2bUiTVDOKU97&#10;HNFjO0X9+ietfgIAAP//AwBQSwMEFAAGAAgAAAAhABXGu97dAAAABgEAAA8AAABkcnMvZG93bnJl&#10;di54bWxMj8FOwzAQRO9I/IO1SFwQdUhLCSFOhZBAcIOC4OrG2yTCXgd7m4a/x+UCl5VGM5p5W60m&#10;Z8WIIfaeFFzMMhBIjTc9tQreXu/PCxCRNRltPaGCb4ywqo+PKl0av6cXHNfcilRCsdQKOuahlDI2&#10;HTodZ35ASt7WB6c5ydBKE/Q+lTsr8yxbSqd7SgudHvCuw+ZzvXMKisXj+BGf5s/vzXJrr/nsanz4&#10;Ckqdnky3NyAYJ/4LwwE/oUOdmDZ+RyYKqyA9wr/34GV5sQCxUTDPL3OQdSX/49c/AAAA//8DAFBL&#10;AQItABQABgAIAAAAIQC2gziS/gAAAOEBAAATAAAAAAAAAAAAAAAAAAAAAABbQ29udGVudF9UeXBl&#10;c10ueG1sUEsBAi0AFAAGAAgAAAAhADj9If/WAAAAlAEAAAsAAAAAAAAAAAAAAAAALwEAAF9yZWxz&#10;Ly5yZWxzUEsBAi0AFAAGAAgAAAAhAOUVxUNkAgAA2wQAAA4AAAAAAAAAAAAAAAAALgIAAGRycy9l&#10;Mm9Eb2MueG1sUEsBAi0AFAAGAAgAAAAhABXGu97dAAAABgEAAA8AAAAAAAAAAAAAAAAAvgQAAGRy&#10;cy9kb3ducmV2LnhtbFBLBQYAAAAABAAEAPMAAADIBQAAAAA=&#10;">
                <v:textbox>
                  <w:txbxContent>
                    <w:p w14:paraId="73F2541A" w14:textId="71AD65A4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112F048" w14:textId="7807C1C2" w:rsidR="00D252E6" w:rsidRDefault="00AD326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</w:t>
                      </w:r>
                      <w:r w:rsidR="00D252E6">
                        <w:rPr>
                          <w:color w:val="2F5496" w:themeColor="accent1" w:themeShade="BF"/>
                          <w:lang w:val="en-US"/>
                        </w:rPr>
                        <w:t xml:space="preserve">tatic Boolean </w:t>
                      </w:r>
                      <w:proofErr w:type="spellStart"/>
                      <w:proofErr w:type="gramStart"/>
                      <w:r w:rsidR="00D252E6">
                        <w:rPr>
                          <w:color w:val="2F5496" w:themeColor="accent1" w:themeShade="BF"/>
                          <w:lang w:val="en-US"/>
                        </w:rPr>
                        <w:t>inSameMonth</w:t>
                      </w:r>
                      <w:proofErr w:type="spellEnd"/>
                      <w:r w:rsidR="00D252E6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End"/>
                      <w:r w:rsidR="00D252E6">
                        <w:rPr>
                          <w:color w:val="2F5496" w:themeColor="accent1" w:themeShade="BF"/>
                          <w:lang w:val="en-US"/>
                        </w:rPr>
                        <w:t>String month_1,String month_2){</w:t>
                      </w:r>
                    </w:p>
                    <w:p w14:paraId="23B9C700" w14:textId="230430C9" w:rsidR="00D252E6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  <w:t>If (month_1==month_2)</w:t>
                      </w:r>
                      <w:r w:rsidR="00AD3266"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{</w:t>
                      </w:r>
                    </w:p>
                    <w:p w14:paraId="02F61361" w14:textId="57BA5EED" w:rsidR="00D252E6" w:rsidRDefault="00D252E6" w:rsidP="00D252E6">
                      <w:pPr>
                        <w:spacing w:after="0"/>
                        <w:ind w:firstLine="72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  <w:t>return true;</w:t>
                      </w:r>
                    </w:p>
                    <w:p w14:paraId="23D886DC" w14:textId="75A957E2" w:rsidR="00D252E6" w:rsidRDefault="00AD3266" w:rsidP="00D252E6">
                      <w:pPr>
                        <w:spacing w:after="0"/>
                        <w:ind w:firstLine="72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} else { </w:t>
                      </w:r>
                    </w:p>
                    <w:p w14:paraId="7C9D7F72" w14:textId="32D8A898" w:rsidR="00AD3266" w:rsidRDefault="00AD3266" w:rsidP="00D252E6">
                      <w:pPr>
                        <w:spacing w:after="0"/>
                        <w:ind w:firstLine="72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  <w:t>return false;</w:t>
                      </w:r>
                    </w:p>
                    <w:p w14:paraId="51A8F8C4" w14:textId="29141854" w:rsidR="00D252E6" w:rsidRDefault="00D252E6" w:rsidP="00D252E6">
                      <w:pPr>
                        <w:spacing w:after="0"/>
                        <w:ind w:firstLine="72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  <w:p w14:paraId="3291684D" w14:textId="4E98A96F" w:rsidR="00F90003" w:rsidRPr="00C70C4B" w:rsidRDefault="00D252E6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  <w:p w14:paraId="0F5B1962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34E97C0D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7C48C214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E4A84C9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2C4219" w14:textId="31F0ABF3" w:rsidR="00F90003" w:rsidRDefault="00F90003" w:rsidP="00B839B8">
      <w:pPr>
        <w:rPr>
          <w:rFonts w:cstheme="minorHAnsi"/>
          <w:sz w:val="28"/>
          <w:szCs w:val="28"/>
        </w:rPr>
      </w:pPr>
    </w:p>
    <w:p w14:paraId="79014E48" w14:textId="42252B86" w:rsidR="00F90003" w:rsidRDefault="00F90003" w:rsidP="00B839B8">
      <w:pPr>
        <w:rPr>
          <w:rFonts w:cstheme="minorHAnsi"/>
          <w:sz w:val="28"/>
          <w:szCs w:val="28"/>
        </w:rPr>
      </w:pPr>
    </w:p>
    <w:p w14:paraId="57FE7712" w14:textId="4EFDC4C2" w:rsidR="00820DED" w:rsidRPr="0069341E" w:rsidRDefault="00820DED" w:rsidP="00820DED">
      <w:pPr>
        <w:rPr>
          <w:rFonts w:cstheme="minorHAnsi"/>
          <w:sz w:val="28"/>
          <w:szCs w:val="28"/>
          <w:u w:val="single"/>
        </w:rPr>
      </w:pPr>
      <w:r w:rsidRPr="00331176">
        <w:rPr>
          <w:rFonts w:cstheme="minorHAnsi"/>
          <w:sz w:val="28"/>
          <w:szCs w:val="28"/>
          <w:highlight w:val="yellow"/>
          <w:u w:val="single"/>
        </w:rPr>
        <w:t>Άσκηση</w:t>
      </w:r>
      <w:r w:rsidRPr="0069341E">
        <w:rPr>
          <w:rFonts w:cstheme="minorHAnsi"/>
          <w:sz w:val="28"/>
          <w:szCs w:val="28"/>
          <w:highlight w:val="yellow"/>
          <w:u w:val="single"/>
        </w:rPr>
        <w:t xml:space="preserve"> </w:t>
      </w:r>
      <w:r w:rsidRPr="00331176">
        <w:rPr>
          <w:rFonts w:cstheme="minorHAnsi"/>
          <w:sz w:val="28"/>
          <w:szCs w:val="28"/>
          <w:highlight w:val="yellow"/>
          <w:u w:val="single"/>
        </w:rPr>
        <w:t>2</w:t>
      </w:r>
      <w:r w:rsidRPr="00331176">
        <w:rPr>
          <w:rFonts w:cstheme="minorHAnsi"/>
          <w:sz w:val="28"/>
          <w:szCs w:val="28"/>
          <w:highlight w:val="yellow"/>
          <w:u w:val="single"/>
          <w:vertAlign w:val="superscript"/>
        </w:rPr>
        <w:t>η</w:t>
      </w:r>
      <w:r w:rsidR="001C27C8" w:rsidRPr="0069341E">
        <w:rPr>
          <w:rFonts w:cstheme="minorHAnsi"/>
          <w:sz w:val="28"/>
          <w:szCs w:val="28"/>
          <w:highlight w:val="yellow"/>
          <w:u w:val="single"/>
        </w:rPr>
        <w:t xml:space="preserve"> (</w:t>
      </w:r>
      <w:r w:rsidR="001C27C8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class</w:t>
      </w:r>
      <w:r w:rsidR="001C27C8" w:rsidRPr="0069341E">
        <w:rPr>
          <w:rFonts w:cstheme="minorHAnsi"/>
          <w:sz w:val="28"/>
          <w:szCs w:val="28"/>
          <w:highlight w:val="yellow"/>
          <w:u w:val="single"/>
        </w:rPr>
        <w:t xml:space="preserve"> </w:t>
      </w:r>
      <w:proofErr w:type="spellStart"/>
      <w:r w:rsidR="001C27C8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MyClass</w:t>
      </w:r>
      <w:proofErr w:type="spellEnd"/>
      <w:r w:rsidR="001C27C8" w:rsidRPr="0069341E">
        <w:rPr>
          <w:rFonts w:cstheme="minorHAnsi"/>
          <w:sz w:val="28"/>
          <w:szCs w:val="28"/>
          <w:highlight w:val="yellow"/>
          <w:u w:val="single"/>
        </w:rPr>
        <w:t>)</w:t>
      </w:r>
      <w:r w:rsidRPr="0069341E">
        <w:rPr>
          <w:rFonts w:cstheme="minorHAnsi"/>
          <w:sz w:val="28"/>
          <w:szCs w:val="28"/>
          <w:highlight w:val="yellow"/>
          <w:u w:val="single"/>
        </w:rPr>
        <w:t>:</w:t>
      </w:r>
    </w:p>
    <w:p w14:paraId="7B71EE71" w14:textId="0CEC983F" w:rsidR="00820DED" w:rsidRPr="00C70C4B" w:rsidRDefault="00024122" w:rsidP="00024122">
      <w:pPr>
        <w:jc w:val="both"/>
        <w:rPr>
          <w:rFonts w:cstheme="minorHAnsi"/>
          <w:sz w:val="24"/>
          <w:szCs w:val="24"/>
        </w:rPr>
      </w:pPr>
      <w:r w:rsidRPr="00C70C4B">
        <w:rPr>
          <w:rFonts w:cstheme="minorHAnsi"/>
          <w:b/>
          <w:bCs/>
          <w:sz w:val="24"/>
          <w:szCs w:val="24"/>
        </w:rPr>
        <w:t>Παρατήρηση</w:t>
      </w:r>
      <w:r w:rsidRPr="00C70C4B">
        <w:rPr>
          <w:rFonts w:cstheme="minorHAnsi"/>
          <w:sz w:val="24"/>
          <w:szCs w:val="24"/>
        </w:rPr>
        <w:t xml:space="preserve">: </w:t>
      </w:r>
      <w:r w:rsidR="0069341E" w:rsidRPr="00C70C4B">
        <w:rPr>
          <w:rFonts w:cstheme="minorHAnsi"/>
          <w:sz w:val="24"/>
          <w:szCs w:val="24"/>
        </w:rPr>
        <w:t xml:space="preserve">Τοποθετείστε όλες τις εντολές στο </w:t>
      </w:r>
      <w:r w:rsidR="0069341E" w:rsidRPr="00C70C4B">
        <w:rPr>
          <w:rFonts w:cstheme="minorHAnsi"/>
          <w:sz w:val="24"/>
          <w:szCs w:val="24"/>
          <w:lang w:val="en-US"/>
        </w:rPr>
        <w:t>main</w:t>
      </w:r>
      <w:r w:rsidR="0069341E" w:rsidRPr="00C70C4B">
        <w:rPr>
          <w:rFonts w:cstheme="minorHAnsi"/>
          <w:sz w:val="24"/>
          <w:szCs w:val="24"/>
        </w:rPr>
        <w:t xml:space="preserve">. Κάνετε συντακτικό έλεγχο του προγράμματος. Σημειώστε παρακάτω ποιες εντολές έχουν συντακτικά σφάλματα (αιτιολογείστε). Τοποθετείστε τις εντολές που έχουν συντακτικά σφάλματα σε σχόλιο. </w:t>
      </w:r>
      <w:r w:rsidRPr="00C70C4B">
        <w:rPr>
          <w:rFonts w:cstheme="minorHAnsi"/>
          <w:sz w:val="24"/>
          <w:szCs w:val="24"/>
        </w:rPr>
        <w:t>Για</w:t>
      </w:r>
      <w:r w:rsidR="002E1504" w:rsidRPr="00C70C4B">
        <w:rPr>
          <w:rFonts w:cstheme="minorHAnsi"/>
          <w:sz w:val="24"/>
          <w:szCs w:val="24"/>
        </w:rPr>
        <w:t xml:space="preserve"> </w:t>
      </w:r>
      <w:r w:rsidRPr="00C70C4B">
        <w:rPr>
          <w:rFonts w:cstheme="minorHAnsi"/>
          <w:sz w:val="24"/>
          <w:szCs w:val="24"/>
        </w:rPr>
        <w:t xml:space="preserve">τις υπόλοιπες εντολές, σημειώστε παρακάτω, το αποτέλεσμα που προκαλεί η εκτέλεση </w:t>
      </w:r>
      <w:r w:rsidR="002E1504" w:rsidRPr="00C70C4B">
        <w:rPr>
          <w:rFonts w:cstheme="minorHAnsi"/>
          <w:sz w:val="24"/>
          <w:szCs w:val="24"/>
        </w:rPr>
        <w:t xml:space="preserve">του προγράμματος, </w:t>
      </w:r>
      <w:r w:rsidRPr="00C70C4B">
        <w:rPr>
          <w:rFonts w:cstheme="minorHAnsi"/>
          <w:sz w:val="24"/>
          <w:szCs w:val="24"/>
        </w:rPr>
        <w:t>με μια σύντομη αιτιολογία.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1239"/>
        <w:gridCol w:w="2188"/>
        <w:gridCol w:w="3990"/>
      </w:tblGrid>
      <w:tr w:rsidR="00C70C4B" w:rsidRPr="00C70C4B" w14:paraId="2A5C5420" w14:textId="77777777" w:rsidTr="00080711">
        <w:tc>
          <w:tcPr>
            <w:tcW w:w="3052" w:type="dxa"/>
          </w:tcPr>
          <w:p w14:paraId="44767217" w14:textId="78F09EFD" w:rsidR="00820DED" w:rsidRPr="00C70C4B" w:rsidRDefault="00820DED" w:rsidP="00080711">
            <w:pPr>
              <w:spacing w:before="280" w:after="280"/>
              <w:jc w:val="center"/>
              <w:rPr>
                <w:rFonts w:cstheme="minorHAnsi"/>
                <w:b/>
                <w:bCs/>
                <w:color w:val="2F5496" w:themeColor="accent1" w:themeShade="BF"/>
                <w:szCs w:val="24"/>
              </w:rPr>
            </w:pPr>
            <w:r w:rsidRPr="00C70C4B">
              <w:rPr>
                <w:rFonts w:cstheme="minorHAnsi"/>
                <w:b/>
                <w:bCs/>
                <w:color w:val="2F5496" w:themeColor="accent1" w:themeShade="BF"/>
                <w:szCs w:val="24"/>
              </w:rPr>
              <w:t>Εντολή</w:t>
            </w:r>
          </w:p>
        </w:tc>
        <w:tc>
          <w:tcPr>
            <w:tcW w:w="1117" w:type="dxa"/>
          </w:tcPr>
          <w:p w14:paraId="61A39419" w14:textId="77777777" w:rsidR="00820DED" w:rsidRPr="00C70C4B" w:rsidRDefault="00820DED" w:rsidP="00024122">
            <w:pPr>
              <w:spacing w:before="280" w:after="280"/>
              <w:jc w:val="center"/>
              <w:rPr>
                <w:rFonts w:cstheme="minorHAnsi"/>
                <w:b/>
                <w:bCs/>
                <w:color w:val="2F5496" w:themeColor="accent1" w:themeShade="BF"/>
                <w:szCs w:val="24"/>
              </w:rPr>
            </w:pPr>
            <w:r w:rsidRPr="00C70C4B">
              <w:rPr>
                <w:rFonts w:cstheme="minorHAnsi"/>
                <w:b/>
                <w:bCs/>
                <w:color w:val="2F5496" w:themeColor="accent1" w:themeShade="BF"/>
                <w:szCs w:val="24"/>
              </w:rPr>
              <w:t>Συντακτικό Σφάλμα</w:t>
            </w:r>
          </w:p>
          <w:p w14:paraId="0F03BFA4" w14:textId="5ACECD88" w:rsidR="00820DED" w:rsidRPr="00C70C4B" w:rsidRDefault="00080711" w:rsidP="00024122">
            <w:pPr>
              <w:spacing w:before="280" w:after="280"/>
              <w:jc w:val="center"/>
              <w:rPr>
                <w:rFonts w:cstheme="minorHAnsi"/>
                <w:b/>
                <w:bCs/>
                <w:color w:val="2F5496" w:themeColor="accent1" w:themeShade="BF"/>
                <w:szCs w:val="24"/>
                <w:u w:val="single"/>
              </w:rPr>
            </w:pPr>
            <w:r w:rsidRPr="00C70C4B">
              <w:rPr>
                <w:rFonts w:cstheme="minorHAnsi"/>
                <w:b/>
                <w:bCs/>
                <w:color w:val="2F5496" w:themeColor="accent1" w:themeShade="BF"/>
                <w:szCs w:val="24"/>
              </w:rPr>
              <w:t>(Ναι/Όχι)</w:t>
            </w:r>
          </w:p>
        </w:tc>
        <w:tc>
          <w:tcPr>
            <w:tcW w:w="2216" w:type="dxa"/>
          </w:tcPr>
          <w:p w14:paraId="1DDB9D8B" w14:textId="29C058D8" w:rsidR="00820DED" w:rsidRPr="00C70C4B" w:rsidRDefault="00080711" w:rsidP="00080711">
            <w:pPr>
              <w:spacing w:before="280" w:after="280"/>
              <w:jc w:val="center"/>
              <w:rPr>
                <w:rFonts w:cstheme="minorHAnsi"/>
                <w:b/>
                <w:bCs/>
                <w:color w:val="2F5496" w:themeColor="accent1" w:themeShade="BF"/>
                <w:szCs w:val="24"/>
              </w:rPr>
            </w:pPr>
            <w:r w:rsidRPr="00C70C4B">
              <w:rPr>
                <w:rFonts w:cstheme="minorHAnsi"/>
                <w:b/>
                <w:bCs/>
                <w:color w:val="2F5496" w:themeColor="accent1" w:themeShade="BF"/>
                <w:szCs w:val="24"/>
              </w:rPr>
              <w:t>Αποτέλεσμα Εκτέλεσης Εντολής</w:t>
            </w:r>
          </w:p>
        </w:tc>
        <w:tc>
          <w:tcPr>
            <w:tcW w:w="4071" w:type="dxa"/>
          </w:tcPr>
          <w:p w14:paraId="0D37A25C" w14:textId="2826781F" w:rsidR="00820DED" w:rsidRPr="00C70C4B" w:rsidRDefault="00080711" w:rsidP="00080711">
            <w:pPr>
              <w:spacing w:before="280" w:after="280"/>
              <w:jc w:val="center"/>
              <w:rPr>
                <w:rFonts w:cstheme="minorHAnsi"/>
                <w:b/>
                <w:bCs/>
                <w:color w:val="2F5496" w:themeColor="accent1" w:themeShade="BF"/>
                <w:szCs w:val="24"/>
              </w:rPr>
            </w:pPr>
            <w:r w:rsidRPr="00C70C4B">
              <w:rPr>
                <w:rFonts w:cstheme="minorHAnsi"/>
                <w:b/>
                <w:bCs/>
                <w:color w:val="2F5496" w:themeColor="accent1" w:themeShade="BF"/>
                <w:szCs w:val="24"/>
              </w:rPr>
              <w:t>Σύντομη Αιτιολογία</w:t>
            </w:r>
          </w:p>
        </w:tc>
      </w:tr>
      <w:tr w:rsidR="00C70C4B" w:rsidRPr="00C70C4B" w14:paraId="457416FB" w14:textId="77777777" w:rsidTr="00080711">
        <w:tc>
          <w:tcPr>
            <w:tcW w:w="3052" w:type="dxa"/>
          </w:tcPr>
          <w:p w14:paraId="793B7CB4" w14:textId="7D18412C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u w:val="single"/>
                <w:lang w:val="en-US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α</w:t>
            </w:r>
            <w:r w:rsidRPr="00C70C4B">
              <w:rPr>
                <w:rFonts w:cstheme="minorHAnsi"/>
                <w:color w:val="2F5496" w:themeColor="accent1" w:themeShade="BF"/>
                <w:sz w:val="20"/>
                <w:lang w:val="en-US"/>
              </w:rPr>
              <w:t xml:space="preserve">) myObject1.printX();  </w:t>
            </w:r>
          </w:p>
        </w:tc>
        <w:tc>
          <w:tcPr>
            <w:tcW w:w="1117" w:type="dxa"/>
          </w:tcPr>
          <w:p w14:paraId="7A2BF3AF" w14:textId="0608E357" w:rsidR="00820DED" w:rsidRPr="00AD3266" w:rsidRDefault="00AD3266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033068CE" w14:textId="19E7879C" w:rsidR="00820DED" w:rsidRPr="00AD3266" w:rsidRDefault="00AD3266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Value of </w:t>
            </w:r>
            <w:proofErr w:type="gram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x :</w:t>
            </w:r>
            <w:proofErr w:type="gramEnd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4071" w:type="dxa"/>
          </w:tcPr>
          <w:p w14:paraId="73314D6C" w14:textId="3FC7C265" w:rsidR="002E1504" w:rsidRPr="005B3307" w:rsidRDefault="005B3307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Εκτυπώνει την τιμή 3 μέσω της </w:t>
            </w:r>
            <w:proofErr w:type="spell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printX</w:t>
            </w:r>
            <w:proofErr w:type="spellEnd"/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εφόσον το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attribute</w:t>
            </w:r>
            <w:r w:rsidRPr="005B3307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Χ έχει οριστεί ως 3 απο την δημιουργία του αντκειμένου.</w:t>
            </w:r>
          </w:p>
        </w:tc>
      </w:tr>
      <w:tr w:rsidR="00C70C4B" w:rsidRPr="00C70C4B" w14:paraId="7827DD24" w14:textId="77777777" w:rsidTr="00080711">
        <w:tc>
          <w:tcPr>
            <w:tcW w:w="3052" w:type="dxa"/>
          </w:tcPr>
          <w:p w14:paraId="11A27793" w14:textId="24B46BD6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u w:val="single"/>
                <w:lang w:val="en-US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β) myObject1.incrementCount();</w:t>
            </w:r>
          </w:p>
        </w:tc>
        <w:tc>
          <w:tcPr>
            <w:tcW w:w="1117" w:type="dxa"/>
          </w:tcPr>
          <w:p w14:paraId="20D1F475" w14:textId="4B372CA5" w:rsidR="00820DED" w:rsidRPr="008A4B83" w:rsidRDefault="008A4B83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319BECDE" w14:textId="6A9DC66D" w:rsidR="00820DED" w:rsidRPr="008A4B83" w:rsidRDefault="008A4B83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                -</w:t>
            </w:r>
          </w:p>
        </w:tc>
        <w:tc>
          <w:tcPr>
            <w:tcW w:w="4071" w:type="dxa"/>
          </w:tcPr>
          <w:p w14:paraId="45DADB9D" w14:textId="3BE8783D" w:rsidR="00820DED" w:rsidRPr="00457369" w:rsidRDefault="00457369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Αυξάνεται η τιμή του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στο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Object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1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κατα 1 άλλα δεν εμφανίζεται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.</w:t>
            </w:r>
          </w:p>
        </w:tc>
      </w:tr>
      <w:tr w:rsidR="00C70C4B" w:rsidRPr="00C70C4B" w14:paraId="24E030C5" w14:textId="77777777" w:rsidTr="00080711">
        <w:tc>
          <w:tcPr>
            <w:tcW w:w="3052" w:type="dxa"/>
          </w:tcPr>
          <w:p w14:paraId="2C5B9661" w14:textId="1952AA69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u w:val="single"/>
                <w:lang w:val="en-US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γ) MyClass.incrementCount();</w:t>
            </w:r>
          </w:p>
        </w:tc>
        <w:tc>
          <w:tcPr>
            <w:tcW w:w="1117" w:type="dxa"/>
          </w:tcPr>
          <w:p w14:paraId="50A4DB15" w14:textId="70FFD88E" w:rsidR="00820DED" w:rsidRPr="008A4B83" w:rsidRDefault="008A4B83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Ναι</w:t>
            </w:r>
          </w:p>
        </w:tc>
        <w:tc>
          <w:tcPr>
            <w:tcW w:w="2216" w:type="dxa"/>
          </w:tcPr>
          <w:p w14:paraId="5F759848" w14:textId="77777777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071" w:type="dxa"/>
          </w:tcPr>
          <w:p w14:paraId="3D5FF253" w14:textId="1BF5F9A9" w:rsidR="00820DED" w:rsidRPr="008A4B83" w:rsidRDefault="008A4B83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Δεν καλεί την μέθοδο σε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object</w:t>
            </w:r>
            <w:r w:rsidRPr="008A4B83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αλλά στην ίδια την κλάση.</w:t>
            </w:r>
            <w:r w:rsid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>Έτσι,η μη στατική μέθοδος δεν μπορεί να αναφέρεται σε ένα στατικό πλαίσιο.</w:t>
            </w:r>
          </w:p>
        </w:tc>
      </w:tr>
      <w:tr w:rsidR="00C70C4B" w:rsidRPr="00C70C4B" w14:paraId="5291622D" w14:textId="77777777" w:rsidTr="00080711">
        <w:tc>
          <w:tcPr>
            <w:tcW w:w="3052" w:type="dxa"/>
          </w:tcPr>
          <w:p w14:paraId="47BBCE82" w14:textId="39852B19" w:rsidR="00820DED" w:rsidRPr="008A4B83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u w:val="single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δ</w:t>
            </w:r>
            <w:r w:rsidRPr="00C70C4B">
              <w:rPr>
                <w:rFonts w:cstheme="minorHAnsi"/>
                <w:color w:val="2F5496" w:themeColor="accent1" w:themeShade="BF"/>
                <w:sz w:val="20"/>
                <w:lang w:val="en-US"/>
              </w:rPr>
              <w:t>) myObject1.printCount();</w:t>
            </w:r>
          </w:p>
        </w:tc>
        <w:tc>
          <w:tcPr>
            <w:tcW w:w="1117" w:type="dxa"/>
          </w:tcPr>
          <w:p w14:paraId="0AEE1C02" w14:textId="39CBEF56" w:rsidR="00820DED" w:rsidRPr="008A4B83" w:rsidRDefault="008A4B83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6BB536D7" w14:textId="37BA3B23" w:rsidR="00820DED" w:rsidRPr="00DB5265" w:rsidRDefault="008A4B83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Value of </w:t>
            </w:r>
            <w:proofErr w:type="gram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 :</w:t>
            </w:r>
            <w:proofErr w:type="gramEnd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DB5265">
              <w:rPr>
                <w:rFonts w:cstheme="minorHAnsi"/>
                <w:color w:val="2F5496" w:themeColor="accent1" w:themeShade="BF"/>
                <w:sz w:val="20"/>
                <w:szCs w:val="20"/>
              </w:rPr>
              <w:t>1</w:t>
            </w:r>
          </w:p>
        </w:tc>
        <w:tc>
          <w:tcPr>
            <w:tcW w:w="4071" w:type="dxa"/>
          </w:tcPr>
          <w:p w14:paraId="2205C633" w14:textId="24EF9826" w:rsidR="00820DED" w:rsidRPr="00544238" w:rsidRDefault="00457369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Εκτυπώνει την τιμή της μεταβλητής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του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Object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1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που είναι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1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διότι πριν άλλαξε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απο 0 σε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1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μέσω της </w:t>
            </w:r>
            <w:proofErr w:type="spellStart"/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incrementCount</w:t>
            </w:r>
            <w:proofErr w:type="spellEnd"/>
            <w:r w:rsidR="00544238" w:rsidRP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.</w:t>
            </w:r>
          </w:p>
        </w:tc>
      </w:tr>
      <w:tr w:rsidR="00C70C4B" w:rsidRPr="00C70C4B" w14:paraId="2922C4C1" w14:textId="77777777" w:rsidTr="00080711">
        <w:tc>
          <w:tcPr>
            <w:tcW w:w="3052" w:type="dxa"/>
          </w:tcPr>
          <w:p w14:paraId="2E703569" w14:textId="5F3716F9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u w:val="single"/>
                <w:lang w:val="en-US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ε</w:t>
            </w:r>
            <w:r w:rsidRPr="00C70C4B">
              <w:rPr>
                <w:rFonts w:cstheme="minorHAnsi"/>
                <w:color w:val="2F5496" w:themeColor="accent1" w:themeShade="BF"/>
                <w:sz w:val="20"/>
                <w:lang w:val="en-US"/>
              </w:rPr>
              <w:t>) myObject2.printCount();</w:t>
            </w:r>
          </w:p>
        </w:tc>
        <w:tc>
          <w:tcPr>
            <w:tcW w:w="1117" w:type="dxa"/>
          </w:tcPr>
          <w:p w14:paraId="21BDC78D" w14:textId="624E71F0" w:rsidR="00820DED" w:rsidRPr="009E1002" w:rsidRDefault="009E1002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089D2DDD" w14:textId="57A71C94" w:rsidR="00820DED" w:rsidRPr="00544238" w:rsidRDefault="009E1002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Value</w:t>
            </w:r>
            <w:r w:rsidR="009D03E9"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 of </w:t>
            </w:r>
            <w:proofErr w:type="gramStart"/>
            <w:r w:rsidR="009D03E9"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 :</w:t>
            </w:r>
            <w:proofErr w:type="gramEnd"/>
            <w:r w:rsidR="009D03E9"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1</w:t>
            </w:r>
          </w:p>
        </w:tc>
        <w:tc>
          <w:tcPr>
            <w:tcW w:w="4071" w:type="dxa"/>
          </w:tcPr>
          <w:p w14:paraId="10F52F43" w14:textId="51AE3E1D" w:rsidR="00820DED" w:rsidRPr="00457369" w:rsidRDefault="00457369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Εκτυπώνει την τιμή της μεταβλητής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του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Object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2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που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είναι 1 απο την προηγούμενη αλλαγή.</w:t>
            </w:r>
          </w:p>
        </w:tc>
      </w:tr>
      <w:tr w:rsidR="00C70C4B" w:rsidRPr="00C70C4B" w14:paraId="7AAEAE8D" w14:textId="77777777" w:rsidTr="00080711">
        <w:tc>
          <w:tcPr>
            <w:tcW w:w="3052" w:type="dxa"/>
          </w:tcPr>
          <w:p w14:paraId="35E2E86C" w14:textId="6CEFBFFE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u w:val="single"/>
                <w:lang w:val="en-US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στ</w:t>
            </w:r>
            <w:r w:rsidRPr="00C70C4B">
              <w:rPr>
                <w:rFonts w:cstheme="minorHAnsi"/>
                <w:color w:val="2F5496" w:themeColor="accent1" w:themeShade="BF"/>
                <w:sz w:val="20"/>
                <w:lang w:val="en-US"/>
              </w:rPr>
              <w:t>) myObject2.printX();</w:t>
            </w:r>
          </w:p>
        </w:tc>
        <w:tc>
          <w:tcPr>
            <w:tcW w:w="1117" w:type="dxa"/>
          </w:tcPr>
          <w:p w14:paraId="5CFB3593" w14:textId="544AF5F4" w:rsidR="00820DED" w:rsidRPr="009D03E9" w:rsidRDefault="009D03E9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2C43270A" w14:textId="446F50DC" w:rsidR="00820DED" w:rsidRPr="009D03E9" w:rsidRDefault="009D03E9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Value of </w:t>
            </w:r>
            <w:proofErr w:type="gram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x :</w:t>
            </w:r>
            <w:proofErr w:type="gramEnd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4071" w:type="dxa"/>
          </w:tcPr>
          <w:p w14:paraId="273D6DEC" w14:textId="383D1BEF" w:rsidR="00820DED" w:rsidRPr="00457369" w:rsidRDefault="00457369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Εκτυπώνει την τιμη 8 μέσω της </w:t>
            </w:r>
            <w:proofErr w:type="spell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printX</w:t>
            </w:r>
            <w:proofErr w:type="spellEnd"/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εφόσον το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attribute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Χ έχει οριστεί ως 8 απο την δημιουργία του αντικειμένου.</w:t>
            </w:r>
          </w:p>
        </w:tc>
      </w:tr>
      <w:tr w:rsidR="00C70C4B" w:rsidRPr="00C70C4B" w14:paraId="03EE5993" w14:textId="77777777" w:rsidTr="00080711">
        <w:tc>
          <w:tcPr>
            <w:tcW w:w="3052" w:type="dxa"/>
          </w:tcPr>
          <w:p w14:paraId="1A6B63CA" w14:textId="367FC69F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u w:val="single"/>
                <w:lang w:val="en-US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ζ) myObject1.setX(14);</w:t>
            </w:r>
          </w:p>
        </w:tc>
        <w:tc>
          <w:tcPr>
            <w:tcW w:w="1117" w:type="dxa"/>
          </w:tcPr>
          <w:p w14:paraId="24E00CEF" w14:textId="3436FA3C" w:rsidR="00820DED" w:rsidRPr="009D03E9" w:rsidRDefault="009D03E9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Ναι</w:t>
            </w:r>
          </w:p>
        </w:tc>
        <w:tc>
          <w:tcPr>
            <w:tcW w:w="2216" w:type="dxa"/>
          </w:tcPr>
          <w:p w14:paraId="425CEA6A" w14:textId="77777777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071" w:type="dxa"/>
          </w:tcPr>
          <w:p w14:paraId="0199CA31" w14:textId="2CF7BC3D" w:rsidR="00820DED" w:rsidRPr="009D03E9" w:rsidRDefault="009D03E9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Δεν έχει οριστεί η </w:t>
            </w:r>
            <w:proofErr w:type="spell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setX</w:t>
            </w:r>
            <w:proofErr w:type="spellEnd"/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στην </w:t>
            </w:r>
            <w:proofErr w:type="spell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MyClass</w:t>
            </w:r>
            <w:proofErr w:type="spellEnd"/>
            <w:r w:rsidRPr="009D03E9">
              <w:rPr>
                <w:rFonts w:cstheme="minorHAnsi"/>
                <w:color w:val="2F5496" w:themeColor="accent1" w:themeShade="BF"/>
                <w:sz w:val="20"/>
                <w:szCs w:val="20"/>
              </w:rPr>
              <w:t>.</w:t>
            </w:r>
          </w:p>
        </w:tc>
      </w:tr>
      <w:tr w:rsidR="00C70C4B" w:rsidRPr="00C70C4B" w14:paraId="7A0DDA8A" w14:textId="77777777" w:rsidTr="00080711">
        <w:tc>
          <w:tcPr>
            <w:tcW w:w="3052" w:type="dxa"/>
          </w:tcPr>
          <w:p w14:paraId="69EF107A" w14:textId="142AAA5C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u w:val="single"/>
                <w:lang w:val="en-US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η) myObject1.incrementCount();</w:t>
            </w:r>
          </w:p>
        </w:tc>
        <w:tc>
          <w:tcPr>
            <w:tcW w:w="1117" w:type="dxa"/>
          </w:tcPr>
          <w:p w14:paraId="135806E0" w14:textId="548F14E3" w:rsidR="00820DED" w:rsidRPr="009D03E9" w:rsidRDefault="009D03E9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330C7ED7" w14:textId="6D3B2246" w:rsidR="00820DED" w:rsidRPr="009D03E9" w:rsidRDefault="005B3307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             -</w:t>
            </w:r>
          </w:p>
        </w:tc>
        <w:tc>
          <w:tcPr>
            <w:tcW w:w="4071" w:type="dxa"/>
          </w:tcPr>
          <w:p w14:paraId="016AD22E" w14:textId="2491BEAC" w:rsidR="00820DED" w:rsidRPr="00457369" w:rsidRDefault="00457369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Αυξάνεται η τιμή του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στο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Object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1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κατα 1 άλλα δεν εμφανίζεται κάτι.</w:t>
            </w:r>
          </w:p>
        </w:tc>
      </w:tr>
      <w:tr w:rsidR="00C70C4B" w:rsidRPr="00C70C4B" w14:paraId="45ACBC85" w14:textId="77777777" w:rsidTr="00080711">
        <w:tc>
          <w:tcPr>
            <w:tcW w:w="3052" w:type="dxa"/>
          </w:tcPr>
          <w:p w14:paraId="2A0D5528" w14:textId="55563599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θ</w:t>
            </w:r>
            <w:r w:rsidRPr="00C70C4B">
              <w:rPr>
                <w:rFonts w:cstheme="minorHAnsi"/>
                <w:color w:val="2F5496" w:themeColor="accent1" w:themeShade="BF"/>
                <w:sz w:val="20"/>
                <w:lang w:val="en-US"/>
              </w:rPr>
              <w:t>) myObject1.printX();</w:t>
            </w:r>
          </w:p>
        </w:tc>
        <w:tc>
          <w:tcPr>
            <w:tcW w:w="1117" w:type="dxa"/>
          </w:tcPr>
          <w:p w14:paraId="5C88A570" w14:textId="00D8CAFA" w:rsidR="00820DED" w:rsidRPr="005B3307" w:rsidRDefault="005B3307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013FA597" w14:textId="1043D2A5" w:rsidR="00820DED" w:rsidRPr="005B3307" w:rsidRDefault="005B3307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Value of </w:t>
            </w:r>
            <w:proofErr w:type="gram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x :</w:t>
            </w:r>
            <w:proofErr w:type="gramEnd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4071" w:type="dxa"/>
          </w:tcPr>
          <w:p w14:paraId="01C0348D" w14:textId="1E0A5B88" w:rsidR="00820DED" w:rsidRPr="00457369" w:rsidRDefault="00457369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Εκτυπώνει την τιμή 3 μέσω της </w:t>
            </w:r>
            <w:proofErr w:type="spell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printX</w:t>
            </w:r>
            <w:proofErr w:type="spellEnd"/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εφόσον το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attribute</w:t>
            </w:r>
            <w:r w:rsidRPr="005B3307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Χ έχει οριστεί ως 3 απο την δημιουργία του αντκειμένου εξ αρχής.</w:t>
            </w:r>
          </w:p>
        </w:tc>
      </w:tr>
      <w:tr w:rsidR="00C70C4B" w:rsidRPr="00C70C4B" w14:paraId="3448C970" w14:textId="77777777" w:rsidTr="00080711">
        <w:tc>
          <w:tcPr>
            <w:tcW w:w="3052" w:type="dxa"/>
          </w:tcPr>
          <w:p w14:paraId="6582D7F0" w14:textId="4D6EF6D5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ι</w:t>
            </w:r>
            <w:r w:rsidRPr="00C70C4B">
              <w:rPr>
                <w:rFonts w:cstheme="minorHAnsi"/>
                <w:color w:val="2F5496" w:themeColor="accent1" w:themeShade="BF"/>
                <w:sz w:val="20"/>
                <w:lang w:val="en-US"/>
              </w:rPr>
              <w:t>) myObject1.printCount();</w:t>
            </w:r>
          </w:p>
        </w:tc>
        <w:tc>
          <w:tcPr>
            <w:tcW w:w="1117" w:type="dxa"/>
          </w:tcPr>
          <w:p w14:paraId="67A30D25" w14:textId="0C87D19B" w:rsidR="00820DED" w:rsidRPr="005B3307" w:rsidRDefault="005B3307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753C210D" w14:textId="658D52ED" w:rsidR="00820DED" w:rsidRPr="00DB5265" w:rsidRDefault="005B3307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Value of </w:t>
            </w:r>
            <w:proofErr w:type="gram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 :</w:t>
            </w:r>
            <w:proofErr w:type="gramEnd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DB5265">
              <w:rPr>
                <w:rFonts w:cstheme="minorHAnsi"/>
                <w:color w:val="2F5496" w:themeColor="accent1" w:themeShade="BF"/>
                <w:sz w:val="20"/>
                <w:szCs w:val="20"/>
              </w:rPr>
              <w:t>2</w:t>
            </w:r>
          </w:p>
        </w:tc>
        <w:tc>
          <w:tcPr>
            <w:tcW w:w="4071" w:type="dxa"/>
          </w:tcPr>
          <w:p w14:paraId="1ECCDD0C" w14:textId="275EBFB9" w:rsidR="00820DED" w:rsidRPr="00544238" w:rsidRDefault="00E80D3B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Εκτυπώνει την τιμή της μεταβλητής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του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Object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1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που είναι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διότι πριν άλλαξε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απο 1 σε 2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μέσω της </w:t>
            </w:r>
            <w:proofErr w:type="spellStart"/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incrementCount</w:t>
            </w:r>
            <w:proofErr w:type="spellEnd"/>
            <w:r w:rsidR="00544238" w:rsidRP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.</w:t>
            </w:r>
          </w:p>
        </w:tc>
      </w:tr>
      <w:tr w:rsidR="00C70C4B" w:rsidRPr="00C70C4B" w14:paraId="7377D8F8" w14:textId="77777777" w:rsidTr="00080711">
        <w:tc>
          <w:tcPr>
            <w:tcW w:w="3052" w:type="dxa"/>
          </w:tcPr>
          <w:p w14:paraId="52E1225F" w14:textId="340418F8" w:rsidR="00820DED" w:rsidRPr="00C70C4B" w:rsidRDefault="00820DED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</w:rPr>
            </w:pPr>
            <w:r w:rsidRPr="00C70C4B">
              <w:rPr>
                <w:rFonts w:cstheme="minorHAnsi"/>
                <w:color w:val="2F5496" w:themeColor="accent1" w:themeShade="BF"/>
                <w:sz w:val="20"/>
              </w:rPr>
              <w:t>κ</w:t>
            </w:r>
            <w:r w:rsidRPr="00C70C4B">
              <w:rPr>
                <w:rFonts w:cstheme="minorHAnsi"/>
                <w:color w:val="2F5496" w:themeColor="accent1" w:themeShade="BF"/>
                <w:sz w:val="20"/>
                <w:lang w:val="en-US"/>
              </w:rPr>
              <w:t>) myObject2.printCount();</w:t>
            </w:r>
          </w:p>
        </w:tc>
        <w:tc>
          <w:tcPr>
            <w:tcW w:w="1117" w:type="dxa"/>
          </w:tcPr>
          <w:p w14:paraId="21F08662" w14:textId="7C0CEFDF" w:rsidR="00820DED" w:rsidRPr="005B3307" w:rsidRDefault="005B3307" w:rsidP="00024122">
            <w:pPr>
              <w:spacing w:before="280" w:after="280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>Όχι</w:t>
            </w:r>
          </w:p>
        </w:tc>
        <w:tc>
          <w:tcPr>
            <w:tcW w:w="2216" w:type="dxa"/>
          </w:tcPr>
          <w:p w14:paraId="23601859" w14:textId="40BA081E" w:rsidR="00820DED" w:rsidRPr="00544238" w:rsidRDefault="005B3307" w:rsidP="00080711">
            <w:pPr>
              <w:spacing w:before="280" w:after="280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Value of </w:t>
            </w:r>
            <w:proofErr w:type="gramStart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 :</w:t>
            </w:r>
            <w:proofErr w:type="gramEnd"/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2</w:t>
            </w:r>
          </w:p>
        </w:tc>
        <w:tc>
          <w:tcPr>
            <w:tcW w:w="4071" w:type="dxa"/>
          </w:tcPr>
          <w:p w14:paraId="3892D165" w14:textId="041A1F9E" w:rsidR="00820DED" w:rsidRPr="00544238" w:rsidRDefault="00E80D3B" w:rsidP="00E87B74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Εκτυπώνει την τιμή της μεταβλητής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του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Object</w:t>
            </w:r>
            <w:r w:rsidRPr="00457369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2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που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είναι 2 </w:t>
            </w:r>
            <w:r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απο την προηγούμενη αλλαγή της </w:t>
            </w:r>
            <w:r w:rsidR="00544238">
              <w:rPr>
                <w:rFonts w:cstheme="minorHAnsi"/>
                <w:color w:val="2F5496" w:themeColor="accent1" w:themeShade="BF"/>
                <w:sz w:val="20"/>
                <w:szCs w:val="20"/>
                <w:lang w:val="en-US"/>
              </w:rPr>
              <w:t>Count</w:t>
            </w:r>
            <w:r w:rsidR="00544238" w:rsidRPr="00544238">
              <w:rPr>
                <w:rFonts w:cstheme="minorHAnsi"/>
                <w:color w:val="2F5496" w:themeColor="accent1" w:themeShade="BF"/>
                <w:sz w:val="20"/>
                <w:szCs w:val="20"/>
              </w:rPr>
              <w:t>.</w:t>
            </w:r>
          </w:p>
        </w:tc>
      </w:tr>
    </w:tbl>
    <w:p w14:paraId="5038EFDF" w14:textId="77778631" w:rsidR="002E1504" w:rsidRPr="00E80D3B" w:rsidRDefault="002E1504" w:rsidP="00820DED">
      <w:pPr>
        <w:rPr>
          <w:rFonts w:cstheme="minorHAnsi"/>
          <w:sz w:val="28"/>
          <w:szCs w:val="28"/>
          <w:u w:val="single"/>
        </w:rPr>
      </w:pPr>
    </w:p>
    <w:p w14:paraId="3F640494" w14:textId="77777777" w:rsidR="002E1504" w:rsidRPr="00E80D3B" w:rsidRDefault="002E1504">
      <w:pPr>
        <w:rPr>
          <w:rFonts w:cstheme="minorHAnsi"/>
          <w:sz w:val="28"/>
          <w:szCs w:val="28"/>
          <w:u w:val="single"/>
        </w:rPr>
      </w:pPr>
      <w:r w:rsidRPr="00E80D3B">
        <w:rPr>
          <w:rFonts w:cstheme="minorHAnsi"/>
          <w:sz w:val="28"/>
          <w:szCs w:val="28"/>
          <w:u w:val="single"/>
        </w:rPr>
        <w:br w:type="page"/>
      </w:r>
    </w:p>
    <w:p w14:paraId="629B361B" w14:textId="77777777" w:rsidR="00820DED" w:rsidRPr="00E80D3B" w:rsidRDefault="00820DED" w:rsidP="00820DED">
      <w:pPr>
        <w:rPr>
          <w:rFonts w:cstheme="minorHAnsi"/>
          <w:sz w:val="28"/>
          <w:szCs w:val="28"/>
          <w:u w:val="single"/>
        </w:rPr>
      </w:pPr>
    </w:p>
    <w:p w14:paraId="71880D6D" w14:textId="77777777" w:rsidR="009E6E33" w:rsidRPr="00E80D3B" w:rsidRDefault="009E6E33" w:rsidP="00B839B8">
      <w:pPr>
        <w:rPr>
          <w:rFonts w:cstheme="minorHAnsi"/>
          <w:sz w:val="28"/>
          <w:szCs w:val="28"/>
        </w:rPr>
      </w:pPr>
    </w:p>
    <w:p w14:paraId="18D505E4" w14:textId="26B8AC9C" w:rsidR="00080711" w:rsidRPr="00080711" w:rsidRDefault="00080711" w:rsidP="00080711">
      <w:pPr>
        <w:rPr>
          <w:rFonts w:cstheme="minorHAnsi"/>
          <w:sz w:val="28"/>
          <w:szCs w:val="28"/>
          <w:u w:val="single"/>
        </w:rPr>
      </w:pPr>
      <w:r w:rsidRPr="00331176">
        <w:rPr>
          <w:rFonts w:cstheme="minorHAnsi"/>
          <w:sz w:val="28"/>
          <w:szCs w:val="28"/>
          <w:highlight w:val="yellow"/>
          <w:u w:val="single"/>
        </w:rPr>
        <w:t>Άσκηση 3</w:t>
      </w:r>
      <w:r w:rsidRPr="00331176">
        <w:rPr>
          <w:rFonts w:cstheme="minorHAnsi"/>
          <w:sz w:val="28"/>
          <w:szCs w:val="28"/>
          <w:highlight w:val="yellow"/>
          <w:u w:val="single"/>
          <w:vertAlign w:val="superscript"/>
        </w:rPr>
        <w:t>η</w:t>
      </w:r>
      <w:r w:rsidR="001C27C8" w:rsidRPr="00E80D3B">
        <w:rPr>
          <w:rFonts w:cstheme="minorHAnsi"/>
          <w:sz w:val="28"/>
          <w:szCs w:val="28"/>
          <w:highlight w:val="yellow"/>
          <w:u w:val="single"/>
        </w:rPr>
        <w:t xml:space="preserve"> (</w:t>
      </w:r>
      <w:r w:rsidR="001C27C8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class</w:t>
      </w:r>
      <w:r w:rsidR="001C27C8" w:rsidRPr="00E80D3B">
        <w:rPr>
          <w:rFonts w:cstheme="minorHAnsi"/>
          <w:sz w:val="28"/>
          <w:szCs w:val="28"/>
          <w:highlight w:val="yellow"/>
          <w:u w:val="single"/>
        </w:rPr>
        <w:t xml:space="preserve"> </w:t>
      </w:r>
      <w:r w:rsidR="001C27C8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Worker</w:t>
      </w:r>
      <w:r w:rsidR="001C27C8" w:rsidRPr="00E80D3B">
        <w:rPr>
          <w:rFonts w:cstheme="minorHAnsi"/>
          <w:sz w:val="28"/>
          <w:szCs w:val="28"/>
          <w:highlight w:val="yellow"/>
          <w:u w:val="single"/>
        </w:rPr>
        <w:t>)</w:t>
      </w:r>
      <w:r w:rsidRPr="00331176">
        <w:rPr>
          <w:rFonts w:cstheme="minorHAnsi"/>
          <w:sz w:val="28"/>
          <w:szCs w:val="28"/>
          <w:highlight w:val="yellow"/>
          <w:u w:val="single"/>
        </w:rPr>
        <w:t>:</w:t>
      </w:r>
    </w:p>
    <w:p w14:paraId="17B7B7D5" w14:textId="4E1175A5" w:rsidR="00B839B8" w:rsidRPr="00C70C4B" w:rsidRDefault="00B839B8" w:rsidP="00B839B8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α) Θα </w:t>
      </w:r>
      <w:r w:rsidR="006A0D3E" w:rsidRPr="00C70C4B">
        <w:rPr>
          <w:rFonts w:cstheme="minorHAnsi"/>
          <w:sz w:val="24"/>
          <w:szCs w:val="24"/>
        </w:rPr>
        <w:t>εκτυπώσει</w:t>
      </w:r>
      <w:r w:rsidRPr="00C70C4B">
        <w:rPr>
          <w:rFonts w:cstheme="minorHAnsi"/>
          <w:sz w:val="24"/>
          <w:szCs w:val="24"/>
        </w:rPr>
        <w:t xml:space="preserve"> :</w:t>
      </w:r>
      <w:r w:rsidR="00F90003" w:rsidRPr="00C70C4B">
        <w:rPr>
          <w:rFonts w:cstheme="minorHAnsi"/>
          <w:sz w:val="24"/>
          <w:szCs w:val="24"/>
        </w:rPr>
        <w:t xml:space="preserve"> </w:t>
      </w:r>
    </w:p>
    <w:p w14:paraId="0EDB2844" w14:textId="56B37F8D" w:rsidR="00F90003" w:rsidRDefault="00F90003" w:rsidP="00B839B8">
      <w:pPr>
        <w:rPr>
          <w:rFonts w:cstheme="minorHAnsi"/>
          <w:b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311B9A1E" wp14:editId="2AE717BC">
                <wp:extent cx="6530340" cy="426720"/>
                <wp:effectExtent l="76200" t="76200" r="99060" b="876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F3FD983" w14:textId="2A6FC411" w:rsidR="00F90003" w:rsidRPr="00C70C4B" w:rsidRDefault="005349BA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0,0.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0,Alan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B9A1E" id="_x0000_s1029" type="#_x0000_t202" style="width:514.2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6RYgIAANoEAAAOAAAAZHJzL2Uyb0RvYy54bWysVNtu2zAMfR+wfxD0vtq5tjXiFF27DgO6&#10;C9DuAxhZjoXJoiapsbuvHyUlWdBtL8P8IIgidXTIQ3p1Nfaa7aTzCk3NJ2clZ9IIbJTZ1vzr492b&#10;C858ANOARiNr/iw9v1q/frUabCWn2KFupGMEYnw12Jp3IdiqKLzoZA/+DK005GzR9RDIdNuicTAQ&#10;eq+LaVkuiwFdYx0K6T2d3mYnXyf8tpUifG5bLwPTNSduIa0urZu4FusVVFsHtlNiTwP+gUUPytCj&#10;R6hbCMCenPoNqlfCocc2nAnsC2xbJWTKgbKZlC+yeejAypQLFcfbY5n8/4MVn3ZfHFNNzWecGehJ&#10;okc5BvYWRzaN1RmsryjowVJYGOmYVE6ZenuP4ptnBm86MFt57RwOnYSG2E3izeLkasbxEWQzfMSG&#10;noGngAlobF0fS0fFYIROKj0flYlUBB0uF7NyNieXIN98ujyfJukKqA63rfPhvcSexU3NHSmf0GF3&#10;70NkA9UhJD7mUavmTmmdDLfd3GjHdkBdcpe+lMCLMG3YUPPLxXSRC/BXiDJ9f4LoVaB216qv+cUx&#10;CKpYtnemSc0YQOm8J8raRH4yNTLlEY2txoE5IMWWs0VZZipxXOQxBRBCmjDPLghU75za5Jwu7Hse&#10;tO0gH88jkwPbA1KqWHwrbU4YJFmjklnTMG7Gff/su2WDzTPp7DAPG/0caNOh+8HZQINWc//9CZzk&#10;TH8w1CuXk3kUNiRjvojKMnfq2Zx6wAiCqnngLG9vQprmWBmD19RTrUpyx+bLTPadSAOUc8rDHif0&#10;1E5Rv35J658AAAD//wMAUEsDBBQABgAIAAAAIQDIkq4B3QAAAAUBAAAPAAAAZHJzL2Rvd25yZXYu&#10;eG1sTI/BTsMwEETvSP0HaytxQa1DqNIQ4lQICQS30lZwdeNtEmGvg+2m4e9xudDLSqMZzbwtV6PR&#10;bEDnO0sCbucJMKTaqo4aAbvt8ywH5oMkJbUlFPCDHlbV5KqUhbInesdhExoWS8gXUkAbQl9w7usW&#10;jfRz2yNF72CdkSFK13Dl5CmWG83TJMm4kR3FhVb2+NRi/bU5GgH54nX49G936486O+j7cLMcXr6d&#10;ENfT8fEBWMAx/IfhjB/RoYpMe3sk5ZkWEB8Jf/fsJWm+ALYXkC1T4FXJL+mrXwAAAP//AwBQSwEC&#10;LQAUAAYACAAAACEAtoM4kv4AAADhAQAAEwAAAAAAAAAAAAAAAAAAAAAAW0NvbnRlbnRfVHlwZXNd&#10;LnhtbFBLAQItABQABgAIAAAAIQA4/SH/1gAAAJQBAAALAAAAAAAAAAAAAAAAAC8BAABfcmVscy8u&#10;cmVsc1BLAQItABQABgAIAAAAIQAMoU6RYgIAANoEAAAOAAAAAAAAAAAAAAAAAC4CAABkcnMvZTJv&#10;RG9jLnhtbFBLAQItABQABgAIAAAAIQDIkq4B3QAAAAUBAAAPAAAAAAAAAAAAAAAAALwEAABkcnMv&#10;ZG93bnJldi54bWxQSwUGAAAAAAQABADzAAAAxgUAAAAA&#10;">
                <v:textbox>
                  <w:txbxContent>
                    <w:p w14:paraId="4F3FD983" w14:textId="2A6FC411" w:rsidR="00F90003" w:rsidRPr="00C70C4B" w:rsidRDefault="005349BA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0,0.</w:t>
                      </w:r>
                      <w:proofErr w:type="gramStart"/>
                      <w:r>
                        <w:rPr>
                          <w:color w:val="2F5496" w:themeColor="accent1" w:themeShade="BF"/>
                          <w:lang w:val="en-US"/>
                        </w:rPr>
                        <w:t>0,Alan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999ED4E" w14:textId="77777777" w:rsidR="00080711" w:rsidRPr="00C70C4B" w:rsidRDefault="00B839B8" w:rsidP="00B839B8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β) </w:t>
      </w:r>
      <w:r w:rsidR="006A0D3E" w:rsidRPr="00C70C4B">
        <w:rPr>
          <w:rFonts w:cstheme="minorHAnsi"/>
          <w:sz w:val="24"/>
          <w:szCs w:val="24"/>
        </w:rPr>
        <w:t>Μέσα</w:t>
      </w:r>
      <w:r w:rsidRPr="00C70C4B">
        <w:rPr>
          <w:rFonts w:cstheme="minorHAnsi"/>
          <w:sz w:val="24"/>
          <w:szCs w:val="24"/>
        </w:rPr>
        <w:t xml:space="preserve"> στον </w:t>
      </w:r>
      <w:r w:rsidR="006A0D3E" w:rsidRPr="00C70C4B">
        <w:rPr>
          <w:rFonts w:cstheme="minorHAnsi"/>
          <w:sz w:val="24"/>
          <w:szCs w:val="24"/>
        </w:rPr>
        <w:t>κατασκευαστή</w:t>
      </w:r>
      <w:r w:rsidRPr="00C70C4B">
        <w:rPr>
          <w:rFonts w:cstheme="minorHAnsi"/>
          <w:sz w:val="24"/>
          <w:szCs w:val="24"/>
        </w:rPr>
        <w:t xml:space="preserve"> Worker θα </w:t>
      </w:r>
      <w:r w:rsidR="006A0D3E" w:rsidRPr="00C70C4B">
        <w:rPr>
          <w:rFonts w:cstheme="minorHAnsi"/>
          <w:sz w:val="24"/>
          <w:szCs w:val="24"/>
        </w:rPr>
        <w:t>πρέπει</w:t>
      </w:r>
      <w:r w:rsidRPr="00C70C4B">
        <w:rPr>
          <w:rFonts w:cstheme="minorHAnsi"/>
          <w:sz w:val="24"/>
          <w:szCs w:val="24"/>
        </w:rPr>
        <w:t xml:space="preserve"> να </w:t>
      </w:r>
      <w:r w:rsidR="006A0D3E" w:rsidRPr="00C70C4B">
        <w:rPr>
          <w:rFonts w:cstheme="minorHAnsi"/>
          <w:sz w:val="24"/>
          <w:szCs w:val="24"/>
        </w:rPr>
        <w:t>αλλάξουμε</w:t>
      </w:r>
      <w:r w:rsidR="00080711" w:rsidRPr="00C70C4B">
        <w:rPr>
          <w:rFonts w:cstheme="minorHAnsi"/>
          <w:sz w:val="24"/>
          <w:szCs w:val="24"/>
        </w:rPr>
        <w:t>:</w:t>
      </w:r>
    </w:p>
    <w:p w14:paraId="6E031F2E" w14:textId="401BC381" w:rsidR="00D63068" w:rsidRPr="00080711" w:rsidRDefault="00F90003" w:rsidP="00B839B8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0427F4FF" wp14:editId="7D7D14A8">
                <wp:extent cx="6530340" cy="678180"/>
                <wp:effectExtent l="76200" t="76200" r="99060" b="1028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7C3B9C1" w14:textId="168D0062" w:rsidR="00F90003" w:rsidRPr="005349BA" w:rsidRDefault="005349BA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Αντι της εντολής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age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>=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age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 xml:space="preserve">;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θα βάλουμε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this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>.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age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>=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age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 xml:space="preserve">;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και αντι της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wage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>=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wage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 xml:space="preserve">;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θα βάλουμε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this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>.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wage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>=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wage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 xml:space="preserve">;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Η εντολή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this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>.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name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>=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name</w:t>
                            </w:r>
                            <w:r w:rsidRPr="005349BA">
                              <w:rPr>
                                <w:color w:val="2F5496" w:themeColor="accent1" w:themeShade="BF"/>
                              </w:rPr>
                              <w:t xml:space="preserve">;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θα παραμείνει ως έχει.</w:t>
                            </w:r>
                          </w:p>
                          <w:p w14:paraId="03A5E881" w14:textId="77777777" w:rsidR="00076222" w:rsidRPr="005349BA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F4FF" id="_x0000_s1030" type="#_x0000_t202" style="width:514.2pt;height: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gPsZAIAANoEAAAOAAAAZHJzL2Uyb0RvYy54bWysVNtu2zAMfR+wfxD0vtpJkzQ14hRduw4D&#10;ugvQ7gMYWY6FyaImqbG7rx8lJVnQbS/D/CCIInV0yEN6dTX2mu2k8wpNzSdnJWfSCGyU2db86+Pd&#10;myVnPoBpQKORNX+Wnl+tX79aDbaSU+xQN9IxAjG+GmzNuxBsVRRedLIHf4ZWGnK26HoIZLpt0TgY&#10;CL3XxbQsF8WArrEOhfSeTm+zk68TfttKET63rZeB6ZoTt5BWl9ZNXIv1CqqtA9spsacB/8CiB2Xo&#10;0SPULQRgT079BtUr4dBjG84E9gW2rRIy5UDZTMoX2Tx0YGXKhYrj7bFM/v/Bik+7L46ppuYzzgz0&#10;JNGjHAN7iyObxuoM1lcU9GApLIx0TCqnTL29R/HNM4M3HZitvHYOh05CQ+wm8WZxcjXj+AiyGT5i&#10;Q8/AU8AENLauj6WjYjBCJ5Wej8pEKoIOF/Pz8nxGLkG+xcVyskzSFVAdblvnw3uJPYubmjtSPqHD&#10;7t6HyAaqQ0h8zKNWzZ3SOhluu7nRju2AuuQufSmBF2HasKHml/PpPBfgrxBl+v4E0atA7a5VX/Pl&#10;MQiqWLZ3pknNGEDpvCfK2kR+MjUy5RGNrcaBOSDFFufzssxU4rjIYwoghDRhll0QqN45tckFXdj3&#10;PGjbQT6eRSYHtgekVLH4VtqcMEiyRiWzpmHcjPv+2XfLBptn0tlhHjb6OdCmQ/eDs4EGreb++xM4&#10;yZn+YKhXLiezKGxIxmx+MSXDnXo2px4wgqBqHjjL25uQpjlWxuA19VSrktyx+TKTfSfSAOWc8rDH&#10;CT21U9SvX9L6JwAAAP//AwBQSwMEFAAGAAgAAAAhAFZYk8bbAAAABgEAAA8AAABkcnMvZG93bnJl&#10;di54bWxMj0FPwzAMhe9I/IfISFwQSxlTKaXphJBAcIOB4Oo1XluROCXJuvLvSbnAxXrWs977XK0n&#10;a8RIPvSOFVwsMhDEjdM9twreXu/PCxAhIms0jknBNwVY18dHFZbaHfiFxk1sRQrhUKKCLsahlDI0&#10;HVkMCzcQJ2/nvMWYVt9K7fGQwq2RyyzLpcWeU0OHA9111Hxu9lZBsXocP8LT5fN7k+/MdTy7Gh++&#10;vFKnJ9PtDYhIU/w7hhk/oUOdmLZuzzoIoyA9En/n7GXLYgViO6u8AFlX8j9+/QMAAP//AwBQSwEC&#10;LQAUAAYACAAAACEAtoM4kv4AAADhAQAAEwAAAAAAAAAAAAAAAAAAAAAAW0NvbnRlbnRfVHlwZXNd&#10;LnhtbFBLAQItABQABgAIAAAAIQA4/SH/1gAAAJQBAAALAAAAAAAAAAAAAAAAAC8BAABfcmVscy8u&#10;cmVsc1BLAQItABQABgAIAAAAIQA+5gPsZAIAANoEAAAOAAAAAAAAAAAAAAAAAC4CAABkcnMvZTJv&#10;RG9jLnhtbFBLAQItABQABgAIAAAAIQBWWJPG2wAAAAYBAAAPAAAAAAAAAAAAAAAAAL4EAABkcnMv&#10;ZG93bnJldi54bWxQSwUGAAAAAAQABADzAAAAxgUAAAAA&#10;">
                <v:textbox>
                  <w:txbxContent>
                    <w:p w14:paraId="77C3B9C1" w14:textId="168D0062" w:rsidR="00F90003" w:rsidRPr="005349BA" w:rsidRDefault="005349BA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Αντι της εντολής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age</w:t>
                      </w:r>
                      <w:r w:rsidRPr="005349BA">
                        <w:rPr>
                          <w:color w:val="2F5496" w:themeColor="accent1" w:themeShade="BF"/>
                        </w:rPr>
                        <w:t>=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age</w:t>
                      </w:r>
                      <w:r w:rsidRPr="005349BA">
                        <w:rPr>
                          <w:color w:val="2F5496" w:themeColor="accent1" w:themeShade="BF"/>
                        </w:rPr>
                        <w:t xml:space="preserve">; </w:t>
                      </w:r>
                      <w:r>
                        <w:rPr>
                          <w:color w:val="2F5496" w:themeColor="accent1" w:themeShade="BF"/>
                        </w:rPr>
                        <w:t xml:space="preserve">θα βάλουμε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this</w:t>
                      </w:r>
                      <w:r w:rsidRPr="005349BA">
                        <w:rPr>
                          <w:color w:val="2F5496" w:themeColor="accent1" w:themeShade="BF"/>
                        </w:rPr>
                        <w:t>.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age</w:t>
                      </w:r>
                      <w:r w:rsidRPr="005349BA">
                        <w:rPr>
                          <w:color w:val="2F5496" w:themeColor="accent1" w:themeShade="BF"/>
                        </w:rPr>
                        <w:t>=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age</w:t>
                      </w:r>
                      <w:r w:rsidRPr="005349BA">
                        <w:rPr>
                          <w:color w:val="2F5496" w:themeColor="accent1" w:themeShade="BF"/>
                        </w:rPr>
                        <w:t xml:space="preserve">; </w:t>
                      </w:r>
                      <w:r>
                        <w:rPr>
                          <w:color w:val="2F5496" w:themeColor="accent1" w:themeShade="BF"/>
                        </w:rPr>
                        <w:t xml:space="preserve">και αντι της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wage</w:t>
                      </w:r>
                      <w:r w:rsidRPr="005349BA">
                        <w:rPr>
                          <w:color w:val="2F5496" w:themeColor="accent1" w:themeShade="BF"/>
                        </w:rPr>
                        <w:t>=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wage</w:t>
                      </w:r>
                      <w:r w:rsidRPr="005349BA">
                        <w:rPr>
                          <w:color w:val="2F5496" w:themeColor="accent1" w:themeShade="BF"/>
                        </w:rPr>
                        <w:t xml:space="preserve">; </w:t>
                      </w:r>
                      <w:r>
                        <w:rPr>
                          <w:color w:val="2F5496" w:themeColor="accent1" w:themeShade="BF"/>
                        </w:rPr>
                        <w:t xml:space="preserve">θα βάλουμε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this</w:t>
                      </w:r>
                      <w:r w:rsidRPr="005349BA">
                        <w:rPr>
                          <w:color w:val="2F5496" w:themeColor="accent1" w:themeShade="BF"/>
                        </w:rPr>
                        <w:t>.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wage</w:t>
                      </w:r>
                      <w:r w:rsidRPr="005349BA">
                        <w:rPr>
                          <w:color w:val="2F5496" w:themeColor="accent1" w:themeShade="BF"/>
                        </w:rPr>
                        <w:t>=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wage</w:t>
                      </w:r>
                      <w:r w:rsidRPr="005349BA">
                        <w:rPr>
                          <w:color w:val="2F5496" w:themeColor="accent1" w:themeShade="BF"/>
                        </w:rPr>
                        <w:t xml:space="preserve">; </w:t>
                      </w:r>
                      <w:r>
                        <w:rPr>
                          <w:color w:val="2F5496" w:themeColor="accent1" w:themeShade="BF"/>
                        </w:rPr>
                        <w:t xml:space="preserve">Η εντολή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this</w:t>
                      </w:r>
                      <w:r w:rsidRPr="005349BA">
                        <w:rPr>
                          <w:color w:val="2F5496" w:themeColor="accent1" w:themeShade="BF"/>
                        </w:rPr>
                        <w:t>.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name</w:t>
                      </w:r>
                      <w:r w:rsidRPr="005349BA">
                        <w:rPr>
                          <w:color w:val="2F5496" w:themeColor="accent1" w:themeShade="BF"/>
                        </w:rPr>
                        <w:t>=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name</w:t>
                      </w:r>
                      <w:r w:rsidRPr="005349BA">
                        <w:rPr>
                          <w:color w:val="2F5496" w:themeColor="accent1" w:themeShade="BF"/>
                        </w:rPr>
                        <w:t xml:space="preserve">; </w:t>
                      </w:r>
                      <w:r>
                        <w:rPr>
                          <w:color w:val="2F5496" w:themeColor="accent1" w:themeShade="BF"/>
                        </w:rPr>
                        <w:t>θα παραμείνει ως έχει.</w:t>
                      </w:r>
                    </w:p>
                    <w:p w14:paraId="03A5E881" w14:textId="77777777" w:rsidR="00076222" w:rsidRPr="005349BA" w:rsidRDefault="00076222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C61CAA" w14:textId="3D6D76CC" w:rsidR="00B839B8" w:rsidRPr="00820DED" w:rsidRDefault="006A0D3E" w:rsidP="00B839B8">
      <w:pPr>
        <w:rPr>
          <w:rFonts w:cstheme="minorHAnsi"/>
          <w:sz w:val="28"/>
          <w:szCs w:val="28"/>
          <w:u w:val="single"/>
        </w:rPr>
      </w:pPr>
      <w:r w:rsidRPr="00331176">
        <w:rPr>
          <w:rFonts w:cstheme="minorHAnsi"/>
          <w:sz w:val="28"/>
          <w:szCs w:val="28"/>
          <w:highlight w:val="yellow"/>
          <w:u w:val="single"/>
        </w:rPr>
        <w:t>Ερώτημα</w:t>
      </w:r>
      <w:r w:rsidR="00B839B8" w:rsidRPr="00331176">
        <w:rPr>
          <w:rFonts w:cstheme="minorHAnsi"/>
          <w:sz w:val="28"/>
          <w:szCs w:val="28"/>
          <w:highlight w:val="yellow"/>
          <w:u w:val="single"/>
        </w:rPr>
        <w:t xml:space="preserve"> 4</w:t>
      </w:r>
      <w:r w:rsidR="00B839B8" w:rsidRPr="00331176">
        <w:rPr>
          <w:rFonts w:cstheme="minorHAnsi"/>
          <w:sz w:val="28"/>
          <w:szCs w:val="28"/>
          <w:highlight w:val="yellow"/>
          <w:u w:val="single"/>
          <w:vertAlign w:val="superscript"/>
        </w:rPr>
        <w:t>ο</w:t>
      </w:r>
      <w:r w:rsidR="00BA486F" w:rsidRPr="002E1504">
        <w:rPr>
          <w:rFonts w:cstheme="minorHAnsi"/>
          <w:sz w:val="28"/>
          <w:szCs w:val="28"/>
          <w:highlight w:val="yellow"/>
          <w:u w:val="single"/>
        </w:rPr>
        <w:t xml:space="preserve"> (</w:t>
      </w:r>
      <w:r w:rsidR="00BA486F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class</w:t>
      </w:r>
      <w:r w:rsidR="00BA486F" w:rsidRPr="002E1504">
        <w:rPr>
          <w:rFonts w:cstheme="minorHAnsi"/>
          <w:sz w:val="28"/>
          <w:szCs w:val="28"/>
          <w:highlight w:val="yellow"/>
          <w:u w:val="single"/>
        </w:rPr>
        <w:t xml:space="preserve"> </w:t>
      </w:r>
      <w:r w:rsidR="00BA486F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test</w:t>
      </w:r>
      <w:r w:rsidR="00BA486F" w:rsidRPr="002E1504">
        <w:rPr>
          <w:rFonts w:cstheme="minorHAnsi"/>
          <w:sz w:val="28"/>
          <w:szCs w:val="28"/>
          <w:highlight w:val="yellow"/>
          <w:u w:val="single"/>
        </w:rPr>
        <w:t>):</w:t>
      </w:r>
      <w:r w:rsidR="00B839B8" w:rsidRPr="00820DED">
        <w:rPr>
          <w:rFonts w:cstheme="minorHAnsi"/>
          <w:sz w:val="28"/>
          <w:szCs w:val="28"/>
          <w:u w:val="single"/>
        </w:rPr>
        <w:t xml:space="preserve"> </w:t>
      </w:r>
    </w:p>
    <w:p w14:paraId="5046904E" w14:textId="712753B8" w:rsidR="00B839B8" w:rsidRPr="009D45F8" w:rsidRDefault="00895CB3" w:rsidP="00B839B8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Το πρόγραμμα </w:t>
      </w:r>
      <w:r w:rsidRPr="00C70C4B">
        <w:rPr>
          <w:rFonts w:cstheme="minorHAnsi"/>
          <w:sz w:val="24"/>
          <w:szCs w:val="24"/>
          <w:lang w:val="en-US"/>
        </w:rPr>
        <w:t>Test</w:t>
      </w:r>
      <w:r w:rsidRPr="00C70C4B">
        <w:rPr>
          <w:rFonts w:cstheme="minorHAnsi"/>
          <w:sz w:val="24"/>
          <w:szCs w:val="24"/>
        </w:rPr>
        <w:t>, θ</w:t>
      </w:r>
      <w:r w:rsidR="00B839B8" w:rsidRPr="00C70C4B">
        <w:rPr>
          <w:rFonts w:cstheme="minorHAnsi"/>
          <w:sz w:val="24"/>
          <w:szCs w:val="24"/>
        </w:rPr>
        <w:t>α εκτ</w:t>
      </w:r>
      <w:r w:rsidR="006A0D3E" w:rsidRPr="00C70C4B">
        <w:rPr>
          <w:rFonts w:cstheme="minorHAnsi"/>
          <w:sz w:val="24"/>
          <w:szCs w:val="24"/>
        </w:rPr>
        <w:t>υπώσει</w:t>
      </w:r>
      <w:r w:rsidR="00B839B8" w:rsidRPr="00C70C4B">
        <w:rPr>
          <w:rFonts w:cstheme="minorHAnsi"/>
          <w:sz w:val="24"/>
          <w:szCs w:val="24"/>
        </w:rPr>
        <w:t xml:space="preserve">: </w:t>
      </w:r>
    </w:p>
    <w:p w14:paraId="34478C20" w14:textId="77777777" w:rsidR="00F90003" w:rsidRDefault="00F90003" w:rsidP="00895CB3">
      <w:pPr>
        <w:jc w:val="both"/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565B04D5" wp14:editId="07E6CAA6">
                <wp:extent cx="6530340" cy="632460"/>
                <wp:effectExtent l="76200" t="76200" r="99060" b="914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BA02762" w14:textId="6D20B971" w:rsidR="00F90003" w:rsidRDefault="00897F45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First e</w:t>
                            </w:r>
                            <w:r w:rsidR="005349BA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lement in array </w:t>
                            </w:r>
                            <w:proofErr w:type="gramStart"/>
                            <w:r w:rsidR="005349BA">
                              <w:rPr>
                                <w:color w:val="2F5496" w:themeColor="accent1" w:themeShade="BF"/>
                                <w:lang w:val="en-US"/>
                              </w:rPr>
                              <w:t>is :</w:t>
                            </w:r>
                            <w:proofErr w:type="gramEnd"/>
                            <w:r w:rsidR="005349BA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1</w:t>
                            </w:r>
                          </w:p>
                          <w:p w14:paraId="256BDD7B" w14:textId="37C7D19A" w:rsidR="00897F45" w:rsidRDefault="00897F45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First e</w:t>
                            </w:r>
                            <w:r w:rsidR="005349BA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lement in array is </w:t>
                            </w:r>
                            <w:proofErr w:type="gramStart"/>
                            <w:r w:rsidR="005349BA">
                              <w:rPr>
                                <w:color w:val="2F5496" w:themeColor="accent1" w:themeShade="BF"/>
                                <w:lang w:val="en-US"/>
                              </w:rPr>
                              <w:t>now :</w:t>
                            </w:r>
                            <w:proofErr w:type="gramEnd"/>
                            <w:r w:rsidR="005349BA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2</w:t>
                            </w:r>
                          </w:p>
                          <w:p w14:paraId="50A68518" w14:textId="36CA8BA6" w:rsidR="00897F45" w:rsidRPr="00C70C4B" w:rsidRDefault="00897F45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First element in array in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now :</w:t>
                            </w:r>
                            <w:proofErr w:type="gram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5B04D5" id="_x0000_s1031" type="#_x0000_t202" style="width:514.2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ewYgIAANoEAAAOAAAAZHJzL2Uyb0RvYy54bWysVNtu2zAMfR+wfxD0vtq5tjXiFF27DgO6&#10;C9DuAxhZjoXJoiapsbuvHyUlWdBtL8P8IIgidXTIQ3p1Nfaa7aTzCk3NJ2clZ9IIbJTZ1vzr492b&#10;C858ANOARiNr/iw9v1q/frUabCWn2KFupGMEYnw12Jp3IdiqKLzoZA/+DK005GzR9RDIdNuicTAQ&#10;eq+LaVkuiwFdYx0K6T2d3mYnXyf8tpUifG5bLwPTNSduIa0urZu4FusVVFsHtlNiTwP+gUUPytCj&#10;R6hbCMCenPoNqlfCocc2nAnsC2xbJWTKgbKZlC+yeejAypQLFcfbY5n8/4MVn3ZfHFNNzRecGehJ&#10;okc5BvYWRzaN1RmsryjowVJYGOmYVE6ZenuP4ptnBm86MFt57RwOnYSG2E3izeLkasbxEWQzfMSG&#10;noGngAlobF0fS0fFYIROKj0flYlUBB0uF7NyNieXIN9yNp0vk3QFVIfb1vnwXmLP4qbmjpRP6LC7&#10;9yGygeoQEh/zqFVzp7ROhttubrRjO6AuuUtfSuBFmDZsqPnlYrrIBfgrRJm+P0H0KlC7a9XX/OIY&#10;BFUs2zvTpGYMoHTeE2VtIj+ZGpnyiMZW48AckGLL2aIsM5U4LvKYAgghTZhnFwSqd05tck4X9j0P&#10;2naQj+eRyYHtASlVLL6VNicMkqxRyaxpGDfjvn/23bLB5pl0dpiHjX4OtOnQ/eBsoEGruf/+BE5y&#10;pj8Y6pXLyTwKG5IxX5xPyXCnns2pB4wgqJoHzvL2JqRpjpUxeE091aokd2y+zGTfiTRAOac87HFC&#10;T+0U9euXtP4JAAD//wMAUEsDBBQABgAIAAAAIQBjWyu93QAAAAUBAAAPAAAAZHJzL2Rvd25yZXYu&#10;eG1sTI/BTsMwEETvSPyDtUhcUOtQqjQJcSqEBIJbaatydeNtEmGvg+2m4e9xudDLSqMZzbwtl6PR&#10;bEDnO0sC7qcJMKTaqo4aAdvNyyQD5oMkJbUlFPCDHpbV9VUpC2VP9IHDOjQslpAvpIA2hL7g3Nct&#10;GumntkeK3sE6I0OUruHKyVMsN5rPkiTlRnYUF1rZ43OL9df6aARk87fh078/rHZ1etB5uFsMr99O&#10;iNub8ekRWMAx/IfhjB/RoYpMe3sk5ZkWEB8Jf/fsJbNsDmwvIM9T4FXJL+mrXwAAAP//AwBQSwEC&#10;LQAUAAYACAAAACEAtoM4kv4AAADhAQAAEwAAAAAAAAAAAAAAAAAAAAAAW0NvbnRlbnRfVHlwZXNd&#10;LnhtbFBLAQItABQABgAIAAAAIQA4/SH/1gAAAJQBAAALAAAAAAAAAAAAAAAAAC8BAABfcmVscy8u&#10;cmVsc1BLAQItABQABgAIAAAAIQDHe4ewYgIAANoEAAAOAAAAAAAAAAAAAAAAAC4CAABkcnMvZTJv&#10;RG9jLnhtbFBLAQItABQABgAIAAAAIQBjWyu93QAAAAUBAAAPAAAAAAAAAAAAAAAAALwEAABkcnMv&#10;ZG93bnJldi54bWxQSwUGAAAAAAQABADzAAAAxgUAAAAA&#10;">
                <v:textbox>
                  <w:txbxContent>
                    <w:p w14:paraId="5BA02762" w14:textId="6D20B971" w:rsidR="00F90003" w:rsidRDefault="00897F45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First e</w:t>
                      </w:r>
                      <w:r w:rsidR="005349BA">
                        <w:rPr>
                          <w:color w:val="2F5496" w:themeColor="accent1" w:themeShade="BF"/>
                          <w:lang w:val="en-US"/>
                        </w:rPr>
                        <w:t xml:space="preserve">lement in array </w:t>
                      </w:r>
                      <w:proofErr w:type="gramStart"/>
                      <w:r w:rsidR="005349BA">
                        <w:rPr>
                          <w:color w:val="2F5496" w:themeColor="accent1" w:themeShade="BF"/>
                          <w:lang w:val="en-US"/>
                        </w:rPr>
                        <w:t>is :</w:t>
                      </w:r>
                      <w:proofErr w:type="gramEnd"/>
                      <w:r w:rsidR="005349BA">
                        <w:rPr>
                          <w:color w:val="2F5496" w:themeColor="accent1" w:themeShade="BF"/>
                          <w:lang w:val="en-US"/>
                        </w:rPr>
                        <w:t xml:space="preserve"> 1</w:t>
                      </w:r>
                    </w:p>
                    <w:p w14:paraId="256BDD7B" w14:textId="37C7D19A" w:rsidR="00897F45" w:rsidRDefault="00897F45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First e</w:t>
                      </w:r>
                      <w:r w:rsidR="005349BA">
                        <w:rPr>
                          <w:color w:val="2F5496" w:themeColor="accent1" w:themeShade="BF"/>
                          <w:lang w:val="en-US"/>
                        </w:rPr>
                        <w:t xml:space="preserve">lement in array is </w:t>
                      </w:r>
                      <w:proofErr w:type="gramStart"/>
                      <w:r w:rsidR="005349BA">
                        <w:rPr>
                          <w:color w:val="2F5496" w:themeColor="accent1" w:themeShade="BF"/>
                          <w:lang w:val="en-US"/>
                        </w:rPr>
                        <w:t>now :</w:t>
                      </w:r>
                      <w:proofErr w:type="gramEnd"/>
                      <w:r w:rsidR="005349BA"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2</w:t>
                      </w:r>
                    </w:p>
                    <w:p w14:paraId="50A68518" w14:textId="36CA8BA6" w:rsidR="00897F45" w:rsidRPr="00C70C4B" w:rsidRDefault="00897F45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First element in array in </w:t>
                      </w:r>
                      <w:proofErr w:type="gramStart"/>
                      <w:r>
                        <w:rPr>
                          <w:color w:val="2F5496" w:themeColor="accent1" w:themeShade="BF"/>
                          <w:lang w:val="en-US"/>
                        </w:rPr>
                        <w:t>now :</w:t>
                      </w:r>
                      <w:proofErr w:type="gramEnd"/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2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288E4A65" w14:textId="1D3FD127" w:rsidR="00564595" w:rsidRPr="00C70C4B" w:rsidRDefault="00EC493C" w:rsidP="00895CB3">
      <w:pPr>
        <w:jc w:val="both"/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>Τι παρατηρείται σε σχέση με τα αποτελέσματα</w:t>
      </w:r>
      <w:r w:rsidR="00E65E7F" w:rsidRPr="00C70C4B">
        <w:rPr>
          <w:rFonts w:cstheme="minorHAnsi"/>
          <w:sz w:val="24"/>
          <w:szCs w:val="24"/>
        </w:rPr>
        <w:t xml:space="preserve">. </w:t>
      </w:r>
      <w:r w:rsidR="00564595" w:rsidRPr="00C70C4B">
        <w:rPr>
          <w:rFonts w:cstheme="minorHAnsi"/>
          <w:sz w:val="24"/>
          <w:szCs w:val="24"/>
        </w:rPr>
        <w:t>Π</w:t>
      </w:r>
      <w:r w:rsidR="005254C8" w:rsidRPr="00C70C4B">
        <w:rPr>
          <w:rFonts w:cstheme="minorHAnsi"/>
          <w:sz w:val="24"/>
          <w:szCs w:val="24"/>
        </w:rPr>
        <w:t xml:space="preserve">ώς ο </w:t>
      </w:r>
      <w:r w:rsidR="00564595" w:rsidRPr="00C70C4B">
        <w:rPr>
          <w:rFonts w:cstheme="minorHAnsi"/>
          <w:sz w:val="24"/>
          <w:szCs w:val="24"/>
        </w:rPr>
        <w:t>πίνακα</w:t>
      </w:r>
      <w:r w:rsidR="005254C8" w:rsidRPr="00C70C4B">
        <w:rPr>
          <w:rFonts w:cstheme="minorHAnsi"/>
          <w:sz w:val="24"/>
          <w:szCs w:val="24"/>
        </w:rPr>
        <w:t>ς</w:t>
      </w:r>
      <w:r w:rsidR="00564595" w:rsidRPr="00C70C4B">
        <w:rPr>
          <w:rFonts w:cstheme="minorHAnsi"/>
          <w:sz w:val="24"/>
          <w:szCs w:val="24"/>
        </w:rPr>
        <w:t xml:space="preserve"> </w:t>
      </w:r>
      <w:r w:rsidR="00895CB3" w:rsidRPr="00C70C4B">
        <w:rPr>
          <w:rFonts w:cstheme="minorHAnsi"/>
          <w:sz w:val="24"/>
          <w:szCs w:val="24"/>
          <w:lang w:val="en-US"/>
        </w:rPr>
        <w:t>t</w:t>
      </w:r>
      <w:r w:rsidR="00895CB3" w:rsidRPr="00C70C4B">
        <w:rPr>
          <w:rFonts w:cstheme="minorHAnsi"/>
          <w:sz w:val="24"/>
          <w:szCs w:val="24"/>
        </w:rPr>
        <w:t>.</w:t>
      </w:r>
      <w:r w:rsidR="00564595" w:rsidRPr="00C70C4B">
        <w:rPr>
          <w:rFonts w:cstheme="minorHAnsi"/>
          <w:sz w:val="24"/>
          <w:szCs w:val="24"/>
        </w:rPr>
        <w:t>array</w:t>
      </w:r>
      <w:r w:rsidR="005254C8" w:rsidRPr="00C70C4B">
        <w:rPr>
          <w:rFonts w:cstheme="minorHAnsi"/>
          <w:sz w:val="24"/>
          <w:szCs w:val="24"/>
        </w:rPr>
        <w:t xml:space="preserve"> </w:t>
      </w:r>
      <w:r w:rsidR="007F0121" w:rsidRPr="00C70C4B">
        <w:rPr>
          <w:rFonts w:cstheme="minorHAnsi"/>
          <w:sz w:val="24"/>
          <w:szCs w:val="24"/>
        </w:rPr>
        <w:t>επηρεάζεται</w:t>
      </w:r>
      <w:r w:rsidR="00564595" w:rsidRPr="00C70C4B">
        <w:rPr>
          <w:rFonts w:cstheme="minorHAnsi"/>
          <w:sz w:val="24"/>
          <w:szCs w:val="24"/>
        </w:rPr>
        <w:t xml:space="preserve"> </w:t>
      </w:r>
      <w:r w:rsidR="005254C8" w:rsidRPr="00C70C4B">
        <w:rPr>
          <w:rFonts w:cstheme="minorHAnsi"/>
          <w:sz w:val="24"/>
          <w:szCs w:val="24"/>
        </w:rPr>
        <w:t xml:space="preserve">από την κλήση </w:t>
      </w:r>
      <w:r w:rsidR="00564595" w:rsidRPr="00C70C4B">
        <w:rPr>
          <w:rFonts w:cstheme="minorHAnsi"/>
          <w:sz w:val="24"/>
          <w:szCs w:val="24"/>
        </w:rPr>
        <w:t xml:space="preserve">των </w:t>
      </w:r>
      <w:r w:rsidR="00BD1003" w:rsidRPr="00C70C4B">
        <w:rPr>
          <w:rFonts w:cstheme="minorHAnsi"/>
          <w:sz w:val="24"/>
          <w:szCs w:val="24"/>
        </w:rPr>
        <w:t xml:space="preserve">δύο </w:t>
      </w:r>
      <w:r w:rsidR="00564595" w:rsidRPr="00C70C4B">
        <w:rPr>
          <w:rFonts w:cstheme="minorHAnsi"/>
          <w:sz w:val="24"/>
          <w:szCs w:val="24"/>
        </w:rPr>
        <w:t>μεθόδων</w:t>
      </w:r>
      <w:r w:rsidR="00BD1003" w:rsidRPr="00C70C4B">
        <w:rPr>
          <w:rFonts w:cstheme="minorHAnsi"/>
          <w:sz w:val="24"/>
          <w:szCs w:val="24"/>
        </w:rPr>
        <w:t xml:space="preserve"> </w:t>
      </w:r>
      <w:r w:rsidR="00BD1003" w:rsidRPr="00C70C4B">
        <w:rPr>
          <w:rFonts w:cstheme="minorHAnsi"/>
          <w:b/>
          <w:bCs/>
          <w:sz w:val="24"/>
          <w:szCs w:val="24"/>
          <w:lang w:val="en-US"/>
        </w:rPr>
        <w:t>increaseFirstInt</w:t>
      </w:r>
      <w:r w:rsidR="00BD1003" w:rsidRPr="00C70C4B">
        <w:rPr>
          <w:rFonts w:cstheme="minorHAnsi"/>
          <w:sz w:val="24"/>
          <w:szCs w:val="24"/>
        </w:rPr>
        <w:t xml:space="preserve"> και </w:t>
      </w:r>
      <w:r w:rsidR="00BD1003" w:rsidRPr="00C70C4B">
        <w:rPr>
          <w:rFonts w:cstheme="minorHAnsi"/>
          <w:b/>
          <w:bCs/>
          <w:sz w:val="24"/>
          <w:szCs w:val="24"/>
          <w:lang w:val="en-US"/>
        </w:rPr>
        <w:t>changeIntArray</w:t>
      </w:r>
      <w:r w:rsidR="00564595" w:rsidRPr="00C70C4B">
        <w:rPr>
          <w:rFonts w:cstheme="minorHAnsi"/>
          <w:sz w:val="24"/>
          <w:szCs w:val="24"/>
        </w:rPr>
        <w:t xml:space="preserve">; </w:t>
      </w:r>
      <w:r w:rsidR="007F0121" w:rsidRPr="00C70C4B">
        <w:rPr>
          <w:rFonts w:cstheme="minorHAnsi"/>
          <w:sz w:val="24"/>
          <w:szCs w:val="24"/>
        </w:rPr>
        <w:t>Αιτιολογείστε την απάντησή σας:</w:t>
      </w:r>
    </w:p>
    <w:p w14:paraId="129F3D40" w14:textId="0A96CB1D" w:rsidR="00E65E7F" w:rsidRDefault="00F90003" w:rsidP="00B839B8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55FAC8C3" wp14:editId="60BCB711">
                <wp:extent cx="6530340" cy="1478280"/>
                <wp:effectExtent l="76200" t="76200" r="99060" b="1028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58C612E" w14:textId="77777777" w:rsidR="00037375" w:rsidRDefault="00037375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7352494" w14:textId="510C0799" w:rsidR="00F90003" w:rsidRPr="00037375" w:rsidRDefault="00CD17CA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Σε σχέση με τα αποτελέσματα παρατηρούμε πως εμφανίζεται το πρώτο στοιχείο του πίνακα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t</w:t>
                            </w:r>
                            <w:r w:rsidRPr="00CD17CA">
                              <w:rPr>
                                <w:color w:val="2F5496" w:themeColor="accent1" w:themeShade="BF"/>
                              </w:rPr>
                              <w:t>.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array</w:t>
                            </w:r>
                            <w:r w:rsidR="00B02BD8" w:rsidRPr="00B02BD8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B02BD8">
                              <w:rPr>
                                <w:color w:val="2F5496" w:themeColor="accent1" w:themeShade="BF"/>
                              </w:rPr>
                              <w:t>με τιμή 1</w:t>
                            </w:r>
                            <w:r w:rsidRPr="00CD17CA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και μέσω της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increaseFirstInt</w:t>
                            </w:r>
                            <w:proofErr w:type="spellEnd"/>
                            <w:r w:rsidRPr="00CD17CA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θα αυξηθεί το πρώτο στοιχείο του πίνακα κατα 1 και τυπώνεται η τιμή 2.Στην συνέχεια, χρησιμοποιεί την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changeIntArray</w:t>
                            </w:r>
                            <w:proofErr w:type="spellEnd"/>
                            <w:r w:rsidRPr="00CD17CA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037375">
                              <w:rPr>
                                <w:color w:val="2F5496" w:themeColor="accent1" w:themeShade="BF"/>
                              </w:rPr>
                              <w:t xml:space="preserve">όμως δημιουργεί ενα καινούργιο </w:t>
                            </w:r>
                            <w:r w:rsidR="00037375">
                              <w:rPr>
                                <w:color w:val="2F5496" w:themeColor="accent1" w:themeShade="BF"/>
                                <w:lang w:val="en-US"/>
                              </w:rPr>
                              <w:t>object</w:t>
                            </w:r>
                            <w:r w:rsidR="00037375" w:rsidRPr="0003737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037375">
                              <w:rPr>
                                <w:color w:val="2F5496" w:themeColor="accent1" w:themeShade="BF"/>
                              </w:rPr>
                              <w:t xml:space="preserve">για αυτο εξακολουθεί να τυπώνεται η τιμή 2 λόγω της </w:t>
                            </w:r>
                            <w:proofErr w:type="spellStart"/>
                            <w:r w:rsidR="00037375">
                              <w:rPr>
                                <w:color w:val="2F5496" w:themeColor="accent1" w:themeShade="BF"/>
                                <w:lang w:val="en-US"/>
                              </w:rPr>
                              <w:t>increaseFirtsInt</w:t>
                            </w:r>
                            <w:proofErr w:type="spellEnd"/>
                            <w:r w:rsidR="00037375" w:rsidRPr="0003737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037375">
                              <w:rPr>
                                <w:color w:val="2F5496" w:themeColor="accent1" w:themeShade="BF"/>
                              </w:rPr>
                              <w:t xml:space="preserve">που χρησιμοποιήθηκε πριν. </w:t>
                            </w:r>
                          </w:p>
                          <w:p w14:paraId="66AE4396" w14:textId="74F5B84A" w:rsidR="00F90003" w:rsidRPr="00CD17CA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1ABDA55" w14:textId="08E3B4A4" w:rsidR="00076222" w:rsidRPr="00CD17CA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295AF2D" w14:textId="77777777" w:rsidR="00076222" w:rsidRPr="00CD17CA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AC8C3" id="_x0000_s1032" type="#_x0000_t202" style="width:514.2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gJZAIAANsEAAAOAAAAZHJzL2Uyb0RvYy54bWysVNtu2zAMfR+wfxD0vthJkzY16hRdug4D&#10;ugvQ7gMYWY6FyaImqbG7rx8lJVnQbS/D/CCIInV0yEP66nrsNdtJ5xWamk8nJWfSCGyU2db86+Pd&#10;myVnPoBpQKORNX+Wnl+vXr+6GmwlZ9ihbqRjBGJ8NdiadyHYqii86GQPfoJWGnK26HoIZLpt0TgY&#10;CL3Xxawsz4sBXWMdCuk9nd5mJ18l/LaVInxuWy8D0zUnbiGtLq2buBarK6i2DmynxJ4G/AOLHpSh&#10;R49QtxCAPTn1G1SvhEOPbZgI7AtsWyVkyoGymZYvsnnowMqUCxXH22OZ/P+DFZ92XxxTTc3POTPQ&#10;k0SPcgzsLY5sFqszWF9R0IOlsDDSMamcMvX2HsU3zwyuOzBbeeMcDp2EhthN483i5GrG8RFkM3zE&#10;hp6Bp4AJaGxdH0tHxWCETio9H5WJVAQdni/OyrM5uQT5pvOL5WyZtCugOly3zof3EnsWNzV3JH2C&#10;h929D5EOVIeQ+JpHrZo7pXUy3Haz1o7tgNrkLn0pgxdh2rCh5peL2SJX4K8QZfr+BNGrQP2uVV/z&#10;5TEIqli3d6ZJ3RhA6bwnytpEfjJ1MuURja3GgTmIkp0tyjJTifMijymAENKEeXZBoILn1KYXdGHf&#10;9KBtB/l4Hpkc2B6QUsXiW2lzwiDpGqXMooZxM+4baN8uG2yeSWiHedro70CbDt0PzgaatJr770/g&#10;JGf6g6FmuZzOo7IhGfPFxYwMd+rZnHrACIKqeeAsb9chjXOsjMEbaqpWJblj92Um+1akCco55WmP&#10;I3pqp6hf/6TVTwAAAP//AwBQSwMEFAAGAAgAAAAhAKycGMrdAAAABgEAAA8AAABkcnMvZG93bnJl&#10;di54bWxMj8FOwzAQRO9I/IO1SFwQdUirEkI2FUICwa0UBFc33iYR9jrYbhr+HpcLXFYazWjmbbWa&#10;rBEj+dA7RriaZSCIG6d7bhHeXh8uCxAhKtbKOCaEbwqwqk9PKlVqd+AXGjexFamEQ6kQuhiHUsrQ&#10;dGRVmLmBOHk7562KSfpWaq8OqdwamWfZUlrVc1ro1ED3HTWfm71FKBZP40d4nq/fm+XO3MSL6/Hx&#10;yyOen013tyAiTfEvDEf8hA51Ytq6PesgDEJ6JP7eo5flxQLEFiGf5wXIupL/8esfAAAA//8DAFBL&#10;AQItABQABgAIAAAAIQC2gziS/gAAAOEBAAATAAAAAAAAAAAAAAAAAAAAAABbQ29udGVudF9UeXBl&#10;c10ueG1sUEsBAi0AFAAGAAgAAAAhADj9If/WAAAAlAEAAAsAAAAAAAAAAAAAAAAALwEAAF9yZWxz&#10;Ly5yZWxzUEsBAi0AFAAGAAgAAAAhAENR6AlkAgAA2wQAAA4AAAAAAAAAAAAAAAAALgIAAGRycy9l&#10;Mm9Eb2MueG1sUEsBAi0AFAAGAAgAAAAhAKycGMrdAAAABgEAAA8AAAAAAAAAAAAAAAAAvgQAAGRy&#10;cy9kb3ducmV2LnhtbFBLBQYAAAAABAAEAPMAAADIBQAAAAA=&#10;">
                <v:textbox>
                  <w:txbxContent>
                    <w:p w14:paraId="558C612E" w14:textId="77777777" w:rsidR="00037375" w:rsidRDefault="00037375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07352494" w14:textId="510C0799" w:rsidR="00F90003" w:rsidRPr="00037375" w:rsidRDefault="00CD17CA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Σε σχέση με τα αποτελέσματα παρατηρούμε πως εμφανίζεται το πρώτο στοιχείο του πίνακα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t</w:t>
                      </w:r>
                      <w:r w:rsidRPr="00CD17CA">
                        <w:rPr>
                          <w:color w:val="2F5496" w:themeColor="accent1" w:themeShade="BF"/>
                        </w:rPr>
                        <w:t>.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array</w:t>
                      </w:r>
                      <w:r w:rsidR="00B02BD8" w:rsidRPr="00B02BD8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="00B02BD8">
                        <w:rPr>
                          <w:color w:val="2F5496" w:themeColor="accent1" w:themeShade="BF"/>
                        </w:rPr>
                        <w:t>με τιμή 1</w:t>
                      </w:r>
                      <w:r w:rsidRPr="00CD17CA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 xml:space="preserve">και μέσω της 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increaseFirstInt</w:t>
                      </w:r>
                      <w:proofErr w:type="spellEnd"/>
                      <w:r w:rsidRPr="00CD17CA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 xml:space="preserve">θα αυξηθεί το πρώτο στοιχείο του πίνακα κατα 1 και τυπώνεται η τιμή 2.Στην συνέχεια, χρησιμοποιεί την 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changeIntArray</w:t>
                      </w:r>
                      <w:proofErr w:type="spellEnd"/>
                      <w:r w:rsidRPr="00CD17CA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="00037375">
                        <w:rPr>
                          <w:color w:val="2F5496" w:themeColor="accent1" w:themeShade="BF"/>
                        </w:rPr>
                        <w:t xml:space="preserve">όμως δημιουργεί ενα καινούργιο </w:t>
                      </w:r>
                      <w:r w:rsidR="00037375">
                        <w:rPr>
                          <w:color w:val="2F5496" w:themeColor="accent1" w:themeShade="BF"/>
                          <w:lang w:val="en-US"/>
                        </w:rPr>
                        <w:t>object</w:t>
                      </w:r>
                      <w:r w:rsidR="00037375" w:rsidRPr="00037375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="00037375">
                        <w:rPr>
                          <w:color w:val="2F5496" w:themeColor="accent1" w:themeShade="BF"/>
                        </w:rPr>
                        <w:t xml:space="preserve">για αυτο εξακολουθεί να τυπώνεται η τιμή 2 λόγω της </w:t>
                      </w:r>
                      <w:proofErr w:type="spellStart"/>
                      <w:r w:rsidR="00037375">
                        <w:rPr>
                          <w:color w:val="2F5496" w:themeColor="accent1" w:themeShade="BF"/>
                          <w:lang w:val="en-US"/>
                        </w:rPr>
                        <w:t>increaseFirtsInt</w:t>
                      </w:r>
                      <w:proofErr w:type="spellEnd"/>
                      <w:r w:rsidR="00037375" w:rsidRPr="00037375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="00037375">
                        <w:rPr>
                          <w:color w:val="2F5496" w:themeColor="accent1" w:themeShade="BF"/>
                        </w:rPr>
                        <w:t xml:space="preserve">που χρησιμοποιήθηκε πριν. </w:t>
                      </w:r>
                    </w:p>
                    <w:p w14:paraId="66AE4396" w14:textId="74F5B84A" w:rsidR="00F90003" w:rsidRPr="00CD17CA" w:rsidRDefault="00F90003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11ABDA55" w14:textId="08E3B4A4" w:rsidR="00076222" w:rsidRPr="00CD17CA" w:rsidRDefault="00076222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2295AF2D" w14:textId="77777777" w:rsidR="00076222" w:rsidRPr="00CD17CA" w:rsidRDefault="00076222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C3D5C3" w14:textId="77777777" w:rsidR="00C70C4B" w:rsidRPr="00C70C4B" w:rsidRDefault="001C27C8" w:rsidP="00B839B8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>Γράψτε μια μ</w:t>
      </w:r>
      <w:r w:rsidR="00895CB3" w:rsidRPr="00C70C4B">
        <w:rPr>
          <w:rFonts w:cstheme="minorHAnsi"/>
          <w:sz w:val="24"/>
          <w:szCs w:val="24"/>
        </w:rPr>
        <w:t xml:space="preserve">έθοδος (έστω) </w:t>
      </w:r>
      <w:proofErr w:type="spellStart"/>
      <w:r w:rsidR="00895CB3" w:rsidRPr="00C70C4B">
        <w:rPr>
          <w:rFonts w:cstheme="minorHAnsi"/>
          <w:sz w:val="24"/>
          <w:szCs w:val="24"/>
          <w:lang w:val="en-US"/>
        </w:rPr>
        <w:t>setIntArray</w:t>
      </w:r>
      <w:proofErr w:type="spellEnd"/>
      <w:r w:rsidRPr="00C70C4B">
        <w:rPr>
          <w:rFonts w:cstheme="minorHAnsi"/>
          <w:sz w:val="24"/>
          <w:szCs w:val="24"/>
        </w:rPr>
        <w:t xml:space="preserve">, που θα παίρνει όρισμα μια αναφορά σε </w:t>
      </w:r>
      <w:r w:rsidRPr="00C70C4B">
        <w:rPr>
          <w:rFonts w:cstheme="minorHAnsi"/>
          <w:sz w:val="24"/>
          <w:szCs w:val="24"/>
          <w:lang w:val="en-US"/>
        </w:rPr>
        <w:t>array</w:t>
      </w:r>
      <w:r w:rsidRPr="00C70C4B">
        <w:rPr>
          <w:rFonts w:cstheme="minorHAnsi"/>
          <w:sz w:val="24"/>
          <w:szCs w:val="24"/>
        </w:rPr>
        <w:t xml:space="preserve"> </w:t>
      </w:r>
      <w:r w:rsidR="002E1504" w:rsidRPr="00C70C4B">
        <w:rPr>
          <w:rFonts w:cstheme="minorHAnsi"/>
          <w:sz w:val="24"/>
          <w:szCs w:val="24"/>
        </w:rPr>
        <w:t>με στοιχεία τρεις ακεραίους και θα εκχωρεί στα στοιχεία του array τους ακεραίους 100, 200, 300</w:t>
      </w:r>
      <w:r w:rsidRPr="00C70C4B">
        <w:rPr>
          <w:rFonts w:cstheme="minorHAnsi"/>
          <w:sz w:val="24"/>
          <w:szCs w:val="24"/>
        </w:rPr>
        <w:t>:</w:t>
      </w:r>
    </w:p>
    <w:p w14:paraId="62C9E337" w14:textId="6CAAC13B" w:rsidR="00EC493C" w:rsidRPr="00BD1003" w:rsidRDefault="00F90003" w:rsidP="00B839B8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06EB6862" wp14:editId="30486C01">
                <wp:extent cx="6530340" cy="1813560"/>
                <wp:effectExtent l="76200" t="76200" r="99060" b="9144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E73049E" w14:textId="77777777" w:rsidR="004B5462" w:rsidRPr="004B5462" w:rsidRDefault="004B5462" w:rsidP="004B5462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static void </w:t>
                            </w:r>
                            <w:proofErr w:type="spellStart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setIntArray</w:t>
                            </w:r>
                            <w:proofErr w:type="spell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anIntArray</w:t>
                            </w:r>
                            <w:proofErr w:type="spell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) { </w:t>
                            </w:r>
                          </w:p>
                          <w:p w14:paraId="6D84E6EE" w14:textId="48D6E97F" w:rsidR="004B5462" w:rsidRPr="004B5462" w:rsidRDefault="004B5462" w:rsidP="004B5462">
                            <w:pPr>
                              <w:spacing w:after="0"/>
                              <w:ind w:firstLine="72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anIntArray</w:t>
                            </w:r>
                            <w:proofErr w:type="spell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0]=100;</w:t>
                            </w:r>
                          </w:p>
                          <w:p w14:paraId="1E9C3362" w14:textId="77C87B95" w:rsidR="004B5462" w:rsidRPr="004B5462" w:rsidRDefault="004B5462" w:rsidP="004B5462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anIntArray</w:t>
                            </w:r>
                            <w:proofErr w:type="spell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1]=200;</w:t>
                            </w:r>
                          </w:p>
                          <w:p w14:paraId="01C2E940" w14:textId="77777777" w:rsidR="004B5462" w:rsidRDefault="004B5462" w:rsidP="004B5462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anIntArray</w:t>
                            </w:r>
                            <w:proofErr w:type="spell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B5462">
                              <w:rPr>
                                <w:color w:val="2F5496" w:themeColor="accent1" w:themeShade="BF"/>
                                <w:lang w:val="en-US"/>
                              </w:rPr>
                              <w:t>2]=300;</w:t>
                            </w:r>
                          </w:p>
                          <w:p w14:paraId="0410F0B2" w14:textId="5E767712" w:rsidR="00F90003" w:rsidRPr="00C70C4B" w:rsidRDefault="004B5462" w:rsidP="004B5462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  <w:p w14:paraId="38038B2D" w14:textId="7AFF0F64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25FE6B90" w14:textId="2C712D15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CDB5A32" w14:textId="561FE24A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20391E95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18EE9A8F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14AC14C7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B6862" id="_x0000_s1033" type="#_x0000_t202" style="width:514.2pt;height:1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4TZAIAANsEAAAOAAAAZHJzL2Uyb0RvYy54bWysVNtu2zAMfR+wfxD0vtrOrakRp+jSdRjQ&#10;XYB2H8DIcixMFj1Jjd19/SgpyYJuexnmB0EUqaNDHtKr67HTbC+tU2gqXlzknEkjsFZmV/Gvj3dv&#10;lpw5D6YGjUZW/Fk6fr1+/Wo19KWcYIu6lpYRiHHl0Fe89b4vs8yJVnbgLrCXhpwN2g48mXaX1RYG&#10;Qu90NsnzRTagrXuLQjpHp7fJydcRv2mk8J+bxknPdMWJm4+rjes2rNl6BeXOQt8qcaAB/8CiA2Xo&#10;0RPULXhgT1b9BtUpYdFh4y8Edhk2jRIy5kDZFPmLbB5a6GXMhYrj+lOZ3P+DFZ/2XyxTdcUvOTPQ&#10;kUSPcvTsLY5sEqoz9K6koIeewvxIx6RyzNT19yi+OWZw04LZyRtrcWgl1MSuCDezs6sJxwWQ7fAR&#10;a3oGnjxGoLGxXSgdFYMROqn0fFImUBF0uJhP8+mMXIJ8xbKYzhdRuwzK4/XeOv9eYsfCpuKWpI/w&#10;sL93PtCB8hgSXnOoVX2ntI6G3W032rI9UJvcxS9m8CJMGzZU/Go+macK/BUij9+fIDrlqd+16iq+&#10;PAVBGer2ztSxGz0onfZEWZvAT8ZOpjyCsdM4MAsk2WI6z/NEJcyLPKUAQkjjZ8kFngqeUisu6cKh&#10;6UH3LaTjWWByZHtEihULb8XNGYOoa5AyierH7XhooEO7bLF+JqEtpmmjvwNtWrQ/OBto0iruvj+B&#10;lZzpD4aa5aqYBWV9NGbzywkZ9tyzPfeAEQRVcc9Z2m58HOdQGYM31FSNinKH7ktMDq1IE5RyStMe&#10;RvTcjlG//knrnwAAAP//AwBQSwMEFAAGAAgAAAAhADynzeHdAAAABgEAAA8AAABkcnMvZG93bnJl&#10;di54bWxMj8FOwzAQRO9I/IO1SFxQ6xDaEEKcCiGB6K20qL268TaJsNfBdtPw97hc4LLSaEYzb8vF&#10;aDQb0PnOkoDbaQIMqbaqo0bAx+ZlkgPzQZKS2hIK+EYPi+ryopSFsid6x2EdGhZLyBdSQBtCX3Du&#10;6xaN9FPbI0XvYJ2RIUrXcOXkKZYbzdMkybiRHcWFVvb43GL9uT4aAfnsbdj55d1qW2cH/RBu7ofX&#10;LyfE9dX49Ags4Bj+wnDGj+hQRaa9PZLyTAuIj4Tfe/aSNJ8B2wtI83kGvCr5f/zqBwAA//8DAFBL&#10;AQItABQABgAIAAAAIQC2gziS/gAAAOEBAAATAAAAAAAAAAAAAAAAAAAAAABbQ29udGVudF9UeXBl&#10;c10ueG1sUEsBAi0AFAAGAAgAAAAhADj9If/WAAAAlAEAAAsAAAAAAAAAAAAAAAAALwEAAF9yZWxz&#10;Ly5yZWxzUEsBAi0AFAAGAAgAAAAhALSbLhNkAgAA2wQAAA4AAAAAAAAAAAAAAAAALgIAAGRycy9l&#10;Mm9Eb2MueG1sUEsBAi0AFAAGAAgAAAAhADynzeHdAAAABgEAAA8AAAAAAAAAAAAAAAAAvgQAAGRy&#10;cy9kb3ducmV2LnhtbFBLBQYAAAAABAAEAPMAAADIBQAAAAA=&#10;">
                <v:textbox>
                  <w:txbxContent>
                    <w:p w14:paraId="0E73049E" w14:textId="77777777" w:rsidR="004B5462" w:rsidRPr="004B5462" w:rsidRDefault="004B5462" w:rsidP="004B5462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 xml:space="preserve">static void </w:t>
                      </w:r>
                      <w:proofErr w:type="spellStart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setIntArray</w:t>
                      </w:r>
                      <w:proofErr w:type="spell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Start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int[</w:t>
                      </w:r>
                      <w:proofErr w:type="gram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 xml:space="preserve">] </w:t>
                      </w:r>
                      <w:proofErr w:type="spellStart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anIntArray</w:t>
                      </w:r>
                      <w:proofErr w:type="spell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 xml:space="preserve">) { </w:t>
                      </w:r>
                    </w:p>
                    <w:p w14:paraId="6D84E6EE" w14:textId="48D6E97F" w:rsidR="004B5462" w:rsidRPr="004B5462" w:rsidRDefault="004B5462" w:rsidP="004B5462">
                      <w:pPr>
                        <w:spacing w:after="0"/>
                        <w:ind w:firstLine="720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spellStart"/>
                      <w:proofErr w:type="gramStart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anIntArray</w:t>
                      </w:r>
                      <w:proofErr w:type="spell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gram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0]=100;</w:t>
                      </w:r>
                    </w:p>
                    <w:p w14:paraId="1E9C3362" w14:textId="77C87B95" w:rsidR="004B5462" w:rsidRPr="004B5462" w:rsidRDefault="004B5462" w:rsidP="004B5462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 xml:space="preserve">   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anIntArray</w:t>
                      </w:r>
                      <w:proofErr w:type="spell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gram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1]=200;</w:t>
                      </w:r>
                    </w:p>
                    <w:p w14:paraId="01C2E940" w14:textId="77777777" w:rsidR="004B5462" w:rsidRDefault="004B5462" w:rsidP="004B5462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 xml:space="preserve">  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anIntArray</w:t>
                      </w:r>
                      <w:proofErr w:type="spell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gramEnd"/>
                      <w:r w:rsidRPr="004B5462">
                        <w:rPr>
                          <w:color w:val="2F5496" w:themeColor="accent1" w:themeShade="BF"/>
                          <w:lang w:val="en-US"/>
                        </w:rPr>
                        <w:t>2]=300;</w:t>
                      </w:r>
                    </w:p>
                    <w:p w14:paraId="0410F0B2" w14:textId="5E767712" w:rsidR="00F90003" w:rsidRPr="00C70C4B" w:rsidRDefault="004B5462" w:rsidP="004B5462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  <w:p w14:paraId="38038B2D" w14:textId="7AFF0F64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25FE6B90" w14:textId="2C712D15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CDB5A32" w14:textId="561FE24A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20391E95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18EE9A8F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14AC14C7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DFEE9F" w14:textId="328210FB" w:rsidR="00304911" w:rsidRPr="00820DED" w:rsidRDefault="00EC493C" w:rsidP="00B839B8">
      <w:pPr>
        <w:rPr>
          <w:rFonts w:cstheme="minorHAnsi"/>
          <w:sz w:val="28"/>
          <w:szCs w:val="28"/>
          <w:u w:val="single"/>
        </w:rPr>
      </w:pPr>
      <w:r w:rsidRPr="00BD1003">
        <w:rPr>
          <w:rFonts w:cstheme="minorHAnsi"/>
          <w:sz w:val="28"/>
          <w:szCs w:val="28"/>
        </w:rPr>
        <w:lastRenderedPageBreak/>
        <w:t xml:space="preserve"> </w:t>
      </w:r>
      <w:r w:rsidR="00AE1BEF" w:rsidRPr="00331176">
        <w:rPr>
          <w:rFonts w:cstheme="minorHAnsi"/>
          <w:sz w:val="28"/>
          <w:szCs w:val="28"/>
          <w:highlight w:val="yellow"/>
          <w:u w:val="single"/>
        </w:rPr>
        <w:t>Άσκηση 5η</w:t>
      </w:r>
      <w:r w:rsidR="00304911" w:rsidRPr="00331176">
        <w:rPr>
          <w:rFonts w:cstheme="minorHAnsi"/>
          <w:sz w:val="28"/>
          <w:szCs w:val="28"/>
          <w:highlight w:val="yellow"/>
          <w:u w:val="single"/>
        </w:rPr>
        <w:t>:</w:t>
      </w:r>
    </w:p>
    <w:p w14:paraId="587A80E4" w14:textId="3697F372" w:rsidR="006A0D3E" w:rsidRPr="00C70C4B" w:rsidRDefault="00AE1BEF" w:rsidP="00B839B8">
      <w:pPr>
        <w:rPr>
          <w:rFonts w:cstheme="minorHAnsi"/>
          <w:sz w:val="24"/>
          <w:szCs w:val="24"/>
        </w:rPr>
      </w:pPr>
      <w:bookmarkStart w:id="2" w:name="_Hlk37511187"/>
      <w:r w:rsidRPr="00C70C4B">
        <w:rPr>
          <w:rFonts w:cstheme="minorHAnsi"/>
          <w:sz w:val="24"/>
          <w:szCs w:val="24"/>
        </w:rPr>
        <w:t>Για την άσκηση αυτή γράψτε εδώ όλο το πρόγραμμα</w:t>
      </w:r>
      <w:r w:rsidR="007D1412" w:rsidRPr="00C70C4B">
        <w:rPr>
          <w:rFonts w:cstheme="minorHAnsi"/>
          <w:sz w:val="24"/>
          <w:szCs w:val="24"/>
        </w:rPr>
        <w:t>:</w:t>
      </w:r>
    </w:p>
    <w:bookmarkEnd w:id="2"/>
    <w:p w14:paraId="53AA07CF" w14:textId="1B3A1D44" w:rsidR="00BA4A1B" w:rsidRDefault="00F90003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1F818B74" wp14:editId="1A686897">
                <wp:extent cx="6530340" cy="8663940"/>
                <wp:effectExtent l="76200" t="76200" r="99060" b="9906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866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49464F0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Grades_original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{</w:t>
                            </w:r>
                          </w:p>
                          <w:p w14:paraId="2BF13523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double[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 array={5,8,10,7.5,6,8.5,3,5,7,9};</w:t>
                            </w:r>
                          </w:p>
                          <w:p w14:paraId="5F905368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backup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 = new double[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array.length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];</w:t>
                            </w:r>
                          </w:p>
                          <w:p w14:paraId="3EDCB8DD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static void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averagevalue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double[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){</w:t>
                            </w:r>
                          </w:p>
                          <w:p w14:paraId="34ACC855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double sum=0;</w:t>
                            </w:r>
                          </w:p>
                          <w:p w14:paraId="638E3ABF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anArray.length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6270915E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sum=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sum+anArray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];</w:t>
                            </w:r>
                          </w:p>
                          <w:p w14:paraId="1385B724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BCF9A73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sum=sum/10;</w:t>
                            </w:r>
                          </w:p>
                          <w:p w14:paraId="3664F45C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Avarage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value 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is :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"+ sum);</w:t>
                            </w:r>
                          </w:p>
                          <w:p w14:paraId="59FF4B4E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1F8E007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static void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maximumvalue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double[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){</w:t>
                            </w:r>
                          </w:p>
                          <w:p w14:paraId="33B74D94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double maximum= </w:t>
                            </w:r>
                            <w:proofErr w:type="spellStart"/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0];</w:t>
                            </w:r>
                          </w:p>
                          <w:p w14:paraId="1A27E2DC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anArray.length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++) {</w:t>
                            </w:r>
                          </w:p>
                          <w:p w14:paraId="0736DF54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if(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]&gt;maximum) {</w:t>
                            </w:r>
                          </w:p>
                          <w:p w14:paraId="5F223EFA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maximum=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];</w:t>
                            </w:r>
                          </w:p>
                          <w:p w14:paraId="3FD6F621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4AD2CC0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29A96A4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("Maximum value 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is :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"+maximum);</w:t>
                            </w:r>
                          </w:p>
                          <w:p w14:paraId="2F920A10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98E4A7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</w:p>
                          <w:p w14:paraId="5488902A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static void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minimumvalue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double[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 {</w:t>
                            </w:r>
                          </w:p>
                          <w:p w14:paraId="160F8FA0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double minimum= </w:t>
                            </w:r>
                            <w:proofErr w:type="spellStart"/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0];</w:t>
                            </w:r>
                          </w:p>
                          <w:p w14:paraId="6E05A3F8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anArray.length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69705FCC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]&lt;minimum) {</w:t>
                            </w:r>
                          </w:p>
                          <w:p w14:paraId="1717F4F2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minimum=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];</w:t>
                            </w:r>
                          </w:p>
                          <w:p w14:paraId="0D1CA79B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56A7EC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A74CE91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("Minimum value 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is :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" + minimum);</w:t>
                            </w:r>
                          </w:p>
                          <w:p w14:paraId="4E25759B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1D887D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</w:p>
                          <w:p w14:paraId="1E09DA56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static void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Mycopy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double[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anArray,double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grades_back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){</w:t>
                            </w:r>
                          </w:p>
                          <w:p w14:paraId="7B09CE2F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grades_back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anArray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;</w:t>
                            </w:r>
                          </w:p>
                          <w:p w14:paraId="4237E313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back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0]++;</w:t>
                            </w:r>
                          </w:p>
                          <w:p w14:paraId="750F2F6F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back.length</w:t>
                            </w:r>
                            <w:proofErr w:type="spellEnd"/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++){</w:t>
                            </w:r>
                          </w:p>
                          <w:p w14:paraId="629BA5DD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grades_back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]+ " ");</w:t>
                            </w:r>
                          </w:p>
                          <w:p w14:paraId="083708E6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</w:p>
                          <w:p w14:paraId="425D0B76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68D98A5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){</w:t>
                            </w:r>
                          </w:p>
                          <w:p w14:paraId="01259F34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Grades_original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Grades= new 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original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);</w:t>
                            </w:r>
                          </w:p>
                          <w:p w14:paraId="1B593648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original.averagevalue</w:t>
                            </w:r>
                            <w:proofErr w:type="spellEnd"/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Grades.array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);</w:t>
                            </w:r>
                          </w:p>
                          <w:p w14:paraId="488417F6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original.maximumvalue</w:t>
                            </w:r>
                            <w:proofErr w:type="spellEnd"/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Grades.array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);</w:t>
                            </w:r>
                          </w:p>
                          <w:p w14:paraId="0E98195D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original.minimumvalue</w:t>
                            </w:r>
                            <w:proofErr w:type="spellEnd"/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Grades.array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);</w:t>
                            </w:r>
                          </w:p>
                          <w:p w14:paraId="7C11D09C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Grades_</w:t>
                            </w:r>
                            <w:proofErr w:type="gram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original.Mycopy</w:t>
                            </w:r>
                            <w:proofErr w:type="spellEnd"/>
                            <w:proofErr w:type="gram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Grades.array,Grades.grades_backup</w:t>
                            </w:r>
                            <w:proofErr w:type="spellEnd"/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);</w:t>
                            </w:r>
                          </w:p>
                          <w:p w14:paraId="527CE9FB" w14:textId="77777777" w:rsidR="009D45F8" w:rsidRPr="009D45F8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1097CAC" w14:textId="1D291F06" w:rsidR="00F90003" w:rsidRPr="00C70C4B" w:rsidRDefault="009D45F8" w:rsidP="009D45F8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D45F8"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  <w:p w14:paraId="4400C7D2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6CFEAE5C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173EEEB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57A16BA3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66AB23E1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4E8C67F9" w14:textId="77777777" w:rsidR="00F90003" w:rsidRPr="00C70C4B" w:rsidRDefault="00F90003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818B74" id="_x0000_s1034" type="#_x0000_t202" style="width:514.2pt;height:6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lzYQIAANsEAAAOAAAAZHJzL2Uyb0RvYy54bWysVNtu2zAMfR+wfxD0vtq5tjXqFF27DgO6&#10;C9DuAxhZjoXJoiapsbuvLyUlaXZ7GeYHQRSpo0Me0heXY6/ZVjqv0NR8clJyJo3ARplNzb8+3L45&#10;48wHMA1oNLLmT9Lzy9XrVxeDreQUO9SNdIxAjK8GW/MuBFsVhRed7MGfoJWGnC26HgKZblM0DgZC&#10;73UxLctlMaBrrEMhvafTm+zkq4TftlKEz23rZWC65sQtpNWldR3XYnUB1caB7ZTY0YB/YNGDMvTo&#10;AeoGArBHp36D6pVw6LENJwL7AttWCZlyoGwm5S/Z3HdgZcqFiuPtoUz+/8GKT9svjqmm5iSUgZ4k&#10;epBjYG9xZNNYncH6ioLuLYWFkY5J5ZSpt3covnlm8LoDs5FXzuHQSWiI3STeLI6uZhwfQdbDR2zo&#10;GXgMmIDG1vWxdFQMRuik0tNBmUhF0OFyMStnc3IJ8p0tl7NzMuIbUO2vW+fDe4k9i5uaO5I+wcP2&#10;zoccug+Jr3nUqrlVWifDbdbX2rEtUJvcpm+H/lOYNmyo+fliusgV+CtEmb4/QfQqUL9r1VMahyCo&#10;Yt3emYZoQhVA6byn7LSJRzJ1MuURjY3GgTkgyZazRVlmKnFe5CEFEEKaMM8uCFTwnNrklC7smh60&#10;7SAfzyOTPds9UipufCttjhgkXaOUWdQwrsddAxH9qPkamycS2mGeNvo70KZD94OzgSat5v77IzjJ&#10;mf5gqFnOJ/OobEjGfHE6JcMde9bHHjCCoGoeOMvb65DGOVbG4BU1VauS3C9Mdq1IE5RzytMeR/TY&#10;TlEv/6TVMwAAAP//AwBQSwMEFAAGAAgAAAAhAFIIt5neAAAABwEAAA8AAABkcnMvZG93bnJldi54&#10;bWxMj8FOwzAQRO9I/IO1SFxQ69BGaQhxKlSJqtxKQXB1420SYa9T203D3+NygctqVrOaeVsuR6PZ&#10;gM53lgTcTxNgSLVVHTUC3t+eJzkwHyQpqS2hgG/0sKyur0pZKHumVxx2oWExhHwhBbQh9AXnvm7R&#10;SD+1PVL0DtYZGeLqGq6cPMdwo/ksSTJuZEexoZU9rlqsv3YnIyBPN8Onf5lvP+rsoB/C3WJYH50Q&#10;tzfj0yOwgGP4O4YLfkSHKjLt7YmUZ1pAfCT8zouXzPIU2D6qeZamwKuS/+evfgAAAP//AwBQSwEC&#10;LQAUAAYACAAAACEAtoM4kv4AAADhAQAAEwAAAAAAAAAAAAAAAAAAAAAAW0NvbnRlbnRfVHlwZXNd&#10;LnhtbFBLAQItABQABgAIAAAAIQA4/SH/1gAAAJQBAAALAAAAAAAAAAAAAAAAAC8BAABfcmVscy8u&#10;cmVsc1BLAQItABQABgAIAAAAIQCN9XlzYQIAANsEAAAOAAAAAAAAAAAAAAAAAC4CAABkcnMvZTJv&#10;RG9jLnhtbFBLAQItABQABgAIAAAAIQBSCLeZ3gAAAAcBAAAPAAAAAAAAAAAAAAAAALsEAABkcnMv&#10;ZG93bnJldi54bWxQSwUGAAAAAAQABADzAAAAxgUAAAAA&#10;">
                <v:textbox>
                  <w:txbxContent>
                    <w:p w14:paraId="649464F0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class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Grades_original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 {</w:t>
                      </w:r>
                    </w:p>
                    <w:p w14:paraId="2BF13523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double[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 array={5,8,10,7.5,6,8.5,3,5,7,9};</w:t>
                      </w:r>
                    </w:p>
                    <w:p w14:paraId="5F905368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double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backup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 = new double[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array.length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];</w:t>
                      </w:r>
                    </w:p>
                    <w:p w14:paraId="3EDCB8DD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static void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averagevalue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double[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]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){</w:t>
                      </w:r>
                    </w:p>
                    <w:p w14:paraId="34ACC855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double sum=0;</w:t>
                      </w:r>
                    </w:p>
                    <w:p w14:paraId="638E3ABF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=1;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&lt;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anArray.length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;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+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+){</w:t>
                      </w:r>
                      <w:proofErr w:type="gramEnd"/>
                    </w:p>
                    <w:p w14:paraId="6270915E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sum=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sum+anArray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];</w:t>
                      </w:r>
                    </w:p>
                    <w:p w14:paraId="1385B724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0BCF9A73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sum=sum/10;</w:t>
                      </w:r>
                    </w:p>
                    <w:p w14:paraId="3664F45C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("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Avarage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 value 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is :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 "+ sum);</w:t>
                      </w:r>
                    </w:p>
                    <w:p w14:paraId="59FF4B4E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31F8E007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static void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maximumvalue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double[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]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){</w:t>
                      </w:r>
                    </w:p>
                    <w:p w14:paraId="33B74D94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double maximum= </w:t>
                      </w:r>
                      <w:proofErr w:type="spellStart"/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0];</w:t>
                      </w:r>
                    </w:p>
                    <w:p w14:paraId="1A27E2DC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=1;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&lt;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anArray.length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;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++) {</w:t>
                      </w:r>
                    </w:p>
                    <w:p w14:paraId="0736DF54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if(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]&gt;maximum) {</w:t>
                      </w:r>
                    </w:p>
                    <w:p w14:paraId="5F223EFA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maximum=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];</w:t>
                      </w:r>
                    </w:p>
                    <w:p w14:paraId="3FD6F621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34AD2CC0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729A96A4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("Maximum value 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is :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 "+maximum);</w:t>
                      </w:r>
                    </w:p>
                    <w:p w14:paraId="2F920A10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1098E4A7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</w:p>
                    <w:p w14:paraId="5488902A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static void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minimumvalue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double[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]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 {</w:t>
                      </w:r>
                    </w:p>
                    <w:p w14:paraId="160F8FA0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double minimum= </w:t>
                      </w:r>
                      <w:proofErr w:type="spellStart"/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0];</w:t>
                      </w:r>
                    </w:p>
                    <w:p w14:paraId="6E05A3F8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=1;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&lt;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anArray.length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;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+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+){</w:t>
                      </w:r>
                      <w:proofErr w:type="gramEnd"/>
                    </w:p>
                    <w:p w14:paraId="69705FCC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]&lt;minimum) {</w:t>
                      </w:r>
                    </w:p>
                    <w:p w14:paraId="1717F4F2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minimum=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];</w:t>
                      </w:r>
                    </w:p>
                    <w:p w14:paraId="0D1CA79B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1F56A7EC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5A74CE91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("Minimum value 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is :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 " + minimum);</w:t>
                      </w:r>
                    </w:p>
                    <w:p w14:paraId="4E25759B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0E1D887D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</w:p>
                    <w:p w14:paraId="1E09DA56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static void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Mycopy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 (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double[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]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anArray,double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[]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grades_back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){</w:t>
                      </w:r>
                    </w:p>
                    <w:p w14:paraId="7B09CE2F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grades_back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=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anArray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;</w:t>
                      </w:r>
                    </w:p>
                    <w:p w14:paraId="4237E313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back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0]++;</w:t>
                      </w:r>
                    </w:p>
                    <w:p w14:paraId="750F2F6F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=0;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&lt;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back.length</w:t>
                      </w:r>
                      <w:proofErr w:type="spellEnd"/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;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++){</w:t>
                      </w:r>
                    </w:p>
                    <w:p w14:paraId="629BA5DD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grades_back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[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i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]+ " ");</w:t>
                      </w:r>
                    </w:p>
                    <w:p w14:paraId="083708E6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</w:p>
                    <w:p w14:paraId="425D0B76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068D98A5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public static void 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main(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String[]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args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){</w:t>
                      </w:r>
                    </w:p>
                    <w:p w14:paraId="01259F34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Grades_original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 xml:space="preserve"> Grades= new 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original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);</w:t>
                      </w:r>
                    </w:p>
                    <w:p w14:paraId="1B593648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original.averagevalue</w:t>
                      </w:r>
                      <w:proofErr w:type="spellEnd"/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Grades.array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);</w:t>
                      </w:r>
                    </w:p>
                    <w:p w14:paraId="488417F6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original.maximumvalue</w:t>
                      </w:r>
                      <w:proofErr w:type="spellEnd"/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Grades.array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);</w:t>
                      </w:r>
                    </w:p>
                    <w:p w14:paraId="0E98195D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original.minimumvalue</w:t>
                      </w:r>
                      <w:proofErr w:type="spellEnd"/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Grades.array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);</w:t>
                      </w:r>
                    </w:p>
                    <w:p w14:paraId="7C11D09C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Grades_</w:t>
                      </w:r>
                      <w:proofErr w:type="gram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original.Mycopy</w:t>
                      </w:r>
                      <w:proofErr w:type="spellEnd"/>
                      <w:proofErr w:type="gram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spellStart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Grades.array,Grades.grades_backup</w:t>
                      </w:r>
                      <w:proofErr w:type="spellEnd"/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);</w:t>
                      </w:r>
                    </w:p>
                    <w:p w14:paraId="527CE9FB" w14:textId="77777777" w:rsidR="009D45F8" w:rsidRPr="009D45F8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ab/>
                        <w:t>}</w:t>
                      </w:r>
                    </w:p>
                    <w:p w14:paraId="61097CAC" w14:textId="1D291F06" w:rsidR="00F90003" w:rsidRPr="00C70C4B" w:rsidRDefault="009D45F8" w:rsidP="009D45F8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D45F8"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  <w:p w14:paraId="4400C7D2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6CFEAE5C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173EEEB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57A16BA3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66AB23E1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4E8C67F9" w14:textId="77777777" w:rsidR="00F90003" w:rsidRPr="00C70C4B" w:rsidRDefault="00F90003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A4A1B">
        <w:rPr>
          <w:rFonts w:cstheme="minorHAnsi"/>
          <w:sz w:val="28"/>
          <w:szCs w:val="28"/>
        </w:rPr>
        <w:br w:type="page"/>
      </w:r>
    </w:p>
    <w:p w14:paraId="60057FCC" w14:textId="7D8562EC" w:rsidR="006A0D3E" w:rsidRPr="00DF5AE0" w:rsidRDefault="00BA4A1B" w:rsidP="00B839B8">
      <w:pPr>
        <w:rPr>
          <w:rFonts w:cstheme="minorHAnsi"/>
          <w:sz w:val="28"/>
          <w:szCs w:val="28"/>
          <w:u w:val="single"/>
        </w:rPr>
      </w:pPr>
      <w:r w:rsidRPr="00331176">
        <w:rPr>
          <w:rFonts w:cstheme="minorHAnsi"/>
          <w:sz w:val="28"/>
          <w:szCs w:val="28"/>
          <w:highlight w:val="yellow"/>
          <w:u w:val="single"/>
        </w:rPr>
        <w:lastRenderedPageBreak/>
        <w:t>Άσκηση 6η</w:t>
      </w:r>
      <w:r w:rsidR="004D65ED" w:rsidRPr="002E1504">
        <w:rPr>
          <w:rFonts w:cstheme="minorHAnsi"/>
          <w:sz w:val="28"/>
          <w:szCs w:val="28"/>
          <w:highlight w:val="yellow"/>
          <w:u w:val="single"/>
        </w:rPr>
        <w:t xml:space="preserve"> (</w:t>
      </w:r>
      <w:r w:rsidR="004D65ED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class</w:t>
      </w:r>
      <w:r w:rsidR="004D65ED" w:rsidRPr="002E1504">
        <w:rPr>
          <w:rFonts w:cstheme="minorHAnsi"/>
          <w:sz w:val="28"/>
          <w:szCs w:val="28"/>
          <w:highlight w:val="yellow"/>
          <w:u w:val="single"/>
        </w:rPr>
        <w:t xml:space="preserve"> </w:t>
      </w:r>
      <w:r w:rsidR="004D65ED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Employee</w:t>
      </w:r>
      <w:r w:rsidR="004D65ED" w:rsidRPr="002E1504">
        <w:rPr>
          <w:rFonts w:cstheme="minorHAnsi"/>
          <w:sz w:val="28"/>
          <w:szCs w:val="28"/>
          <w:highlight w:val="yellow"/>
          <w:u w:val="single"/>
        </w:rPr>
        <w:t>)</w:t>
      </w:r>
      <w:r w:rsidR="006A0D3E" w:rsidRPr="00331176">
        <w:rPr>
          <w:rFonts w:cstheme="minorHAnsi"/>
          <w:sz w:val="28"/>
          <w:szCs w:val="28"/>
          <w:highlight w:val="yellow"/>
          <w:u w:val="single"/>
        </w:rPr>
        <w:t>:</w:t>
      </w:r>
      <w:r w:rsidR="006A0D3E" w:rsidRPr="00DF5AE0">
        <w:rPr>
          <w:rFonts w:cstheme="minorHAnsi"/>
          <w:sz w:val="28"/>
          <w:szCs w:val="28"/>
          <w:u w:val="single"/>
        </w:rPr>
        <w:t xml:space="preserve"> </w:t>
      </w:r>
    </w:p>
    <w:p w14:paraId="2EEC28E9" w14:textId="65E29FFA" w:rsidR="00BA4A1B" w:rsidRPr="00C70C4B" w:rsidRDefault="006A0D3E" w:rsidP="006A0D3E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α) </w:t>
      </w:r>
      <w:r w:rsidR="00DF5AE0" w:rsidRPr="00C70C4B">
        <w:rPr>
          <w:rFonts w:cstheme="minorHAnsi"/>
          <w:sz w:val="24"/>
          <w:szCs w:val="24"/>
        </w:rPr>
        <w:t>Διορθώσεις:</w:t>
      </w:r>
    </w:p>
    <w:p w14:paraId="17F8AB97" w14:textId="7E4F1B1E" w:rsidR="00BA4A1B" w:rsidRPr="00DF5AE0" w:rsidRDefault="00076222" w:rsidP="006A0D3E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3BD04808" wp14:editId="61CB79E0">
                <wp:extent cx="6530340" cy="655320"/>
                <wp:effectExtent l="76200" t="76200" r="99060" b="8763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2124305" w14:textId="39833E48" w:rsidR="00076222" w:rsidRDefault="000C6F0C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float salary -&gt; int salary</w:t>
                            </w:r>
                          </w:p>
                          <w:p w14:paraId="7AF91DC7" w14:textId="2F813F9F" w:rsidR="002A37AB" w:rsidRDefault="002A37AB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spellStart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("Employee Name: "+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n</w:t>
                            </w:r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ame);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="00154F3B" w:rsidRPr="00154F3B">
                              <w:rPr>
                                <w:color w:val="2F5496" w:themeColor="accent1" w:themeShade="BF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("Employee Name: "+</w:t>
                            </w:r>
                            <w:proofErr w:type="spellStart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);</w:t>
                            </w:r>
                          </w:p>
                          <w:p w14:paraId="35C8A2CB" w14:textId="17973CEC" w:rsidR="002A37AB" w:rsidRPr="002A37AB" w:rsidRDefault="002A37AB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spellStart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("Employee Salary: "+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</w:t>
                            </w:r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alary);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="00154F3B" w:rsidRPr="00154F3B">
                              <w:rPr>
                                <w:color w:val="2F5496" w:themeColor="accent1" w:themeShade="BF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("Employee Salary: "+</w:t>
                            </w:r>
                            <w:proofErr w:type="spellStart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employeeSalary</w:t>
                            </w:r>
                            <w:proofErr w:type="spellEnd"/>
                            <w:r w:rsidRPr="002A37AB">
                              <w:rPr>
                                <w:color w:val="2F5496" w:themeColor="accent1" w:themeShade="BF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04808" id="_x0000_s1035" type="#_x0000_t202" style="width:514.2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rNYwIAANoEAAAOAAAAZHJzL2Uyb0RvYy54bWysVNtu2zAMfR+wfxD0vti5OG2NOEWXrsOA&#10;7gK0+wBGlmNhsuhJauzu60dJSRZ028swPwiiSB0d8pBeXY+dZntpnUJT8ekk50wagbUyu4p/fbx7&#10;c8mZ82Bq0GhkxZ+l49fr169WQ1/KGbaoa2kZgRhXDn3FW+/7MsucaGUHboK9NORs0HbgybS7rLYw&#10;EHqns1meL7MBbd1bFNI5Or1NTr6O+E0jhf/cNE56pitO3HxcbVy3Yc3WKyh3FvpWiQMN+AcWHShD&#10;j56gbsEDe7LqN6hOCYsOGz8R2GXYNErImANlM81fZPPQQi9jLlQc15/K5P4frPi0/2KZqit+xZmB&#10;jiR6lKNnb3Fks1CdoXclBT30FOZHOiaVY6auv0fxzTGDmxbMTt5Yi0MroSZ203AzO7uacFwA2Q4f&#10;saZn4MljBBob24XSUTEYoZNKzydlAhVBh8tins8X5BLkWxbFfBaly6A83u6t8+8ldixsKm5J+YgO&#10;+3vnAxsojyHhMYda1XdK62jY3XajLdsDdcld/GICL8K0YQPVqZgVqQB/hcjj9yeITnlqd626il+e&#10;gqAMZXtn6tiMHpROe6KsTeAnYyNTHsHYaRyYBVJsOS/yPFEJ4yJPKYAQ0vhFcoGneqfUphd04dDz&#10;oPsW0vEiMDmyPSLFioW34uaMQZQ1KJk09eN2PPTPoVu2WD+TzhbTsNHPgTYt2h+cDTRoFXffn8BK&#10;zvQHQ71yNV0EYX00FsUFKcvsuWd77gEjCKrinrO03fg4zaEyBm+opxoV5Q7Nl5gcOpEGKOWUhj1M&#10;6Lkdo379ktY/AQAA//8DAFBLAwQUAAYACAAAACEAPZMMkN0AAAAGAQAADwAAAGRycy9kb3ducmV2&#10;LnhtbEyPwU7DMBBE70j8g7VIXFDrkFZtCHEqVImq3EpBcHXjbRJhr1PbTcPf43CBy2pWs5p5W6wG&#10;o1mPzreWBNxPE2BIlVUt1QLe354nGTAfJCmpLaGAb/SwKq+vCpkre6FX7PehZjGEfC4FNCF0Oee+&#10;atBIP7UdUvSO1hkZ4upqrpy8xHCjeZokC25kS7GhkR2uG6y+9mcjIJtv+0//Mtt9VIujfgh3y35z&#10;ckLc3gxPj8ACDuHvGEb8iA5lZDrYMynPtID4SPido5ek2RzYYVSzFHhZ8P/45Q8AAAD//wMAUEsB&#10;Ai0AFAAGAAgAAAAhALaDOJL+AAAA4QEAABMAAAAAAAAAAAAAAAAAAAAAAFtDb250ZW50X1R5cGVz&#10;XS54bWxQSwECLQAUAAYACAAAACEAOP0h/9YAAACUAQAACwAAAAAAAAAAAAAAAAAvAQAAX3JlbHMv&#10;LnJlbHNQSwECLQAUAAYACAAAACEAWh/KzWMCAADaBAAADgAAAAAAAAAAAAAAAAAuAgAAZHJzL2Uy&#10;b0RvYy54bWxQSwECLQAUAAYACAAAACEAPZMMkN0AAAAGAQAADwAAAAAAAAAAAAAAAAC9BAAAZHJz&#10;L2Rvd25yZXYueG1sUEsFBgAAAAAEAAQA8wAAAMcFAAAAAA==&#10;">
                <v:textbox>
                  <w:txbxContent>
                    <w:p w14:paraId="72124305" w14:textId="39833E48" w:rsidR="00076222" w:rsidRDefault="000C6F0C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float salary -&gt; int salary</w:t>
                      </w:r>
                    </w:p>
                    <w:p w14:paraId="7AF91DC7" w14:textId="2F813F9F" w:rsidR="002A37AB" w:rsidRDefault="002A37AB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spellStart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("Employee Name: "+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n</w:t>
                      </w:r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ame);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="00154F3B" w:rsidRPr="00154F3B">
                        <w:rPr>
                          <w:color w:val="2F5496" w:themeColor="accent1" w:themeShade="BF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("Employee Name: "+</w:t>
                      </w:r>
                      <w:proofErr w:type="spellStart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employeeName</w:t>
                      </w:r>
                      <w:proofErr w:type="spellEnd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);</w:t>
                      </w:r>
                    </w:p>
                    <w:p w14:paraId="35C8A2CB" w14:textId="17973CEC" w:rsidR="002A37AB" w:rsidRPr="002A37AB" w:rsidRDefault="002A37AB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spellStart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("Employee Salary: "+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s</w:t>
                      </w:r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alary);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="00154F3B" w:rsidRPr="00154F3B">
                        <w:rPr>
                          <w:color w:val="2F5496" w:themeColor="accent1" w:themeShade="BF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System.out.println</w:t>
                      </w:r>
                      <w:proofErr w:type="spellEnd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("Employee Salary: "+</w:t>
                      </w:r>
                      <w:proofErr w:type="spellStart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employeeSalary</w:t>
                      </w:r>
                      <w:proofErr w:type="spellEnd"/>
                      <w:r w:rsidRPr="002A37AB">
                        <w:rPr>
                          <w:color w:val="2F5496" w:themeColor="accent1" w:themeShade="BF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2A86F0" w14:textId="17E4ED70" w:rsidR="00D63068" w:rsidRPr="00C70C4B" w:rsidRDefault="006A0D3E" w:rsidP="006A0D3E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>β)</w:t>
      </w:r>
      <w:r w:rsidR="00DF5AE0" w:rsidRPr="00C70C4B">
        <w:rPr>
          <w:rFonts w:cstheme="minorHAnsi"/>
          <w:sz w:val="24"/>
          <w:szCs w:val="24"/>
        </w:rPr>
        <w:t xml:space="preserve"> Σειρά κλήσης κατασκευαστών:</w:t>
      </w:r>
    </w:p>
    <w:p w14:paraId="0DA802DA" w14:textId="2AFCCCA8" w:rsidR="00BA4A1B" w:rsidRDefault="00076222" w:rsidP="006A0D3E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7E196454" wp14:editId="71931113">
                <wp:extent cx="6530340" cy="1615440"/>
                <wp:effectExtent l="76200" t="76200" r="99060" b="990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4E5B255" w14:textId="2DB30B3F" w:rsidR="00076222" w:rsidRPr="00726425" w:rsidRDefault="00726425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Απο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την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στιγμή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που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δημιουργείται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το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νεο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αντικείμενο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ξεκινάει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η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κλήση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της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Employee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>(),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της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Employee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>(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String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name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>),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Employee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>(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String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name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>,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int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salary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)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και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Employee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>(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String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name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,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int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salary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,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String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address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)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με</w:t>
                            </w:r>
                            <w:r w:rsidRPr="00726425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την σειρά που αναφέρονται.Τέλος, οι κατασκευάστες που αναφέρθηκαν καλούνται απο το τέλος προς την αρχή, με την αντιστροφή διαδικασία απο αυτη που αναφέρθηκε.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96454" id="_x0000_s1036" type="#_x0000_t202" style="width:514.2pt;height:1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z+YgIAAN0EAAAOAAAAZHJzL2Uyb0RvYy54bWysVNtu2zAMfR+wfxD0vtpOk6w16hRduw4D&#10;ugvQ7gMYWY6FyaImqbG7rx8lJWl2exnmB0EUqaNDHtIXl9Og2VY6r9A0vDopOZNGYKvMpuFfHm5f&#10;nXHmA5gWNBrZ8Cfp+eXq5YuL0dZyhj3qVjpGIMbXo214H4Kti8KLXg7gT9BKQ84O3QCBTLcpWgcj&#10;oQ+6mJXlshjRtdahkN7T6U128lXC7zopwqeu8zIw3XDiFtLq0rqOa7G6gHrjwPZK7GjAP7AYQBl6&#10;9AB1AwHYo1O/QQ1KOPTYhROBQ4Fdp4RMOVA2VflLNvc9WJlyoeJ4eyiT/3+w4uP2s2OqJe2oPAYG&#10;0uhBToG9wYnNYnlG62uKurcUFyY6ptCUqrd3KL56ZvC6B7ORV87h2EtoiV4VbxZHVzOOjyDr8QO2&#10;9Aw8BkxAU+eGWDuqBiN04vF0kCZSEXS4XJyWp3NyCfJVy2oxJyO+AfX+unU+vJM4sLhpuCPtEzxs&#10;73zIofuQ+JpHrdpbpXUy3GZ9rR3bAvXJbfp26D+FacPGhp8vZotcgb9ClOn7E8SgAjW8VkPDzw5B&#10;UMe6vTUt0YQ6gNJ5T9lpE49kamXKIxobjSNzQJotTxdlmanEgZGHFEAIacI8uyBQwXNq1Wu6sOt6&#10;0LaHfDyPTPZs90ipuPGttDlikHSNUmZRw7Se9h1E/KPoa2yfSGmHed7o/0CbHt13zkaatYb7b4/g&#10;JGf6vaFuOa+imiwkY754PSPDHXvWxx4wgqAaHjjL2+uQBjqWxuAVdVWnkt7PTHa9SDOUk8rzHof0&#10;2E5Rz3+l1Q8AAAD//wMAUEsDBBQABgAIAAAAIQDYFM9Y3QAAAAYBAAAPAAAAZHJzL2Rvd25yZXYu&#10;eG1sTI/BTsMwEETvSPyDtUhcUOsQ0hJCnAohgeittKi9uvE2ibDXwXbT8Pe4XOCy0mhGM2/LxWg0&#10;G9D5zpKA22kCDKm2qqNGwMfmZZID80GSktoSCvhGD4vq8qKUhbInesdhHRoWS8gXUkAbQl9w7usW&#10;jfRT2yNF72CdkSFK13Dl5CmWG83TJJlzIzuKC63s8bnF+nN9NALy7G3Y+eXdalvPD/oh3NwPr19O&#10;iOur8ekRWMAx/IXhjB/RoYpMe3sk5ZkWEB8Jv/fsJWmeAdsLSGdZBrwq+X/86gcAAP//AwBQSwEC&#10;LQAUAAYACAAAACEAtoM4kv4AAADhAQAAEwAAAAAAAAAAAAAAAAAAAAAAW0NvbnRlbnRfVHlwZXNd&#10;LnhtbFBLAQItABQABgAIAAAAIQA4/SH/1gAAAJQBAAALAAAAAAAAAAAAAAAAAC8BAABfcmVscy8u&#10;cmVsc1BLAQItABQABgAIAAAAIQD+nsz+YgIAAN0EAAAOAAAAAAAAAAAAAAAAAC4CAABkcnMvZTJv&#10;RG9jLnhtbFBLAQItABQABgAIAAAAIQDYFM9Y3QAAAAYBAAAPAAAAAAAAAAAAAAAAALwEAABkcnMv&#10;ZG93bnJldi54bWxQSwUGAAAAAAQABADzAAAAxgUAAAAA&#10;">
                <v:textbox>
                  <w:txbxContent>
                    <w:p w14:paraId="54E5B255" w14:textId="2DB30B3F" w:rsidR="00076222" w:rsidRPr="00726425" w:rsidRDefault="00726425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Απο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την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στιγμή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που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δημιουργείται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το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νεο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αντικείμενο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ξεκινάει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η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κλήση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της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Employee</w:t>
                      </w:r>
                      <w:r w:rsidRPr="00726425">
                        <w:rPr>
                          <w:color w:val="2F5496" w:themeColor="accent1" w:themeShade="BF"/>
                        </w:rPr>
                        <w:t>(),</w:t>
                      </w:r>
                      <w:r>
                        <w:rPr>
                          <w:color w:val="2F5496" w:themeColor="accent1" w:themeShade="BF"/>
                        </w:rPr>
                        <w:t>της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Employee</w:t>
                      </w:r>
                      <w:r w:rsidRPr="00726425">
                        <w:rPr>
                          <w:color w:val="2F5496" w:themeColor="accent1" w:themeShade="BF"/>
                        </w:rPr>
                        <w:t>(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String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name</w:t>
                      </w:r>
                      <w:r w:rsidRPr="00726425">
                        <w:rPr>
                          <w:color w:val="2F5496" w:themeColor="accent1" w:themeShade="BF"/>
                        </w:rPr>
                        <w:t>),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Employee</w:t>
                      </w:r>
                      <w:r w:rsidRPr="00726425">
                        <w:rPr>
                          <w:color w:val="2F5496" w:themeColor="accent1" w:themeShade="BF"/>
                        </w:rPr>
                        <w:t>(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String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name</w:t>
                      </w:r>
                      <w:r w:rsidRPr="00726425">
                        <w:rPr>
                          <w:color w:val="2F5496" w:themeColor="accent1" w:themeShade="BF"/>
                        </w:rPr>
                        <w:t>,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int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salary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) </w:t>
                      </w:r>
                      <w:r>
                        <w:rPr>
                          <w:color w:val="2F5496" w:themeColor="accent1" w:themeShade="BF"/>
                        </w:rPr>
                        <w:t>και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Employee</w:t>
                      </w:r>
                      <w:r w:rsidRPr="00726425">
                        <w:rPr>
                          <w:color w:val="2F5496" w:themeColor="accent1" w:themeShade="BF"/>
                        </w:rPr>
                        <w:t>(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String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name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,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int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salary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,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String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address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) </w:t>
                      </w:r>
                      <w:r>
                        <w:rPr>
                          <w:color w:val="2F5496" w:themeColor="accent1" w:themeShade="BF"/>
                        </w:rPr>
                        <w:t>με</w:t>
                      </w:r>
                      <w:r w:rsidRPr="00726425">
                        <w:rPr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</w:rPr>
                        <w:t>την σειρά που αναφέρονται.Τέλος, οι κατασκευάστες που αναφέρθηκαν καλούνται απο το τέλος προς την αρχή, με την αντιστροφή διαδικασία απο αυτη που αναφέρθηκε.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27FB8B" w14:textId="42203201" w:rsidR="00AC0EAB" w:rsidRPr="00C70C4B" w:rsidRDefault="006A0D3E" w:rsidP="006A0D3E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γ) </w:t>
      </w:r>
      <w:r w:rsidR="00DF5AE0" w:rsidRPr="00C70C4B">
        <w:rPr>
          <w:rFonts w:cstheme="minorHAnsi"/>
          <w:sz w:val="24"/>
          <w:szCs w:val="24"/>
        </w:rPr>
        <w:t xml:space="preserve">Περιττό/α </w:t>
      </w:r>
      <w:r w:rsidR="00DF5AE0" w:rsidRPr="00C70C4B">
        <w:rPr>
          <w:rFonts w:cstheme="minorHAnsi"/>
          <w:sz w:val="24"/>
          <w:szCs w:val="24"/>
          <w:lang w:val="en-US"/>
        </w:rPr>
        <w:t>this</w:t>
      </w:r>
      <w:r w:rsidR="00DF5AE0" w:rsidRPr="00C70C4B">
        <w:rPr>
          <w:rFonts w:cstheme="minorHAnsi"/>
          <w:sz w:val="24"/>
          <w:szCs w:val="24"/>
        </w:rPr>
        <w:t>:</w:t>
      </w:r>
    </w:p>
    <w:p w14:paraId="401CA6CB" w14:textId="4A6DCE83" w:rsidR="00BA4A1B" w:rsidRDefault="00076222" w:rsidP="006A0D3E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71985061" wp14:editId="366F62C3">
                <wp:extent cx="6530340" cy="487680"/>
                <wp:effectExtent l="76200" t="76200" r="99060" b="1028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FD4490C" w14:textId="77777777" w:rsidR="00154F3B" w:rsidRPr="00154F3B" w:rsidRDefault="00726425" w:rsidP="00154F3B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this.</w:t>
                            </w:r>
                            <w:r w:rsidRPr="00726425">
                              <w:rPr>
                                <w:color w:val="2F5496" w:themeColor="accent1" w:themeShade="BF"/>
                                <w:lang w:val="en-US"/>
                              </w:rPr>
                              <w:t>employeeName</w:t>
                            </w:r>
                            <w:proofErr w:type="spellEnd"/>
                            <w:proofErr w:type="gramEnd"/>
                            <w:r w:rsidRPr="00726425">
                              <w:rPr>
                                <w:color w:val="2F5496" w:themeColor="accent1" w:themeShade="BF"/>
                                <w:lang w:val="en-US"/>
                              </w:rPr>
                              <w:t>=name;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Pr="00726425">
                              <w:rPr>
                                <w:color w:val="2F5496" w:themeColor="accent1" w:themeShade="BF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54F3B" w:rsidRPr="00154F3B">
                              <w:rPr>
                                <w:color w:val="2F5496" w:themeColor="accent1" w:themeShade="BF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 w:rsidR="00154F3B" w:rsidRPr="00154F3B">
                              <w:rPr>
                                <w:color w:val="2F5496" w:themeColor="accent1" w:themeShade="BF"/>
                                <w:lang w:val="en-US"/>
                              </w:rPr>
                              <w:t>=name;</w:t>
                            </w:r>
                          </w:p>
                          <w:p w14:paraId="1D2FE856" w14:textId="5FFB0CF3" w:rsidR="00726425" w:rsidRPr="00726425" w:rsidRDefault="00154F3B" w:rsidP="00154F3B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this.</w:t>
                            </w:r>
                            <w:r w:rsidRPr="00154F3B">
                              <w:rPr>
                                <w:color w:val="2F5496" w:themeColor="accent1" w:themeShade="BF"/>
                                <w:lang w:val="en-US"/>
                              </w:rPr>
                              <w:t>employeeSalary</w:t>
                            </w:r>
                            <w:proofErr w:type="spellEnd"/>
                            <w:proofErr w:type="gramEnd"/>
                            <w:r w:rsidRPr="00154F3B">
                              <w:rPr>
                                <w:color w:val="2F5496" w:themeColor="accent1" w:themeShade="BF"/>
                                <w:lang w:val="en-US"/>
                              </w:rPr>
                              <w:t>=salary;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Pr="00154F3B">
                              <w:rPr>
                                <w:color w:val="2F5496" w:themeColor="accent1" w:themeShade="BF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employeeSalary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=salary;</w:t>
                            </w:r>
                          </w:p>
                          <w:p w14:paraId="3355342A" w14:textId="6ADF518C" w:rsidR="00076222" w:rsidRPr="00726425" w:rsidRDefault="00726425" w:rsidP="00726425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this.</w:t>
                            </w:r>
                            <w:r w:rsidRPr="00726425">
                              <w:rPr>
                                <w:color w:val="2F5496" w:themeColor="accent1" w:themeShade="BF"/>
                                <w:lang w:val="en-US"/>
                              </w:rPr>
                              <w:t>employeeSalary</w:t>
                            </w:r>
                            <w:proofErr w:type="spellEnd"/>
                            <w:proofErr w:type="gramEnd"/>
                            <w:r w:rsidRPr="00726425">
                              <w:rPr>
                                <w:color w:val="2F5496" w:themeColor="accent1" w:themeShade="BF"/>
                                <w:lang w:val="en-US"/>
                              </w:rPr>
                              <w:t>=salary;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985061" id="_x0000_s1037" type="#_x0000_t202" style="width:514.2pt;height: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OZZAIAANwEAAAOAAAAZHJzL2Uyb0RvYy54bWysVNtu2zAMfR+wfxD0vtpJkzQ14hRduw4D&#10;ugvQ7gMYWY6FyaImqbG7rx8lJVnQbS/D/CCIInV0yEN6dTX2mu2k8wpNzSdnJWfSCGyU2db86+Pd&#10;myVnPoBpQKORNX+Wnl+tX79aDbaSU+xQN9IxAjG+GmzNuxBsVRRedLIHf4ZWGnK26HoIZLpt0TgY&#10;CL3XxbQsF8WArrEOhfSeTm+zk68TfttKET63rZeB6ZoTt5BWl9ZNXIv1CqqtA9spsacB/8CiB2Xo&#10;0SPULQRgT079BtUr4dBjG84E9gW2rRIy5UDZTMoX2Tx0YGXKhYrj7bFM/v/Bik+7L46phrSbcGag&#10;J40e5RjYWxzZNJZnsL6iqAdLcWGkYwpNqXp7j+KbZwZvOjBbee0cDp2EhuhN4s3i5GrG8RFkM3zE&#10;hp6Bp4AJaGxdH2tH1WCETjI9H6WJVAQdLubn5fmMXIJ8s+XFYpm0K6A63LbOh/cSexY3NXckfUKH&#10;3b0PkQ1Uh5D4mEetmjuldTLcdnOjHdsBtcld+lICL8K0YUPNL+fTeS7AXyHK9P0JoleB+l2rvubL&#10;YxBUsWzvTJO6MYDSeU+UtYn8ZOpkyiMaW40Dc0CSLc7nZZmpxHmRxxRACGnCLLsgUL1zapMLurBv&#10;etC2g3w8i0wObA9IqWLxrbQ5YZBkjUpmTcO4GQ8NtG+XDTbPJLTDPG70e6BNh+4HZwONWs399ydw&#10;kjP9wVCzXE5mUdmQjNn8YkqGO/VsTj1gBEHVPHCWtzchzXMsjcFraqpWJb1j92Um+1akEcpJ5XGP&#10;M3pqp6hfP6X1TwAAAP//AwBQSwMEFAAGAAgAAAAhAGQxBobcAAAABQEAAA8AAABkcnMvZG93bnJl&#10;di54bWxMj8FOwzAQRO9I/IO1SFwQdShVGkI2FUICwa0UBFc33iYR9jrYbhr+HpcLXFYazWjmbbWa&#10;rBEj+dA7RriaZSCIG6d7bhHeXh8uCxAhKtbKOCaEbwqwqk9PKlVqd+AXGjexFamEQ6kQuhiHUsrQ&#10;dGRVmLmBOHk7562KSfpWaq8OqdwaOc+yXFrVc1ro1ED3HTWfm71FKBZP40d4vl6/N/nO3MSL5fj4&#10;5RHPz6a7WxCRpvgXhiN+Qoc6MW3dnnUQBiE9En/v0cvmxQLEFmGZFyDrSv6nr38AAAD//wMAUEsB&#10;Ai0AFAAGAAgAAAAhALaDOJL+AAAA4QEAABMAAAAAAAAAAAAAAAAAAAAAAFtDb250ZW50X1R5cGVz&#10;XS54bWxQSwECLQAUAAYACAAAACEAOP0h/9YAAACUAQAACwAAAAAAAAAAAAAAAAAvAQAAX3JlbHMv&#10;LnJlbHNQSwECLQAUAAYACAAAACEAjjEDmWQCAADcBAAADgAAAAAAAAAAAAAAAAAuAgAAZHJzL2Uy&#10;b0RvYy54bWxQSwECLQAUAAYACAAAACEAZDEGhtwAAAAFAQAADwAAAAAAAAAAAAAAAAC+BAAAZHJz&#10;L2Rvd25yZXYueG1sUEsFBgAAAAAEAAQA8wAAAMcFAAAAAA==&#10;">
                <v:textbox>
                  <w:txbxContent>
                    <w:p w14:paraId="5FD4490C" w14:textId="77777777" w:rsidR="00154F3B" w:rsidRPr="00154F3B" w:rsidRDefault="00726425" w:rsidP="00154F3B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F5496" w:themeColor="accent1" w:themeShade="BF"/>
                          <w:lang w:val="en-US"/>
                        </w:rPr>
                        <w:t>this.</w:t>
                      </w:r>
                      <w:r w:rsidRPr="00726425">
                        <w:rPr>
                          <w:color w:val="2F5496" w:themeColor="accent1" w:themeShade="BF"/>
                          <w:lang w:val="en-US"/>
                        </w:rPr>
                        <w:t>employeeName</w:t>
                      </w:r>
                      <w:proofErr w:type="spellEnd"/>
                      <w:proofErr w:type="gramEnd"/>
                      <w:r w:rsidRPr="00726425">
                        <w:rPr>
                          <w:color w:val="2F5496" w:themeColor="accent1" w:themeShade="BF"/>
                          <w:lang w:val="en-US"/>
                        </w:rPr>
                        <w:t>=name;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Pr="00726425">
                        <w:rPr>
                          <w:color w:val="2F5496" w:themeColor="accent1" w:themeShade="BF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154F3B" w:rsidRPr="00154F3B">
                        <w:rPr>
                          <w:color w:val="2F5496" w:themeColor="accent1" w:themeShade="BF"/>
                          <w:lang w:val="en-US"/>
                        </w:rPr>
                        <w:t>employeeName</w:t>
                      </w:r>
                      <w:proofErr w:type="spellEnd"/>
                      <w:r w:rsidR="00154F3B" w:rsidRPr="00154F3B">
                        <w:rPr>
                          <w:color w:val="2F5496" w:themeColor="accent1" w:themeShade="BF"/>
                          <w:lang w:val="en-US"/>
                        </w:rPr>
                        <w:t>=name;</w:t>
                      </w:r>
                    </w:p>
                    <w:p w14:paraId="1D2FE856" w14:textId="5FFB0CF3" w:rsidR="00726425" w:rsidRPr="00726425" w:rsidRDefault="00154F3B" w:rsidP="00154F3B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F5496" w:themeColor="accent1" w:themeShade="BF"/>
                          <w:lang w:val="en-US"/>
                        </w:rPr>
                        <w:t>this.</w:t>
                      </w:r>
                      <w:r w:rsidRPr="00154F3B">
                        <w:rPr>
                          <w:color w:val="2F5496" w:themeColor="accent1" w:themeShade="BF"/>
                          <w:lang w:val="en-US"/>
                        </w:rPr>
                        <w:t>employeeSalary</w:t>
                      </w:r>
                      <w:proofErr w:type="spellEnd"/>
                      <w:proofErr w:type="gramEnd"/>
                      <w:r w:rsidRPr="00154F3B">
                        <w:rPr>
                          <w:color w:val="2F5496" w:themeColor="accent1" w:themeShade="BF"/>
                          <w:lang w:val="en-US"/>
                        </w:rPr>
                        <w:t>=salary;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Pr="00154F3B">
                        <w:rPr>
                          <w:color w:val="2F5496" w:themeColor="accent1" w:themeShade="BF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F5496" w:themeColor="accent1" w:themeShade="BF"/>
                          <w:lang w:val="en-US"/>
                        </w:rPr>
                        <w:t>employeeSalary</w:t>
                      </w:r>
                      <w:proofErr w:type="spellEnd"/>
                      <w:r>
                        <w:rPr>
                          <w:color w:val="2F5496" w:themeColor="accent1" w:themeShade="BF"/>
                          <w:lang w:val="en-US"/>
                        </w:rPr>
                        <w:t>=salary;</w:t>
                      </w:r>
                    </w:p>
                    <w:p w14:paraId="3355342A" w14:textId="6ADF518C" w:rsidR="00076222" w:rsidRPr="00726425" w:rsidRDefault="00726425" w:rsidP="00726425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F5496" w:themeColor="accent1" w:themeShade="BF"/>
                          <w:lang w:val="en-US"/>
                        </w:rPr>
                        <w:t>this.</w:t>
                      </w:r>
                      <w:r w:rsidRPr="00726425">
                        <w:rPr>
                          <w:color w:val="2F5496" w:themeColor="accent1" w:themeShade="BF"/>
                          <w:lang w:val="en-US"/>
                        </w:rPr>
                        <w:t>employeeSalary</w:t>
                      </w:r>
                      <w:proofErr w:type="spellEnd"/>
                      <w:proofErr w:type="gramEnd"/>
                      <w:r w:rsidRPr="00726425">
                        <w:rPr>
                          <w:color w:val="2F5496" w:themeColor="accent1" w:themeShade="BF"/>
                          <w:lang w:val="en-US"/>
                        </w:rPr>
                        <w:t>=salary;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D7A5F" w14:textId="77777777" w:rsidR="00C70C4B" w:rsidRDefault="00C70C4B" w:rsidP="00AC0EAB">
      <w:pPr>
        <w:rPr>
          <w:rFonts w:cstheme="minorHAnsi"/>
          <w:sz w:val="28"/>
          <w:szCs w:val="28"/>
          <w:highlight w:val="yellow"/>
          <w:u w:val="single"/>
        </w:rPr>
      </w:pPr>
    </w:p>
    <w:p w14:paraId="01E9ED39" w14:textId="3202EAFB" w:rsidR="00AC0EAB" w:rsidRPr="00820DED" w:rsidRDefault="00BA4A1B" w:rsidP="00AC0EAB">
      <w:pPr>
        <w:rPr>
          <w:rFonts w:cstheme="minorHAnsi"/>
          <w:sz w:val="28"/>
          <w:szCs w:val="28"/>
          <w:u w:val="single"/>
        </w:rPr>
      </w:pPr>
      <w:r w:rsidRPr="00331176">
        <w:rPr>
          <w:rFonts w:cstheme="minorHAnsi"/>
          <w:sz w:val="28"/>
          <w:szCs w:val="28"/>
          <w:highlight w:val="yellow"/>
          <w:u w:val="single"/>
        </w:rPr>
        <w:t>Άσκηση 7</w:t>
      </w:r>
      <w:r w:rsidRPr="00331176">
        <w:rPr>
          <w:rFonts w:cstheme="minorHAnsi"/>
          <w:sz w:val="28"/>
          <w:szCs w:val="28"/>
          <w:highlight w:val="yellow"/>
          <w:u w:val="single"/>
          <w:vertAlign w:val="superscript"/>
        </w:rPr>
        <w:t>η</w:t>
      </w:r>
      <w:r w:rsidR="004D65ED" w:rsidRPr="002E1504">
        <w:rPr>
          <w:rFonts w:cstheme="minorHAnsi"/>
          <w:sz w:val="28"/>
          <w:szCs w:val="28"/>
          <w:highlight w:val="yellow"/>
          <w:u w:val="single"/>
        </w:rPr>
        <w:t xml:space="preserve"> (</w:t>
      </w:r>
      <w:r w:rsidR="004D65ED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class</w:t>
      </w:r>
      <w:r w:rsidR="004D65ED" w:rsidRPr="002E1504">
        <w:rPr>
          <w:rFonts w:cstheme="minorHAnsi"/>
          <w:sz w:val="28"/>
          <w:szCs w:val="28"/>
          <w:highlight w:val="yellow"/>
          <w:u w:val="single"/>
        </w:rPr>
        <w:t xml:space="preserve"> </w:t>
      </w:r>
      <w:r w:rsidR="004D65ED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Demo</w:t>
      </w:r>
      <w:r w:rsidR="004D65ED" w:rsidRPr="002E1504">
        <w:rPr>
          <w:rFonts w:cstheme="minorHAnsi"/>
          <w:sz w:val="28"/>
          <w:szCs w:val="28"/>
          <w:highlight w:val="yellow"/>
          <w:u w:val="single"/>
        </w:rPr>
        <w:t>)</w:t>
      </w:r>
      <w:r w:rsidR="00AC0EAB" w:rsidRPr="00331176">
        <w:rPr>
          <w:rFonts w:cstheme="minorHAnsi"/>
          <w:sz w:val="28"/>
          <w:szCs w:val="28"/>
          <w:highlight w:val="yellow"/>
          <w:u w:val="single"/>
        </w:rPr>
        <w:t>:</w:t>
      </w:r>
      <w:r w:rsidR="00AC0EAB" w:rsidRPr="00820DED">
        <w:rPr>
          <w:rFonts w:cstheme="minorHAnsi"/>
          <w:sz w:val="28"/>
          <w:szCs w:val="28"/>
          <w:u w:val="single"/>
        </w:rPr>
        <w:t xml:space="preserve"> </w:t>
      </w:r>
    </w:p>
    <w:p w14:paraId="2E531CA1" w14:textId="3C2DF835" w:rsidR="00BA4A1B" w:rsidRDefault="00076222" w:rsidP="00BA4A1B">
      <w:pPr>
        <w:spacing w:after="0" w:line="240" w:lineRule="auto"/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4A97E3FE" wp14:editId="1242AD76">
                <wp:extent cx="6530340" cy="1165860"/>
                <wp:effectExtent l="76200" t="76200" r="99060" b="9144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789AA30" w14:textId="7DE84982" w:rsidR="001B4AD0" w:rsidRDefault="001B4AD0" w:rsidP="00BB406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70C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α) Το πρόγραμμα θα τυπώσει (σημειώστε παρακάτω τις τιμές με κόμμα (,)ανάμεσά τους):</w:t>
                            </w:r>
                          </w:p>
                          <w:p w14:paraId="53590227" w14:textId="77777777" w:rsidR="00154F3B" w:rsidRPr="00C70C4B" w:rsidRDefault="00154F3B" w:rsidP="00BB406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1C95F4F" w14:textId="173596D6" w:rsidR="00076222" w:rsidRPr="00154F3B" w:rsidRDefault="00154F3B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100,100,101,101,102,102,103,103,104,104,105,106,106,107,107,108,108,109,109</w:t>
                            </w:r>
                          </w:p>
                          <w:p w14:paraId="479DFEE8" w14:textId="1348DCA1" w:rsidR="001B4AD0" w:rsidRDefault="001B4AD0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D44D7DD" w14:textId="051A2F27" w:rsidR="001B4AD0" w:rsidRDefault="001B4AD0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88F9401" w14:textId="16F65A26" w:rsidR="001B4AD0" w:rsidRDefault="001B4AD0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3ED1B8E" w14:textId="77777777" w:rsidR="001B4AD0" w:rsidRPr="001B4AD0" w:rsidRDefault="001B4AD0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7E3FE" id="_x0000_s1038" type="#_x0000_t202" style="width:514.2pt;height: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hTZAIAAN0EAAAOAAAAZHJzL2Uyb0RvYy54bWysVNtu2zAMfR+wfxD0vtpOk7Q16hRduw4D&#10;ugvQ7gMYWY6FyaImqbG7rx8lJVnQbS/D/CCIInV0yEP68moaNNtK5xWahlcnJWfSCGyV2TT86+Pd&#10;m3POfADTgkYjG/4sPb9avX51OdpazrBH3UrHCMT4erQN70OwdVF40csB/AlaacjZoRsgkOk2Retg&#10;JPRBF7OyXBYjutY6FNJ7Or3NTr5K+F0nRfjcdV4GphtO3EJaXVrXcS1Wl1BvHNheiR0N+AcWAyhD&#10;jx6gbiEAe3LqN6hBCYceu3AicCiw65SQKQfKpipfZPPQg5UpFyqOt4cy+f8HKz5tvzimWtJuxpmB&#10;gTR6lFNgb3Fis1ie0fqaoh4sxYWJjik0pertPYpvnhm86cFs5LVzOPYSWqJXxZvF0dWM4yPIevyI&#10;LT0DTwET0NS5IdaOqsEInWR6PkgTqQg6XC5Oy9M5uQT5qmq5OF8m8Qqo99et8+G9xIHFTcMdaZ/g&#10;YXvvQ6QD9T4kvuZRq/ZOaZ0Mt1nfaMe2QH1yl76UwYswbdjY8IvFbJEr8FeIMn1/ghhUoIbXamj4&#10;+SEI6li3d6ZN7RhA6bwnytpEfjK1MuURjY3GkTkgzZani7LMVOLAyEMKIIQ0YZ5dEKjgObXqjC7s&#10;uh607SEfzyOTPds9UqpYfCttjhgkXaOUWdQwrad9B+36ZY3tMyntMM8b/R9o06P7wdlIs9Zw//0J&#10;nORMfzDULRfVPEobkjFfnM3IcMee9bEHjCCohgfO8vYmpIGOpTF4TV3VqaR3bL/MZNeLNEM5qTzv&#10;cUiP7RT166+0+gkAAP//AwBQSwMEFAAGAAgAAAAhAKmXllzcAAAABgEAAA8AAABkcnMvZG93bnJl&#10;di54bWxMj0FPwzAMhe9I/IfISFwQS9mmUkrTCSGB4DYGgmvWeG1F4pTE68q/J+MCF+tZz3rvc7Wa&#10;nBUjhth7UnA1y0AgNd701Cp4e324LEBE1mS09YQKvjHCqj49qXRp/IFecNxwK1IIxVIr6JiHUsrY&#10;dOh0nPkBKXk7H5zmtIZWmqAPKdxZOc+yXDrdU2ro9ID3HTafm71TUCyfxo/4vFi/N/nO3vDF9fj4&#10;FZQ6P5vubkEwTvx3DEf8hA51Ytr6PZkorIL0CP/Oo5fNiyWIbVLFIgdZV/I/fv0DAAD//wMAUEsB&#10;Ai0AFAAGAAgAAAAhALaDOJL+AAAA4QEAABMAAAAAAAAAAAAAAAAAAAAAAFtDb250ZW50X1R5cGVz&#10;XS54bWxQSwECLQAUAAYACAAAACEAOP0h/9YAAACUAQAACwAAAAAAAAAAAAAAAAAvAQAAX3JlbHMv&#10;LnJlbHNQSwECLQAUAAYACAAAACEA5LJYU2QCAADdBAAADgAAAAAAAAAAAAAAAAAuAgAAZHJzL2Uy&#10;b0RvYy54bWxQSwECLQAUAAYACAAAACEAqZeWXNwAAAAGAQAADwAAAAAAAAAAAAAAAAC+BAAAZHJz&#10;L2Rvd25yZXYueG1sUEsFBgAAAAAEAAQA8wAAAMcFAAAAAA==&#10;">
                <v:textbox>
                  <w:txbxContent>
                    <w:p w14:paraId="0789AA30" w14:textId="7DE84982" w:rsidR="001B4AD0" w:rsidRDefault="001B4AD0" w:rsidP="00BB406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70C4B">
                        <w:rPr>
                          <w:rFonts w:cstheme="minorHAnsi"/>
                          <w:sz w:val="24"/>
                          <w:szCs w:val="24"/>
                        </w:rPr>
                        <w:t>α) Το πρόγραμμα θα τυπώσει (σημειώστε παρακάτω τις τιμές με κόμμα (,)ανάμεσά τους):</w:t>
                      </w:r>
                    </w:p>
                    <w:p w14:paraId="53590227" w14:textId="77777777" w:rsidR="00154F3B" w:rsidRPr="00C70C4B" w:rsidRDefault="00154F3B" w:rsidP="00BB406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1C95F4F" w14:textId="173596D6" w:rsidR="00076222" w:rsidRPr="00154F3B" w:rsidRDefault="00154F3B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100,100,101,101,102,102,103,103,104,104,105,106,106,107,107,108,108,109,109</w:t>
                      </w:r>
                    </w:p>
                    <w:p w14:paraId="479DFEE8" w14:textId="1348DCA1" w:rsidR="001B4AD0" w:rsidRDefault="001B4AD0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6D44D7DD" w14:textId="051A2F27" w:rsidR="001B4AD0" w:rsidRDefault="001B4AD0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588F9401" w14:textId="16F65A26" w:rsidR="001B4AD0" w:rsidRDefault="001B4AD0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03ED1B8E" w14:textId="77777777" w:rsidR="001B4AD0" w:rsidRPr="001B4AD0" w:rsidRDefault="001B4AD0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CA0504" w14:textId="51B4B231" w:rsidR="00AC0EAB" w:rsidRPr="00820DED" w:rsidRDefault="001B4AD0" w:rsidP="00AC0EAB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1C24F21F" wp14:editId="4D7180D3">
                <wp:extent cx="6530340" cy="1623060"/>
                <wp:effectExtent l="76200" t="76200" r="99060" b="9144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991902C" w14:textId="77777777" w:rsidR="001B4AD0" w:rsidRDefault="001B4AD0" w:rsidP="00BB406C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AAAE7C8" w14:textId="21A3822D" w:rsidR="001B4AD0" w:rsidRPr="00C70C4B" w:rsidRDefault="001B4AD0" w:rsidP="00BB406C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70C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β) Θα κατασκευαστούν </w:t>
                            </w:r>
                            <w:r w:rsidR="00F52A47" w:rsidRPr="00F52A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4106" w:rsidRPr="009F410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11</w:t>
                            </w:r>
                            <w:r w:rsidRPr="00C70C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αντικείμενα.</w:t>
                            </w:r>
                          </w:p>
                          <w:p w14:paraId="498AC4B0" w14:textId="1B83552D" w:rsidR="001B4AD0" w:rsidRPr="00C70C4B" w:rsidRDefault="001B4AD0" w:rsidP="00BB406C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70C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γ) Υπάρχει </w:t>
                            </w:r>
                            <w:r w:rsidR="00F52A47" w:rsidRPr="00F52A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  <w:r w:rsidRPr="00C70C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μεταβλητή με το όνομα  MAX_VALUE.</w:t>
                            </w:r>
                          </w:p>
                          <w:p w14:paraId="6BA87664" w14:textId="61B64DA0" w:rsidR="001B4AD0" w:rsidRPr="00C70C4B" w:rsidRDefault="001B4AD0" w:rsidP="00BB406C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70C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δ) Υπάρχει</w:t>
                            </w:r>
                            <w:r w:rsidR="009F4106" w:rsidRPr="009F410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C70C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μεταβλητή με το όνομα  max_all.</w:t>
                            </w:r>
                          </w:p>
                          <w:p w14:paraId="18BBA183" w14:textId="77777777" w:rsidR="001B4AD0" w:rsidRPr="00BB406C" w:rsidRDefault="001B4AD0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4F21F" id="_x0000_s1039" type="#_x0000_t202" style="width:514.2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1fYwIAAN0EAAAOAAAAZHJzL2Uyb0RvYy54bWysVNtu2zAMfR+wfxD0vtq5tjXqFF27DgO6&#10;C9DuAxhZjoXJoiapsbuvLyUladBtL8P8IIgidXTIQ/ricuw120rnFZqaT05KzqQR2Cizqfn3h9t3&#10;Z5z5AKYBjUbW/El6frl6++ZisJWcYoe6kY4RiPHVYGvehWCrovCikz34E7TSkLNF10Mg022KxsFA&#10;6L0upmW5LAZ0jXUopPd0epOdfJXw21aK8LVtvQxM15y4hbS6tK7jWqwuoNo4sJ0SOxrwDyx6UIYe&#10;PUDdQAD26NRvUL0SDj224URgX2DbKiFTDpTNpHyVzX0HVqZcqDjeHsrk/x+s+LL95phqSLtTzgz0&#10;pNGDHAN7jyObxvIM1lcUdW8pLox0TKEpVW/vUPzwzOB1B2Yjr5zDoZPQEL1JvFkcXc04PoKsh8/Y&#10;0DPwGDABja3rY+2oGozQSaangzSRiqDD5WJWzubkEuSbLKezcpnEK6DaX7fOh48SexY3NXekfYKH&#10;7Z0PkQ5U+5D4mketmluldTLcZn2tHdsC9clt+lIGr8K0YUPNzxfTRa7AXyHK9P0JoleBGl6rvuZn&#10;hyCoYt0+mCa1YwCl854oaxP5ydTKlEc0NhoH5oA0W84WZZmpxIGRhxRACGnCPLsgUMFzapNTurDr&#10;etC2g3w8j0z2bPdIqWLxrbQ5YpB0jVJmUcO4HnMHzSJEFH2NzRMp7TDPG/0faNOh+8XZQLNWc//z&#10;EZzkTH8y1C3nk3mUNiRjvjidkuGOPetjDxhBUDUPnOXtdUgDHUtj8Iq6qlVJ7xcmu16kGcpJ5XmP&#10;Q3psp6iXv9LqGQAA//8DAFBLAwQUAAYACAAAACEAbykcSd4AAAAGAQAADwAAAGRycy9kb3ducmV2&#10;LnhtbEyPwU7DMBBE70j8g7VIXBB1CG0IIU6FkEDlVtoKrm68TSLsdbDdNPw9Lpf2stJoRjNvy/lo&#10;NBvQ+c6SgLtJAgyptqqjRsBm/XqbA/NBkpLaEgr4RQ/z6vKilIWyB/rAYRUaFkvIF1JAG0JfcO7r&#10;Fo30E9sjRW9nnZEhStdw5eQhlhvN0yTJuJEdxYVW9vjSYv292hsB+XQxfPn3++Vnne30Y7h5GN5+&#10;nBDXV+PzE7CAYziF4Ygf0aGKTFu7J+WZFhAfCf/36CVpPgW2FZDOZhnwquTn+NUfAAAA//8DAFBL&#10;AQItABQABgAIAAAAIQC2gziS/gAAAOEBAAATAAAAAAAAAAAAAAAAAAAAAABbQ29udGVudF9UeXBl&#10;c10ueG1sUEsBAi0AFAAGAAgAAAAhADj9If/WAAAAlAEAAAsAAAAAAAAAAAAAAAAALwEAAF9yZWxz&#10;Ly5yZWxzUEsBAi0AFAAGAAgAAAAhAK21vV9jAgAA3QQAAA4AAAAAAAAAAAAAAAAALgIAAGRycy9l&#10;Mm9Eb2MueG1sUEsBAi0AFAAGAAgAAAAhAG8pHEneAAAABgEAAA8AAAAAAAAAAAAAAAAAvQQAAGRy&#10;cy9kb3ducmV2LnhtbFBLBQYAAAAABAAEAPMAAADIBQAAAAA=&#10;">
                <v:textbox>
                  <w:txbxContent>
                    <w:p w14:paraId="4991902C" w14:textId="77777777" w:rsidR="001B4AD0" w:rsidRDefault="001B4AD0" w:rsidP="00BB406C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AAAE7C8" w14:textId="21A3822D" w:rsidR="001B4AD0" w:rsidRPr="00C70C4B" w:rsidRDefault="001B4AD0" w:rsidP="00BB406C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70C4B">
                        <w:rPr>
                          <w:rFonts w:cstheme="minorHAnsi"/>
                          <w:sz w:val="24"/>
                          <w:szCs w:val="24"/>
                        </w:rPr>
                        <w:t xml:space="preserve">β) Θα κατασκευαστούν </w:t>
                      </w:r>
                      <w:r w:rsidR="00F52A47" w:rsidRPr="00F52A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9F4106" w:rsidRPr="009F4106">
                        <w:rPr>
                          <w:rFonts w:cstheme="minorHAnsi"/>
                          <w:sz w:val="24"/>
                          <w:szCs w:val="24"/>
                        </w:rPr>
                        <w:t>11</w:t>
                      </w:r>
                      <w:r w:rsidRPr="00C70C4B">
                        <w:rPr>
                          <w:rFonts w:cstheme="minorHAnsi"/>
                          <w:sz w:val="24"/>
                          <w:szCs w:val="24"/>
                        </w:rPr>
                        <w:t xml:space="preserve">  αντικείμενα.</w:t>
                      </w:r>
                    </w:p>
                    <w:p w14:paraId="498AC4B0" w14:textId="1B83552D" w:rsidR="001B4AD0" w:rsidRPr="00C70C4B" w:rsidRDefault="001B4AD0" w:rsidP="00BB406C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70C4B">
                        <w:rPr>
                          <w:rFonts w:cstheme="minorHAnsi"/>
                          <w:sz w:val="24"/>
                          <w:szCs w:val="24"/>
                        </w:rPr>
                        <w:t xml:space="preserve">γ) Υπάρχει </w:t>
                      </w:r>
                      <w:r w:rsidR="00F52A47" w:rsidRPr="00F52A47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  <w:r w:rsidRPr="00C70C4B">
                        <w:rPr>
                          <w:rFonts w:cstheme="minorHAnsi"/>
                          <w:sz w:val="24"/>
                          <w:szCs w:val="24"/>
                        </w:rPr>
                        <w:t xml:space="preserve"> μεταβλητή με το όνομα  MAX_VALUE.</w:t>
                      </w:r>
                    </w:p>
                    <w:p w14:paraId="6BA87664" w14:textId="61B64DA0" w:rsidR="001B4AD0" w:rsidRPr="00C70C4B" w:rsidRDefault="001B4AD0" w:rsidP="00BB406C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70C4B">
                        <w:rPr>
                          <w:rFonts w:cstheme="minorHAnsi"/>
                          <w:sz w:val="24"/>
                          <w:szCs w:val="24"/>
                        </w:rPr>
                        <w:t>δ) Υπάρχει</w:t>
                      </w:r>
                      <w:r w:rsidR="009F4106" w:rsidRPr="009F4106">
                        <w:rPr>
                          <w:rFonts w:cstheme="minorHAnsi"/>
                          <w:sz w:val="24"/>
                          <w:szCs w:val="24"/>
                        </w:rPr>
                        <w:t xml:space="preserve"> 1</w:t>
                      </w:r>
                      <w:r w:rsidRPr="00C70C4B">
                        <w:rPr>
                          <w:rFonts w:cstheme="minorHAnsi"/>
                          <w:sz w:val="24"/>
                          <w:szCs w:val="24"/>
                        </w:rPr>
                        <w:t xml:space="preserve"> μεταβλητή με το όνομα  max_all.</w:t>
                      </w:r>
                    </w:p>
                    <w:p w14:paraId="18BBA183" w14:textId="77777777" w:rsidR="001B4AD0" w:rsidRPr="00BB406C" w:rsidRDefault="001B4AD0" w:rsidP="00BB406C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D4BCAB" w14:textId="77777777" w:rsidR="00D63068" w:rsidRPr="00820DED" w:rsidRDefault="00D63068" w:rsidP="00AC0EAB">
      <w:pPr>
        <w:rPr>
          <w:rFonts w:cstheme="minorHAnsi"/>
          <w:sz w:val="28"/>
          <w:szCs w:val="28"/>
        </w:rPr>
      </w:pPr>
    </w:p>
    <w:p w14:paraId="5D044748" w14:textId="77777777" w:rsidR="00DF5AE0" w:rsidRDefault="00DF5AE0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br w:type="page"/>
      </w:r>
    </w:p>
    <w:p w14:paraId="722F3FF2" w14:textId="6FE6257E" w:rsidR="00AC0EAB" w:rsidRPr="00820DED" w:rsidRDefault="00BA4A1B" w:rsidP="00AC0EAB">
      <w:pPr>
        <w:rPr>
          <w:rFonts w:cstheme="minorHAnsi"/>
          <w:sz w:val="28"/>
          <w:szCs w:val="28"/>
          <w:u w:val="single"/>
        </w:rPr>
      </w:pPr>
      <w:r w:rsidRPr="00331176">
        <w:rPr>
          <w:rFonts w:cstheme="minorHAnsi"/>
          <w:sz w:val="28"/>
          <w:szCs w:val="28"/>
          <w:highlight w:val="yellow"/>
          <w:u w:val="single"/>
        </w:rPr>
        <w:lastRenderedPageBreak/>
        <w:t>Άσκηση 8</w:t>
      </w:r>
      <w:r w:rsidRPr="00331176">
        <w:rPr>
          <w:rFonts w:cstheme="minorHAnsi"/>
          <w:sz w:val="28"/>
          <w:szCs w:val="28"/>
          <w:highlight w:val="yellow"/>
          <w:u w:val="single"/>
          <w:vertAlign w:val="superscript"/>
        </w:rPr>
        <w:t>η</w:t>
      </w:r>
      <w:r w:rsidR="004D65ED" w:rsidRPr="002E1504">
        <w:rPr>
          <w:rFonts w:cstheme="minorHAnsi"/>
          <w:sz w:val="28"/>
          <w:szCs w:val="28"/>
          <w:highlight w:val="yellow"/>
          <w:u w:val="single"/>
        </w:rPr>
        <w:t xml:space="preserve"> (</w:t>
      </w:r>
      <w:r w:rsidR="004D65ED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class</w:t>
      </w:r>
      <w:r w:rsidR="004D65ED" w:rsidRPr="002E1504">
        <w:rPr>
          <w:rFonts w:cstheme="minorHAnsi"/>
          <w:sz w:val="28"/>
          <w:szCs w:val="28"/>
          <w:highlight w:val="yellow"/>
          <w:u w:val="single"/>
        </w:rPr>
        <w:t xml:space="preserve"> </w:t>
      </w:r>
      <w:proofErr w:type="spellStart"/>
      <w:r w:rsidR="004D65ED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DemoOv</w:t>
      </w:r>
      <w:proofErr w:type="spellEnd"/>
      <w:r w:rsidR="004D65ED" w:rsidRPr="002E1504">
        <w:rPr>
          <w:rFonts w:cstheme="minorHAnsi"/>
          <w:sz w:val="28"/>
          <w:szCs w:val="28"/>
          <w:highlight w:val="yellow"/>
          <w:u w:val="single"/>
        </w:rPr>
        <w:t>)</w:t>
      </w:r>
      <w:r w:rsidR="00AC0EAB" w:rsidRPr="00331176">
        <w:rPr>
          <w:rFonts w:cstheme="minorHAnsi"/>
          <w:sz w:val="28"/>
          <w:szCs w:val="28"/>
          <w:highlight w:val="yellow"/>
          <w:u w:val="single"/>
        </w:rPr>
        <w:t>:</w:t>
      </w:r>
    </w:p>
    <w:p w14:paraId="5014A35C" w14:textId="557CEE51" w:rsidR="00BA4A1B" w:rsidRPr="00C70C4B" w:rsidRDefault="005D6AB9" w:rsidP="00AC0EAB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>Α)</w:t>
      </w:r>
      <w:r w:rsidR="001E7154" w:rsidRPr="00C70C4B">
        <w:rPr>
          <w:rFonts w:cstheme="minorHAnsi"/>
          <w:sz w:val="24"/>
          <w:szCs w:val="24"/>
        </w:rPr>
        <w:t xml:space="preserve"> δ</w:t>
      </w:r>
      <w:r w:rsidRPr="00C70C4B">
        <w:rPr>
          <w:rFonts w:cstheme="minorHAnsi"/>
          <w:sz w:val="24"/>
          <w:szCs w:val="24"/>
        </w:rPr>
        <w:t>ιορθώσεις</w:t>
      </w:r>
    </w:p>
    <w:p w14:paraId="7AD3EB27" w14:textId="1D670643" w:rsidR="005D6AB9" w:rsidRDefault="00076222" w:rsidP="00AC0EAB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632C911B" wp14:editId="7D995640">
                <wp:extent cx="6530340" cy="1760220"/>
                <wp:effectExtent l="76200" t="76200" r="99060" b="8763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6EF6F51" w14:textId="4785BB46" w:rsidR="00076222" w:rsidRDefault="009F4106" w:rsidP="009F4106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F4106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9F4106">
                              <w:rPr>
                                <w:color w:val="2F5496" w:themeColor="accent1" w:themeShade="BF"/>
                                <w:lang w:val="en-US"/>
                              </w:rPr>
                              <w:t>myMethod</w:t>
                            </w:r>
                            <w:proofErr w:type="spellEnd"/>
                            <w:r w:rsidRPr="009F4106">
                              <w:rPr>
                                <w:color w:val="2F5496" w:themeColor="accent1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F4106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int var1, int var2) </w:t>
                            </w:r>
                            <w:r w:rsidRPr="009F4106">
                              <w:rPr>
                                <w:color w:val="2F5496" w:themeColor="accent1" w:themeShade="BF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Pr="009F4106">
                              <w:rPr>
                                <w:color w:val="2F5496" w:themeColor="accent1" w:themeShade="BF"/>
                                <w:lang w:val="en-US"/>
                              </w:rPr>
                              <w:t>public int myMethod1(int var1, int var2</w:t>
                            </w:r>
                            <w:r w:rsid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>)</w:t>
                            </w:r>
                          </w:p>
                          <w:p w14:paraId="706E4E2C" w14:textId="52B9E498" w:rsidR="00D6582B" w:rsidRDefault="00D6582B" w:rsidP="009F4106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408389BD" w14:textId="1D92E62F" w:rsidR="00D6582B" w:rsidRPr="00C70C4B" w:rsidRDefault="00D6582B" w:rsidP="009F4106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>ri</w:t>
                            </w:r>
                            <w:proofErr w:type="spellEnd"/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>obj.myMethod</w:t>
                            </w:r>
                            <w:proofErr w:type="spellEnd"/>
                            <w:proofErr w:type="gramEnd"/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>(20,12);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>ri</w:t>
                            </w:r>
                            <w:proofErr w:type="spellEnd"/>
                            <w:r w:rsidRPr="00D6582B">
                              <w:rPr>
                                <w:color w:val="2F5496" w:themeColor="accent1" w:themeShade="BF"/>
                                <w:lang w:val="en-US"/>
                              </w:rPr>
                              <w:t>=obj.myMethod1(20,12);</w:t>
                            </w:r>
                          </w:p>
                          <w:p w14:paraId="2CD8BE59" w14:textId="120B2371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505B67FD" w14:textId="6BFA92B0" w:rsidR="00076222" w:rsidRPr="00C70C4B" w:rsidRDefault="003E02E7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02E7">
                              <w:rPr>
                                <w:color w:val="2F5496" w:themeColor="accent1" w:themeShade="BF"/>
                                <w:lang w:val="en-US"/>
                              </w:rPr>
                              <w:t>obj.disp</w:t>
                            </w:r>
                            <w:proofErr w:type="spellEnd"/>
                            <w:proofErr w:type="gramEnd"/>
                            <w:r w:rsidRPr="003E02E7">
                              <w:rPr>
                                <w:color w:val="2F5496" w:themeColor="accent1" w:themeShade="BF"/>
                                <w:lang w:val="en-US"/>
                              </w:rPr>
                              <w:t>(100.0, 20.67);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Pr="003E02E7">
                              <w:rPr>
                                <w:color w:val="2F5496" w:themeColor="accent1" w:themeShade="BF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02E7">
                              <w:rPr>
                                <w:color w:val="2F5496" w:themeColor="accent1" w:themeShade="BF"/>
                                <w:lang w:val="en-US"/>
                              </w:rPr>
                              <w:t>obj.disp</w:t>
                            </w:r>
                            <w:proofErr w:type="spellEnd"/>
                            <w:r w:rsidRPr="003E02E7">
                              <w:rPr>
                                <w:color w:val="2F5496" w:themeColor="accent1" w:themeShade="BF"/>
                                <w:lang w:val="en-US"/>
                              </w:rPr>
                              <w:t>(100, 20.67);</w:t>
                            </w:r>
                          </w:p>
                          <w:p w14:paraId="707557C4" w14:textId="60B4EA5E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17901535" w14:textId="7777777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2C911B" id="_x0000_s1040" type="#_x0000_t202" style="width:514.2pt;height:1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CzZAIAAN0EAAAOAAAAZHJzL2Uyb0RvYy54bWysVNtu2zAMfR+wfxD0vtq5tjXqFF27DgO6&#10;C9DuAxhZjoXJoiapsbuvLyUladBtL8P8IIgidXTIQ/ricuw120rnFZqaT05KzqQR2Cizqfn3h9t3&#10;Z5z5AKYBjUbW/El6frl6++ZisJWcYoe6kY4RiPHVYGvehWCrovCikz34E7TSkLNF10Mg022KxsFA&#10;6L0upmW5LAZ0jXUopPd0epOdfJXw21aK8LVtvQxM15y4hbS6tK7jWqwuoNo4sJ0SOxrwDyx6UIYe&#10;PUDdQAD26NRvUL0SDj224URgX2DbKiFTDpTNpHyVzX0HVqZcqDjeHsrk/x+s+LL95phqSLsZZwZ6&#10;0uhBjoG9x5FNY3kG6yuKurcUF0Y6ptCUqrd3KH54ZvC6A7ORV87h0EloiN4k3iyOrmYcH0HWw2ds&#10;6Bl4DJiAxtb1sXZUDUboJNPTQZpIRdDhcjErZ3NyCfJNTpfldJrEK6DaX7fOh48SexY3NXekfYKH&#10;7Z0PkQ5U+5D4mketmluldTLcZn2tHdsC9clt+lIGr8K0YUPNzxfTRa7AXyHK9P0JoleBGl6rvuZn&#10;hyCoYt0+mCa1YwCl854oaxP5ydTKlEc0NhoH5oA0W84WZZmpxIGRhxRACGnCPLsgUMFzapNTurDr&#10;etC2g3w8j0z2bPdIqWLxrbQ5YpB0jVJmUcO4HnMHzSNEFH2NzRMp7TDPG/0faNOh+8XZQLNWc//z&#10;EZzkTH8y1C3nk3mUNiRjvjglaZk79qyPPWAEQdU8cJa31yENdCyNwSvqqlYlvV+Y7HqRZignlec9&#10;DumxnaJe/kqrZwAAAP//AwBQSwMEFAAGAAgAAAAhAHxTfo7dAAAABgEAAA8AAABkcnMvZG93bnJl&#10;di54bWxMj8FOwzAQRO9I/QdrK3FBrUOomhDiVAgJBLfSVnB1420SYa+D7abh73G50MtKoxnNvC1X&#10;o9FsQOc7SwJu5wkwpNqqjhoBu+3zLAfmgyQltSUU8IMeVtXkqpSFsid6x2ETGhZLyBdSQBtCX3Du&#10;6xaN9HPbI0XvYJ2RIUrXcOXkKZYbzdMkWXIjO4oLrezxqcX6a3M0AvLF6/Dp3+7WH/XyoO/DTTa8&#10;fDshrqfj4wOwgGP4D8MZP6JDFZn29kjKMy0gPhL+7tlL0nwBbC8gzbIUeFXyS/zqFwAA//8DAFBL&#10;AQItABQABgAIAAAAIQC2gziS/gAAAOEBAAATAAAAAAAAAAAAAAAAAAAAAABbQ29udGVudF9UeXBl&#10;c10ueG1sUEsBAi0AFAAGAAgAAAAhADj9If/WAAAAlAEAAAsAAAAAAAAAAAAAAAAALwEAAF9yZWxz&#10;Ly5yZWxzUEsBAi0AFAAGAAgAAAAhAOtXQLNkAgAA3QQAAA4AAAAAAAAAAAAAAAAALgIAAGRycy9l&#10;Mm9Eb2MueG1sUEsBAi0AFAAGAAgAAAAhAHxTfo7dAAAABgEAAA8AAAAAAAAAAAAAAAAAvgQAAGRy&#10;cy9kb3ducmV2LnhtbFBLBQYAAAAABAAEAPMAAADIBQAAAAA=&#10;">
                <v:textbox>
                  <w:txbxContent>
                    <w:p w14:paraId="06EF6F51" w14:textId="4785BB46" w:rsidR="00076222" w:rsidRDefault="009F4106" w:rsidP="009F4106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9F4106">
                        <w:rPr>
                          <w:color w:val="2F5496" w:themeColor="accent1" w:themeShade="BF"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9F4106">
                        <w:rPr>
                          <w:color w:val="2F5496" w:themeColor="accent1" w:themeShade="BF"/>
                          <w:lang w:val="en-US"/>
                        </w:rPr>
                        <w:t>myMethod</w:t>
                      </w:r>
                      <w:proofErr w:type="spellEnd"/>
                      <w:r w:rsidRPr="009F4106">
                        <w:rPr>
                          <w:color w:val="2F5496" w:themeColor="accent1" w:themeShade="BF"/>
                          <w:lang w:val="en-US"/>
                        </w:rPr>
                        <w:t>(</w:t>
                      </w:r>
                      <w:proofErr w:type="gramEnd"/>
                      <w:r w:rsidRPr="009F4106">
                        <w:rPr>
                          <w:color w:val="2F5496" w:themeColor="accent1" w:themeShade="BF"/>
                          <w:lang w:val="en-US"/>
                        </w:rPr>
                        <w:t xml:space="preserve">int var1, int var2) </w:t>
                      </w:r>
                      <w:r w:rsidRPr="009F4106">
                        <w:rPr>
                          <w:color w:val="2F5496" w:themeColor="accent1" w:themeShade="BF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Pr="009F4106">
                        <w:rPr>
                          <w:color w:val="2F5496" w:themeColor="accent1" w:themeShade="BF"/>
                          <w:lang w:val="en-US"/>
                        </w:rPr>
                        <w:t>public int myMethod1(int var1, int var2</w:t>
                      </w:r>
                      <w:r w:rsidR="00D6582B">
                        <w:rPr>
                          <w:color w:val="2F5496" w:themeColor="accent1" w:themeShade="BF"/>
                          <w:lang w:val="en-US"/>
                        </w:rPr>
                        <w:t>)</w:t>
                      </w:r>
                    </w:p>
                    <w:p w14:paraId="706E4E2C" w14:textId="52B9E498" w:rsidR="00D6582B" w:rsidRDefault="00D6582B" w:rsidP="009F4106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408389BD" w14:textId="1D92E62F" w:rsidR="00D6582B" w:rsidRPr="00C70C4B" w:rsidRDefault="00D6582B" w:rsidP="009F4106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t xml:space="preserve">int </w:t>
                      </w:r>
                      <w:proofErr w:type="spellStart"/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t>ri</w:t>
                      </w:r>
                      <w:proofErr w:type="spellEnd"/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t>obj.myMethod</w:t>
                      </w:r>
                      <w:proofErr w:type="spellEnd"/>
                      <w:proofErr w:type="gramEnd"/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t>(20,12);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t xml:space="preserve">int </w:t>
                      </w:r>
                      <w:proofErr w:type="spellStart"/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t>ri</w:t>
                      </w:r>
                      <w:proofErr w:type="spellEnd"/>
                      <w:r w:rsidRPr="00D6582B">
                        <w:rPr>
                          <w:color w:val="2F5496" w:themeColor="accent1" w:themeShade="BF"/>
                          <w:lang w:val="en-US"/>
                        </w:rPr>
                        <w:t>=obj.myMethod1(20,12);</w:t>
                      </w:r>
                    </w:p>
                    <w:p w14:paraId="2CD8BE59" w14:textId="120B2371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505B67FD" w14:textId="6BFA92B0" w:rsidR="00076222" w:rsidRPr="00C70C4B" w:rsidRDefault="003E02E7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proofErr w:type="spellStart"/>
                      <w:proofErr w:type="gramStart"/>
                      <w:r w:rsidRPr="003E02E7">
                        <w:rPr>
                          <w:color w:val="2F5496" w:themeColor="accent1" w:themeShade="BF"/>
                          <w:lang w:val="en-US"/>
                        </w:rPr>
                        <w:t>obj.disp</w:t>
                      </w:r>
                      <w:proofErr w:type="spellEnd"/>
                      <w:proofErr w:type="gramEnd"/>
                      <w:r w:rsidRPr="003E02E7">
                        <w:rPr>
                          <w:color w:val="2F5496" w:themeColor="accent1" w:themeShade="BF"/>
                          <w:lang w:val="en-US"/>
                        </w:rPr>
                        <w:t>(100.0, 20.67);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Pr="003E02E7">
                        <w:rPr>
                          <w:color w:val="2F5496" w:themeColor="accent1" w:themeShade="BF"/>
                          <w:lang w:val="en-US"/>
                        </w:rPr>
                        <w:sym w:font="Wingdings" w:char="F0E0"/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3E02E7">
                        <w:rPr>
                          <w:color w:val="2F5496" w:themeColor="accent1" w:themeShade="BF"/>
                          <w:lang w:val="en-US"/>
                        </w:rPr>
                        <w:t>obj.disp</w:t>
                      </w:r>
                      <w:proofErr w:type="spellEnd"/>
                      <w:r w:rsidRPr="003E02E7">
                        <w:rPr>
                          <w:color w:val="2F5496" w:themeColor="accent1" w:themeShade="BF"/>
                          <w:lang w:val="en-US"/>
                        </w:rPr>
                        <w:t>(100, 20.67);</w:t>
                      </w:r>
                    </w:p>
                    <w:p w14:paraId="707557C4" w14:textId="60B4EA5E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17901535" w14:textId="7777777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8D445C" w14:textId="0EDF8EEE" w:rsidR="005D6AB9" w:rsidRPr="00C70C4B" w:rsidRDefault="005D6AB9" w:rsidP="00AC0EAB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>Β) αποτελέσματα</w:t>
      </w:r>
    </w:p>
    <w:p w14:paraId="56C86684" w14:textId="2CEB576A" w:rsidR="00076222" w:rsidRPr="00076222" w:rsidRDefault="00076222" w:rsidP="006A0D3E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6DFD1B48" wp14:editId="67E1FA4F">
                <wp:extent cx="6530340" cy="2049780"/>
                <wp:effectExtent l="76200" t="76200" r="99060" b="10287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AFAB4B1" w14:textId="78D639F1" w:rsidR="00076222" w:rsidRDefault="00195874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Β)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Method C</w:t>
                            </w:r>
                          </w:p>
                          <w:p w14:paraId="039EC3B0" w14:textId="77777777" w:rsidR="003E02E7" w:rsidRDefault="003E02E7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D79C0EB" w14:textId="1533E9D8" w:rsidR="00195874" w:rsidRDefault="00195874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Γ)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error</w:t>
                            </w:r>
                          </w:p>
                          <w:p w14:paraId="5145A497" w14:textId="77777777" w:rsidR="003E02E7" w:rsidRDefault="003E02E7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6F30AE4" w14:textId="7CC5F49A" w:rsidR="00195874" w:rsidRDefault="00195874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Δ)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Method A</w:t>
                            </w:r>
                          </w:p>
                          <w:p w14:paraId="531BFAFD" w14:textId="77777777" w:rsidR="003E02E7" w:rsidRDefault="003E02E7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5CAC493" w14:textId="77C81D61" w:rsidR="00195874" w:rsidRDefault="00195874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Ε</w:t>
                            </w:r>
                            <w:r w:rsidRPr="00195874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Method C</w:t>
                            </w:r>
                          </w:p>
                          <w:p w14:paraId="73B9BC8F" w14:textId="77777777" w:rsidR="003E02E7" w:rsidRDefault="003E02E7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49AD7B2" w14:textId="73789359" w:rsidR="00195874" w:rsidRPr="00195874" w:rsidRDefault="00195874" w:rsidP="00195874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ΣΤ</w:t>
                            </w:r>
                            <w:r w:rsidRPr="00195874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Method B</w:t>
                            </w:r>
                          </w:p>
                          <w:p w14:paraId="47AE4199" w14:textId="03176ED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3503E2EE" w14:textId="7125A079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4B8A34E6" w14:textId="101C279C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23284D29" w14:textId="5C24EE4B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FD68944" w14:textId="1467F46F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731913B9" w14:textId="7777777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FD1B48" id="_x0000_s1041" type="#_x0000_t202" style="width:514.2pt;height:1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doZQIAAN0EAAAOAAAAZHJzL2Uyb0RvYy54bWysVNtu2zAMfR+wfxD0vtpJnTY16hRduw4D&#10;ugvQ7gMYWY6FyaImqbG7ry8lNWnQbS/D/CCIInV0yEP6/GIaNNtK5xWahs+OSs6kEdgqs2n49/ub&#10;d0vOfADTgkYjG/4oPb9YvX1zPtpazrFH3UrHCMT4erQN70OwdVF40csB/BFaacjZoRsgkOk2Retg&#10;JPRBF/OyPClGdK11KKT3dHqdnXyV8LtOivC167wMTDecuIW0urSu41qszqHeOLC9Es804B9YDKAM&#10;PbqHuoYA7MGp36AGJRx67MKRwKHArlNCphwom1n5Kpu7HqxMuVBxvN2Xyf8/WPFl+80x1ZJ2FWcG&#10;BtLoXk6BvceJzWN5RutrirqzFBcmOqbQlKq3tyh+eGbwqgezkZfO4dhLaIneLN4sDq5mHB9B1uNn&#10;bOkZeAiYgKbODbF2VA1G6CTT416aSEXQ4cniuDyuyCXINy+rs9NlEq+AenfdOh8+ShxY3DTckfYJ&#10;Hra3PkQ6UO9C4msetWpvlNbJcJv1lXZsC9QnN+lLGbwK04aNDT9bzBe5An+FKNP3J4hBBWp4rYaG&#10;L/dBUMe6fTBtascASuc9UdYm8pOplSmPaGw0jswBaXZyvCjLTCUOjNynAEJIE6rsgkAFz6nNTunC&#10;c9eDtj3k4yoy2bHdIaWKxbfS5oBB0jVKmUUN03rKHbSIEFH0NbaPpLTDPG/0f6BNj+4XZyPNWsP9&#10;zwdwkjP9yVC3nM2qKG1IRrU4nZPhDj3rQw8YQVAND5zl7VVIAx1LY/CSuqpTSe8XJs+9SDOUk8rz&#10;Hof00E5RL3+l1RMAAAD//wMAUEsDBBQABgAIAAAAIQDye+pC3QAAAAYBAAAPAAAAZHJzL2Rvd25y&#10;ZXYueG1sTI/BTsMwEETvSPyDtUhcEHVIqxJCNhVCAsGtFARXN94mEfY62G4a/h6XC1xWGs1o5m21&#10;mqwRI/nQO0a4mmUgiBune24R3l4fLgsQISrWyjgmhG8KsKpPTypVanfgFxo3sRWphEOpELoYh1LK&#10;0HRkVZi5gTh5O+etikn6VmqvDqncGpln2VJa1XNa6NRA9x01n5u9RSgWT+NHeJ6v35vlztzEi+vx&#10;8csjnp9Nd7cgIk3xLwxH/IQOdWLauj3rIAxCeiT+3qOX5cUCxBZhnucFyLqS//HrHwAAAP//AwBQ&#10;SwECLQAUAAYACAAAACEAtoM4kv4AAADhAQAAEwAAAAAAAAAAAAAAAAAAAAAAW0NvbnRlbnRfVHlw&#10;ZXNdLnhtbFBLAQItABQABgAIAAAAIQA4/SH/1gAAAJQBAAALAAAAAAAAAAAAAAAAAC8BAABfcmVs&#10;cy8ucmVsc1BLAQItABQABgAIAAAAIQC6VSdoZQIAAN0EAAAOAAAAAAAAAAAAAAAAAC4CAABkcnMv&#10;ZTJvRG9jLnhtbFBLAQItABQABgAIAAAAIQDye+pC3QAAAAYBAAAPAAAAAAAAAAAAAAAAAL8EAABk&#10;cnMvZG93bnJldi54bWxQSwUGAAAAAAQABADzAAAAyQUAAAAA&#10;">
                <v:textbox>
                  <w:txbxContent>
                    <w:p w14:paraId="6AFAB4B1" w14:textId="78D639F1" w:rsidR="00076222" w:rsidRDefault="00195874" w:rsidP="00195874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Β)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Method C</w:t>
                      </w:r>
                    </w:p>
                    <w:p w14:paraId="039EC3B0" w14:textId="77777777" w:rsidR="003E02E7" w:rsidRDefault="003E02E7" w:rsidP="00195874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4D79C0EB" w14:textId="1533E9D8" w:rsidR="00195874" w:rsidRDefault="00195874" w:rsidP="00195874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Γ)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error</w:t>
                      </w:r>
                    </w:p>
                    <w:p w14:paraId="5145A497" w14:textId="77777777" w:rsidR="003E02E7" w:rsidRDefault="003E02E7" w:rsidP="00195874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76F30AE4" w14:textId="7CC5F49A" w:rsidR="00195874" w:rsidRDefault="00195874" w:rsidP="00195874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Δ)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Method A</w:t>
                      </w:r>
                    </w:p>
                    <w:p w14:paraId="531BFAFD" w14:textId="77777777" w:rsidR="003E02E7" w:rsidRDefault="003E02E7" w:rsidP="00195874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05CAC493" w14:textId="77C81D61" w:rsidR="00195874" w:rsidRDefault="00195874" w:rsidP="00195874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Ε</w:t>
                      </w:r>
                      <w:r w:rsidRPr="00195874">
                        <w:rPr>
                          <w:color w:val="2F5496" w:themeColor="accent1" w:themeShade="BF"/>
                          <w:lang w:val="en-US"/>
                        </w:rPr>
                        <w:t xml:space="preserve">)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Method C</w:t>
                      </w:r>
                    </w:p>
                    <w:p w14:paraId="73B9BC8F" w14:textId="77777777" w:rsidR="003E02E7" w:rsidRDefault="003E02E7" w:rsidP="00195874">
                      <w:pPr>
                        <w:spacing w:after="0"/>
                        <w:rPr>
                          <w:color w:val="2F5496" w:themeColor="accent1" w:themeShade="BF"/>
                        </w:rPr>
                      </w:pPr>
                    </w:p>
                    <w:p w14:paraId="549AD7B2" w14:textId="73789359" w:rsidR="00195874" w:rsidRPr="00195874" w:rsidRDefault="00195874" w:rsidP="00195874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ΣΤ</w:t>
                      </w:r>
                      <w:r w:rsidRPr="00195874">
                        <w:rPr>
                          <w:color w:val="2F5496" w:themeColor="accent1" w:themeShade="BF"/>
                          <w:lang w:val="en-US"/>
                        </w:rPr>
                        <w:t xml:space="preserve">) </w:t>
                      </w:r>
                      <w:r>
                        <w:rPr>
                          <w:color w:val="2F5496" w:themeColor="accent1" w:themeShade="BF"/>
                          <w:lang w:val="en-US"/>
                        </w:rPr>
                        <w:t>Method B</w:t>
                      </w:r>
                    </w:p>
                    <w:p w14:paraId="47AE4199" w14:textId="03176ED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3503E2EE" w14:textId="7125A079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4B8A34E6" w14:textId="101C279C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23284D29" w14:textId="5C24EE4B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FD68944" w14:textId="1467F46F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731913B9" w14:textId="7777777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DE0F45" w14:textId="5B854DC1" w:rsidR="007D1412" w:rsidRPr="00076222" w:rsidRDefault="005D6AB9" w:rsidP="006A0D3E">
      <w:pPr>
        <w:rPr>
          <w:rFonts w:cstheme="minorHAnsi"/>
          <w:sz w:val="28"/>
          <w:szCs w:val="28"/>
          <w:u w:val="single"/>
        </w:rPr>
      </w:pPr>
      <w:r w:rsidRPr="00331176">
        <w:rPr>
          <w:rFonts w:cstheme="minorHAnsi"/>
          <w:sz w:val="28"/>
          <w:szCs w:val="28"/>
          <w:highlight w:val="yellow"/>
          <w:u w:val="single"/>
        </w:rPr>
        <w:t>Άσκηση 9</w:t>
      </w:r>
      <w:r w:rsidRPr="00331176">
        <w:rPr>
          <w:rFonts w:cstheme="minorHAnsi"/>
          <w:sz w:val="28"/>
          <w:szCs w:val="28"/>
          <w:highlight w:val="yellow"/>
          <w:u w:val="single"/>
          <w:vertAlign w:val="superscript"/>
        </w:rPr>
        <w:t>η</w:t>
      </w:r>
      <w:r w:rsidR="00C3595B" w:rsidRPr="00331176">
        <w:rPr>
          <w:rFonts w:cstheme="minorHAnsi"/>
          <w:sz w:val="28"/>
          <w:szCs w:val="28"/>
          <w:highlight w:val="yellow"/>
          <w:u w:val="single"/>
        </w:rPr>
        <w:t xml:space="preserve"> (</w:t>
      </w:r>
      <w:r w:rsidR="00C3595B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class</w:t>
      </w:r>
      <w:r w:rsidR="00C3595B" w:rsidRPr="00331176">
        <w:rPr>
          <w:rFonts w:cstheme="minorHAnsi"/>
          <w:sz w:val="28"/>
          <w:szCs w:val="28"/>
          <w:highlight w:val="yellow"/>
          <w:u w:val="single"/>
        </w:rPr>
        <w:t xml:space="preserve"> </w:t>
      </w:r>
      <w:r w:rsidR="00C3595B" w:rsidRPr="00331176">
        <w:rPr>
          <w:rFonts w:cstheme="minorHAnsi"/>
          <w:sz w:val="28"/>
          <w:szCs w:val="28"/>
          <w:highlight w:val="yellow"/>
          <w:u w:val="single"/>
          <w:lang w:val="en-US"/>
        </w:rPr>
        <w:t>Point</w:t>
      </w:r>
      <w:r w:rsidR="00C3595B" w:rsidRPr="00331176">
        <w:rPr>
          <w:rFonts w:cstheme="minorHAnsi"/>
          <w:sz w:val="28"/>
          <w:szCs w:val="28"/>
          <w:highlight w:val="yellow"/>
          <w:u w:val="single"/>
        </w:rPr>
        <w:t>)</w:t>
      </w:r>
      <w:r w:rsidR="00AC0EAB" w:rsidRPr="00331176">
        <w:rPr>
          <w:rFonts w:cstheme="minorHAnsi"/>
          <w:sz w:val="28"/>
          <w:szCs w:val="28"/>
          <w:highlight w:val="yellow"/>
          <w:u w:val="single"/>
        </w:rPr>
        <w:t>:</w:t>
      </w:r>
    </w:p>
    <w:p w14:paraId="7F112643" w14:textId="4EC21CF7" w:rsidR="00AC0EAB" w:rsidRPr="00C70C4B" w:rsidRDefault="00AC0EAB" w:rsidP="006A0D3E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>α) Θα εκτυπώσει :</w:t>
      </w:r>
    </w:p>
    <w:p w14:paraId="4FF5DEC3" w14:textId="321E2DF3" w:rsidR="00AC0EAB" w:rsidRPr="00820DED" w:rsidRDefault="00076222" w:rsidP="006A0D3E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4AD584D7" wp14:editId="13065711">
                <wp:extent cx="6530340" cy="1303020"/>
                <wp:effectExtent l="76200" t="76200" r="99060" b="8763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DC207D" w14:textId="1DCFC0F1" w:rsidR="00076222" w:rsidRDefault="00A16057" w:rsidP="00A16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X: 1 Y: 3</w:t>
                            </w:r>
                          </w:p>
                          <w:p w14:paraId="4629A389" w14:textId="765595FC" w:rsidR="00A16057" w:rsidRDefault="00A16057" w:rsidP="00A16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X: 2 Y: 4</w:t>
                            </w:r>
                          </w:p>
                          <w:p w14:paraId="4C67CDD2" w14:textId="24AA8F26" w:rsidR="00A16057" w:rsidRDefault="00A16057" w:rsidP="00A16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X: 200 Y: 100</w:t>
                            </w:r>
                          </w:p>
                          <w:p w14:paraId="3E426CD0" w14:textId="00B1B974" w:rsidR="00A16057" w:rsidRPr="00A16057" w:rsidRDefault="00A16057" w:rsidP="00A160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X:2 Y: 4</w:t>
                            </w:r>
                          </w:p>
                          <w:p w14:paraId="7CD734DF" w14:textId="7777777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67144A91" w14:textId="7777777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107D8AC0" w14:textId="7777777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3B4094B5" w14:textId="7777777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3795BCFF" w14:textId="7777777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068042EE" w14:textId="77777777" w:rsidR="00076222" w:rsidRPr="00C70C4B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D584D7" id="_x0000_s1042" type="#_x0000_t202" style="width:514.2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RCYgIAAN0EAAAOAAAAZHJzL2Uyb0RvYy54bWysVNtu2zAMfR+wfxD0vtq5tjXqFF26DgO6&#10;C9DuAxhZjoXJoiapsbuvLyU1adBtL8P8IFAidXTIQ/ricuw120nnFZqaT05KzqQR2Cizrfn3+5t3&#10;Z5z5AKYBjUbW/FF6frl6++ZisJWcYoe6kY4RiPHVYGvehWCrovCikz34E7TSkLNF10OgrdsWjYOB&#10;0HtdTMtyWQzoGutQSO/p9Do7+Srht60U4WvbehmYrjlxC2l1ad3EtVhdQLV1YDslnmnAP7DoQRl6&#10;9AB1DQHYg1O/QfVKOPTYhhOBfYFtq4RMOVA2k/JVNncdWJlyoeJ4eyiT/3+w4svum2OqIe0WnBno&#10;SaN7OQb2Hkc2jeUZrK8o6s5SXBjpmEJTqt7eovjhmcF1B2Yrr5zDoZPQEL1JvFkcXc04PoJshs/Y&#10;0DPwEDABja3rY+2oGozQSabHgzSRiqDD5WJWzubkEuSbkF1Ok3gFVPvr1vnwUWLPolFzR9oneNjd&#10;+hDpQLUPia951Kq5UVqnjdtu1tqxHVCf3KQvZfAqTBs21Px8MV3kCvwVokzfnyB6FajhteprfnYI&#10;girW7YNpUjsGUDrbRFmbyE+mVqY84marcWAOSLPlbFGWmUocGHlIAYSQJsyzCwIVPKc2OaULz10P&#10;2naQj+eRyZ7tHilVLL6VjCMGSdcoZRY1jJsxd9AyQkTRN9g8ktIO87zR/4GMDt0vzgaatZr7nw/g&#10;JGf6k6FuOZ/Mo7QhbeaLU5KWuWPP5tgDRhBUzQNn2VyHNNCxNAavqKtalfR+YfLcizRDOak873FI&#10;j/cp6uWvtHoCAAD//wMAUEsDBBQABgAIAAAAIQCoo1ct3QAAAAYBAAAPAAAAZHJzL2Rvd25yZXYu&#10;eG1sTI/BTsMwEETvSPyDtUhcELUJpYQQp0JIoPYGBbVXN94mEfY62G4a/h6XS7msNJrRzNtyPlrD&#10;BvShcyThZiKAIdVOd9RI+Px4uc6BhahIK+MIJfxggHl1flaqQrsDveOwig1LJRQKJaGNsS84D3WL&#10;VoWJ65GSt3Peqpikb7j26pDKreGZEDNuVUdpoVU9PrdYf632VkI+XQybsLx9W9eznXmIV/fD67eX&#10;8vJifHoEFnGMpzAc8RM6VIlp6/akAzMS0iPx7x49keVTYFsJmbjLgFcl/49f/QIAAP//AwBQSwEC&#10;LQAUAAYACAAAACEAtoM4kv4AAADhAQAAEwAAAAAAAAAAAAAAAAAAAAAAW0NvbnRlbnRfVHlwZXNd&#10;LnhtbFBLAQItABQABgAIAAAAIQA4/SH/1gAAAJQBAAALAAAAAAAAAAAAAAAAAC8BAABfcmVscy8u&#10;cmVsc1BLAQItABQABgAIAAAAIQDdyORCYgIAAN0EAAAOAAAAAAAAAAAAAAAAAC4CAABkcnMvZTJv&#10;RG9jLnhtbFBLAQItABQABgAIAAAAIQCoo1ct3QAAAAYBAAAPAAAAAAAAAAAAAAAAALwEAABkcnMv&#10;ZG93bnJldi54bWxQSwUGAAAAAAQABADzAAAAxgUAAAAA&#10;">
                <v:textbox>
                  <w:txbxContent>
                    <w:p w14:paraId="29DC207D" w14:textId="1DCFC0F1" w:rsidR="00076222" w:rsidRDefault="00A16057" w:rsidP="00A16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X: 1 Y: 3</w:t>
                      </w:r>
                    </w:p>
                    <w:p w14:paraId="4629A389" w14:textId="765595FC" w:rsidR="00A16057" w:rsidRDefault="00A16057" w:rsidP="00A16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X: 2 Y: 4</w:t>
                      </w:r>
                    </w:p>
                    <w:p w14:paraId="4C67CDD2" w14:textId="24AA8F26" w:rsidR="00A16057" w:rsidRDefault="00A16057" w:rsidP="00A16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X: 200 Y: 100</w:t>
                      </w:r>
                    </w:p>
                    <w:p w14:paraId="3E426CD0" w14:textId="00B1B974" w:rsidR="00A16057" w:rsidRPr="00A16057" w:rsidRDefault="00A16057" w:rsidP="00A160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X:2 Y: 4</w:t>
                      </w:r>
                    </w:p>
                    <w:p w14:paraId="7CD734DF" w14:textId="7777777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67144A91" w14:textId="7777777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107D8AC0" w14:textId="7777777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3B4094B5" w14:textId="7777777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3795BCFF" w14:textId="7777777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068042EE" w14:textId="77777777" w:rsidR="00076222" w:rsidRPr="00C70C4B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6FB396" w14:textId="1A9D39E0" w:rsidR="00AC0EAB" w:rsidRPr="00C70C4B" w:rsidRDefault="00AC0EAB" w:rsidP="006A0D3E">
      <w:pPr>
        <w:rPr>
          <w:rFonts w:cstheme="minorHAnsi"/>
          <w:sz w:val="24"/>
          <w:szCs w:val="24"/>
        </w:rPr>
      </w:pPr>
      <w:r w:rsidRPr="00C70C4B">
        <w:rPr>
          <w:rFonts w:cstheme="minorHAnsi"/>
          <w:sz w:val="24"/>
          <w:szCs w:val="24"/>
        </w:rPr>
        <w:t xml:space="preserve">β) Η μέθοδος </w:t>
      </w:r>
      <w:r w:rsidRPr="00C70C4B">
        <w:rPr>
          <w:rFonts w:cstheme="minorHAnsi"/>
          <w:sz w:val="24"/>
          <w:szCs w:val="24"/>
          <w:lang w:val="en-US"/>
        </w:rPr>
        <w:t>tricky</w:t>
      </w:r>
      <w:r w:rsidRPr="00C70C4B">
        <w:rPr>
          <w:rFonts w:cstheme="minorHAnsi"/>
          <w:sz w:val="24"/>
          <w:szCs w:val="24"/>
        </w:rPr>
        <w:t xml:space="preserve"> θα είναι : </w:t>
      </w:r>
    </w:p>
    <w:p w14:paraId="5DC87935" w14:textId="404AF496" w:rsidR="006A0D3E" w:rsidRPr="00820DED" w:rsidRDefault="00076222" w:rsidP="006A0D3E">
      <w:pPr>
        <w:rPr>
          <w:rFonts w:cstheme="minorHAnsi"/>
          <w:sz w:val="28"/>
          <w:szCs w:val="28"/>
        </w:rPr>
      </w:pPr>
      <w:r w:rsidRPr="00F90003">
        <w:rPr>
          <w:rFonts w:cstheme="minorHAnsi"/>
          <w:noProof/>
          <w:sz w:val="28"/>
          <w:szCs w:val="28"/>
        </w:rPr>
        <mc:AlternateContent>
          <mc:Choice Requires="wps">
            <w:drawing>
              <wp:inline distT="0" distB="0" distL="0" distR="0" wp14:anchorId="7C34D7BB" wp14:editId="32ADD79E">
                <wp:extent cx="6530340" cy="1691640"/>
                <wp:effectExtent l="76200" t="76200" r="99060" b="9906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804B3C4" w14:textId="77777777" w:rsidR="00A16057" w:rsidRPr="00A16057" w:rsidRDefault="00A16057" w:rsidP="00A16057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>tricky(</w:t>
                            </w:r>
                            <w:proofErr w:type="gramEnd"/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>Point arg1, Point arg2) {</w:t>
                            </w:r>
                          </w:p>
                          <w:p w14:paraId="57711F13" w14:textId="37F7F55C" w:rsidR="00A16057" w:rsidRPr="00A16057" w:rsidRDefault="00A16057" w:rsidP="00A16057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 xml:space="preserve">arg1.x = </w:t>
                            </w:r>
                            <w:proofErr w:type="gramStart"/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>arg2.x;;</w:t>
                            </w:r>
                            <w:proofErr w:type="gramEnd"/>
                          </w:p>
                          <w:p w14:paraId="29C1F093" w14:textId="3E8C9D25" w:rsidR="00A16057" w:rsidRPr="00A16057" w:rsidRDefault="00A16057" w:rsidP="00A16057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arg1.y = arg2.y;</w:t>
                            </w:r>
                          </w:p>
                          <w:p w14:paraId="1036F49F" w14:textId="33755C4C" w:rsidR="00A16057" w:rsidRPr="00A16057" w:rsidRDefault="00A16057" w:rsidP="00A16057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arg2.x = 200;</w:t>
                            </w:r>
                          </w:p>
                          <w:p w14:paraId="27533A99" w14:textId="3862B0DE" w:rsidR="00A16057" w:rsidRPr="00A16057" w:rsidRDefault="00A16057" w:rsidP="00A16057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arg2.y = 100;</w:t>
                            </w:r>
                          </w:p>
                          <w:p w14:paraId="5E31546A" w14:textId="5EF3545A" w:rsidR="00076222" w:rsidRPr="007F58DE" w:rsidRDefault="00A16057" w:rsidP="00A16057">
                            <w:pPr>
                              <w:spacing w:after="0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16057"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  <w:p w14:paraId="2580497D" w14:textId="77777777" w:rsidR="00076222" w:rsidRPr="007F58DE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90183A" w14:textId="77777777" w:rsidR="00076222" w:rsidRPr="007F58DE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FE3E6A" w14:textId="77777777" w:rsidR="00076222" w:rsidRPr="007F58DE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AD3E14" w14:textId="77777777" w:rsidR="00076222" w:rsidRPr="007F58DE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334961" w14:textId="77777777" w:rsidR="00076222" w:rsidRPr="007F58DE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92C5FD" w14:textId="77777777" w:rsidR="00076222" w:rsidRPr="007F58DE" w:rsidRDefault="00076222" w:rsidP="00BB406C">
                            <w:pPr>
                              <w:spacing w:after="0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4D7BB" id="_x0000_s1043" type="#_x0000_t202" style="width:514.2pt;height:1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9SYwIAAN0EAAAOAAAAZHJzL2Uyb0RvYy54bWysVNtu2zAMfR+wfxD0vtpOk7Q16hRduw4D&#10;dgPafQAjy7EwWdQkNXb39aOkJM1uL8P8IIgidXTIQ/ryaho020rnFZqGVyclZ9IIbJXZNPzLw92r&#10;c858ANOCRiMb/iQ9v1q9fHE52lrOsEfdSscIxPh6tA3vQ7B1UXjRywH8CVppyNmhGyCQ6TZF62Ak&#10;9EEXs7JcFiO61joU0ns6vc1Ovkr4XSdF+NR1XgamG07cQlpdWtdxLVaXUG8c2F6JHQ34BxYDKEOP&#10;HqBuIQB7dOo3qEEJhx67cCJwKLDrlJApB8qmKn/J5r4HK1MuVBxvD2Xy/w9WfNx+dky1pN2SMwMD&#10;afQgp8Be48RmsTyj9TVF3VuKCxMdU2hK1dv3KL56ZvCmB7OR187h2EtoiV4VbxZHVzOOjyDr8QO2&#10;9Aw8BkxAU+eGWDuqBiN0kunpIE2kIuhwuTgtT+fkEuSrlhfVkoz4BtT769b58FbiwOKm4Y60T/Cw&#10;fe9DDt2HxNc8atXeKa2T4TbrG+3YFqhP7tK3Q/8pTBs2NvxiMVvkCvwVokzfnyAGFajhtRoafn4I&#10;gjrW7Y1piSbUAZTOe8pOm3gkUytTHtHYaByZA9Jsebooy0wlDow8pABCSBPm2QWBCp5Tq87owq7r&#10;Qdse8vE8Mtmz3SOl4sa30uaIQdI1SplFDdN6yh10FiGi6Gtsn0hph3ne6P9Amx7dd85GmrWG+2+P&#10;4CRn+p2hbrmo5lHakIz54mxGhjv2rI89YARBNTxwlrc3IQ10LI3Ba+qqTiW9n5nsepFmKCeV5z0O&#10;6bGdop7/SqsfAAAA//8DAFBLAwQUAAYACAAAACEAt+Af6d0AAAAGAQAADwAAAGRycy9kb3ducmV2&#10;LnhtbEyPwU7DMBBE70j8g7VIXFDrEKKQpnEqhASCGy0VXN14m0TY62C7afh7XC70stJoRjNvq9Vk&#10;NBvR+d6SgNt5AgypsaqnVsD2/WlWAPNBkpLaEgr4QQ+r+vKikqWyR1rjuAktiyXkSymgC2EoOfdN&#10;h0b6uR2Qore3zsgQpWu5cvIYy43maZLk3Mie4kInB3zssPnaHIyAInsZP/3r3dtHk+/1Itzcj8/f&#10;Tojrq+lhCSzgFP7DcMKP6FBHpp09kPJMC4iPhL978pK0yIDtBKR5ngGvK36OX/8CAAD//wMAUEsB&#10;Ai0AFAAGAAgAAAAhALaDOJL+AAAA4QEAABMAAAAAAAAAAAAAAAAAAAAAAFtDb250ZW50X1R5cGVz&#10;XS54bWxQSwECLQAUAAYACAAAACEAOP0h/9YAAACUAQAACwAAAAAAAAAAAAAAAAAvAQAAX3JlbHMv&#10;LnJlbHNQSwECLQAUAAYACAAAACEAI47vUmMCAADdBAAADgAAAAAAAAAAAAAAAAAuAgAAZHJzL2Uy&#10;b0RvYy54bWxQSwECLQAUAAYACAAAACEAt+Af6d0AAAAGAQAADwAAAAAAAAAAAAAAAAC9BAAAZHJz&#10;L2Rvd25yZXYueG1sUEsFBgAAAAAEAAQA8wAAAMcFAAAAAA==&#10;">
                <v:textbox>
                  <w:txbxContent>
                    <w:p w14:paraId="2804B3C4" w14:textId="77777777" w:rsidR="00A16057" w:rsidRPr="00A16057" w:rsidRDefault="00A16057" w:rsidP="00A16057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 xml:space="preserve">public void </w:t>
                      </w:r>
                      <w:proofErr w:type="gramStart"/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>tricky(</w:t>
                      </w:r>
                      <w:proofErr w:type="gramEnd"/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>Point arg1, Point arg2) {</w:t>
                      </w:r>
                    </w:p>
                    <w:p w14:paraId="57711F13" w14:textId="37F7F55C" w:rsidR="00A16057" w:rsidRPr="00A16057" w:rsidRDefault="00A16057" w:rsidP="00A16057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ab/>
                        <w:t xml:space="preserve">arg1.x = </w:t>
                      </w:r>
                      <w:proofErr w:type="gramStart"/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>arg2.x;;</w:t>
                      </w:r>
                      <w:proofErr w:type="gramEnd"/>
                    </w:p>
                    <w:p w14:paraId="29C1F093" w14:textId="3E8C9D25" w:rsidR="00A16057" w:rsidRPr="00A16057" w:rsidRDefault="00A16057" w:rsidP="00A16057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ab/>
                        <w:t>arg1.y = arg2.y;</w:t>
                      </w:r>
                    </w:p>
                    <w:p w14:paraId="1036F49F" w14:textId="33755C4C" w:rsidR="00A16057" w:rsidRPr="00A16057" w:rsidRDefault="00A16057" w:rsidP="00A16057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ab/>
                        <w:t>arg2.x = 200;</w:t>
                      </w:r>
                    </w:p>
                    <w:p w14:paraId="27533A99" w14:textId="3862B0DE" w:rsidR="00A16057" w:rsidRPr="00A16057" w:rsidRDefault="00A16057" w:rsidP="00A16057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ab/>
                        <w:t>arg2.y = 100;</w:t>
                      </w:r>
                    </w:p>
                    <w:p w14:paraId="5E31546A" w14:textId="5EF3545A" w:rsidR="00076222" w:rsidRPr="007F58DE" w:rsidRDefault="00A16057" w:rsidP="00A16057">
                      <w:pPr>
                        <w:spacing w:after="0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A16057"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  <w:p w14:paraId="2580497D" w14:textId="77777777" w:rsidR="00076222" w:rsidRPr="007F58DE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4590183A" w14:textId="77777777" w:rsidR="00076222" w:rsidRPr="007F58DE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43FE3E6A" w14:textId="77777777" w:rsidR="00076222" w:rsidRPr="007F58DE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BAD3E14" w14:textId="77777777" w:rsidR="00076222" w:rsidRPr="007F58DE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10334961" w14:textId="77777777" w:rsidR="00076222" w:rsidRPr="007F58DE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1A92C5FD" w14:textId="77777777" w:rsidR="00076222" w:rsidRPr="007F58DE" w:rsidRDefault="00076222" w:rsidP="00BB406C">
                      <w:pPr>
                        <w:spacing w:after="0"/>
                        <w:rPr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A0D3E" w:rsidRPr="00820DED" w:rsidSect="009E6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D31DE"/>
    <w:multiLevelType w:val="hybridMultilevel"/>
    <w:tmpl w:val="6A84B420"/>
    <w:lvl w:ilvl="0" w:tplc="36F252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144B"/>
    <w:multiLevelType w:val="hybridMultilevel"/>
    <w:tmpl w:val="E9CE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E114E"/>
    <w:multiLevelType w:val="hybridMultilevel"/>
    <w:tmpl w:val="3F1C8D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ED"/>
    <w:rsid w:val="00024122"/>
    <w:rsid w:val="00037375"/>
    <w:rsid w:val="00044AC4"/>
    <w:rsid w:val="00076222"/>
    <w:rsid w:val="00080711"/>
    <w:rsid w:val="000C6F0C"/>
    <w:rsid w:val="00154F3B"/>
    <w:rsid w:val="00195874"/>
    <w:rsid w:val="001B4AD0"/>
    <w:rsid w:val="001C27C8"/>
    <w:rsid w:val="001E7154"/>
    <w:rsid w:val="002A37AB"/>
    <w:rsid w:val="002E1504"/>
    <w:rsid w:val="00304911"/>
    <w:rsid w:val="00331176"/>
    <w:rsid w:val="00342165"/>
    <w:rsid w:val="003970BE"/>
    <w:rsid w:val="003A1A88"/>
    <w:rsid w:val="003E02E7"/>
    <w:rsid w:val="00457369"/>
    <w:rsid w:val="0048059B"/>
    <w:rsid w:val="004B5462"/>
    <w:rsid w:val="004D65ED"/>
    <w:rsid w:val="005254C8"/>
    <w:rsid w:val="0053065D"/>
    <w:rsid w:val="005349BA"/>
    <w:rsid w:val="00544238"/>
    <w:rsid w:val="00564595"/>
    <w:rsid w:val="005B3307"/>
    <w:rsid w:val="005D6AB9"/>
    <w:rsid w:val="0069341E"/>
    <w:rsid w:val="006A0D3E"/>
    <w:rsid w:val="006B458D"/>
    <w:rsid w:val="007176B2"/>
    <w:rsid w:val="00724298"/>
    <w:rsid w:val="00726425"/>
    <w:rsid w:val="007704E5"/>
    <w:rsid w:val="007A0797"/>
    <w:rsid w:val="007D1412"/>
    <w:rsid w:val="007E1768"/>
    <w:rsid w:val="007F0121"/>
    <w:rsid w:val="007F3B05"/>
    <w:rsid w:val="007F58DE"/>
    <w:rsid w:val="00820DED"/>
    <w:rsid w:val="00895CB3"/>
    <w:rsid w:val="00897F45"/>
    <w:rsid w:val="008A19F0"/>
    <w:rsid w:val="008A4B83"/>
    <w:rsid w:val="009D03E9"/>
    <w:rsid w:val="009D45F8"/>
    <w:rsid w:val="009E1002"/>
    <w:rsid w:val="009E6E33"/>
    <w:rsid w:val="009F4106"/>
    <w:rsid w:val="00A16057"/>
    <w:rsid w:val="00A57C01"/>
    <w:rsid w:val="00A86B20"/>
    <w:rsid w:val="00AC0EAB"/>
    <w:rsid w:val="00AD3266"/>
    <w:rsid w:val="00AE1BEF"/>
    <w:rsid w:val="00B02BD8"/>
    <w:rsid w:val="00B839B8"/>
    <w:rsid w:val="00BA486F"/>
    <w:rsid w:val="00BA4A1B"/>
    <w:rsid w:val="00BB0954"/>
    <w:rsid w:val="00BB406C"/>
    <w:rsid w:val="00BD1003"/>
    <w:rsid w:val="00BD4F46"/>
    <w:rsid w:val="00BE0902"/>
    <w:rsid w:val="00C3595B"/>
    <w:rsid w:val="00C70C4B"/>
    <w:rsid w:val="00CB3163"/>
    <w:rsid w:val="00CD17CA"/>
    <w:rsid w:val="00D252E6"/>
    <w:rsid w:val="00D63068"/>
    <w:rsid w:val="00D6582B"/>
    <w:rsid w:val="00DB5265"/>
    <w:rsid w:val="00DF5AE0"/>
    <w:rsid w:val="00E478E4"/>
    <w:rsid w:val="00E65E7F"/>
    <w:rsid w:val="00E80D3B"/>
    <w:rsid w:val="00E87B74"/>
    <w:rsid w:val="00E97DED"/>
    <w:rsid w:val="00EC493C"/>
    <w:rsid w:val="00F52A47"/>
    <w:rsid w:val="00F90003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88D5"/>
  <w15:chartTrackingRefBased/>
  <w15:docId w15:val="{15EBDE87-0F3D-4BB9-9206-065696CD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068"/>
    <w:pPr>
      <w:ind w:left="720"/>
      <w:contextualSpacing/>
    </w:pPr>
  </w:style>
  <w:style w:type="table" w:styleId="TableGrid">
    <w:name w:val="Table Grid"/>
    <w:basedOn w:val="TableNormal"/>
    <w:uiPriority w:val="39"/>
    <w:rsid w:val="0082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4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λουκας βλαντης</dc:creator>
  <cp:keywords/>
  <dc:description/>
  <cp:lastModifiedBy>kostas karlis</cp:lastModifiedBy>
  <cp:revision>36</cp:revision>
  <cp:lastPrinted>2019-05-18T05:12:00Z</cp:lastPrinted>
  <dcterms:created xsi:type="dcterms:W3CDTF">2020-04-11T10:36:00Z</dcterms:created>
  <dcterms:modified xsi:type="dcterms:W3CDTF">2020-04-25T11:54:00Z</dcterms:modified>
</cp:coreProperties>
</file>