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07AC" w14:textId="7D3F5644" w:rsidR="00C07430" w:rsidRDefault="00C07430" w:rsidP="00C07430">
      <w:pPr>
        <w:ind w:left="720" w:firstLine="720"/>
        <w:rPr>
          <w:rFonts w:ascii="Arial" w:hAnsi="Arial" w:cs="Arial"/>
          <w:color w:val="333333"/>
          <w:sz w:val="33"/>
          <w:szCs w:val="33"/>
          <w:shd w:val="clear" w:color="auto" w:fill="E0F3FA"/>
        </w:rPr>
      </w:pPr>
      <w:r>
        <w:rPr>
          <w:rFonts w:ascii="Arial" w:hAnsi="Arial" w:cs="Arial"/>
          <w:color w:val="333333"/>
          <w:sz w:val="33"/>
          <w:szCs w:val="33"/>
          <w:shd w:val="clear" w:color="auto" w:fill="E0F3FA"/>
        </w:rPr>
        <w:t xml:space="preserve">Object Oriented Programming </w:t>
      </w:r>
      <w:r w:rsidR="008B6010">
        <w:rPr>
          <w:rFonts w:ascii="Arial" w:hAnsi="Arial" w:cs="Arial"/>
          <w:color w:val="333333"/>
          <w:sz w:val="33"/>
          <w:szCs w:val="33"/>
          <w:shd w:val="clear" w:color="auto" w:fill="E0F3FA"/>
        </w:rPr>
        <w:t>&amp; String API</w:t>
      </w:r>
    </w:p>
    <w:p w14:paraId="5C5D2720" w14:textId="77777777" w:rsidR="00C07430" w:rsidRDefault="00C07430" w:rsidP="00C07430">
      <w:r>
        <w:t>Q</w:t>
      </w:r>
      <w:proofErr w:type="gramStart"/>
      <w:r>
        <w:t>1:-</w:t>
      </w:r>
      <w:proofErr w:type="gramEnd"/>
    </w:p>
    <w:p w14:paraId="7CB2E810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Getters and Setters - Illustration</w:t>
      </w:r>
    </w:p>
    <w:p w14:paraId="767DAE29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4E8F60F1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6D86D5BD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Create a class named Product with the following private member variables.</w:t>
      </w:r>
    </w:p>
    <w:p w14:paraId="68C2ABD8" w14:textId="77777777" w:rsidR="00C07430" w:rsidRDefault="00C07430" w:rsidP="00C074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Id of type long</w:t>
      </w:r>
    </w:p>
    <w:p w14:paraId="0F4764CC" w14:textId="77777777" w:rsidR="00C07430" w:rsidRDefault="00C07430" w:rsidP="00C074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ProductName of type string</w:t>
      </w:r>
    </w:p>
    <w:p w14:paraId="40F2AC18" w14:textId="6520C2FD" w:rsidR="00C07430" w:rsidRPr="003C179F" w:rsidRDefault="00C07430" w:rsidP="00C074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SupplierName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type string</w:t>
      </w:r>
    </w:p>
    <w:p w14:paraId="34E543AB" w14:textId="77777777" w:rsidR="003C179F" w:rsidRPr="003C179F" w:rsidRDefault="003C179F" w:rsidP="003C179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14:paraId="2486DEDE" w14:textId="77777777" w:rsidR="003C179F" w:rsidRDefault="003C179F" w:rsidP="003C17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Include appropriate getters and setters.</w:t>
      </w:r>
    </w:p>
    <w:p w14:paraId="51D99DC8" w14:textId="77777777" w:rsidR="003C179F" w:rsidRPr="00C5624F" w:rsidRDefault="003C179F" w:rsidP="003C179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000000"/>
          <w:sz w:val="27"/>
          <w:szCs w:val="27"/>
        </w:rPr>
      </w:pPr>
    </w:p>
    <w:p w14:paraId="6B320304" w14:textId="12F470D6" w:rsidR="00C5624F" w:rsidRDefault="00C5624F" w:rsidP="00C562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2)create a display method print all values</w:t>
      </w:r>
    </w:p>
    <w:p w14:paraId="17848A78" w14:textId="77777777" w:rsidR="00C5624F" w:rsidRDefault="00C5624F" w:rsidP="00C562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0CD8897C" w14:textId="77777777" w:rsidR="00C5624F" w:rsidRDefault="00C5624F" w:rsidP="00C5624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14:paraId="38C0E139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702ACD9C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351ED84D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Create another class and write a main method to test the above class.</w:t>
      </w:r>
    </w:p>
    <w:p w14:paraId="7B5CDAE9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34470DCA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Input and Output Format:</w:t>
      </w:r>
    </w:p>
    <w:p w14:paraId="24E8BCA6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0F9A03F9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Refer sample input and output for formatting specifications.</w:t>
      </w:r>
    </w:p>
    <w:p w14:paraId="22972EDE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All text in bold corresponds to input and the rest corresponds to output.</w:t>
      </w:r>
    </w:p>
    <w:p w14:paraId="1CEDB219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65D62C71" w14:textId="74FB1C72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Sample Input and </w:t>
      </w:r>
      <w:proofErr w:type="gramStart"/>
      <w:r>
        <w:rPr>
          <w:rFonts w:ascii="Helvetica" w:hAnsi="Helvetica" w:cs="Helvetica"/>
          <w:b/>
          <w:bCs/>
          <w:color w:val="000000"/>
          <w:sz w:val="21"/>
          <w:szCs w:val="21"/>
        </w:rPr>
        <w:t>Output :</w:t>
      </w:r>
      <w:proofErr w:type="gramEnd"/>
    </w:p>
    <w:p w14:paraId="607F345A" w14:textId="4CBB4AF9" w:rsidR="005706F5" w:rsidRDefault="005706F5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How many product</w:t>
      </w:r>
    </w:p>
    <w:p w14:paraId="4837FFDC" w14:textId="275F66C0" w:rsidR="005706F5" w:rsidRDefault="005706F5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3</w:t>
      </w:r>
    </w:p>
    <w:p w14:paraId="6473D034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Enter the product id</w:t>
      </w:r>
    </w:p>
    <w:p w14:paraId="4A073CF9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1</w:t>
      </w:r>
    </w:p>
    <w:p w14:paraId="12BAED62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Enter the product name</w:t>
      </w:r>
    </w:p>
    <w:p w14:paraId="283182AC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Printer</w:t>
      </w:r>
    </w:p>
    <w:p w14:paraId="0E6ED18F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Enter the supplier name</w:t>
      </w:r>
    </w:p>
    <w:p w14:paraId="4C6A22F4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HP</w:t>
      </w:r>
    </w:p>
    <w:p w14:paraId="1ECBD9D6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Product Id is 1</w:t>
      </w:r>
    </w:p>
    <w:p w14:paraId="0D70AF80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Product Name is Printer</w:t>
      </w:r>
    </w:p>
    <w:p w14:paraId="3709834A" w14:textId="77777777" w:rsidR="00C07430" w:rsidRDefault="00C07430" w:rsidP="00C0743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Supplier Name is HP</w:t>
      </w:r>
    </w:p>
    <w:p w14:paraId="0268C050" w14:textId="313CFE4B" w:rsidR="00632A4F" w:rsidRDefault="00632A4F"/>
    <w:p w14:paraId="55F61DD4" w14:textId="77777777" w:rsidR="00C213E9" w:rsidRDefault="00C213E9" w:rsidP="00C213E9">
      <w:r>
        <w:t>Q</w:t>
      </w:r>
      <w:proofErr w:type="gramStart"/>
      <w:r>
        <w:t>2:-</w:t>
      </w:r>
      <w:proofErr w:type="gramEnd"/>
    </w:p>
    <w:p w14:paraId="5DE32694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b/>
          <w:bCs/>
          <w:color w:val="000000"/>
        </w:rPr>
        <w:t>Constructors :</w:t>
      </w:r>
      <w:proofErr w:type="gramEnd"/>
      <w:r>
        <w:rPr>
          <w:rFonts w:ascii="Helvetica" w:hAnsi="Helvetica" w:cs="Helvetica"/>
          <w:b/>
          <w:bCs/>
          <w:color w:val="000000"/>
        </w:rPr>
        <w:t xml:space="preserve"> Illustration</w:t>
      </w:r>
    </w:p>
    <w:p w14:paraId="6E4BF06D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72537EAE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082FC76F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Create a class named Product with the following private member variables.</w:t>
      </w:r>
    </w:p>
    <w:p w14:paraId="2C02A84B" w14:textId="77777777" w:rsidR="00C213E9" w:rsidRDefault="00C213E9" w:rsidP="00C213E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Id of type long</w:t>
      </w:r>
    </w:p>
    <w:p w14:paraId="7CFF1D35" w14:textId="77777777" w:rsidR="00C213E9" w:rsidRDefault="00C213E9" w:rsidP="00C213E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ProductName of type string</w:t>
      </w:r>
    </w:p>
    <w:p w14:paraId="621083E5" w14:textId="77777777" w:rsidR="00C213E9" w:rsidRDefault="00C213E9" w:rsidP="00C213E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</w:rPr>
        <w:t>SupplierName</w:t>
      </w:r>
      <w:proofErr w:type="spellEnd"/>
      <w:r>
        <w:rPr>
          <w:rFonts w:ascii="Helvetica" w:hAnsi="Helvetica" w:cs="Helvetica"/>
          <w:color w:val="000000"/>
        </w:rPr>
        <w:t xml:space="preserve"> of type string</w:t>
      </w:r>
    </w:p>
    <w:p w14:paraId="2EA0DBF5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186FEB54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Include a 3-argument constructor and a default constructor.</w:t>
      </w:r>
    </w:p>
    <w:p w14:paraId="18A3ABFE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lastRenderedPageBreak/>
        <w:t xml:space="preserve">Include a method named Display. It does not accept any arguments and its return type is void. Display the details of the product in this method. The method prototype is void </w:t>
      </w:r>
      <w:proofErr w:type="gramStart"/>
      <w:r>
        <w:rPr>
          <w:rFonts w:ascii="Helvetica" w:hAnsi="Helvetica" w:cs="Helvetica"/>
          <w:color w:val="000000"/>
        </w:rPr>
        <w:t>Display(</w:t>
      </w:r>
      <w:proofErr w:type="gramEnd"/>
      <w:r>
        <w:rPr>
          <w:rFonts w:ascii="Helvetica" w:hAnsi="Helvetica" w:cs="Helvetica"/>
          <w:color w:val="000000"/>
        </w:rPr>
        <w:t>);</w:t>
      </w:r>
    </w:p>
    <w:p w14:paraId="5A09E4C5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489A4DEE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Create another class and write a main method to test the above class.</w:t>
      </w:r>
    </w:p>
    <w:p w14:paraId="62AC80AC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0ED11ED4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Input and Output Format:</w:t>
      </w:r>
    </w:p>
    <w:p w14:paraId="0798646A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7C50EF3A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Refer sample input and output for formatting specifications.</w:t>
      </w:r>
    </w:p>
    <w:p w14:paraId="47F6712A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All text in bold corresponds to input and the rest corresponds to output.</w:t>
      </w:r>
    </w:p>
    <w:p w14:paraId="54604414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0C209BB8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 xml:space="preserve">Sample Input and </w:t>
      </w:r>
      <w:proofErr w:type="gramStart"/>
      <w:r>
        <w:rPr>
          <w:rFonts w:ascii="Helvetica" w:hAnsi="Helvetica" w:cs="Helvetica"/>
          <w:b/>
          <w:bCs/>
          <w:color w:val="000000"/>
        </w:rPr>
        <w:t>Output :</w:t>
      </w:r>
      <w:proofErr w:type="gramEnd"/>
    </w:p>
    <w:p w14:paraId="5A029D43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Enter the product id</w:t>
      </w:r>
    </w:p>
    <w:p w14:paraId="3157EEC1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1</w:t>
      </w:r>
    </w:p>
    <w:p w14:paraId="156F2CAB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Enter the product name</w:t>
      </w:r>
    </w:p>
    <w:p w14:paraId="65116BB1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Printer</w:t>
      </w:r>
    </w:p>
    <w:p w14:paraId="685D61C1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Enter the supplier name</w:t>
      </w:r>
    </w:p>
    <w:p w14:paraId="617C1E00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HP</w:t>
      </w:r>
    </w:p>
    <w:p w14:paraId="7197CDA0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Product Id is 1</w:t>
      </w:r>
    </w:p>
    <w:p w14:paraId="67B854FB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Product Name is Printer</w:t>
      </w:r>
    </w:p>
    <w:p w14:paraId="0BF44F01" w14:textId="7FA70BCE" w:rsidR="00C07430" w:rsidRDefault="00C213E9" w:rsidP="00C213E9">
      <w:r>
        <w:rPr>
          <w:rFonts w:ascii="Helvetica" w:hAnsi="Helvetica" w:cs="Helvetica"/>
          <w:color w:val="000000"/>
        </w:rPr>
        <w:t>Supplier Name is HP</w:t>
      </w:r>
      <w:r>
        <w:rPr>
          <w:rFonts w:ascii="Helvetica" w:hAnsi="Helvetica" w:cs="Helvetica"/>
          <w:color w:val="000000"/>
          <w:sz w:val="27"/>
          <w:szCs w:val="27"/>
        </w:rPr>
        <w:br/>
      </w:r>
    </w:p>
    <w:p w14:paraId="3D03528A" w14:textId="77777777" w:rsidR="00C213E9" w:rsidRDefault="00C213E9" w:rsidP="00C213E9">
      <w:r>
        <w:t xml:space="preserve">  Q</w:t>
      </w:r>
      <w:proofErr w:type="gramStart"/>
      <w:r>
        <w:t>3:-</w:t>
      </w:r>
      <w:proofErr w:type="gramEnd"/>
    </w:p>
    <w:p w14:paraId="4382478F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Constructor Overloading - Illustration</w:t>
      </w:r>
    </w:p>
    <w:p w14:paraId="7800011A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33373F94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698ED16D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Create a class named Product with the following private member variables.</w:t>
      </w:r>
    </w:p>
    <w:p w14:paraId="27053970" w14:textId="77777777" w:rsidR="00C213E9" w:rsidRDefault="00C213E9" w:rsidP="00C213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Id of type long</w:t>
      </w:r>
    </w:p>
    <w:p w14:paraId="0E793450" w14:textId="77777777" w:rsidR="00C213E9" w:rsidRDefault="00C213E9" w:rsidP="00C213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ProductName of type string</w:t>
      </w:r>
    </w:p>
    <w:p w14:paraId="5AD8A47F" w14:textId="77777777" w:rsidR="00C213E9" w:rsidRDefault="00C213E9" w:rsidP="00C213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</w:rPr>
        <w:t>SupplierName</w:t>
      </w:r>
      <w:proofErr w:type="spellEnd"/>
      <w:r>
        <w:rPr>
          <w:rFonts w:ascii="Helvetica" w:hAnsi="Helvetica" w:cs="Helvetica"/>
          <w:color w:val="000000"/>
        </w:rPr>
        <w:t xml:space="preserve"> of type string</w:t>
      </w:r>
    </w:p>
    <w:p w14:paraId="442B8842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551729F0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Include appropriate getters and setters.</w:t>
      </w:r>
    </w:p>
    <w:p w14:paraId="74B0AD7B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38FC4AF5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Include a 3-argument constructor, 2 argument constructor and a default constructor. Assume that most of the products are supplied by “</w:t>
      </w:r>
      <w:proofErr w:type="spellStart"/>
      <w:r>
        <w:rPr>
          <w:rFonts w:ascii="Helvetica" w:hAnsi="Helvetica" w:cs="Helvetica"/>
          <w:color w:val="000000"/>
        </w:rPr>
        <w:t>Nivas</w:t>
      </w:r>
      <w:proofErr w:type="spellEnd"/>
      <w:r>
        <w:rPr>
          <w:rFonts w:ascii="Helvetica" w:hAnsi="Helvetica" w:cs="Helvetica"/>
          <w:color w:val="000000"/>
        </w:rPr>
        <w:t xml:space="preserve">” suppliers and in the 2-argument constructor set the value of </w:t>
      </w:r>
      <w:proofErr w:type="spellStart"/>
      <w:r>
        <w:rPr>
          <w:rFonts w:ascii="Helvetica" w:hAnsi="Helvetica" w:cs="Helvetica"/>
          <w:color w:val="000000"/>
        </w:rPr>
        <w:t>supplierName</w:t>
      </w:r>
      <w:proofErr w:type="spellEnd"/>
      <w:r>
        <w:rPr>
          <w:rFonts w:ascii="Helvetica" w:hAnsi="Helvetica" w:cs="Helvetica"/>
          <w:color w:val="000000"/>
        </w:rPr>
        <w:t xml:space="preserve"> to “</w:t>
      </w:r>
      <w:proofErr w:type="spellStart"/>
      <w:r>
        <w:rPr>
          <w:rFonts w:ascii="Helvetica" w:hAnsi="Helvetica" w:cs="Helvetica"/>
          <w:color w:val="000000"/>
        </w:rPr>
        <w:t>Nivas</w:t>
      </w:r>
      <w:proofErr w:type="spellEnd"/>
      <w:r>
        <w:rPr>
          <w:rFonts w:ascii="Helvetica" w:hAnsi="Helvetica" w:cs="Helvetica"/>
          <w:color w:val="000000"/>
        </w:rPr>
        <w:t>”.</w:t>
      </w:r>
    </w:p>
    <w:p w14:paraId="41D47BD6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0F9F8AA0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 xml:space="preserve">Include a method named Display. It does not accept any arguments and its return type is void. Display the details of the product in this method. The method prototype is void </w:t>
      </w:r>
      <w:proofErr w:type="gramStart"/>
      <w:r>
        <w:rPr>
          <w:rFonts w:ascii="Helvetica" w:hAnsi="Helvetica" w:cs="Helvetica"/>
          <w:color w:val="000000"/>
        </w:rPr>
        <w:t>Display(</w:t>
      </w:r>
      <w:proofErr w:type="gramEnd"/>
      <w:r>
        <w:rPr>
          <w:rFonts w:ascii="Helvetica" w:hAnsi="Helvetica" w:cs="Helvetica"/>
          <w:color w:val="000000"/>
        </w:rPr>
        <w:t>);</w:t>
      </w:r>
    </w:p>
    <w:p w14:paraId="7695D358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6CD9D226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Create another class and write a main method to test the above class.</w:t>
      </w:r>
    </w:p>
    <w:p w14:paraId="7B5FED51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2A2043D3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Input and Output Format:</w:t>
      </w:r>
    </w:p>
    <w:p w14:paraId="32D6B1D2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717099A8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Refer sample input and output for formatting specifications.</w:t>
      </w:r>
    </w:p>
    <w:p w14:paraId="07C3B01B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All text in bold corresponds to input and the rest corresponds to output.</w:t>
      </w:r>
    </w:p>
    <w:p w14:paraId="7947A8D6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 </w:t>
      </w:r>
    </w:p>
    <w:p w14:paraId="4D252050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Sample Input and Output 1:</w:t>
      </w:r>
    </w:p>
    <w:p w14:paraId="24557F98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7F0CBE96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Enter the product id</w:t>
      </w:r>
    </w:p>
    <w:p w14:paraId="26F86E90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1</w:t>
      </w:r>
    </w:p>
    <w:p w14:paraId="23B65DB6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Enter the product name</w:t>
      </w:r>
    </w:p>
    <w:p w14:paraId="2635C8F7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Printer</w:t>
      </w:r>
    </w:p>
    <w:p w14:paraId="786B67E5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 xml:space="preserve">Is the product supplied by </w:t>
      </w:r>
      <w:proofErr w:type="spellStart"/>
      <w:r>
        <w:rPr>
          <w:rFonts w:ascii="Helvetica" w:hAnsi="Helvetica" w:cs="Helvetica"/>
          <w:color w:val="000000"/>
        </w:rPr>
        <w:t>Nivas</w:t>
      </w:r>
      <w:proofErr w:type="spellEnd"/>
      <w:r>
        <w:rPr>
          <w:rFonts w:ascii="Helvetica" w:hAnsi="Helvetica" w:cs="Helvetica"/>
          <w:color w:val="000000"/>
        </w:rPr>
        <w:t xml:space="preserve"> Suppliers? Type yes or no (not case sensitive)</w:t>
      </w:r>
    </w:p>
    <w:p w14:paraId="4B7DB6EC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Yes</w:t>
      </w:r>
    </w:p>
    <w:p w14:paraId="30DF69F5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Product Id is 1</w:t>
      </w:r>
    </w:p>
    <w:p w14:paraId="05F096E7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Product Name is Printer</w:t>
      </w:r>
    </w:p>
    <w:p w14:paraId="79D9C68D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 xml:space="preserve">Supplier Name is </w:t>
      </w:r>
      <w:proofErr w:type="spellStart"/>
      <w:r>
        <w:rPr>
          <w:rFonts w:ascii="Helvetica" w:hAnsi="Helvetica" w:cs="Helvetica"/>
          <w:color w:val="000000"/>
        </w:rPr>
        <w:t>Nivas</w:t>
      </w:r>
      <w:proofErr w:type="spellEnd"/>
    </w:p>
    <w:p w14:paraId="32A2F6A0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30DC2514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Sample Input and Output 2:</w:t>
      </w:r>
    </w:p>
    <w:p w14:paraId="088738A6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4694FD9D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Enter the product id</w:t>
      </w:r>
    </w:p>
    <w:p w14:paraId="5CD24A8C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1</w:t>
      </w:r>
    </w:p>
    <w:p w14:paraId="0A82C6E3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Enter the product name</w:t>
      </w:r>
    </w:p>
    <w:p w14:paraId="5614A6C4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Printer</w:t>
      </w:r>
    </w:p>
    <w:p w14:paraId="714E7ECC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 xml:space="preserve">Is the product supplied by </w:t>
      </w:r>
      <w:proofErr w:type="spellStart"/>
      <w:r>
        <w:rPr>
          <w:rFonts w:ascii="Helvetica" w:hAnsi="Helvetica" w:cs="Helvetica"/>
          <w:color w:val="000000"/>
        </w:rPr>
        <w:t>Nivas</w:t>
      </w:r>
      <w:proofErr w:type="spellEnd"/>
      <w:r>
        <w:rPr>
          <w:rFonts w:ascii="Helvetica" w:hAnsi="Helvetica" w:cs="Helvetica"/>
          <w:color w:val="000000"/>
        </w:rPr>
        <w:t xml:space="preserve"> Suppliers? Type yes or no (not case sensitive)</w:t>
      </w:r>
    </w:p>
    <w:p w14:paraId="6B6350E4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NO</w:t>
      </w:r>
    </w:p>
    <w:p w14:paraId="5C233389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Enter the supplier name</w:t>
      </w:r>
    </w:p>
    <w:p w14:paraId="4D7D0096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</w:rPr>
        <w:t>HP</w:t>
      </w:r>
    </w:p>
    <w:p w14:paraId="4F8C50F5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Product Id is 1</w:t>
      </w:r>
    </w:p>
    <w:p w14:paraId="550AB85F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Product Name is Printer</w:t>
      </w:r>
    </w:p>
    <w:p w14:paraId="174FE789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Supplier Name is HP</w:t>
      </w:r>
    </w:p>
    <w:p w14:paraId="467CCE4E" w14:textId="3717719D" w:rsidR="00C213E9" w:rsidRDefault="00C213E9" w:rsidP="00C213E9"/>
    <w:p w14:paraId="3DFE0A97" w14:textId="77777777" w:rsidR="00C213E9" w:rsidRDefault="00C213E9" w:rsidP="00C213E9">
      <w:r>
        <w:t>Q</w:t>
      </w:r>
      <w:proofErr w:type="gramStart"/>
      <w:r>
        <w:t>4:-</w:t>
      </w:r>
      <w:proofErr w:type="gramEnd"/>
    </w:p>
    <w:p w14:paraId="55E908FD" w14:textId="77777777" w:rsidR="00C213E9" w:rsidRPr="007A66FA" w:rsidRDefault="00C213E9" w:rsidP="00C213E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proofErr w:type="gramStart"/>
      <w:r w:rsidRPr="007A66F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ToString</w:t>
      </w:r>
      <w:proofErr w:type="spellEnd"/>
      <w:r w:rsidRPr="007A66F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(</w:t>
      </w:r>
      <w:proofErr w:type="gramEnd"/>
      <w:r w:rsidRPr="007A66F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) and </w:t>
      </w:r>
      <w:proofErr w:type="spellStart"/>
      <w:r w:rsidRPr="007A66F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GetType</w:t>
      </w:r>
      <w:proofErr w:type="spellEnd"/>
      <w:r w:rsidRPr="007A66F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() - Illustration</w:t>
      </w:r>
    </w:p>
    <w:p w14:paraId="680AAC59" w14:textId="77777777" w:rsidR="00C213E9" w:rsidRPr="007A66FA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A66FA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7C82B562" w14:textId="77777777" w:rsidR="00C213E9" w:rsidRPr="000F4C50" w:rsidRDefault="00C213E9" w:rsidP="00C213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C50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</w:rPr>
        <w:t>Create a class named Product with the following private member variables.</w:t>
      </w:r>
    </w:p>
    <w:p w14:paraId="3D7575C0" w14:textId="77777777" w:rsidR="00C213E9" w:rsidRPr="000F4C50" w:rsidRDefault="00C213E9" w:rsidP="00C213E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>Id of type long</w:t>
      </w:r>
    </w:p>
    <w:p w14:paraId="5E33180C" w14:textId="77777777" w:rsidR="00C213E9" w:rsidRPr="000F4C50" w:rsidRDefault="00C213E9" w:rsidP="00C213E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>ProductName of type string</w:t>
      </w:r>
    </w:p>
    <w:p w14:paraId="692E6145" w14:textId="77777777" w:rsidR="00C213E9" w:rsidRPr="000F4C50" w:rsidRDefault="00C213E9" w:rsidP="00C213E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>SupplierName</w:t>
      </w:r>
      <w:proofErr w:type="spellEnd"/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 xml:space="preserve"> of type string</w:t>
      </w:r>
    </w:p>
    <w:p w14:paraId="171C1F70" w14:textId="77777777" w:rsidR="00C213E9" w:rsidRPr="000F4C50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>Include a 3-argument constructor and a default constructor.</w:t>
      </w:r>
    </w:p>
    <w:p w14:paraId="2CEEC2E9" w14:textId="77777777" w:rsidR="00C213E9" w:rsidRPr="000F4C50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> </w:t>
      </w:r>
    </w:p>
    <w:p w14:paraId="5EB83976" w14:textId="77777777" w:rsidR="00C213E9" w:rsidRPr="000F4C50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 xml:space="preserve">Override the </w:t>
      </w:r>
      <w:proofErr w:type="spellStart"/>
      <w:proofErr w:type="gramStart"/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>ToString</w:t>
      </w:r>
      <w:proofErr w:type="spellEnd"/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>(</w:t>
      </w:r>
      <w:proofErr w:type="gramEnd"/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>) method defined in the Object class. Display the details of the product in this method as shown in the sample output.</w:t>
      </w:r>
    </w:p>
    <w:p w14:paraId="5C815562" w14:textId="77777777" w:rsidR="00C213E9" w:rsidRPr="000F4C50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> </w:t>
      </w:r>
    </w:p>
    <w:p w14:paraId="68B5718E" w14:textId="77777777" w:rsidR="00C213E9" w:rsidRPr="000F4C50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 xml:space="preserve">Create another class and write a main method to test the above class. Invoke the </w:t>
      </w:r>
      <w:proofErr w:type="spellStart"/>
      <w:proofErr w:type="gramStart"/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>GetType</w:t>
      </w:r>
      <w:proofErr w:type="spellEnd"/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>(</w:t>
      </w:r>
      <w:proofErr w:type="gramEnd"/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>) method from main.</w:t>
      </w:r>
    </w:p>
    <w:p w14:paraId="13D25671" w14:textId="77777777" w:rsidR="00C213E9" w:rsidRPr="000F4C50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> </w:t>
      </w:r>
    </w:p>
    <w:p w14:paraId="074AD837" w14:textId="77777777" w:rsidR="00C213E9" w:rsidRPr="000F4C50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0F4C50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Input and Output Format:</w:t>
      </w:r>
    </w:p>
    <w:p w14:paraId="5D555B12" w14:textId="77777777" w:rsidR="00C213E9" w:rsidRPr="000F4C50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t> </w:t>
      </w:r>
    </w:p>
    <w:p w14:paraId="2E939802" w14:textId="77777777" w:rsidR="00C213E9" w:rsidRPr="007A66FA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F4C50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 xml:space="preserve">Refer sample input </w:t>
      </w:r>
      <w:r w:rsidRPr="007A66FA">
        <w:rPr>
          <w:rFonts w:ascii="Helvetica" w:eastAsia="Times New Roman" w:hAnsi="Helvetica" w:cs="Helvetica"/>
          <w:color w:val="000000"/>
          <w:sz w:val="27"/>
          <w:szCs w:val="27"/>
        </w:rPr>
        <w:t>and output for formatting specifications.</w:t>
      </w:r>
    </w:p>
    <w:p w14:paraId="6F3B4FBA" w14:textId="77777777" w:rsidR="00C213E9" w:rsidRPr="007A66FA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A66FA">
        <w:rPr>
          <w:rFonts w:ascii="Helvetica" w:eastAsia="Times New Roman" w:hAnsi="Helvetica" w:cs="Helvetica"/>
          <w:color w:val="000000"/>
          <w:sz w:val="27"/>
          <w:szCs w:val="27"/>
        </w:rPr>
        <w:t>All text in bold corresponds to input and the rest corresponds to output.</w:t>
      </w:r>
    </w:p>
    <w:p w14:paraId="516E8BF4" w14:textId="77777777" w:rsidR="00C213E9" w:rsidRPr="007A66FA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A66FA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14:paraId="18FBF35F" w14:textId="77777777" w:rsidR="00C213E9" w:rsidRPr="007A66FA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A66F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Sample Input and </w:t>
      </w:r>
      <w:proofErr w:type="gramStart"/>
      <w:r w:rsidRPr="007A66F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Output :</w:t>
      </w:r>
      <w:proofErr w:type="gramEnd"/>
    </w:p>
    <w:p w14:paraId="14B4544A" w14:textId="77777777" w:rsidR="00C213E9" w:rsidRPr="007A66FA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A66FA">
        <w:rPr>
          <w:rFonts w:ascii="Helvetica" w:eastAsia="Times New Roman" w:hAnsi="Helvetica" w:cs="Helvetica"/>
          <w:color w:val="000000"/>
          <w:sz w:val="27"/>
          <w:szCs w:val="27"/>
        </w:rPr>
        <w:t>Enter the product id</w:t>
      </w:r>
    </w:p>
    <w:p w14:paraId="65124703" w14:textId="77777777" w:rsidR="00C213E9" w:rsidRPr="007A66FA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A66F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1</w:t>
      </w:r>
    </w:p>
    <w:p w14:paraId="093B3DC5" w14:textId="77777777" w:rsidR="00C213E9" w:rsidRPr="007A66FA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A66FA">
        <w:rPr>
          <w:rFonts w:ascii="Helvetica" w:eastAsia="Times New Roman" w:hAnsi="Helvetica" w:cs="Helvetica"/>
          <w:color w:val="000000"/>
          <w:sz w:val="27"/>
          <w:szCs w:val="27"/>
        </w:rPr>
        <w:t>Enter the product name</w:t>
      </w:r>
    </w:p>
    <w:p w14:paraId="40BD75D3" w14:textId="77777777" w:rsidR="00C213E9" w:rsidRPr="007A66FA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A66F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Printer</w:t>
      </w:r>
    </w:p>
    <w:p w14:paraId="3F5DEF87" w14:textId="77777777" w:rsidR="00C213E9" w:rsidRPr="007A66FA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A66FA">
        <w:rPr>
          <w:rFonts w:ascii="Helvetica" w:eastAsia="Times New Roman" w:hAnsi="Helvetica" w:cs="Helvetica"/>
          <w:color w:val="000000"/>
          <w:sz w:val="27"/>
          <w:szCs w:val="27"/>
        </w:rPr>
        <w:t>Enter the supplier name</w:t>
      </w:r>
    </w:p>
    <w:p w14:paraId="11BAD9A6" w14:textId="77777777" w:rsidR="00C213E9" w:rsidRPr="007A66FA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A66F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HP</w:t>
      </w:r>
    </w:p>
    <w:p w14:paraId="483C7358" w14:textId="77777777" w:rsidR="00C213E9" w:rsidRPr="007A66FA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7A66FA">
        <w:rPr>
          <w:rFonts w:ascii="Helvetica" w:eastAsia="Times New Roman" w:hAnsi="Helvetica" w:cs="Helvetica"/>
          <w:color w:val="000000"/>
          <w:sz w:val="27"/>
          <w:szCs w:val="27"/>
        </w:rPr>
        <w:t>1 :</w:t>
      </w:r>
      <w:proofErr w:type="gramEnd"/>
      <w:r w:rsidRPr="007A66FA">
        <w:rPr>
          <w:rFonts w:ascii="Helvetica" w:eastAsia="Times New Roman" w:hAnsi="Helvetica" w:cs="Helvetica"/>
          <w:color w:val="000000"/>
          <w:sz w:val="27"/>
          <w:szCs w:val="27"/>
        </w:rPr>
        <w:t xml:space="preserve"> Printer : HP</w:t>
      </w:r>
    </w:p>
    <w:p w14:paraId="5221E018" w14:textId="77777777" w:rsidR="00C213E9" w:rsidRPr="007A66FA" w:rsidRDefault="00C213E9" w:rsidP="00C21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A66FA">
        <w:rPr>
          <w:rFonts w:ascii="Helvetica" w:eastAsia="Times New Roman" w:hAnsi="Helvetica" w:cs="Helvetica"/>
          <w:color w:val="000000"/>
          <w:sz w:val="27"/>
          <w:szCs w:val="27"/>
        </w:rPr>
        <w:t xml:space="preserve">Invoking </w:t>
      </w:r>
      <w:proofErr w:type="spellStart"/>
      <w:proofErr w:type="gramStart"/>
      <w:r w:rsidRPr="007A66FA">
        <w:rPr>
          <w:rFonts w:ascii="Helvetica" w:eastAsia="Times New Roman" w:hAnsi="Helvetica" w:cs="Helvetica"/>
          <w:color w:val="000000"/>
          <w:sz w:val="27"/>
          <w:szCs w:val="27"/>
        </w:rPr>
        <w:t>GetType</w:t>
      </w:r>
      <w:proofErr w:type="spellEnd"/>
      <w:r w:rsidRPr="007A66FA">
        <w:rPr>
          <w:rFonts w:ascii="Helvetica" w:eastAsia="Times New Roman" w:hAnsi="Helvetica" w:cs="Helvetica"/>
          <w:color w:val="000000"/>
          <w:sz w:val="27"/>
          <w:szCs w:val="27"/>
        </w:rPr>
        <w:t>(</w:t>
      </w:r>
      <w:proofErr w:type="gramEnd"/>
      <w:r w:rsidRPr="007A66FA">
        <w:rPr>
          <w:rFonts w:ascii="Helvetica" w:eastAsia="Times New Roman" w:hAnsi="Helvetica" w:cs="Helvetica"/>
          <w:color w:val="000000"/>
          <w:sz w:val="27"/>
          <w:szCs w:val="27"/>
        </w:rPr>
        <w:t>) method : Product</w:t>
      </w:r>
    </w:p>
    <w:p w14:paraId="789ECC7C" w14:textId="77777777" w:rsidR="00C213E9" w:rsidRDefault="00C213E9" w:rsidP="00C213E9"/>
    <w:p w14:paraId="3FFABD71" w14:textId="77777777" w:rsidR="00C213E9" w:rsidRDefault="00C213E9" w:rsidP="00C213E9">
      <w:r>
        <w:t>Q</w:t>
      </w:r>
      <w:proofErr w:type="gramStart"/>
      <w:r>
        <w:t>5:-</w:t>
      </w:r>
      <w:proofErr w:type="gramEnd"/>
    </w:p>
    <w:p w14:paraId="11427710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b/>
          <w:bCs/>
          <w:color w:val="000000"/>
          <w:sz w:val="27"/>
          <w:szCs w:val="27"/>
        </w:rPr>
        <w:t>Equals(</w:t>
      </w:r>
      <w:proofErr w:type="gramEnd"/>
      <w:r>
        <w:rPr>
          <w:rFonts w:ascii="Helvetica" w:hAnsi="Helvetica" w:cs="Helvetica"/>
          <w:b/>
          <w:bCs/>
          <w:color w:val="000000"/>
          <w:sz w:val="27"/>
          <w:szCs w:val="27"/>
        </w:rPr>
        <w:t>) method – Illustration</w:t>
      </w:r>
    </w:p>
    <w:p w14:paraId="3DDE6094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172BD759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Create a class named Product with the following private member variables.</w:t>
      </w:r>
    </w:p>
    <w:p w14:paraId="07F1330C" w14:textId="77777777" w:rsidR="00C213E9" w:rsidRDefault="00C213E9" w:rsidP="00C213E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Id of type long</w:t>
      </w:r>
    </w:p>
    <w:p w14:paraId="4B40124C" w14:textId="77777777" w:rsidR="00C213E9" w:rsidRDefault="00C213E9" w:rsidP="00C213E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ProductName of type string</w:t>
      </w:r>
    </w:p>
    <w:p w14:paraId="740ADDA0" w14:textId="77777777" w:rsidR="00C213E9" w:rsidRDefault="00C213E9" w:rsidP="00C213E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SupplierName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of type string</w:t>
      </w:r>
    </w:p>
    <w:p w14:paraId="5FE5322B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76C27CF3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Include appropriate getters and setters.</w:t>
      </w:r>
    </w:p>
    <w:p w14:paraId="1E40749C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Include a 3-argument constructor and a default constructor.</w:t>
      </w:r>
    </w:p>
    <w:p w14:paraId="29C641BD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Include a method named Display. It does not accept any arguments and its return type is void. Display the details of the product in this method. The method prototype is void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Display(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);</w:t>
      </w:r>
    </w:p>
    <w:p w14:paraId="35D4CAEC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3F79A2B7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Create another class and write a main method to test the above class. In the main method, create 2 objects --- product1 and product2. Create a reference to the Product class product3 and make it refer to product2. Invoke the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Equals(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) method using product1 and product2. Invoke the Equals method again using product2 and product3.</w:t>
      </w:r>
    </w:p>
    <w:p w14:paraId="38641E4C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73EB1EF3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Input and Output Format:</w:t>
      </w:r>
    </w:p>
    <w:p w14:paraId="1E0F4C36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4BEB77E0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Refer sample input and output for formatting specifications.</w:t>
      </w:r>
    </w:p>
    <w:p w14:paraId="2362B86C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All text in bold corresponds to input and the rest corresponds to output.</w:t>
      </w:r>
    </w:p>
    <w:p w14:paraId="1D49DE3B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35DF2C7D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Sample Input and </w:t>
      </w:r>
      <w:proofErr w:type="gramStart"/>
      <w:r>
        <w:rPr>
          <w:rFonts w:ascii="Helvetica" w:hAnsi="Helvetica" w:cs="Helvetica"/>
          <w:b/>
          <w:bCs/>
          <w:color w:val="000000"/>
          <w:sz w:val="27"/>
          <w:szCs w:val="27"/>
        </w:rPr>
        <w:t>Output :</w:t>
      </w:r>
      <w:proofErr w:type="gramEnd"/>
    </w:p>
    <w:p w14:paraId="4DBA93F2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14:paraId="09CA9145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the product id</w:t>
      </w:r>
    </w:p>
    <w:p w14:paraId="3B33BC30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1</w:t>
      </w:r>
    </w:p>
    <w:p w14:paraId="4AC75926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the product name</w:t>
      </w:r>
    </w:p>
    <w:p w14:paraId="5CB3ED3B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Printer</w:t>
      </w:r>
    </w:p>
    <w:p w14:paraId="7DA0D5E2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Enter the supplier name</w:t>
      </w:r>
    </w:p>
    <w:p w14:paraId="1E3A3D0F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HP</w:t>
      </w:r>
    </w:p>
    <w:p w14:paraId="3B4528F7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Product Id is 1</w:t>
      </w:r>
    </w:p>
    <w:p w14:paraId="67414E44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Product Name is Printer</w:t>
      </w:r>
    </w:p>
    <w:p w14:paraId="4F646BEE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Supplier Name is HP</w:t>
      </w:r>
    </w:p>
    <w:p w14:paraId="5A8D7282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the product id</w:t>
      </w:r>
    </w:p>
    <w:p w14:paraId="7F6ED863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1</w:t>
      </w:r>
    </w:p>
    <w:p w14:paraId="5A705522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the product name</w:t>
      </w:r>
    </w:p>
    <w:p w14:paraId="227EED45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Printer</w:t>
      </w:r>
    </w:p>
    <w:p w14:paraId="7A612377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Enter the supplier name</w:t>
      </w:r>
    </w:p>
    <w:p w14:paraId="7B9A7D4B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HP</w:t>
      </w:r>
    </w:p>
    <w:p w14:paraId="70C5AA31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Product Id is 1</w:t>
      </w:r>
    </w:p>
    <w:p w14:paraId="6A1F150E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Product Name is Printer</w:t>
      </w:r>
    </w:p>
    <w:p w14:paraId="4577B2A5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Supplier Name is HP</w:t>
      </w:r>
    </w:p>
    <w:p w14:paraId="1C0D47C0" w14:textId="77777777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two products are different</w:t>
      </w:r>
    </w:p>
    <w:p w14:paraId="44864221" w14:textId="69CB0E7A" w:rsidR="00C213E9" w:rsidRDefault="00C213E9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two products are the same</w:t>
      </w:r>
    </w:p>
    <w:p w14:paraId="2DF750F6" w14:textId="03E9C3C3" w:rsidR="005B7FA2" w:rsidRDefault="005B7FA2" w:rsidP="00C213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sectPr w:rsidR="005B7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8FA"/>
    <w:multiLevelType w:val="multilevel"/>
    <w:tmpl w:val="DDC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332C4"/>
    <w:multiLevelType w:val="multilevel"/>
    <w:tmpl w:val="A4AA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F0AD5"/>
    <w:multiLevelType w:val="multilevel"/>
    <w:tmpl w:val="5A9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B7988"/>
    <w:multiLevelType w:val="multilevel"/>
    <w:tmpl w:val="49B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D20A4"/>
    <w:multiLevelType w:val="multilevel"/>
    <w:tmpl w:val="F1F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30"/>
    <w:rsid w:val="000275D0"/>
    <w:rsid w:val="000F4C50"/>
    <w:rsid w:val="002360AA"/>
    <w:rsid w:val="002741C9"/>
    <w:rsid w:val="003C179F"/>
    <w:rsid w:val="005706F5"/>
    <w:rsid w:val="005B7FA2"/>
    <w:rsid w:val="00632A4F"/>
    <w:rsid w:val="00724E2A"/>
    <w:rsid w:val="007322A1"/>
    <w:rsid w:val="008B6010"/>
    <w:rsid w:val="00AF78D9"/>
    <w:rsid w:val="00B352C7"/>
    <w:rsid w:val="00C07430"/>
    <w:rsid w:val="00C213E9"/>
    <w:rsid w:val="00C5624F"/>
    <w:rsid w:val="00ED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6E00"/>
  <w15:chartTrackingRefBased/>
  <w15:docId w15:val="{9A90E569-88D7-4F89-BDEC-A48F1B7A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3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52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Gupta</dc:creator>
  <cp:keywords/>
  <dc:description/>
  <cp:lastModifiedBy>Rajeev Gupta</cp:lastModifiedBy>
  <cp:revision>15</cp:revision>
  <dcterms:created xsi:type="dcterms:W3CDTF">2020-07-24T12:35:00Z</dcterms:created>
  <dcterms:modified xsi:type="dcterms:W3CDTF">2020-11-23T04:00:00Z</dcterms:modified>
</cp:coreProperties>
</file>