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EA55D" w14:textId="77777777" w:rsidR="00B43055" w:rsidRDefault="00B43055" w:rsidP="00B43055">
      <w:pPr>
        <w:jc w:val="right"/>
      </w:pPr>
      <w:r>
        <w:t>készítette:</w:t>
      </w:r>
    </w:p>
    <w:p w14:paraId="77DC4432" w14:textId="5DF082DF" w:rsidR="00B43055" w:rsidRDefault="00B43055" w:rsidP="00B43055">
      <w:pPr>
        <w:jc w:val="right"/>
      </w:pPr>
      <w:r>
        <w:t>Molnár Csegő Márk, Kovács Kornél</w:t>
      </w:r>
    </w:p>
    <w:p w14:paraId="7E89E070" w14:textId="77777777" w:rsidR="00E408AD" w:rsidRPr="00E408AD" w:rsidRDefault="00B43055" w:rsidP="00E408AD">
      <w:pPr>
        <w:jc w:val="center"/>
        <w:rPr>
          <w:b/>
          <w:bCs/>
          <w:sz w:val="36"/>
          <w:szCs w:val="36"/>
        </w:rPr>
      </w:pPr>
      <w:r w:rsidRPr="00E408AD">
        <w:rPr>
          <w:b/>
          <w:bCs/>
          <w:sz w:val="36"/>
          <w:szCs w:val="36"/>
        </w:rPr>
        <w:t>RTF Beadandó 1</w:t>
      </w:r>
    </w:p>
    <w:p w14:paraId="7DAEEA6D" w14:textId="7862BA16" w:rsidR="00B43055" w:rsidRPr="00E408AD" w:rsidRDefault="00B43055" w:rsidP="00B43055">
      <w:r w:rsidRPr="00E408AD">
        <w:t>Milyen kivitelezési technikákat használnánk a projektünkhöz?</w:t>
      </w:r>
    </w:p>
    <w:p w14:paraId="7D62B2A9" w14:textId="2B263E6C" w:rsidR="00B43055" w:rsidRDefault="00B43055" w:rsidP="00B43055">
      <w:pPr>
        <w:pStyle w:val="Listaszerbekezds"/>
        <w:numPr>
          <w:ilvl w:val="0"/>
          <w:numId w:val="1"/>
        </w:numPr>
      </w:pPr>
      <w:r w:rsidRPr="00E408AD">
        <w:t>Interjú</w:t>
      </w:r>
      <w:r w:rsidR="00E408AD">
        <w:t>:</w:t>
      </w:r>
    </w:p>
    <w:p w14:paraId="20CA7414" w14:textId="009C9A57" w:rsidR="006E5942" w:rsidRDefault="006E5942" w:rsidP="006E5942">
      <w:pPr>
        <w:pStyle w:val="Listaszerbekezds"/>
      </w:pPr>
      <w:r>
        <w:t>L</w:t>
      </w:r>
      <w:r w:rsidRPr="006E5942">
        <w:t>ehetővé teszik a személyes kapcsolatfelvételt és a részletes kérdések feltevését, ami sokkal árnyaltabb válaszokat eredményezhet. Ugyanakkor időigényesek lehetnek, és a válaszadók elérhetősége nehézséget okozhat.</w:t>
      </w:r>
      <w:r w:rsidRPr="006E5942">
        <w:t xml:space="preserve"> </w:t>
      </w:r>
      <w:r>
        <w:t>Előnye, hogy m</w:t>
      </w:r>
      <w:r w:rsidRPr="006E5942">
        <w:t>ély, részletes információkhoz juthatunk, és azonnali visszajelzést kapunk</w:t>
      </w:r>
      <w:r>
        <w:t>, ám i</w:t>
      </w:r>
      <w:r w:rsidRPr="006E5942">
        <w:t>dőigényes és néha nehéz megszervezni a találkozók</w:t>
      </w:r>
      <w:r>
        <w:t xml:space="preserve"> időpontjait.</w:t>
      </w:r>
    </w:p>
    <w:p w14:paraId="44E4E161" w14:textId="77777777" w:rsidR="006E5942" w:rsidRPr="00E408AD" w:rsidRDefault="006E5942" w:rsidP="006E5942">
      <w:pPr>
        <w:pStyle w:val="Listaszerbekezds"/>
      </w:pPr>
    </w:p>
    <w:p w14:paraId="1F8EBE1D" w14:textId="30F489B8" w:rsidR="00B43055" w:rsidRDefault="00E408AD" w:rsidP="00B43055">
      <w:pPr>
        <w:pStyle w:val="Listaszerbekezds"/>
        <w:numPr>
          <w:ilvl w:val="0"/>
          <w:numId w:val="1"/>
        </w:numPr>
      </w:pPr>
      <w:proofErr w:type="spellStart"/>
      <w:r w:rsidRPr="00E408AD">
        <w:t>Q</w:t>
      </w:r>
      <w:r w:rsidRPr="00E408AD">
        <w:t>uestionnaire</w:t>
      </w:r>
      <w:proofErr w:type="spellEnd"/>
      <w:r w:rsidR="006E5942">
        <w:t xml:space="preserve">: </w:t>
      </w:r>
      <w:r w:rsidR="006E5942" w:rsidRPr="006E5942">
        <w:t>A</w:t>
      </w:r>
      <w:r w:rsidR="006E5942">
        <w:t xml:space="preserve"> </w:t>
      </w:r>
      <w:proofErr w:type="spellStart"/>
      <w:r w:rsidR="006E5942">
        <w:t>q</w:t>
      </w:r>
      <w:r w:rsidR="006E5942" w:rsidRPr="00E408AD">
        <w:t>uestionnaire</w:t>
      </w:r>
      <w:r w:rsidR="006E5942">
        <w:t>k</w:t>
      </w:r>
      <w:proofErr w:type="spellEnd"/>
      <w:r w:rsidR="006E5942">
        <w:t>, azaz</w:t>
      </w:r>
      <w:r w:rsidR="006E5942" w:rsidRPr="006E5942">
        <w:t xml:space="preserve"> kérdőívek nagy mennyiségű adat összegyűjtésére alkalmasak rövid idő alatt, különösen online platformok segítségével. Azonban a válaszok felületesek lehetnek, és a kérdőív kitöltésekor a résztvevők nem mindig őszinték vagy figyelmesek.</w:t>
      </w:r>
      <w:r w:rsidR="006E5942">
        <w:t xml:space="preserve"> Előnye, hogy g</w:t>
      </w:r>
      <w:r w:rsidR="006E5942" w:rsidRPr="006E5942">
        <w:t>yorsan és olcsón gyűjthetünk adatokat nagyszámú résztvevőtől</w:t>
      </w:r>
      <w:r w:rsidR="006E5942">
        <w:t>, azonban a</w:t>
      </w:r>
      <w:r w:rsidR="006E5942" w:rsidRPr="006E5942">
        <w:t xml:space="preserve"> válaszok nem mindig megbízhatóak vagy mélyrehatóak.</w:t>
      </w:r>
    </w:p>
    <w:p w14:paraId="13438134" w14:textId="77777777" w:rsidR="006E5942" w:rsidRPr="00E408AD" w:rsidRDefault="006E5942" w:rsidP="006E5942">
      <w:pPr>
        <w:pStyle w:val="Listaszerbekezds"/>
      </w:pPr>
    </w:p>
    <w:p w14:paraId="22897F1F" w14:textId="4E1612D6" w:rsidR="00E408AD" w:rsidRDefault="00E408AD" w:rsidP="00E408AD">
      <w:pPr>
        <w:pStyle w:val="Listaszerbekezds"/>
        <w:numPr>
          <w:ilvl w:val="0"/>
          <w:numId w:val="1"/>
        </w:numPr>
      </w:pPr>
      <w:proofErr w:type="spellStart"/>
      <w:r w:rsidRPr="00E408AD">
        <w:t>Prototyping</w:t>
      </w:r>
      <w:proofErr w:type="spellEnd"/>
      <w:r w:rsidR="006E5942">
        <w:t xml:space="preserve">: </w:t>
      </w:r>
      <w:r w:rsidR="006E5942" w:rsidRPr="006E5942">
        <w:t>A prototípus készítése lehetőséget ad arra, hogy az ötleteinket valósághűen bemutassuk és kipróbáljuk, mielőtt véglegesítenénk a terméket. Azonban költséges lehet, és sokszor több iterációra van szükség a tökéletesítéshez.</w:t>
      </w:r>
      <w:r w:rsidR="006E5942">
        <w:t xml:space="preserve"> A </w:t>
      </w:r>
      <w:proofErr w:type="spellStart"/>
      <w:proofErr w:type="gramStart"/>
      <w:r w:rsidR="006E5942">
        <w:t>p</w:t>
      </w:r>
      <w:r w:rsidR="006E5942" w:rsidRPr="00E408AD">
        <w:t>rototyping</w:t>
      </w:r>
      <w:r w:rsidR="006E5942">
        <w:t>al</w:t>
      </w:r>
      <w:proofErr w:type="spellEnd"/>
      <w:r w:rsidR="006E5942">
        <w:t xml:space="preserve"> </w:t>
      </w:r>
      <w:r w:rsidR="006E5942" w:rsidRPr="006E5942">
        <w:t xml:space="preserve"> </w:t>
      </w:r>
      <w:r w:rsidR="006E5942">
        <w:t>l</w:t>
      </w:r>
      <w:r w:rsidR="006E5942" w:rsidRPr="006E5942">
        <w:t>ehetőség</w:t>
      </w:r>
      <w:proofErr w:type="gramEnd"/>
      <w:r w:rsidR="006E5942" w:rsidRPr="006E5942">
        <w:t xml:space="preserve"> van a tervek gyors kipróbálására és javítására a valós felhasználói visszajelzések alapján</w:t>
      </w:r>
      <w:r w:rsidR="006E5942">
        <w:t xml:space="preserve">, de hátránya, hogy magas </w:t>
      </w:r>
      <w:r w:rsidR="006E5942" w:rsidRPr="006E5942">
        <w:t>költségek és erőforrás-igények járhatnak vele.</w:t>
      </w:r>
    </w:p>
    <w:p w14:paraId="22ABEE27" w14:textId="77777777" w:rsidR="00E408AD" w:rsidRPr="00E408AD" w:rsidRDefault="00E408AD" w:rsidP="00E408AD"/>
    <w:sectPr w:rsidR="00E408AD" w:rsidRPr="00E408A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26D3E"/>
    <w:multiLevelType w:val="hybridMultilevel"/>
    <w:tmpl w:val="4CD4C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4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55"/>
    <w:rsid w:val="004A10DC"/>
    <w:rsid w:val="005258C8"/>
    <w:rsid w:val="006E5942"/>
    <w:rsid w:val="00813604"/>
    <w:rsid w:val="00B43055"/>
    <w:rsid w:val="00C61786"/>
    <w:rsid w:val="00E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0D82"/>
  <w15:chartTrackingRefBased/>
  <w15:docId w15:val="{62FDEC30-B32F-44C6-943A-D015F3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30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30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30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30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30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30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30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30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30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30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3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Kornél</dc:creator>
  <cp:keywords/>
  <dc:description/>
  <cp:lastModifiedBy>Kovács Kornél</cp:lastModifiedBy>
  <cp:revision>1</cp:revision>
  <dcterms:created xsi:type="dcterms:W3CDTF">2024-10-12T14:51:00Z</dcterms:created>
  <dcterms:modified xsi:type="dcterms:W3CDTF">2024-10-12T15:21:00Z</dcterms:modified>
</cp:coreProperties>
</file>