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E1148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bookmarkStart w:id="0" w:name="_Hlk164095222"/>
      <w:bookmarkEnd w:id="0"/>
      <w:r w:rsidRPr="00C83F06">
        <w:rPr>
          <w:spacing w:val="-2"/>
        </w:rPr>
        <w:t>МИНИСТЕРСТВО ОБРАЗОВАНИЯ И НАУКИ   РОССИЙСКОЙ ФЕДЕРАЦИИ</w:t>
      </w:r>
    </w:p>
    <w:p w14:paraId="4A49B8A5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ФЕДЕРАЛЬНОЕ ГОСУДАРСТВЕННОЕ АВТОНОМНОЕ ОБРАЗОВАТЕЛЬНОЕ</w:t>
      </w:r>
    </w:p>
    <w:p w14:paraId="093D6258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УЧРЕЖДЕНИЕ ВЫСШЕГО ОБРАЗОВАНИЯ</w:t>
      </w:r>
    </w:p>
    <w:p w14:paraId="12F279A0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«САМАРСКИЙ НАЦИОНАЛЬНЫЙ ИССЛЕДОВАТЕЛЬСКИЙ УНИВЕРСИТЕТ</w:t>
      </w:r>
    </w:p>
    <w:p w14:paraId="7B30B6AE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ИМЕНИ АКАДЕМИКА С. П. КОРОЛЕВА»</w:t>
      </w:r>
    </w:p>
    <w:p w14:paraId="16DD1CF6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«САМАРСКИЙ УНИВЕРСИТЕТ»</w:t>
      </w:r>
    </w:p>
    <w:p w14:paraId="3BACC4A3" w14:textId="77777777" w:rsidR="009069AF" w:rsidRPr="00C83F06" w:rsidRDefault="009069AF" w:rsidP="009069AF">
      <w:pPr>
        <w:pStyle w:val="a3"/>
        <w:spacing w:after="0"/>
        <w:rPr>
          <w:spacing w:val="-2"/>
        </w:rPr>
      </w:pPr>
    </w:p>
    <w:p w14:paraId="6E006EB0" w14:textId="77777777" w:rsidR="009069AF" w:rsidRPr="00C83F06" w:rsidRDefault="009069AF" w:rsidP="009069AF">
      <w:pPr>
        <w:pStyle w:val="a3"/>
        <w:spacing w:after="0"/>
        <w:rPr>
          <w:spacing w:val="-2"/>
        </w:rPr>
      </w:pPr>
    </w:p>
    <w:p w14:paraId="21A34F19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</w:p>
    <w:p w14:paraId="111E40FC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Институт информатики и кибернетики</w:t>
      </w:r>
    </w:p>
    <w:p w14:paraId="50AFC149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Кафедра информационных систем и технологий</w:t>
      </w:r>
    </w:p>
    <w:p w14:paraId="01970123" w14:textId="77777777" w:rsidR="009069AF" w:rsidRPr="00C83F06" w:rsidRDefault="009069AF" w:rsidP="009069AF">
      <w:pPr>
        <w:pStyle w:val="a3"/>
        <w:spacing w:after="0"/>
        <w:rPr>
          <w:spacing w:val="-2"/>
        </w:rPr>
      </w:pPr>
    </w:p>
    <w:p w14:paraId="1913599C" w14:textId="77777777" w:rsidR="009069AF" w:rsidRPr="00C83F06" w:rsidRDefault="009069AF" w:rsidP="009069AF">
      <w:pPr>
        <w:pStyle w:val="a3"/>
        <w:spacing w:after="0"/>
        <w:rPr>
          <w:spacing w:val="-2"/>
        </w:rPr>
      </w:pPr>
    </w:p>
    <w:p w14:paraId="16616A80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</w:p>
    <w:p w14:paraId="323F71A7" w14:textId="3A511663" w:rsidR="009069AF" w:rsidRPr="00780717" w:rsidRDefault="009069AF" w:rsidP="009069AF">
      <w:pPr>
        <w:pStyle w:val="a3"/>
        <w:spacing w:after="0"/>
        <w:jc w:val="center"/>
        <w:rPr>
          <w:spacing w:val="-2"/>
          <w:lang w:val="en-US"/>
        </w:rPr>
      </w:pPr>
      <w:r w:rsidRPr="00C83F06">
        <w:rPr>
          <w:spacing w:val="-2"/>
        </w:rPr>
        <w:t>Отчет по лабораторной работе №</w:t>
      </w:r>
      <w:r w:rsidR="00780717">
        <w:rPr>
          <w:spacing w:val="-2"/>
          <w:lang w:val="en-US"/>
        </w:rPr>
        <w:t>7</w:t>
      </w:r>
    </w:p>
    <w:p w14:paraId="46F7D7E4" w14:textId="77777777" w:rsidR="009069AF" w:rsidRPr="00C83F06" w:rsidRDefault="009069AF" w:rsidP="009069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>Предмет “Электроника и схемотехника”</w:t>
      </w:r>
    </w:p>
    <w:p w14:paraId="2D221B36" w14:textId="13EAA8DD" w:rsidR="009069AF" w:rsidRPr="00C83F06" w:rsidRDefault="009069AF" w:rsidP="009069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>Тема: “</w:t>
      </w:r>
      <w:r w:rsidRPr="003956E1">
        <w:t xml:space="preserve"> </w:t>
      </w:r>
      <w:r w:rsidR="00780717" w:rsidRPr="00780717">
        <w:rPr>
          <w:rFonts w:ascii="Times New Roman" w:hAnsi="Times New Roman" w:cs="Times New Roman"/>
          <w:sz w:val="24"/>
          <w:szCs w:val="24"/>
        </w:rPr>
        <w:t>ИССЛЕДОВАНИЕ ДЕШИФРАТОРА-ДЕМУЛЬТИПЛЕКСОРА</w:t>
      </w:r>
      <w:r w:rsidRPr="00C83F06">
        <w:rPr>
          <w:rFonts w:ascii="Times New Roman" w:hAnsi="Times New Roman" w:cs="Times New Roman"/>
          <w:sz w:val="24"/>
          <w:szCs w:val="24"/>
        </w:rPr>
        <w:t>”</w:t>
      </w:r>
    </w:p>
    <w:p w14:paraId="107AAC74" w14:textId="25F64CDB" w:rsidR="009069AF" w:rsidRPr="00D2704A" w:rsidRDefault="009069AF" w:rsidP="009069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821014" w:rsidRPr="00780717">
        <w:rPr>
          <w:rFonts w:ascii="Times New Roman" w:hAnsi="Times New Roman" w:cs="Times New Roman"/>
          <w:sz w:val="24"/>
          <w:szCs w:val="24"/>
        </w:rPr>
        <w:t>(22)</w:t>
      </w:r>
      <w:r w:rsidRPr="00C83F06">
        <w:rPr>
          <w:rFonts w:ascii="Times New Roman" w:hAnsi="Times New Roman" w:cs="Times New Roman"/>
          <w:sz w:val="24"/>
          <w:szCs w:val="24"/>
        </w:rPr>
        <w:t xml:space="preserve">, подгруппа </w:t>
      </w:r>
      <w:r w:rsidRPr="00D2704A">
        <w:rPr>
          <w:rFonts w:ascii="Times New Roman" w:hAnsi="Times New Roman" w:cs="Times New Roman"/>
          <w:sz w:val="24"/>
          <w:szCs w:val="24"/>
        </w:rPr>
        <w:t>2</w:t>
      </w:r>
    </w:p>
    <w:p w14:paraId="4D369CB5" w14:textId="77777777" w:rsidR="009069AF" w:rsidRPr="00C83F06" w:rsidRDefault="009069AF" w:rsidP="009069AF">
      <w:pPr>
        <w:pStyle w:val="a3"/>
        <w:rPr>
          <w:spacing w:val="-2"/>
        </w:rPr>
      </w:pPr>
    </w:p>
    <w:p w14:paraId="432698EE" w14:textId="77777777" w:rsidR="009069AF" w:rsidRPr="00C83F06" w:rsidRDefault="009069AF" w:rsidP="009069AF">
      <w:pPr>
        <w:pStyle w:val="a3"/>
        <w:spacing w:after="0"/>
        <w:rPr>
          <w:spacing w:val="-2"/>
        </w:rPr>
      </w:pPr>
    </w:p>
    <w:p w14:paraId="3AC5BFBF" w14:textId="77777777" w:rsidR="009069AF" w:rsidRPr="00C83F06" w:rsidRDefault="009069AF" w:rsidP="009069AF">
      <w:pPr>
        <w:pStyle w:val="a3"/>
        <w:spacing w:after="0"/>
        <w:rPr>
          <w:spacing w:val="-2"/>
        </w:rPr>
      </w:pPr>
    </w:p>
    <w:p w14:paraId="4F59E1B2" w14:textId="77777777" w:rsidR="009069AF" w:rsidRPr="00C83F06" w:rsidRDefault="009069AF" w:rsidP="009069AF">
      <w:pPr>
        <w:pStyle w:val="a3"/>
        <w:spacing w:after="0"/>
        <w:rPr>
          <w:spacing w:val="-2"/>
        </w:rPr>
      </w:pPr>
      <w:r w:rsidRPr="00C83F06">
        <w:rPr>
          <w:spacing w:val="-2"/>
        </w:rPr>
        <w:t xml:space="preserve">Выполнил:      </w:t>
      </w:r>
    </w:p>
    <w:p w14:paraId="4634454D" w14:textId="0A361146" w:rsidR="009069AF" w:rsidRPr="00C83F06" w:rsidRDefault="009069AF" w:rsidP="009069AF">
      <w:pPr>
        <w:pStyle w:val="a3"/>
        <w:spacing w:after="0"/>
        <w:rPr>
          <w:spacing w:val="-2"/>
        </w:rPr>
      </w:pPr>
      <w:r>
        <w:rPr>
          <w:spacing w:val="-2"/>
        </w:rPr>
        <w:t>Спиридонова К.С.</w:t>
      </w:r>
      <w:r w:rsidRPr="00C83F06">
        <w:rPr>
          <w:spacing w:val="-2"/>
        </w:rPr>
        <w:t xml:space="preserve"> гр. </w:t>
      </w:r>
      <w:r w:rsidRPr="00C83F06">
        <w:t>№ 6</w:t>
      </w:r>
      <w:r w:rsidRPr="00D2704A">
        <w:t>3</w:t>
      </w:r>
      <w:r w:rsidRPr="00C83F06">
        <w:t>1</w:t>
      </w:r>
      <w:r w:rsidRPr="00D2704A">
        <w:t>2</w:t>
      </w:r>
      <w:r w:rsidRPr="00C83F06">
        <w:t>-100503</w:t>
      </w:r>
      <w:r w:rsidRPr="00C83F06">
        <w:rPr>
          <w:lang w:val="en-US"/>
        </w:rPr>
        <w:t>D</w:t>
      </w:r>
    </w:p>
    <w:p w14:paraId="5E537A6E" w14:textId="77777777" w:rsidR="009069AF" w:rsidRPr="00C83F06" w:rsidRDefault="009069AF" w:rsidP="009069AF">
      <w:pPr>
        <w:pStyle w:val="a3"/>
        <w:spacing w:after="0"/>
        <w:rPr>
          <w:spacing w:val="-2"/>
        </w:rPr>
      </w:pPr>
      <w:r w:rsidRPr="00C83F06">
        <w:rPr>
          <w:spacing w:val="-2"/>
        </w:rPr>
        <w:t xml:space="preserve">Проверил: </w:t>
      </w:r>
    </w:p>
    <w:p w14:paraId="438CB789" w14:textId="77777777" w:rsidR="009069AF" w:rsidRPr="003956E1" w:rsidRDefault="009069AF" w:rsidP="009069AF">
      <w:pPr>
        <w:pStyle w:val="a3"/>
        <w:spacing w:after="0"/>
        <w:rPr>
          <w:spacing w:val="-2"/>
        </w:rPr>
      </w:pPr>
      <w:r w:rsidRPr="00C83F06">
        <w:t>доцент Новиков Александр Олегович</w:t>
      </w:r>
    </w:p>
    <w:p w14:paraId="0869D9FD" w14:textId="77777777" w:rsidR="009069AF" w:rsidRDefault="009069AF" w:rsidP="009069AF">
      <w:pPr>
        <w:pStyle w:val="a3"/>
        <w:spacing w:before="0" w:beforeAutospacing="0" w:after="0" w:afterAutospacing="0"/>
      </w:pPr>
    </w:p>
    <w:p w14:paraId="5FDC82DE" w14:textId="77777777" w:rsidR="009069AF" w:rsidRDefault="009069AF" w:rsidP="009069AF">
      <w:pPr>
        <w:pStyle w:val="a3"/>
        <w:spacing w:before="0" w:beforeAutospacing="0" w:after="0" w:afterAutospacing="0"/>
      </w:pPr>
    </w:p>
    <w:p w14:paraId="29957530" w14:textId="77777777" w:rsidR="009069AF" w:rsidRPr="00C83F06" w:rsidRDefault="009069AF" w:rsidP="009069AF">
      <w:pPr>
        <w:pStyle w:val="a3"/>
        <w:spacing w:before="0" w:beforeAutospacing="0" w:after="0" w:afterAutospacing="0"/>
      </w:pPr>
    </w:p>
    <w:p w14:paraId="65BD738C" w14:textId="24A7C20D" w:rsidR="009069AF" w:rsidRDefault="009069AF" w:rsidP="009069AF">
      <w:pPr>
        <w:pStyle w:val="a3"/>
        <w:spacing w:before="0" w:beforeAutospacing="0" w:after="0" w:afterAutospacing="0"/>
        <w:jc w:val="center"/>
      </w:pPr>
      <w:r w:rsidRPr="00C83F06">
        <w:t>Самара 2024</w:t>
      </w:r>
    </w:p>
    <w:p w14:paraId="52CC2FEF" w14:textId="7E57D20A" w:rsidR="009069AF" w:rsidRDefault="009069AF" w:rsidP="009069AF">
      <w:pPr>
        <w:pStyle w:val="a3"/>
        <w:spacing w:before="0" w:beforeAutospacing="0" w:after="0" w:afterAutospacing="0"/>
        <w:jc w:val="center"/>
      </w:pPr>
    </w:p>
    <w:p w14:paraId="0A21D142" w14:textId="4E657BC3" w:rsidR="009069AF" w:rsidRDefault="009069AF" w:rsidP="009069AF">
      <w:pPr>
        <w:pStyle w:val="a3"/>
        <w:spacing w:before="0" w:beforeAutospacing="0" w:after="0" w:afterAutospacing="0"/>
        <w:jc w:val="center"/>
      </w:pPr>
    </w:p>
    <w:p w14:paraId="2649B6D1" w14:textId="77777777" w:rsidR="009069AF" w:rsidRDefault="009069AF" w:rsidP="009069AF">
      <w:pPr>
        <w:pStyle w:val="a3"/>
        <w:spacing w:before="0" w:beforeAutospacing="0" w:after="0" w:afterAutospacing="0"/>
        <w:jc w:val="center"/>
      </w:pPr>
    </w:p>
    <w:p w14:paraId="03C8F732" w14:textId="77777777" w:rsidR="00780717" w:rsidRPr="00780717" w:rsidRDefault="00780717" w:rsidP="00780717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807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Цель  работы</w:t>
      </w:r>
      <w:proofErr w:type="gramEnd"/>
      <w:r w:rsidRPr="007807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Исследование дешифратора-</w:t>
      </w:r>
      <w:proofErr w:type="spellStart"/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демультиплексора</w:t>
      </w:r>
      <w:proofErr w:type="spellEnd"/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программной среды «</w:t>
      </w:r>
      <w:proofErr w:type="spellStart"/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>Electronics</w:t>
      </w:r>
      <w:proofErr w:type="spellEnd"/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>Workbench</w:t>
      </w:r>
      <w:proofErr w:type="spellEnd"/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4FBFDA22" w14:textId="77777777" w:rsidR="00780717" w:rsidRPr="00780717" w:rsidRDefault="00780717" w:rsidP="00780717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Соберём схему дешифратора «1 из 8» на микросхеме SN74155. Исследуем работу дешифратора.</w:t>
      </w:r>
    </w:p>
    <w:p w14:paraId="0E202132" w14:textId="2F22A154" w:rsidR="00780717" w:rsidRPr="00780717" w:rsidRDefault="00780717" w:rsidP="00780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807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5E93DB38" wp14:editId="694DED06">
            <wp:extent cx="5410955" cy="4686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42A6" w14:textId="77777777" w:rsidR="00780717" w:rsidRPr="00780717" w:rsidRDefault="00780717" w:rsidP="00780717">
      <w:pPr>
        <w:spacing w:after="0" w:line="360" w:lineRule="auto"/>
        <w:ind w:firstLine="709"/>
        <w:contextualSpacing/>
        <w:mirrorIndents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07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Таблица с исследованиями работы </w:t>
      </w: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схемы дешифратора «1 из 8» построенного на микросхеме </w:t>
      </w: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SN</w:t>
      </w: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174155:</w:t>
      </w:r>
    </w:p>
    <w:tbl>
      <w:tblPr>
        <w:tblStyle w:val="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780717" w:rsidRPr="00780717" w14:paraId="449FF668" w14:textId="77777777" w:rsidTr="00780717">
        <w:trPr>
          <w:jc w:val="center"/>
        </w:trPr>
        <w:tc>
          <w:tcPr>
            <w:tcW w:w="2547" w:type="dxa"/>
            <w:gridSpan w:val="3"/>
            <w:hideMark/>
          </w:tcPr>
          <w:p w14:paraId="625798B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</w:rPr>
              <w:t>Входные сигналы</w:t>
            </w:r>
          </w:p>
        </w:tc>
        <w:tc>
          <w:tcPr>
            <w:tcW w:w="6798" w:type="dxa"/>
            <w:gridSpan w:val="8"/>
            <w:hideMark/>
          </w:tcPr>
          <w:p w14:paraId="558AB07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</w:rPr>
              <w:t>Выходные сигналы</w:t>
            </w:r>
          </w:p>
        </w:tc>
      </w:tr>
      <w:tr w:rsidR="00780717" w:rsidRPr="00780717" w14:paraId="080B9498" w14:textId="77777777" w:rsidTr="00780717">
        <w:trPr>
          <w:jc w:val="center"/>
        </w:trPr>
        <w:tc>
          <w:tcPr>
            <w:tcW w:w="849" w:type="dxa"/>
            <w:hideMark/>
          </w:tcPr>
          <w:p w14:paraId="47BCCA5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A2</w:t>
            </w:r>
          </w:p>
        </w:tc>
        <w:tc>
          <w:tcPr>
            <w:tcW w:w="849" w:type="dxa"/>
            <w:hideMark/>
          </w:tcPr>
          <w:p w14:paraId="30AAA42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A1</w:t>
            </w:r>
          </w:p>
        </w:tc>
        <w:tc>
          <w:tcPr>
            <w:tcW w:w="849" w:type="dxa"/>
            <w:hideMark/>
          </w:tcPr>
          <w:p w14:paraId="1D672E8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A0</w:t>
            </w:r>
          </w:p>
        </w:tc>
        <w:tc>
          <w:tcPr>
            <w:tcW w:w="849" w:type="dxa"/>
            <w:hideMark/>
          </w:tcPr>
          <w:p w14:paraId="1A70AEC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1Y0</w:t>
            </w:r>
          </w:p>
        </w:tc>
        <w:tc>
          <w:tcPr>
            <w:tcW w:w="849" w:type="dxa"/>
            <w:hideMark/>
          </w:tcPr>
          <w:p w14:paraId="6FEE224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1Y1</w:t>
            </w:r>
          </w:p>
        </w:tc>
        <w:tc>
          <w:tcPr>
            <w:tcW w:w="850" w:type="dxa"/>
            <w:hideMark/>
          </w:tcPr>
          <w:p w14:paraId="1DA5955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1Y2</w:t>
            </w:r>
          </w:p>
        </w:tc>
        <w:tc>
          <w:tcPr>
            <w:tcW w:w="850" w:type="dxa"/>
            <w:hideMark/>
          </w:tcPr>
          <w:p w14:paraId="745E462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1Y3</w:t>
            </w:r>
          </w:p>
        </w:tc>
        <w:tc>
          <w:tcPr>
            <w:tcW w:w="850" w:type="dxa"/>
            <w:hideMark/>
          </w:tcPr>
          <w:p w14:paraId="5FB5239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2Y0</w:t>
            </w:r>
          </w:p>
        </w:tc>
        <w:tc>
          <w:tcPr>
            <w:tcW w:w="850" w:type="dxa"/>
            <w:hideMark/>
          </w:tcPr>
          <w:p w14:paraId="4322923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2Y1</w:t>
            </w:r>
          </w:p>
        </w:tc>
        <w:tc>
          <w:tcPr>
            <w:tcW w:w="850" w:type="dxa"/>
            <w:hideMark/>
          </w:tcPr>
          <w:p w14:paraId="20515E8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2Y2</w:t>
            </w:r>
          </w:p>
        </w:tc>
        <w:tc>
          <w:tcPr>
            <w:tcW w:w="850" w:type="dxa"/>
            <w:hideMark/>
          </w:tcPr>
          <w:p w14:paraId="6CA4C44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2Y3</w:t>
            </w:r>
          </w:p>
        </w:tc>
      </w:tr>
      <w:tr w:rsidR="00780717" w:rsidRPr="00780717" w14:paraId="40312945" w14:textId="77777777" w:rsidTr="00780717">
        <w:trPr>
          <w:jc w:val="center"/>
        </w:trPr>
        <w:tc>
          <w:tcPr>
            <w:tcW w:w="849" w:type="dxa"/>
            <w:hideMark/>
          </w:tcPr>
          <w:p w14:paraId="3F503DC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045F85E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5FA039F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20DBC2A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29C7039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52E194E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331AC5C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252224E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29EF9CC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685F0BE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2157CBC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4C8D9013" w14:textId="77777777" w:rsidTr="00780717">
        <w:trPr>
          <w:jc w:val="center"/>
        </w:trPr>
        <w:tc>
          <w:tcPr>
            <w:tcW w:w="849" w:type="dxa"/>
            <w:hideMark/>
          </w:tcPr>
          <w:p w14:paraId="39091AB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2D522EA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44D5810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4DC3F61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71C560B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hideMark/>
          </w:tcPr>
          <w:p w14:paraId="3C1C56C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263AB5F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35628C4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20AB922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711385C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15006E2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3543A750" w14:textId="77777777" w:rsidTr="00780717">
        <w:trPr>
          <w:jc w:val="center"/>
        </w:trPr>
        <w:tc>
          <w:tcPr>
            <w:tcW w:w="849" w:type="dxa"/>
            <w:hideMark/>
          </w:tcPr>
          <w:p w14:paraId="6DDD098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53C498E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382B9E2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7C601BA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0E10F64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3BC51FA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hideMark/>
          </w:tcPr>
          <w:p w14:paraId="145CB21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43292DC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1DCE8DE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1825AF0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78B7910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6DB623A6" w14:textId="77777777" w:rsidTr="00780717">
        <w:trPr>
          <w:jc w:val="center"/>
        </w:trPr>
        <w:tc>
          <w:tcPr>
            <w:tcW w:w="849" w:type="dxa"/>
            <w:hideMark/>
          </w:tcPr>
          <w:p w14:paraId="7F7685F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00FD859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18FB6C5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0078281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1CA5C6B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1EC534F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0E8D79D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hideMark/>
          </w:tcPr>
          <w:p w14:paraId="6488EB7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73BE792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6D3A416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6EEBF8D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5EC9500C" w14:textId="77777777" w:rsidTr="00780717">
        <w:trPr>
          <w:jc w:val="center"/>
        </w:trPr>
        <w:tc>
          <w:tcPr>
            <w:tcW w:w="849" w:type="dxa"/>
            <w:hideMark/>
          </w:tcPr>
          <w:p w14:paraId="7F82858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4D49470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0F36162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28FBDA3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60F01F5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76F01E6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74CA692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14309EA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hideMark/>
          </w:tcPr>
          <w:p w14:paraId="28439AB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4493A98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6FDBD00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42010C47" w14:textId="77777777" w:rsidTr="00780717">
        <w:trPr>
          <w:jc w:val="center"/>
        </w:trPr>
        <w:tc>
          <w:tcPr>
            <w:tcW w:w="849" w:type="dxa"/>
            <w:hideMark/>
          </w:tcPr>
          <w:p w14:paraId="6C10C79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5AC5763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645438B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0E10116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197794B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1B9158E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320D15C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3B0A189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0D5D23E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hideMark/>
          </w:tcPr>
          <w:p w14:paraId="49373BB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66FAE3C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66C67861" w14:textId="77777777" w:rsidTr="00780717">
        <w:trPr>
          <w:jc w:val="center"/>
        </w:trPr>
        <w:tc>
          <w:tcPr>
            <w:tcW w:w="849" w:type="dxa"/>
            <w:hideMark/>
          </w:tcPr>
          <w:p w14:paraId="3D40E87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7E2313E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22BFED6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380413F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0F7F9CE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2DB2915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367ED7D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3B2B9BD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1306523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748BAF0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hideMark/>
          </w:tcPr>
          <w:p w14:paraId="2DC7D86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1FAFACAE" w14:textId="77777777" w:rsidTr="00780717">
        <w:trPr>
          <w:jc w:val="center"/>
        </w:trPr>
        <w:tc>
          <w:tcPr>
            <w:tcW w:w="849" w:type="dxa"/>
            <w:hideMark/>
          </w:tcPr>
          <w:p w14:paraId="6705169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493FF07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34F9417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5950BD6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097F167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6B8D012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1B7345E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304CD8D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0F26FBC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6596EFE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6A7EDB4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14:paraId="31806049" w14:textId="6BD0E9E0" w:rsidR="00780717" w:rsidRPr="00780717" w:rsidRDefault="006C0CD1" w:rsidP="00780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48A918FB" wp14:editId="5CE6EFFA">
            <wp:extent cx="6645910" cy="5271770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9887" w14:textId="77777777" w:rsidR="00780717" w:rsidRPr="00780717" w:rsidRDefault="00780717" w:rsidP="00780717">
      <w:pPr>
        <w:spacing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7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Таблица с исследованиями работы </w:t>
      </w: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схемы дешифратора «1 из 16» построенного на трех микросхемах </w:t>
      </w: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SN</w:t>
      </w: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</w:rPr>
        <w:t>174155:</w:t>
      </w:r>
    </w:p>
    <w:tbl>
      <w:tblPr>
        <w:tblStyle w:val="2"/>
        <w:tblW w:w="0" w:type="auto"/>
        <w:tblInd w:w="0" w:type="dxa"/>
        <w:tblLook w:val="04A0" w:firstRow="1" w:lastRow="0" w:firstColumn="1" w:lastColumn="0" w:noHBand="0" w:noVBand="1"/>
      </w:tblPr>
      <w:tblGrid>
        <w:gridCol w:w="446"/>
        <w:gridCol w:w="446"/>
        <w:gridCol w:w="446"/>
        <w:gridCol w:w="446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780717" w:rsidRPr="00780717" w14:paraId="0D0BDF24" w14:textId="77777777" w:rsidTr="00780717">
        <w:tc>
          <w:tcPr>
            <w:tcW w:w="1872" w:type="dxa"/>
            <w:gridSpan w:val="4"/>
            <w:vAlign w:val="center"/>
            <w:hideMark/>
          </w:tcPr>
          <w:p w14:paraId="3CBA3BE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Входные сигналы</w:t>
            </w:r>
          </w:p>
        </w:tc>
        <w:tc>
          <w:tcPr>
            <w:tcW w:w="7473" w:type="dxa"/>
            <w:gridSpan w:val="16"/>
            <w:vAlign w:val="center"/>
            <w:hideMark/>
          </w:tcPr>
          <w:p w14:paraId="4F97C92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Выходные сигналы</w:t>
            </w:r>
          </w:p>
        </w:tc>
      </w:tr>
      <w:tr w:rsidR="00780717" w:rsidRPr="00780717" w14:paraId="700BBF1B" w14:textId="77777777" w:rsidTr="00780717">
        <w:trPr>
          <w:cantSplit/>
          <w:trHeight w:val="299"/>
        </w:trPr>
        <w:tc>
          <w:tcPr>
            <w:tcW w:w="468" w:type="dxa"/>
            <w:vMerge w:val="restart"/>
            <w:vAlign w:val="center"/>
            <w:hideMark/>
          </w:tcPr>
          <w:p w14:paraId="1B7C2DF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A3</w:t>
            </w:r>
          </w:p>
        </w:tc>
        <w:tc>
          <w:tcPr>
            <w:tcW w:w="468" w:type="dxa"/>
            <w:vMerge w:val="restart"/>
            <w:vAlign w:val="center"/>
            <w:hideMark/>
          </w:tcPr>
          <w:p w14:paraId="05FD087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A2</w:t>
            </w:r>
          </w:p>
        </w:tc>
        <w:tc>
          <w:tcPr>
            <w:tcW w:w="468" w:type="dxa"/>
            <w:vMerge w:val="restart"/>
            <w:vAlign w:val="center"/>
            <w:hideMark/>
          </w:tcPr>
          <w:p w14:paraId="5739C67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8" w:type="dxa"/>
            <w:vMerge w:val="restart"/>
            <w:vAlign w:val="center"/>
            <w:hideMark/>
          </w:tcPr>
          <w:p w14:paraId="5E7FC74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A0</w:t>
            </w:r>
          </w:p>
        </w:tc>
        <w:tc>
          <w:tcPr>
            <w:tcW w:w="3737" w:type="dxa"/>
            <w:gridSpan w:val="8"/>
            <w:vAlign w:val="center"/>
            <w:hideMark/>
          </w:tcPr>
          <w:p w14:paraId="670BE46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DD1</w:t>
            </w:r>
          </w:p>
        </w:tc>
        <w:tc>
          <w:tcPr>
            <w:tcW w:w="3736" w:type="dxa"/>
            <w:gridSpan w:val="8"/>
            <w:vAlign w:val="center"/>
            <w:hideMark/>
          </w:tcPr>
          <w:p w14:paraId="4E460A7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DD2</w:t>
            </w:r>
          </w:p>
        </w:tc>
      </w:tr>
      <w:tr w:rsidR="00780717" w:rsidRPr="00780717" w14:paraId="3D207706" w14:textId="77777777" w:rsidTr="00780717">
        <w:trPr>
          <w:cantSplit/>
          <w:trHeight w:val="958"/>
        </w:trPr>
        <w:tc>
          <w:tcPr>
            <w:tcW w:w="0" w:type="auto"/>
            <w:vMerge/>
            <w:vAlign w:val="center"/>
            <w:hideMark/>
          </w:tcPr>
          <w:p w14:paraId="0DAF6D24" w14:textId="77777777" w:rsidR="00780717" w:rsidRPr="00780717" w:rsidRDefault="00780717" w:rsidP="00780717">
            <w:pP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DFABB26" w14:textId="77777777" w:rsidR="00780717" w:rsidRPr="00780717" w:rsidRDefault="00780717" w:rsidP="00780717">
            <w:pP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EA55B4" w14:textId="77777777" w:rsidR="00780717" w:rsidRPr="00780717" w:rsidRDefault="00780717" w:rsidP="00780717">
            <w:pP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6E6BD5F" w14:textId="77777777" w:rsidR="00780717" w:rsidRPr="00780717" w:rsidRDefault="00780717" w:rsidP="00780717">
            <w:pP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68" w:type="dxa"/>
            <w:vAlign w:val="center"/>
            <w:hideMark/>
          </w:tcPr>
          <w:p w14:paraId="6CFBBD5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1Y0</w:t>
            </w:r>
          </w:p>
        </w:tc>
        <w:tc>
          <w:tcPr>
            <w:tcW w:w="467" w:type="dxa"/>
            <w:vAlign w:val="center"/>
            <w:hideMark/>
          </w:tcPr>
          <w:p w14:paraId="109B14D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1Y1</w:t>
            </w:r>
          </w:p>
        </w:tc>
        <w:tc>
          <w:tcPr>
            <w:tcW w:w="467" w:type="dxa"/>
            <w:vAlign w:val="center"/>
            <w:hideMark/>
          </w:tcPr>
          <w:p w14:paraId="287C119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1Y2</w:t>
            </w:r>
          </w:p>
        </w:tc>
        <w:tc>
          <w:tcPr>
            <w:tcW w:w="467" w:type="dxa"/>
            <w:vAlign w:val="center"/>
            <w:hideMark/>
          </w:tcPr>
          <w:p w14:paraId="3ABAB2C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1Y3</w:t>
            </w:r>
          </w:p>
        </w:tc>
        <w:tc>
          <w:tcPr>
            <w:tcW w:w="467" w:type="dxa"/>
            <w:vAlign w:val="center"/>
            <w:hideMark/>
          </w:tcPr>
          <w:p w14:paraId="2768701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2Y0</w:t>
            </w:r>
          </w:p>
        </w:tc>
        <w:tc>
          <w:tcPr>
            <w:tcW w:w="467" w:type="dxa"/>
            <w:vAlign w:val="center"/>
            <w:hideMark/>
          </w:tcPr>
          <w:p w14:paraId="6CA1750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2Y1</w:t>
            </w:r>
          </w:p>
        </w:tc>
        <w:tc>
          <w:tcPr>
            <w:tcW w:w="467" w:type="dxa"/>
            <w:vAlign w:val="center"/>
            <w:hideMark/>
          </w:tcPr>
          <w:p w14:paraId="09146B3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2Y2</w:t>
            </w:r>
          </w:p>
        </w:tc>
        <w:tc>
          <w:tcPr>
            <w:tcW w:w="467" w:type="dxa"/>
            <w:vAlign w:val="center"/>
            <w:hideMark/>
          </w:tcPr>
          <w:p w14:paraId="6F62ABD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2Y3</w:t>
            </w:r>
          </w:p>
        </w:tc>
        <w:tc>
          <w:tcPr>
            <w:tcW w:w="467" w:type="dxa"/>
            <w:vAlign w:val="center"/>
            <w:hideMark/>
          </w:tcPr>
          <w:p w14:paraId="37676F8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1Y0</w:t>
            </w:r>
          </w:p>
        </w:tc>
        <w:tc>
          <w:tcPr>
            <w:tcW w:w="467" w:type="dxa"/>
            <w:vAlign w:val="center"/>
            <w:hideMark/>
          </w:tcPr>
          <w:p w14:paraId="162DB9C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1Y1</w:t>
            </w:r>
          </w:p>
        </w:tc>
        <w:tc>
          <w:tcPr>
            <w:tcW w:w="467" w:type="dxa"/>
            <w:vAlign w:val="center"/>
            <w:hideMark/>
          </w:tcPr>
          <w:p w14:paraId="733BC75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1Y2</w:t>
            </w:r>
          </w:p>
        </w:tc>
        <w:tc>
          <w:tcPr>
            <w:tcW w:w="467" w:type="dxa"/>
            <w:vAlign w:val="center"/>
            <w:hideMark/>
          </w:tcPr>
          <w:p w14:paraId="575AAD6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1Y3</w:t>
            </w:r>
          </w:p>
        </w:tc>
        <w:tc>
          <w:tcPr>
            <w:tcW w:w="467" w:type="dxa"/>
            <w:vAlign w:val="center"/>
            <w:hideMark/>
          </w:tcPr>
          <w:p w14:paraId="4CBBBBD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2Y0</w:t>
            </w:r>
          </w:p>
        </w:tc>
        <w:tc>
          <w:tcPr>
            <w:tcW w:w="467" w:type="dxa"/>
            <w:vAlign w:val="center"/>
            <w:hideMark/>
          </w:tcPr>
          <w:p w14:paraId="5922C68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2Y1</w:t>
            </w:r>
          </w:p>
        </w:tc>
        <w:tc>
          <w:tcPr>
            <w:tcW w:w="467" w:type="dxa"/>
            <w:vAlign w:val="center"/>
            <w:hideMark/>
          </w:tcPr>
          <w:p w14:paraId="2627208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2Y2</w:t>
            </w:r>
          </w:p>
        </w:tc>
        <w:tc>
          <w:tcPr>
            <w:tcW w:w="467" w:type="dxa"/>
            <w:vAlign w:val="center"/>
            <w:hideMark/>
          </w:tcPr>
          <w:p w14:paraId="4618B68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2Y3</w:t>
            </w:r>
          </w:p>
        </w:tc>
      </w:tr>
      <w:tr w:rsidR="00780717" w:rsidRPr="00780717" w14:paraId="0EE38C7B" w14:textId="77777777" w:rsidTr="00780717">
        <w:tc>
          <w:tcPr>
            <w:tcW w:w="468" w:type="dxa"/>
            <w:hideMark/>
          </w:tcPr>
          <w:p w14:paraId="2182EA5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3663BD5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2B63172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137D2D7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4446A57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6547BC7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C17394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1FDADF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C07ADA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D9DC01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7DF768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2D2945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390FCF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C46184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81F412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2124BD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2F3F0B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3674BA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CCDA94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8E39BF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5AA98992" w14:textId="77777777" w:rsidTr="00780717">
        <w:tc>
          <w:tcPr>
            <w:tcW w:w="468" w:type="dxa"/>
            <w:hideMark/>
          </w:tcPr>
          <w:p w14:paraId="4A91092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3919C98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2D562DF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5E2F483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56F1F86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BD3C83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26B480F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5C3F97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A46287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08C30B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D36505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7B62FA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34E8C5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76A65F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7D7248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3A025E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1DBF6B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E94FA3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44EDB4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03E21F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1C728BCE" w14:textId="77777777" w:rsidTr="00780717">
        <w:tc>
          <w:tcPr>
            <w:tcW w:w="468" w:type="dxa"/>
            <w:hideMark/>
          </w:tcPr>
          <w:p w14:paraId="350F908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3127CFB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5F57E54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4A03100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728A004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33A998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A20F78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0DC40EC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578500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3A3AF1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980807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1CDF64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56EDF5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97AA75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17321F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8EB5E7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893011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A9DF33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888B52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F99DAF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5F8BA0FF" w14:textId="77777777" w:rsidTr="00780717">
        <w:tc>
          <w:tcPr>
            <w:tcW w:w="468" w:type="dxa"/>
            <w:hideMark/>
          </w:tcPr>
          <w:p w14:paraId="716A0F4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0CD95F3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0A2709B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16AC7C9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723353E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627FDC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7404C4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8BA4EF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5E73AB5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68164D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D05D74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420BCD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6F8B23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DD9870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D1CEC7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9A9109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5EE258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C22A07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77372D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30A5C8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6A0BC340" w14:textId="77777777" w:rsidTr="00780717">
        <w:tc>
          <w:tcPr>
            <w:tcW w:w="468" w:type="dxa"/>
            <w:hideMark/>
          </w:tcPr>
          <w:p w14:paraId="0AAC323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0B0EA70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4C2A322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09D2B2A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731C51C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07A70C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44627C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271368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C45406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77C41F6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9F4D16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011944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D71AB4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CC3991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6D4922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3F7754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75AE47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4FC2BA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923B83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A5F6DF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33C5410E" w14:textId="77777777" w:rsidTr="00780717">
        <w:tc>
          <w:tcPr>
            <w:tcW w:w="468" w:type="dxa"/>
            <w:hideMark/>
          </w:tcPr>
          <w:p w14:paraId="604E528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37BFFA0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5AE8A0B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296B283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0EF35AC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8EDEA4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A4217F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49E149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F8948C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0BA35F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32B6052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BEF6AC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AE0191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22EE45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BFBA45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FDD892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0E3C0A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C62FA4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C2811F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84615F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627E2913" w14:textId="77777777" w:rsidTr="00780717">
        <w:tc>
          <w:tcPr>
            <w:tcW w:w="468" w:type="dxa"/>
            <w:hideMark/>
          </w:tcPr>
          <w:p w14:paraId="315D830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6B78DF0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171061C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6A83506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4AB1569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053B56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662DC0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99FC77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1B31E3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F9B91A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E2F93C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7245FB0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1BC60C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2D8E03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51FAEB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B7DE36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7894F6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9B8787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4F32B3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FCE256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0C44AC1A" w14:textId="77777777" w:rsidTr="00780717">
        <w:tc>
          <w:tcPr>
            <w:tcW w:w="468" w:type="dxa"/>
            <w:hideMark/>
          </w:tcPr>
          <w:p w14:paraId="1CFAA86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571A48F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266ECAC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03662F5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023266B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29BFD2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54ADC1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3EA4DE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EBC425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7498A6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B503F7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09F266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0490E83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628E1D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96DC65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35F808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1D385D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AC2D3F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F496C9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ED6AA0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1ED00028" w14:textId="77777777" w:rsidTr="00780717">
        <w:tc>
          <w:tcPr>
            <w:tcW w:w="468" w:type="dxa"/>
            <w:hideMark/>
          </w:tcPr>
          <w:p w14:paraId="418B1CB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10D965F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7F293AC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6BC1994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7D22D5B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C6ED1D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274C34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475428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18621E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1CFFBE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3009ED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9DAA5F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41D583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74CCD50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115FC4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37B542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D5856D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107C3D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1F07A6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1957C5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5A5B014A" w14:textId="77777777" w:rsidTr="00780717">
        <w:tc>
          <w:tcPr>
            <w:tcW w:w="468" w:type="dxa"/>
            <w:hideMark/>
          </w:tcPr>
          <w:p w14:paraId="2CA2BD3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7A42F4F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75BDD60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0EC9442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5A4781A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444B69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B1D5BB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053DF9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CB627A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31B420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7C0C7C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9BE0BC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AD647A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986B4C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5FD1B5C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B3715F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B53796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C6647B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ADA917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E0AAB5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06B5B363" w14:textId="77777777" w:rsidTr="00780717">
        <w:tc>
          <w:tcPr>
            <w:tcW w:w="468" w:type="dxa"/>
            <w:hideMark/>
          </w:tcPr>
          <w:p w14:paraId="704D5CE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62F309A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20C5200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4569C13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0527638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322237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FB8260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69806E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14CB6E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710F17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00B40C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AC04D9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E6D37A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EFDCCE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9AB7B3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22A29BA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33A827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6AB70B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A10B8E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E92899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3C46EB3F" w14:textId="77777777" w:rsidTr="00780717">
        <w:tc>
          <w:tcPr>
            <w:tcW w:w="468" w:type="dxa"/>
            <w:hideMark/>
          </w:tcPr>
          <w:p w14:paraId="03AF99B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02A980B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3BBAAD0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038D2EF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5A4F1AB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7C08A5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08702D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685D66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77E88B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C4F3B3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6A0181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6C99D3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FA07BC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AB866D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F4F1E9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956C10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30373E5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25EAC6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508B26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9AFE73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026A429F" w14:textId="77777777" w:rsidTr="00780717">
        <w:tc>
          <w:tcPr>
            <w:tcW w:w="468" w:type="dxa"/>
            <w:hideMark/>
          </w:tcPr>
          <w:p w14:paraId="07BBB2C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46C6E69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57892EA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44D0C4C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1819813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57E4DE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97E8E1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71E3B5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DD8100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4EB29E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CB2F1C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7F188D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81AEF5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C5C39D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923BC2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AF6164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DC1BA8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7C1C7B0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BA8435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12C0FE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5ADDB0F3" w14:textId="77777777" w:rsidTr="00780717">
        <w:tc>
          <w:tcPr>
            <w:tcW w:w="468" w:type="dxa"/>
            <w:hideMark/>
          </w:tcPr>
          <w:p w14:paraId="418A885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7A9DE68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16A2716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70E4A56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0EAB24D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6B1D2E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EF3DC1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C4FAD8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7C11D6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69136D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BF24BD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9557B7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F6E225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F28B14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726082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913705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9C9D84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F7BF73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71C89CE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838172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4D04D28C" w14:textId="77777777" w:rsidTr="00780717">
        <w:tc>
          <w:tcPr>
            <w:tcW w:w="468" w:type="dxa"/>
            <w:hideMark/>
          </w:tcPr>
          <w:p w14:paraId="05DA3C7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204D463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4F8B884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36F876B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74EE4F2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55F3F6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20FD06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3BA904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73DC89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845FA3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F9BE47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A98B20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EF36A2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B3B197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54C4A1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AC30AC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780630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36315D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B4A02A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515535F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060032F8" w14:textId="77777777" w:rsidTr="00780717">
        <w:tc>
          <w:tcPr>
            <w:tcW w:w="468" w:type="dxa"/>
            <w:hideMark/>
          </w:tcPr>
          <w:p w14:paraId="4D0E221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68" w:type="dxa"/>
            <w:hideMark/>
          </w:tcPr>
          <w:p w14:paraId="323DE4E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0B826B8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2562C63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595B3F7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C9D978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4CA3EA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DD354A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F627FE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0D18B7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1E0709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A4CC75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E89521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51E25B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09B0CF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74E48C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14C138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E96E6D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E23493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ABC547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14:paraId="50B0053F" w14:textId="77777777" w:rsidR="00780717" w:rsidRPr="00780717" w:rsidRDefault="00780717" w:rsidP="00780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BC621B9" w14:textId="77D34A79" w:rsidR="00780717" w:rsidRPr="00780717" w:rsidRDefault="00780717" w:rsidP="00780717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7807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3.</w:t>
      </w:r>
      <w:r w:rsidRPr="007807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7807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Расположим дешифратор «1 из 16», построенный в третьем пункте, в 8-разрядном адресном пространстве </w:t>
      </w: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начальным адресом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нач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C8H</m:t>
        </m:r>
      </m:oMath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807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</w:p>
    <w:tbl>
      <w:tblPr>
        <w:tblStyle w:val="a4"/>
        <w:tblpPr w:leftFromText="180" w:rightFromText="180" w:vertAnchor="text" w:tblpY="1"/>
        <w:tblOverlap w:val="never"/>
        <w:tblW w:w="10547" w:type="dxa"/>
        <w:tblLook w:val="04A0" w:firstRow="1" w:lastRow="0" w:firstColumn="1" w:lastColumn="0" w:noHBand="0" w:noVBand="1"/>
      </w:tblPr>
      <w:tblGrid>
        <w:gridCol w:w="1019"/>
        <w:gridCol w:w="1190"/>
        <w:gridCol w:w="1190"/>
        <w:gridCol w:w="1190"/>
        <w:gridCol w:w="1190"/>
        <w:gridCol w:w="1190"/>
        <w:gridCol w:w="1190"/>
        <w:gridCol w:w="1190"/>
        <w:gridCol w:w="1198"/>
      </w:tblGrid>
      <w:tr w:rsidR="006C0CD1" w:rsidRPr="00780717" w14:paraId="70DC2674" w14:textId="77777777" w:rsidTr="006C0CD1">
        <w:trPr>
          <w:trHeight w:val="483"/>
        </w:trPr>
        <w:tc>
          <w:tcPr>
            <w:tcW w:w="1019" w:type="dxa"/>
            <w:vMerge w:val="restart"/>
            <w:vAlign w:val="center"/>
            <w:hideMark/>
          </w:tcPr>
          <w:p w14:paraId="4B0875E5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528" w:type="dxa"/>
            <w:gridSpan w:val="8"/>
          </w:tcPr>
          <w:p w14:paraId="1E9FBB2B" w14:textId="7CCAC7BC" w:rsidR="006C0CD1" w:rsidRPr="00780717" w:rsidRDefault="006C0CD1" w:rsidP="006C0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Входные значения</w:t>
            </w:r>
          </w:p>
        </w:tc>
      </w:tr>
      <w:tr w:rsidR="006C0CD1" w:rsidRPr="00780717" w14:paraId="52E4AF4A" w14:textId="77777777" w:rsidTr="006C0CD1">
        <w:trPr>
          <w:trHeight w:val="315"/>
        </w:trPr>
        <w:tc>
          <w:tcPr>
            <w:tcW w:w="0" w:type="auto"/>
            <w:vMerge/>
            <w:vAlign w:val="center"/>
            <w:hideMark/>
          </w:tcPr>
          <w:p w14:paraId="48BC1512" w14:textId="77777777" w:rsidR="006C0CD1" w:rsidRPr="00780717" w:rsidRDefault="006C0CD1" w:rsidP="006C0CD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0" w:type="dxa"/>
          </w:tcPr>
          <w:p w14:paraId="068E2518" w14:textId="769B6A6D" w:rsidR="006C0CD1" w:rsidRPr="006C0CD1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0B7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190" w:type="dxa"/>
          </w:tcPr>
          <w:p w14:paraId="38D875CE" w14:textId="39E2D750" w:rsidR="006C0CD1" w:rsidRPr="006C0CD1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0B7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190" w:type="dxa"/>
            <w:hideMark/>
          </w:tcPr>
          <w:p w14:paraId="728120CA" w14:textId="3D59CB49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A5</w:t>
            </w:r>
          </w:p>
        </w:tc>
        <w:tc>
          <w:tcPr>
            <w:tcW w:w="1190" w:type="dxa"/>
            <w:hideMark/>
          </w:tcPr>
          <w:p w14:paraId="5ED3C9A3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A4</w:t>
            </w:r>
          </w:p>
        </w:tc>
        <w:tc>
          <w:tcPr>
            <w:tcW w:w="1190" w:type="dxa"/>
            <w:hideMark/>
          </w:tcPr>
          <w:p w14:paraId="7DEB4D8D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A3</w:t>
            </w:r>
          </w:p>
        </w:tc>
        <w:tc>
          <w:tcPr>
            <w:tcW w:w="1190" w:type="dxa"/>
            <w:hideMark/>
          </w:tcPr>
          <w:p w14:paraId="470B042C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A2</w:t>
            </w:r>
          </w:p>
        </w:tc>
        <w:tc>
          <w:tcPr>
            <w:tcW w:w="1190" w:type="dxa"/>
            <w:hideMark/>
          </w:tcPr>
          <w:p w14:paraId="0CABDFD5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A1</w:t>
            </w:r>
          </w:p>
        </w:tc>
        <w:tc>
          <w:tcPr>
            <w:tcW w:w="1198" w:type="dxa"/>
            <w:hideMark/>
          </w:tcPr>
          <w:p w14:paraId="38B6ABAC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A0</w:t>
            </w:r>
          </w:p>
        </w:tc>
      </w:tr>
      <w:tr w:rsidR="006C0CD1" w:rsidRPr="00780717" w14:paraId="551605D4" w14:textId="77777777" w:rsidTr="006C0CD1">
        <w:trPr>
          <w:trHeight w:val="287"/>
        </w:trPr>
        <w:tc>
          <w:tcPr>
            <w:tcW w:w="1019" w:type="dxa"/>
            <w:hideMark/>
          </w:tcPr>
          <w:p w14:paraId="2A258080" w14:textId="551A7FD8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C8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0BBE5526" w14:textId="434EC3F2" w:rsidR="006C0CD1" w:rsidRPr="006C0CD1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2F1B5CA5" w14:textId="3FBFE791" w:rsidR="006C0CD1" w:rsidRPr="006C0CD1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7BBF8770" w14:textId="2BD468A7" w:rsidR="006C0CD1" w:rsidRPr="006C0CD1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7DBBC4D3" w14:textId="6990B652" w:rsidR="006C0CD1" w:rsidRPr="006C0CD1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277ADDA5" w14:textId="326FA3E9" w:rsidR="006C0CD1" w:rsidRPr="006C0CD1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2F95DAAF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22F339F4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8" w:type="dxa"/>
            <w:hideMark/>
          </w:tcPr>
          <w:p w14:paraId="6802F8F7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6C0CD1" w:rsidRPr="00780717" w14:paraId="2C8E2F60" w14:textId="77777777" w:rsidTr="006C0CD1">
        <w:trPr>
          <w:trHeight w:val="287"/>
        </w:trPr>
        <w:tc>
          <w:tcPr>
            <w:tcW w:w="1019" w:type="dxa"/>
            <w:hideMark/>
          </w:tcPr>
          <w:p w14:paraId="48EA77A6" w14:textId="5BD68DE6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C9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54BE88CF" w14:textId="7CF36A5A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5FE4E37F" w14:textId="2143EF64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65FCE8C7" w14:textId="2811DE18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327B1374" w14:textId="2817CD1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36A617F7" w14:textId="5A486CBC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1CF23BDE" w14:textId="7DB852EB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13EF8506" w14:textId="1C8630FB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8" w:type="dxa"/>
            <w:hideMark/>
          </w:tcPr>
          <w:p w14:paraId="66CEF4B2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6C0CD1" w:rsidRPr="00780717" w14:paraId="7143DEA9" w14:textId="77777777" w:rsidTr="006C0CD1">
        <w:trPr>
          <w:trHeight w:val="287"/>
        </w:trPr>
        <w:tc>
          <w:tcPr>
            <w:tcW w:w="1019" w:type="dxa"/>
            <w:hideMark/>
          </w:tcPr>
          <w:p w14:paraId="65BC4021" w14:textId="7D1D6E3E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CA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27A36D1E" w14:textId="707E494E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593749EA" w14:textId="37CF2548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01F50C0E" w14:textId="4C5875B1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30DC354D" w14:textId="5D8B9BB2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0AF59801" w14:textId="7F770704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0AD51E5B" w14:textId="1EE27002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2CFA412E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8" w:type="dxa"/>
            <w:hideMark/>
          </w:tcPr>
          <w:p w14:paraId="17A35D6D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6C0CD1" w:rsidRPr="00780717" w14:paraId="2BAD38DE" w14:textId="77777777" w:rsidTr="006C0CD1">
        <w:trPr>
          <w:trHeight w:val="287"/>
        </w:trPr>
        <w:tc>
          <w:tcPr>
            <w:tcW w:w="1019" w:type="dxa"/>
            <w:hideMark/>
          </w:tcPr>
          <w:p w14:paraId="53C1DED9" w14:textId="2B71F4F3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CB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1D0AB470" w14:textId="4F8F268A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70647E0C" w14:textId="41C66EEC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4F8F0293" w14:textId="5B659FF8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3C628FC7" w14:textId="52B59399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2C329EFC" w14:textId="74FF5166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2D09ED49" w14:textId="70855E96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70E0C4C9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8" w:type="dxa"/>
            <w:hideMark/>
          </w:tcPr>
          <w:p w14:paraId="79EA46DB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6C0CD1" w:rsidRPr="00780717" w14:paraId="65447D95" w14:textId="77777777" w:rsidTr="006C0CD1">
        <w:trPr>
          <w:trHeight w:val="287"/>
        </w:trPr>
        <w:tc>
          <w:tcPr>
            <w:tcW w:w="1019" w:type="dxa"/>
            <w:hideMark/>
          </w:tcPr>
          <w:p w14:paraId="2F6B797C" w14:textId="4B4981AA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CD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58BE176D" w14:textId="767DC8EF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131C370C" w14:textId="52927475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492065E9" w14:textId="76A742C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7AF269A4" w14:textId="37403D63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40CBBC27" w14:textId="5E3AB036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62FDFC82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44CCE6FC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8" w:type="dxa"/>
            <w:hideMark/>
          </w:tcPr>
          <w:p w14:paraId="03C630A3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6C0CD1" w:rsidRPr="00780717" w14:paraId="703F354B" w14:textId="77777777" w:rsidTr="006C0CD1">
        <w:trPr>
          <w:trHeight w:val="287"/>
        </w:trPr>
        <w:tc>
          <w:tcPr>
            <w:tcW w:w="1019" w:type="dxa"/>
            <w:hideMark/>
          </w:tcPr>
          <w:p w14:paraId="0F92A8F4" w14:textId="5DBBB47C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CE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75FB4738" w14:textId="0F9A2506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74E2175A" w14:textId="278B08C9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08685ABB" w14:textId="7F559B83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266D735B" w14:textId="1D6C91B5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4FEF1F1B" w14:textId="539738AE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23893FBA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635E9224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8" w:type="dxa"/>
            <w:hideMark/>
          </w:tcPr>
          <w:p w14:paraId="3E196B89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6C0CD1" w:rsidRPr="00780717" w14:paraId="5ADB3B37" w14:textId="77777777" w:rsidTr="006C0CD1">
        <w:trPr>
          <w:trHeight w:val="287"/>
        </w:trPr>
        <w:tc>
          <w:tcPr>
            <w:tcW w:w="1019" w:type="dxa"/>
            <w:hideMark/>
          </w:tcPr>
          <w:p w14:paraId="43EC65DF" w14:textId="4FD6977C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CF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3D861ED5" w14:textId="58363B83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39681EE4" w14:textId="339600AF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5F0CFDF1" w14:textId="025FACC6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1076EFE7" w14:textId="1464D119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3DDE333B" w14:textId="459BB329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10602EC3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54EE9786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8" w:type="dxa"/>
            <w:hideMark/>
          </w:tcPr>
          <w:p w14:paraId="6037E1B8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6C0CD1" w:rsidRPr="00780717" w14:paraId="70CCB02C" w14:textId="77777777" w:rsidTr="006C0CD1">
        <w:trPr>
          <w:trHeight w:val="287"/>
        </w:trPr>
        <w:tc>
          <w:tcPr>
            <w:tcW w:w="1019" w:type="dxa"/>
            <w:hideMark/>
          </w:tcPr>
          <w:p w14:paraId="277B91FC" w14:textId="5E4A5525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D0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514FD471" w14:textId="69A9A97A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451DBD4E" w14:textId="2CD7983F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4A9C44B1" w14:textId="05244024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68041377" w14:textId="2C8AF64E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7F6B9BE9" w14:textId="2D78AE78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5E49381F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39FAEE7B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8" w:type="dxa"/>
            <w:hideMark/>
          </w:tcPr>
          <w:p w14:paraId="6A9BA9C4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6C0CD1" w:rsidRPr="00780717" w14:paraId="1B1DEF53" w14:textId="77777777" w:rsidTr="006C0CD1">
        <w:trPr>
          <w:trHeight w:val="287"/>
        </w:trPr>
        <w:tc>
          <w:tcPr>
            <w:tcW w:w="1019" w:type="dxa"/>
            <w:hideMark/>
          </w:tcPr>
          <w:p w14:paraId="778F7E5E" w14:textId="67D78F8A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D1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5469326C" w14:textId="1CA61B21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5610D7DA" w14:textId="2B6B75BD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56EFDC0D" w14:textId="4CA4E173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4AD9BAF6" w14:textId="3A25DA7E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1DE639D9" w14:textId="2CDCE67B" w:rsidR="006C0CD1" w:rsidRPr="006C0CD1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24460271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2CD85CE7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8" w:type="dxa"/>
            <w:hideMark/>
          </w:tcPr>
          <w:p w14:paraId="0370D812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6C0CD1" w:rsidRPr="00780717" w14:paraId="565E203D" w14:textId="77777777" w:rsidTr="006C0CD1">
        <w:trPr>
          <w:trHeight w:val="287"/>
        </w:trPr>
        <w:tc>
          <w:tcPr>
            <w:tcW w:w="1019" w:type="dxa"/>
            <w:hideMark/>
          </w:tcPr>
          <w:p w14:paraId="66731340" w14:textId="32E32565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021DF575" w14:textId="4E946FD1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27DBE459" w14:textId="2F9281FD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67B65EC1" w14:textId="45809210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5A5E1084" w14:textId="1F72D595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65AC8233" w14:textId="1076AFC6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260BCE19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2DEE5A51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8" w:type="dxa"/>
            <w:hideMark/>
          </w:tcPr>
          <w:p w14:paraId="2C0BA8F9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6C0CD1" w:rsidRPr="00780717" w14:paraId="7AB03104" w14:textId="77777777" w:rsidTr="006C0CD1">
        <w:trPr>
          <w:trHeight w:val="287"/>
        </w:trPr>
        <w:tc>
          <w:tcPr>
            <w:tcW w:w="1019" w:type="dxa"/>
            <w:hideMark/>
          </w:tcPr>
          <w:p w14:paraId="74079E72" w14:textId="48A26F6C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3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058CACE5" w14:textId="3441EEF6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12DF5E1F" w14:textId="6079176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635676E5" w14:textId="74D9CE4D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071C1639" w14:textId="54BDB9AA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5B8D32D1" w14:textId="4A9C7F5D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52E358E9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76D6CC71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8" w:type="dxa"/>
            <w:hideMark/>
          </w:tcPr>
          <w:p w14:paraId="296DF72D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6C0CD1" w:rsidRPr="00780717" w14:paraId="3A0DC10D" w14:textId="77777777" w:rsidTr="006C0CD1">
        <w:trPr>
          <w:trHeight w:val="287"/>
        </w:trPr>
        <w:tc>
          <w:tcPr>
            <w:tcW w:w="1019" w:type="dxa"/>
            <w:hideMark/>
          </w:tcPr>
          <w:p w14:paraId="54556515" w14:textId="3E9F14A3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4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002DD2B4" w14:textId="70CEFD55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5F050D90" w14:textId="4FD98AF5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6B13AF91" w14:textId="1A7197D1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6D433ED1" w14:textId="4BD31D78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47CDBC8E" w14:textId="10FCDB4B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3AC76B54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0F6D43E5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8" w:type="dxa"/>
            <w:hideMark/>
          </w:tcPr>
          <w:p w14:paraId="6DD25B84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350A46" w:rsidRPr="00780717" w14:paraId="30240639" w14:textId="77777777" w:rsidTr="006C0CD1">
        <w:trPr>
          <w:trHeight w:val="287"/>
        </w:trPr>
        <w:tc>
          <w:tcPr>
            <w:tcW w:w="1019" w:type="dxa"/>
            <w:hideMark/>
          </w:tcPr>
          <w:p w14:paraId="3CB3F15B" w14:textId="2EDA0111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00A53106" w14:textId="45A21B4C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1F58883A" w14:textId="76FDFD29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5E3EFD88" w14:textId="7B2DD89E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31914391" w14:textId="20FFF23E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2CD9E080" w14:textId="77777777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3D866BA3" w14:textId="77777777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68DC1D96" w14:textId="77777777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8" w:type="dxa"/>
            <w:hideMark/>
          </w:tcPr>
          <w:p w14:paraId="5F67E75F" w14:textId="77777777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350A46" w:rsidRPr="00780717" w14:paraId="3B214411" w14:textId="77777777" w:rsidTr="006C0CD1">
        <w:trPr>
          <w:trHeight w:val="287"/>
        </w:trPr>
        <w:tc>
          <w:tcPr>
            <w:tcW w:w="1019" w:type="dxa"/>
            <w:hideMark/>
          </w:tcPr>
          <w:p w14:paraId="710F82F5" w14:textId="5B436C0A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6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7A7083E8" w14:textId="2D849F94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0F3F8D52" w14:textId="53EACD9A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7B1FF16D" w14:textId="7C679B32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137DEFB1" w14:textId="4C8C9AF2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61610DF9" w14:textId="77777777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6361FDE5" w14:textId="77777777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41561E5F" w14:textId="77777777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8" w:type="dxa"/>
            <w:hideMark/>
          </w:tcPr>
          <w:p w14:paraId="1FD7F6BC" w14:textId="77777777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350A46" w:rsidRPr="00780717" w14:paraId="1C6314F8" w14:textId="77777777" w:rsidTr="006C0CD1">
        <w:trPr>
          <w:trHeight w:val="73"/>
        </w:trPr>
        <w:tc>
          <w:tcPr>
            <w:tcW w:w="1019" w:type="dxa"/>
            <w:hideMark/>
          </w:tcPr>
          <w:p w14:paraId="063D1BBE" w14:textId="22EB55EF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7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02859709" w14:textId="19CB4070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3F8102D5" w14:textId="2573DABC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715DFA26" w14:textId="252D0F3E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3D527180" w14:textId="5F1D1189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1ED91258" w14:textId="77777777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08A18174" w14:textId="77777777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36EFFD8F" w14:textId="77777777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8" w:type="dxa"/>
            <w:hideMark/>
          </w:tcPr>
          <w:p w14:paraId="2FDF1631" w14:textId="77777777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350A46" w:rsidRPr="00780717" w14:paraId="03728A8B" w14:textId="77777777" w:rsidTr="006C0CD1">
        <w:trPr>
          <w:trHeight w:val="287"/>
        </w:trPr>
        <w:tc>
          <w:tcPr>
            <w:tcW w:w="1019" w:type="dxa"/>
            <w:hideMark/>
          </w:tcPr>
          <w:p w14:paraId="2028264B" w14:textId="112F326C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8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4B3EE6FB" w14:textId="533C710A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38867714" w14:textId="50C980D9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3F51C790" w14:textId="66B5F064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3F61C19E" w14:textId="1DC3C85F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244DB03A" w14:textId="77777777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536E7524" w14:textId="77777777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4F90B846" w14:textId="77777777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8" w:type="dxa"/>
            <w:hideMark/>
          </w:tcPr>
          <w:p w14:paraId="7DFA393B" w14:textId="77777777" w:rsidR="00350A46" w:rsidRPr="00780717" w:rsidRDefault="00350A46" w:rsidP="00350A46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</w:tbl>
    <w:p w14:paraId="5C399E95" w14:textId="34A0655C" w:rsidR="00780717" w:rsidRPr="00780717" w:rsidRDefault="00780717" w:rsidP="00780717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textWrapping" w:clear="all"/>
        <w:t>Для подачи сигнала на разрешающий вход дешифратора нужно постро</w:t>
      </w:r>
      <w:r w:rsidR="006C0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ть:</w:t>
      </w:r>
    </w:p>
    <w:p w14:paraId="29859ACA" w14:textId="77777777" w:rsidR="00780717" w:rsidRPr="00780717" w:rsidRDefault="00780717" w:rsidP="00780717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Минимальное ДНФ для функции, значение которой равно 1 при векторе, входящей в диапазон значений по варианту, и равно 0 при других векторах:</w:t>
      </w:r>
    </w:p>
    <w:p w14:paraId="058FF700" w14:textId="20C8991B" w:rsidR="00780717" w:rsidRPr="00780717" w:rsidRDefault="00780717" w:rsidP="00780717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  <w:lang w:val="en-US" w:eastAsia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32"/>
              <w:szCs w:val="32"/>
              <w:lang w:val="en-US" w:eastAsia="ru-RU"/>
            </w:rPr>
            <m:t>f=A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32"/>
              <w:szCs w:val="32"/>
              <w:lang w:val="en-US" w:eastAsia="ru-RU"/>
            </w:rPr>
            <m:t>6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32"/>
              <w:szCs w:val="32"/>
              <w:lang w:val="en-US" w:eastAsia="ru-RU"/>
            </w:rPr>
            <m:t>A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32"/>
              <w:szCs w:val="32"/>
              <w:lang w:val="en-US" w:eastAsia="ru-RU"/>
            </w:rPr>
            <m:t>7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32"/>
                  <w:szCs w:val="24"/>
                  <w:lang w:val="en-US" w:eastAsia="ru-RU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32"/>
                  <w:szCs w:val="32"/>
                  <w:lang w:val="en-US" w:eastAsia="ru-RU"/>
                </w:rPr>
                <m:t>A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32"/>
                  <w:szCs w:val="32"/>
                  <w:lang w:val="en-US" w:eastAsia="ru-RU"/>
                </w:rPr>
                <m:t>5</m:t>
              </m:r>
            </m:e>
          </m:acc>
        </m:oMath>
      </m:oMathPara>
    </w:p>
    <w:p w14:paraId="7F0376A4" w14:textId="77777777" w:rsidR="00780717" w:rsidRPr="00780717" w:rsidRDefault="00780717" w:rsidP="00780717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подавать противоположный сигнал этому сигналу (на выход ДНФ поставить логический элемент НЕ)</w:t>
      </w:r>
    </w:p>
    <w:p w14:paraId="42EB61E5" w14:textId="792B34CC" w:rsidR="00780717" w:rsidRPr="00780717" w:rsidRDefault="00350A46" w:rsidP="00780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0A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09957EDB" wp14:editId="7E27DFEB">
            <wp:extent cx="6645910" cy="4432300"/>
            <wp:effectExtent l="0" t="0" r="254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72D2" w14:textId="77777777" w:rsidR="00780717" w:rsidRPr="00780717" w:rsidRDefault="00780717" w:rsidP="00780717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07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Таблица с исследованием работы </w:t>
      </w:r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схемы дешифратора «1 из 16» в 8-разрядном адресном пространстве:</w:t>
      </w:r>
    </w:p>
    <w:tbl>
      <w:tblPr>
        <w:tblStyle w:val="a4"/>
        <w:tblW w:w="9764" w:type="dxa"/>
        <w:tblLayout w:type="fixed"/>
        <w:tblLook w:val="04A0" w:firstRow="1" w:lastRow="0" w:firstColumn="1" w:lastColumn="0" w:noHBand="0" w:noVBand="1"/>
      </w:tblPr>
      <w:tblGrid>
        <w:gridCol w:w="1461"/>
        <w:gridCol w:w="511"/>
        <w:gridCol w:w="513"/>
        <w:gridCol w:w="513"/>
        <w:gridCol w:w="513"/>
        <w:gridCol w:w="514"/>
        <w:gridCol w:w="514"/>
        <w:gridCol w:w="514"/>
        <w:gridCol w:w="593"/>
        <w:gridCol w:w="513"/>
        <w:gridCol w:w="514"/>
        <w:gridCol w:w="514"/>
        <w:gridCol w:w="514"/>
        <w:gridCol w:w="514"/>
        <w:gridCol w:w="514"/>
        <w:gridCol w:w="514"/>
        <w:gridCol w:w="521"/>
      </w:tblGrid>
      <w:tr w:rsidR="00780717" w:rsidRPr="00780717" w14:paraId="606DA0F4" w14:textId="77777777" w:rsidTr="00780717">
        <w:trPr>
          <w:trHeight w:val="287"/>
        </w:trPr>
        <w:tc>
          <w:tcPr>
            <w:tcW w:w="1461" w:type="dxa"/>
            <w:vMerge w:val="restart"/>
            <w:vAlign w:val="center"/>
            <w:hideMark/>
          </w:tcPr>
          <w:p w14:paraId="2D9CB9F5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_GoBack" w:colFirst="2" w:colLast="2"/>
          </w:p>
        </w:tc>
        <w:tc>
          <w:tcPr>
            <w:tcW w:w="8303" w:type="dxa"/>
            <w:gridSpan w:val="16"/>
            <w:vAlign w:val="center"/>
            <w:hideMark/>
          </w:tcPr>
          <w:p w14:paraId="7096B368" w14:textId="77777777" w:rsidR="00780717" w:rsidRPr="00780717" w:rsidRDefault="00780717" w:rsidP="0078071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Выходные сигналы</w:t>
            </w:r>
          </w:p>
        </w:tc>
      </w:tr>
      <w:tr w:rsidR="00780717" w:rsidRPr="00780717" w14:paraId="10C772FE" w14:textId="77777777" w:rsidTr="00780717">
        <w:trPr>
          <w:trHeight w:val="153"/>
        </w:trPr>
        <w:tc>
          <w:tcPr>
            <w:tcW w:w="1461" w:type="dxa"/>
            <w:vMerge/>
            <w:vAlign w:val="center"/>
            <w:hideMark/>
          </w:tcPr>
          <w:p w14:paraId="68C49A5D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85" w:type="dxa"/>
            <w:gridSpan w:val="8"/>
            <w:vAlign w:val="center"/>
            <w:hideMark/>
          </w:tcPr>
          <w:p w14:paraId="5962C6F0" w14:textId="77777777" w:rsidR="00780717" w:rsidRPr="00780717" w:rsidRDefault="00780717" w:rsidP="0078071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DD1</w:t>
            </w:r>
          </w:p>
        </w:tc>
        <w:tc>
          <w:tcPr>
            <w:tcW w:w="4118" w:type="dxa"/>
            <w:gridSpan w:val="8"/>
            <w:vAlign w:val="center"/>
            <w:hideMark/>
          </w:tcPr>
          <w:p w14:paraId="3D76C745" w14:textId="77777777" w:rsidR="00780717" w:rsidRPr="00780717" w:rsidRDefault="00780717" w:rsidP="0078071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DD2</w:t>
            </w:r>
          </w:p>
        </w:tc>
      </w:tr>
      <w:tr w:rsidR="00780717" w:rsidRPr="00780717" w14:paraId="4ED6985D" w14:textId="77777777" w:rsidTr="00780717">
        <w:trPr>
          <w:trHeight w:val="423"/>
        </w:trPr>
        <w:tc>
          <w:tcPr>
            <w:tcW w:w="1461" w:type="dxa"/>
            <w:vMerge/>
            <w:vAlign w:val="center"/>
            <w:hideMark/>
          </w:tcPr>
          <w:p w14:paraId="4E933458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  <w:hideMark/>
          </w:tcPr>
          <w:p w14:paraId="004BE50C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1Y0</w:t>
            </w:r>
          </w:p>
        </w:tc>
        <w:tc>
          <w:tcPr>
            <w:tcW w:w="513" w:type="dxa"/>
            <w:vAlign w:val="center"/>
            <w:hideMark/>
          </w:tcPr>
          <w:p w14:paraId="7A9E9F00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1Y1</w:t>
            </w:r>
          </w:p>
        </w:tc>
        <w:tc>
          <w:tcPr>
            <w:tcW w:w="513" w:type="dxa"/>
            <w:vAlign w:val="center"/>
            <w:hideMark/>
          </w:tcPr>
          <w:p w14:paraId="3246B232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1Y2</w:t>
            </w:r>
          </w:p>
        </w:tc>
        <w:tc>
          <w:tcPr>
            <w:tcW w:w="513" w:type="dxa"/>
            <w:vAlign w:val="center"/>
            <w:hideMark/>
          </w:tcPr>
          <w:p w14:paraId="5D2EFF4E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1Y3</w:t>
            </w:r>
          </w:p>
        </w:tc>
        <w:tc>
          <w:tcPr>
            <w:tcW w:w="514" w:type="dxa"/>
            <w:vAlign w:val="center"/>
            <w:hideMark/>
          </w:tcPr>
          <w:p w14:paraId="6F0536B0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2Y0</w:t>
            </w:r>
          </w:p>
        </w:tc>
        <w:tc>
          <w:tcPr>
            <w:tcW w:w="514" w:type="dxa"/>
            <w:vAlign w:val="center"/>
            <w:hideMark/>
          </w:tcPr>
          <w:p w14:paraId="360FF899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2Y1</w:t>
            </w:r>
          </w:p>
        </w:tc>
        <w:tc>
          <w:tcPr>
            <w:tcW w:w="514" w:type="dxa"/>
            <w:vAlign w:val="center"/>
            <w:hideMark/>
          </w:tcPr>
          <w:p w14:paraId="1DC0C666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2Y2</w:t>
            </w:r>
          </w:p>
        </w:tc>
        <w:tc>
          <w:tcPr>
            <w:tcW w:w="593" w:type="dxa"/>
            <w:vAlign w:val="center"/>
            <w:hideMark/>
          </w:tcPr>
          <w:p w14:paraId="0787EF1B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2Y3</w:t>
            </w:r>
          </w:p>
        </w:tc>
        <w:tc>
          <w:tcPr>
            <w:tcW w:w="513" w:type="dxa"/>
            <w:vAlign w:val="center"/>
            <w:hideMark/>
          </w:tcPr>
          <w:p w14:paraId="04EC8D31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1Y0</w:t>
            </w:r>
          </w:p>
        </w:tc>
        <w:tc>
          <w:tcPr>
            <w:tcW w:w="514" w:type="dxa"/>
            <w:vAlign w:val="center"/>
            <w:hideMark/>
          </w:tcPr>
          <w:p w14:paraId="01F154FD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1Y1</w:t>
            </w:r>
          </w:p>
        </w:tc>
        <w:tc>
          <w:tcPr>
            <w:tcW w:w="514" w:type="dxa"/>
            <w:vAlign w:val="center"/>
            <w:hideMark/>
          </w:tcPr>
          <w:p w14:paraId="22562CA1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1Y2</w:t>
            </w:r>
          </w:p>
        </w:tc>
        <w:tc>
          <w:tcPr>
            <w:tcW w:w="514" w:type="dxa"/>
            <w:vAlign w:val="center"/>
            <w:hideMark/>
          </w:tcPr>
          <w:p w14:paraId="5EFAD13D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1Y3</w:t>
            </w:r>
          </w:p>
        </w:tc>
        <w:tc>
          <w:tcPr>
            <w:tcW w:w="514" w:type="dxa"/>
            <w:vAlign w:val="center"/>
            <w:hideMark/>
          </w:tcPr>
          <w:p w14:paraId="5739FD35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2Y0</w:t>
            </w:r>
          </w:p>
        </w:tc>
        <w:tc>
          <w:tcPr>
            <w:tcW w:w="514" w:type="dxa"/>
            <w:vAlign w:val="center"/>
            <w:hideMark/>
          </w:tcPr>
          <w:p w14:paraId="66B3B13E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2Y1</w:t>
            </w:r>
          </w:p>
        </w:tc>
        <w:tc>
          <w:tcPr>
            <w:tcW w:w="514" w:type="dxa"/>
            <w:vAlign w:val="center"/>
            <w:hideMark/>
          </w:tcPr>
          <w:p w14:paraId="16A3934F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2Y2</w:t>
            </w:r>
          </w:p>
        </w:tc>
        <w:tc>
          <w:tcPr>
            <w:tcW w:w="521" w:type="dxa"/>
            <w:vAlign w:val="center"/>
            <w:hideMark/>
          </w:tcPr>
          <w:p w14:paraId="1C56F3E0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2Y3</w:t>
            </w:r>
          </w:p>
        </w:tc>
      </w:tr>
      <w:tr w:rsidR="00350A46" w:rsidRPr="00780717" w14:paraId="28B38167" w14:textId="77777777" w:rsidTr="00780717">
        <w:trPr>
          <w:trHeight w:val="287"/>
        </w:trPr>
        <w:tc>
          <w:tcPr>
            <w:tcW w:w="1461" w:type="dxa"/>
            <w:hideMark/>
          </w:tcPr>
          <w:p w14:paraId="19A00646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</w:t>
            </w: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511" w:type="dxa"/>
            <w:hideMark/>
          </w:tcPr>
          <w:p w14:paraId="2B1D60C8" w14:textId="6493EEC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3" w:type="dxa"/>
            <w:hideMark/>
          </w:tcPr>
          <w:p w14:paraId="211698B9" w14:textId="136B9C3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7AEDB04B" w14:textId="05DAF4B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0B912B34" w14:textId="403D05A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B332A67" w14:textId="6143848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4EE9A51" w14:textId="79273F5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0A2FAA7" w14:textId="66D8462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6776C1B7" w14:textId="6696CD1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51F27CA5" w14:textId="60996BF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4" w:type="dxa"/>
            <w:hideMark/>
          </w:tcPr>
          <w:p w14:paraId="5EA4A6BF" w14:textId="44EC323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D9DE14C" w14:textId="6026E0C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CD920BC" w14:textId="7D8A9E6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0C9BD84" w14:textId="20FAA80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678360A" w14:textId="25F737D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CBDE33D" w14:textId="7B43566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4BC3918C" w14:textId="5158CC3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47F40B7D" w14:textId="77777777" w:rsidTr="00780717">
        <w:trPr>
          <w:trHeight w:val="287"/>
        </w:trPr>
        <w:tc>
          <w:tcPr>
            <w:tcW w:w="1461" w:type="dxa"/>
            <w:hideMark/>
          </w:tcPr>
          <w:p w14:paraId="09780238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21H</w:t>
            </w:r>
          </w:p>
        </w:tc>
        <w:tc>
          <w:tcPr>
            <w:tcW w:w="511" w:type="dxa"/>
            <w:hideMark/>
          </w:tcPr>
          <w:p w14:paraId="5BF9E1DA" w14:textId="4C1FDD4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1C5A5B4A" w14:textId="07AC00E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3" w:type="dxa"/>
            <w:hideMark/>
          </w:tcPr>
          <w:p w14:paraId="516CD95C" w14:textId="0324E3F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57DB7018" w14:textId="5D6B364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868221C" w14:textId="21705A1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DF15A65" w14:textId="29B6172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F25C6CE" w14:textId="1D17B78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4748BF40" w14:textId="659F474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4CDDE21A" w14:textId="52E213E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737CFD7" w14:textId="3B6CE1F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4" w:type="dxa"/>
            <w:hideMark/>
          </w:tcPr>
          <w:p w14:paraId="332D677D" w14:textId="51AC8AE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FE7EDF7" w14:textId="7F415B1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FA1087B" w14:textId="687A197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FCF11F4" w14:textId="06A4ADC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5F08B1E" w14:textId="4113353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0815D0B3" w14:textId="5F4AFD7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63A5BCA1" w14:textId="77777777" w:rsidTr="00780717">
        <w:trPr>
          <w:trHeight w:val="287"/>
        </w:trPr>
        <w:tc>
          <w:tcPr>
            <w:tcW w:w="1461" w:type="dxa"/>
            <w:hideMark/>
          </w:tcPr>
          <w:p w14:paraId="7869978B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22H</w:t>
            </w:r>
          </w:p>
        </w:tc>
        <w:tc>
          <w:tcPr>
            <w:tcW w:w="511" w:type="dxa"/>
            <w:hideMark/>
          </w:tcPr>
          <w:p w14:paraId="05E7A73C" w14:textId="2DF3803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23076677" w14:textId="7002C18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6DF2A983" w14:textId="56421A5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3" w:type="dxa"/>
            <w:hideMark/>
          </w:tcPr>
          <w:p w14:paraId="115DEEF8" w14:textId="309EC0A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BA5549E" w14:textId="57905BE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0AC17E6" w14:textId="6ACAC0A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51DBEFB" w14:textId="41D0A96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3134505E" w14:textId="22DF7B8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3EFBEDEE" w14:textId="6029EA6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1E39DBF" w14:textId="574D2E7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427A3DE" w14:textId="4EA68C0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4" w:type="dxa"/>
            <w:hideMark/>
          </w:tcPr>
          <w:p w14:paraId="2FC662AD" w14:textId="0851F88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8C45765" w14:textId="71B601C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F59A1A5" w14:textId="196F699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C9B1C9F" w14:textId="75D055E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25A5C5E6" w14:textId="3A69ECA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14319232" w14:textId="77777777" w:rsidTr="00780717">
        <w:trPr>
          <w:trHeight w:val="287"/>
        </w:trPr>
        <w:tc>
          <w:tcPr>
            <w:tcW w:w="1461" w:type="dxa"/>
            <w:hideMark/>
          </w:tcPr>
          <w:p w14:paraId="68424F8B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23H</w:t>
            </w:r>
          </w:p>
        </w:tc>
        <w:tc>
          <w:tcPr>
            <w:tcW w:w="511" w:type="dxa"/>
            <w:hideMark/>
          </w:tcPr>
          <w:p w14:paraId="52F26648" w14:textId="2B3CBC7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384AA961" w14:textId="6FD5AD5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2350C42F" w14:textId="0AF8222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6C82FFA9" w14:textId="4D84B3F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hideMark/>
          </w:tcPr>
          <w:p w14:paraId="7896E642" w14:textId="752F604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00C7985" w14:textId="2CACE13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099ED3CA" w14:textId="4FD6244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2D2F9226" w14:textId="11EF112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15068443" w14:textId="4CB4132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60CCA9E" w14:textId="19AEE02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3C5E5CB" w14:textId="3585ED4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A0D60C7" w14:textId="4FB0F17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4" w:type="dxa"/>
            <w:hideMark/>
          </w:tcPr>
          <w:p w14:paraId="6E46AFCC" w14:textId="324112E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8D3088A" w14:textId="16B8367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2FB7178" w14:textId="07B9FF3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433CF28B" w14:textId="503CB41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56C25BBB" w14:textId="77777777" w:rsidTr="00780717">
        <w:trPr>
          <w:trHeight w:val="287"/>
        </w:trPr>
        <w:tc>
          <w:tcPr>
            <w:tcW w:w="1461" w:type="dxa"/>
            <w:hideMark/>
          </w:tcPr>
          <w:p w14:paraId="4CC23785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24H</w:t>
            </w:r>
          </w:p>
        </w:tc>
        <w:tc>
          <w:tcPr>
            <w:tcW w:w="511" w:type="dxa"/>
            <w:hideMark/>
          </w:tcPr>
          <w:p w14:paraId="51D8BB5D" w14:textId="09CA718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0298B4A8" w14:textId="41B03A6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37574AA7" w14:textId="1A2C529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2AD7B64C" w14:textId="545FBDF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07952FC" w14:textId="7965AF3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hideMark/>
          </w:tcPr>
          <w:p w14:paraId="39714B10" w14:textId="010AD3F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A598386" w14:textId="7C3DDAD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671775EE" w14:textId="1E7C14F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0A142BE4" w14:textId="50C7C1A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2E48A0B" w14:textId="5D6D1B5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4909505" w14:textId="6E3FCEB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9B1D687" w14:textId="2FDFBD0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67FE098" w14:textId="49D3798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4" w:type="dxa"/>
            <w:hideMark/>
          </w:tcPr>
          <w:p w14:paraId="32D8021C" w14:textId="199E727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3D5AC50" w14:textId="491FC45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57403F1F" w14:textId="0909E16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13F65905" w14:textId="77777777" w:rsidTr="00780717">
        <w:trPr>
          <w:trHeight w:val="287"/>
        </w:trPr>
        <w:tc>
          <w:tcPr>
            <w:tcW w:w="1461" w:type="dxa"/>
            <w:hideMark/>
          </w:tcPr>
          <w:p w14:paraId="7945FC1B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25H</w:t>
            </w:r>
          </w:p>
        </w:tc>
        <w:tc>
          <w:tcPr>
            <w:tcW w:w="511" w:type="dxa"/>
            <w:hideMark/>
          </w:tcPr>
          <w:p w14:paraId="0CE59C96" w14:textId="0211597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5FB4D4DF" w14:textId="71D214B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37575990" w14:textId="52BAE13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2D13A807" w14:textId="750AF12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621EFA7" w14:textId="5D29F01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EF3D513" w14:textId="251E258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hideMark/>
          </w:tcPr>
          <w:p w14:paraId="2B4219F6" w14:textId="471A014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21EAC6F7" w14:textId="54D974A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46DFA7FA" w14:textId="639A2E2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0D3C0F25" w14:textId="7F3F761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41DB271" w14:textId="30E4AE1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2537524" w14:textId="49ED650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6C1A29F" w14:textId="0578587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D887E9B" w14:textId="239D4A4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4" w:type="dxa"/>
            <w:hideMark/>
          </w:tcPr>
          <w:p w14:paraId="286E0023" w14:textId="593503C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1F08140F" w14:textId="36D764B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05FDD3ED" w14:textId="77777777" w:rsidTr="00780717">
        <w:trPr>
          <w:trHeight w:val="287"/>
        </w:trPr>
        <w:tc>
          <w:tcPr>
            <w:tcW w:w="1461" w:type="dxa"/>
            <w:hideMark/>
          </w:tcPr>
          <w:p w14:paraId="6CC1D8EC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26H</w:t>
            </w:r>
          </w:p>
        </w:tc>
        <w:tc>
          <w:tcPr>
            <w:tcW w:w="511" w:type="dxa"/>
            <w:hideMark/>
          </w:tcPr>
          <w:p w14:paraId="63ABDA35" w14:textId="3DBECAF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52DF027D" w14:textId="6AA9E78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506F4A14" w14:textId="40DAEB6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5879C4D8" w14:textId="7070683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2817BAB" w14:textId="4A4162F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C7229DC" w14:textId="353C8BE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2BCB57C" w14:textId="66A02E4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3" w:type="dxa"/>
            <w:hideMark/>
          </w:tcPr>
          <w:p w14:paraId="2C8B4AB6" w14:textId="3E145CF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76BDFAD6" w14:textId="26B9234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14CD1F6" w14:textId="44BF7FB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B1FABB3" w14:textId="6A56A96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90ACA11" w14:textId="595EEB6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DF6D86D" w14:textId="135F28A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1D996F3" w14:textId="3E73354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380E1D0" w14:textId="07BBA72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1" w:type="dxa"/>
            <w:hideMark/>
          </w:tcPr>
          <w:p w14:paraId="4263B404" w14:textId="668710B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19143EDC" w14:textId="77777777" w:rsidTr="00780717">
        <w:trPr>
          <w:trHeight w:val="303"/>
        </w:trPr>
        <w:tc>
          <w:tcPr>
            <w:tcW w:w="1461" w:type="dxa"/>
            <w:hideMark/>
          </w:tcPr>
          <w:p w14:paraId="75B7CFBC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27H</w:t>
            </w:r>
          </w:p>
        </w:tc>
        <w:tc>
          <w:tcPr>
            <w:tcW w:w="511" w:type="dxa"/>
            <w:hideMark/>
          </w:tcPr>
          <w:p w14:paraId="27A958AF" w14:textId="3A2A503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26BBEEF1" w14:textId="1935480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12CA6454" w14:textId="4E84C7C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797796A5" w14:textId="0354831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BDB379E" w14:textId="3432DD2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3F19605" w14:textId="029B66A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06150DC5" w14:textId="6825D32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70BDEAC5" w14:textId="7381E81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3" w:type="dxa"/>
            <w:hideMark/>
          </w:tcPr>
          <w:p w14:paraId="40E48E36" w14:textId="2AA0F9A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B309732" w14:textId="494557E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2250A05" w14:textId="2B9E4D0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1FE25C7" w14:textId="247D5D4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DFC1378" w14:textId="23D4B2A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A83A3B4" w14:textId="1280416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72C2AAC" w14:textId="35A7C78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546DF31B" w14:textId="41A9A66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350A46" w:rsidRPr="00780717" w14:paraId="4F987033" w14:textId="77777777" w:rsidTr="00780717">
        <w:trPr>
          <w:trHeight w:val="287"/>
        </w:trPr>
        <w:tc>
          <w:tcPr>
            <w:tcW w:w="1461" w:type="dxa"/>
            <w:hideMark/>
          </w:tcPr>
          <w:p w14:paraId="38BC2E8D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28H</w:t>
            </w:r>
          </w:p>
        </w:tc>
        <w:tc>
          <w:tcPr>
            <w:tcW w:w="511" w:type="dxa"/>
            <w:hideMark/>
          </w:tcPr>
          <w:p w14:paraId="2652ACA5" w14:textId="7378A94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3" w:type="dxa"/>
            <w:hideMark/>
          </w:tcPr>
          <w:p w14:paraId="4CB5EC1D" w14:textId="3014208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7A2FFAE2" w14:textId="07990D7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1DB8B4F4" w14:textId="007F00B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202AA10" w14:textId="06ECE34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B431535" w14:textId="72E551E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7917395" w14:textId="68FCCFA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520C1975" w14:textId="295DB3A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353980C9" w14:textId="62449FE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hideMark/>
          </w:tcPr>
          <w:p w14:paraId="7A0E6C58" w14:textId="2CB1E69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65F5732" w14:textId="640FF0D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2A0C9F1" w14:textId="141F40A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D7005E8" w14:textId="4A2D839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D9F6993" w14:textId="567E9BE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7A21381" w14:textId="3655009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2FD3134E" w14:textId="0F71875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5B0AAD8F" w14:textId="77777777" w:rsidTr="00780717">
        <w:trPr>
          <w:trHeight w:val="287"/>
        </w:trPr>
        <w:tc>
          <w:tcPr>
            <w:tcW w:w="1461" w:type="dxa"/>
            <w:hideMark/>
          </w:tcPr>
          <w:p w14:paraId="26153EB4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29H</w:t>
            </w:r>
          </w:p>
        </w:tc>
        <w:tc>
          <w:tcPr>
            <w:tcW w:w="511" w:type="dxa"/>
            <w:hideMark/>
          </w:tcPr>
          <w:p w14:paraId="181341A1" w14:textId="5C7C585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35C986D8" w14:textId="05764D7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3" w:type="dxa"/>
            <w:hideMark/>
          </w:tcPr>
          <w:p w14:paraId="0F46DFA4" w14:textId="6CD7D0C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2CFE61E2" w14:textId="62F8AC5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5FDE3A2" w14:textId="65764F0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8129118" w14:textId="62AE0C9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B553E5B" w14:textId="59430C9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0045ED79" w14:textId="67876AA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15B3E837" w14:textId="01764DC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1E054BC" w14:textId="55A1147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hideMark/>
          </w:tcPr>
          <w:p w14:paraId="061F6E79" w14:textId="3FF03D1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EDDCA28" w14:textId="4BCBA5A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DA15532" w14:textId="66DBFAE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14E31F6" w14:textId="4E1B232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FDF7931" w14:textId="15AFF73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7B3929EF" w14:textId="2E054D0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726A11C2" w14:textId="77777777" w:rsidTr="00780717">
        <w:trPr>
          <w:trHeight w:val="287"/>
        </w:trPr>
        <w:tc>
          <w:tcPr>
            <w:tcW w:w="1461" w:type="dxa"/>
            <w:hideMark/>
          </w:tcPr>
          <w:p w14:paraId="43B12AFB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2AH</w:t>
            </w:r>
          </w:p>
        </w:tc>
        <w:tc>
          <w:tcPr>
            <w:tcW w:w="511" w:type="dxa"/>
            <w:hideMark/>
          </w:tcPr>
          <w:p w14:paraId="7ECAA576" w14:textId="6BE592D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3F3AAE9B" w14:textId="784F334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49494B32" w14:textId="65772D0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3" w:type="dxa"/>
            <w:hideMark/>
          </w:tcPr>
          <w:p w14:paraId="1BD6A3AB" w14:textId="64BC8D9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4519D2F" w14:textId="3151CCA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A07C12F" w14:textId="7DEB7C1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68AE8E3" w14:textId="751A368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0A152AE1" w14:textId="1256239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691AA81E" w14:textId="2B919AF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EB07172" w14:textId="772709D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1FD077F" w14:textId="67523EB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hideMark/>
          </w:tcPr>
          <w:p w14:paraId="331547E3" w14:textId="36DA6F4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273A482" w14:textId="75E5F6A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97AEF49" w14:textId="6E64D0A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C3A981D" w14:textId="07B3E91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2EEA6D26" w14:textId="12E4ED7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2E3F5924" w14:textId="77777777" w:rsidTr="00780717">
        <w:trPr>
          <w:trHeight w:val="287"/>
        </w:trPr>
        <w:tc>
          <w:tcPr>
            <w:tcW w:w="1461" w:type="dxa"/>
            <w:hideMark/>
          </w:tcPr>
          <w:p w14:paraId="6A384033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2BH</w:t>
            </w:r>
          </w:p>
        </w:tc>
        <w:tc>
          <w:tcPr>
            <w:tcW w:w="511" w:type="dxa"/>
            <w:hideMark/>
          </w:tcPr>
          <w:p w14:paraId="0B03E722" w14:textId="6127668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2FC6A778" w14:textId="49FD045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73136F32" w14:textId="0A6317B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4B9DD1BE" w14:textId="624CE70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4" w:type="dxa"/>
            <w:hideMark/>
          </w:tcPr>
          <w:p w14:paraId="0084342E" w14:textId="57C394D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AD26721" w14:textId="5ED910E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4CB5374" w14:textId="3E502DE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274D4EE7" w14:textId="15F0DF3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5BD8AB83" w14:textId="135549B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238B841" w14:textId="01D0F20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5014C28" w14:textId="421D169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DD3A3B9" w14:textId="5DF191D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hideMark/>
          </w:tcPr>
          <w:p w14:paraId="4B3CE086" w14:textId="1CEF8D6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97E593B" w14:textId="457FBB0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F32237E" w14:textId="4ED086A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41888ABD" w14:textId="7548B06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525F4E12" w14:textId="77777777" w:rsidTr="00780717">
        <w:trPr>
          <w:trHeight w:val="287"/>
        </w:trPr>
        <w:tc>
          <w:tcPr>
            <w:tcW w:w="1461" w:type="dxa"/>
            <w:hideMark/>
          </w:tcPr>
          <w:p w14:paraId="4F4B83CF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2CH</w:t>
            </w:r>
          </w:p>
        </w:tc>
        <w:tc>
          <w:tcPr>
            <w:tcW w:w="511" w:type="dxa"/>
            <w:hideMark/>
          </w:tcPr>
          <w:p w14:paraId="1F0C6BDA" w14:textId="266EC3F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3A9240E5" w14:textId="2B28416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17D05B99" w14:textId="691DAA3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2F56BE38" w14:textId="004A4F7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DCC48AE" w14:textId="7F49636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4" w:type="dxa"/>
            <w:hideMark/>
          </w:tcPr>
          <w:p w14:paraId="110D08FD" w14:textId="39F36C5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C1E9A37" w14:textId="201456D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7D0F14AE" w14:textId="21200D7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46995C35" w14:textId="5DFDEC0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047346FB" w14:textId="5D6C7B9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576C9F9" w14:textId="7EBE469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92F378A" w14:textId="76C8D1E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3727A0E" w14:textId="7F3E734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hideMark/>
          </w:tcPr>
          <w:p w14:paraId="49C14B85" w14:textId="528F0D5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77AFE64" w14:textId="5AEE04B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647E0A55" w14:textId="1922812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720FBA83" w14:textId="77777777" w:rsidTr="00780717">
        <w:trPr>
          <w:trHeight w:val="287"/>
        </w:trPr>
        <w:tc>
          <w:tcPr>
            <w:tcW w:w="1461" w:type="dxa"/>
            <w:hideMark/>
          </w:tcPr>
          <w:p w14:paraId="2D42F7A9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2DH</w:t>
            </w:r>
          </w:p>
        </w:tc>
        <w:tc>
          <w:tcPr>
            <w:tcW w:w="511" w:type="dxa"/>
            <w:hideMark/>
          </w:tcPr>
          <w:p w14:paraId="7D23D02E" w14:textId="0947A73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61F660FB" w14:textId="2C05CA3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43F36928" w14:textId="48900AE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6C15F38D" w14:textId="771D5A6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12D6821" w14:textId="63BE1B1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6006FDC" w14:textId="415F372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4" w:type="dxa"/>
            <w:hideMark/>
          </w:tcPr>
          <w:p w14:paraId="39D03BC4" w14:textId="4E1FA10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049196D0" w14:textId="4065A06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60535D69" w14:textId="1CDCBB1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93379A8" w14:textId="68398C9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6CF0D2E" w14:textId="1DD7EC9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0396DF6" w14:textId="3E9C627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063C3E74" w14:textId="391C453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0349193" w14:textId="492B5AD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hideMark/>
          </w:tcPr>
          <w:p w14:paraId="0BC19F67" w14:textId="6F1D8E1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1E0CF495" w14:textId="4F1B4DA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23D75276" w14:textId="77777777" w:rsidTr="00780717">
        <w:trPr>
          <w:trHeight w:val="287"/>
        </w:trPr>
        <w:tc>
          <w:tcPr>
            <w:tcW w:w="1461" w:type="dxa"/>
            <w:hideMark/>
          </w:tcPr>
          <w:p w14:paraId="6073313E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2EH</w:t>
            </w:r>
          </w:p>
        </w:tc>
        <w:tc>
          <w:tcPr>
            <w:tcW w:w="511" w:type="dxa"/>
            <w:hideMark/>
          </w:tcPr>
          <w:p w14:paraId="3E3508E4" w14:textId="164774E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13A2E5DA" w14:textId="68A12C5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6B58998F" w14:textId="5E4E726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4107FA16" w14:textId="3709B17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A11F0A3" w14:textId="1B067D1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D498477" w14:textId="01BF94E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86BAE9C" w14:textId="1328575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3" w:type="dxa"/>
            <w:hideMark/>
          </w:tcPr>
          <w:p w14:paraId="7616674B" w14:textId="2952632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5485932B" w14:textId="38607FC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36BBA41" w14:textId="7F900D1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6D51D16" w14:textId="2BBFC10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8C9CE26" w14:textId="54442B0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0F67D12" w14:textId="03E3AFC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B28D948" w14:textId="1C13CF8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9246C68" w14:textId="151414B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21" w:type="dxa"/>
            <w:hideMark/>
          </w:tcPr>
          <w:p w14:paraId="655FB609" w14:textId="14BEA01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00B82E51" w14:textId="77777777" w:rsidTr="00780717">
        <w:trPr>
          <w:trHeight w:val="287"/>
        </w:trPr>
        <w:tc>
          <w:tcPr>
            <w:tcW w:w="1461" w:type="dxa"/>
            <w:hideMark/>
          </w:tcPr>
          <w:p w14:paraId="16832E85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2FH</w:t>
            </w:r>
          </w:p>
        </w:tc>
        <w:tc>
          <w:tcPr>
            <w:tcW w:w="511" w:type="dxa"/>
            <w:hideMark/>
          </w:tcPr>
          <w:p w14:paraId="419C59E4" w14:textId="63480D7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263154CC" w14:textId="4A37D19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4D8EEF33" w14:textId="7C8A3E8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7F7B503D" w14:textId="7D97B28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8C236C3" w14:textId="3598E61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0DBBA166" w14:textId="14A2CF5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22B6F43" w14:textId="3CD799F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075859CD" w14:textId="6D0A60D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3" w:type="dxa"/>
            <w:hideMark/>
          </w:tcPr>
          <w:p w14:paraId="6379B5B5" w14:textId="576BCA7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F3CCF59" w14:textId="0373DC1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AEB6711" w14:textId="32ECEF1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3DDD9EE" w14:textId="3386B07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0FE68E2" w14:textId="529E532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B0A95BF" w14:textId="6C3AA9F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01F8C96" w14:textId="203AFBE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05614C49" w14:textId="0CD1309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</w:tr>
    </w:tbl>
    <w:bookmarkEnd w:id="1"/>
    <w:p w14:paraId="34D589D5" w14:textId="77777777" w:rsidR="00780717" w:rsidRPr="00780717" w:rsidRDefault="00780717" w:rsidP="00780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proofErr w:type="gramStart"/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>: В результате</w:t>
      </w:r>
      <w:proofErr w:type="gramEnd"/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лабораторной работы «</w:t>
      </w:r>
      <w:r w:rsidRPr="007807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Исследование дешифратора-</w:t>
      </w:r>
      <w:proofErr w:type="spellStart"/>
      <w:r w:rsidRPr="007807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демультиплексора</w:t>
      </w:r>
      <w:proofErr w:type="spellEnd"/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произвел </w:t>
      </w:r>
      <w:r w:rsidRPr="007807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исследование дешифратора-</w:t>
      </w:r>
      <w:proofErr w:type="spellStart"/>
      <w:r w:rsidRPr="007807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демультиплексора</w:t>
      </w:r>
      <w:proofErr w:type="spellEnd"/>
      <w:r w:rsidRPr="007807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 помощью программной среды «</w:t>
      </w:r>
      <w:proofErr w:type="spellStart"/>
      <w:r w:rsidRPr="007807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Electronics</w:t>
      </w:r>
      <w:proofErr w:type="spellEnd"/>
      <w:r w:rsidRPr="007807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7807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Workbench</w:t>
      </w:r>
      <w:proofErr w:type="spellEnd"/>
      <w:r w:rsidRPr="007807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».</w:t>
      </w:r>
    </w:p>
    <w:p w14:paraId="7F1570E4" w14:textId="77777777" w:rsidR="00780717" w:rsidRPr="00780717" w:rsidRDefault="00780717" w:rsidP="00780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D44C46" w14:textId="77777777" w:rsidR="002265BA" w:rsidRDefault="002265BA" w:rsidP="00780717">
      <w:pPr>
        <w:pStyle w:val="a3"/>
        <w:spacing w:before="0" w:beforeAutospacing="0" w:after="0" w:afterAutospacing="0"/>
        <w:jc w:val="center"/>
      </w:pPr>
    </w:p>
    <w:sectPr w:rsidR="002265BA" w:rsidSect="009069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A0"/>
    <w:rsid w:val="000B7894"/>
    <w:rsid w:val="002265BA"/>
    <w:rsid w:val="00350A46"/>
    <w:rsid w:val="00685AD6"/>
    <w:rsid w:val="006C0CD1"/>
    <w:rsid w:val="00780717"/>
    <w:rsid w:val="007E04A0"/>
    <w:rsid w:val="00821014"/>
    <w:rsid w:val="009069AF"/>
    <w:rsid w:val="00AA021B"/>
    <w:rsid w:val="00BC3776"/>
    <w:rsid w:val="00CA12B8"/>
    <w:rsid w:val="00DA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898C1"/>
  <w15:chartTrackingRefBased/>
  <w15:docId w15:val="{88F910A9-7038-46C4-899F-9869C443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9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6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069A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C3776"/>
    <w:rPr>
      <w:color w:val="808080"/>
    </w:rPr>
  </w:style>
  <w:style w:type="table" w:customStyle="1" w:styleId="1">
    <w:name w:val="Сетка таблицы1"/>
    <w:basedOn w:val="a1"/>
    <w:next w:val="a4"/>
    <w:uiPriority w:val="39"/>
    <w:rsid w:val="00780717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780717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6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kksseonn _</dc:creator>
  <cp:keywords/>
  <dc:description/>
  <cp:lastModifiedBy>kksseonn _</cp:lastModifiedBy>
  <cp:revision>5</cp:revision>
  <dcterms:created xsi:type="dcterms:W3CDTF">2024-10-27T16:08:00Z</dcterms:created>
  <dcterms:modified xsi:type="dcterms:W3CDTF">2024-11-24T15:09:00Z</dcterms:modified>
</cp:coreProperties>
</file>