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A734" w14:textId="2118C797" w:rsidR="00F23494" w:rsidRDefault="00F23494">
      <w:pPr>
        <w:rPr>
          <w:rFonts w:hint="eastAsia"/>
        </w:rPr>
      </w:pPr>
      <w:r>
        <w:rPr>
          <w:rFonts w:hint="eastAsia"/>
        </w:rPr>
        <w:t>一、搭建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环境：</w:t>
      </w:r>
    </w:p>
    <w:p w14:paraId="6392A3D9" w14:textId="70A0EFD5" w:rsidR="004B3A0D" w:rsidRDefault="004B3A0D">
      <w:pPr>
        <w:rPr>
          <w:rFonts w:hint="eastAsia"/>
        </w:rPr>
      </w:pPr>
      <w:r>
        <w:rPr>
          <w:rFonts w:hint="eastAsia"/>
        </w:rPr>
        <w:t>1、修改虚拟机当前的IP</w:t>
      </w:r>
      <w:r>
        <w:t>:</w:t>
      </w:r>
    </w:p>
    <w:p w14:paraId="6DCB7236" w14:textId="3D403734" w:rsidR="00B95CE0" w:rsidRDefault="004B3A0D"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14:paraId="64C677D9" w14:textId="1AA836CA" w:rsidR="004B3A0D" w:rsidRDefault="004B3A0D">
      <w:r>
        <w:t>Vi ifcfg-eth0</w:t>
      </w:r>
    </w:p>
    <w:p w14:paraId="424AA9F7" w14:textId="09A5EB1F" w:rsidR="004B3A0D" w:rsidRDefault="004B3A0D">
      <w:r>
        <w:t>Su</w:t>
      </w:r>
    </w:p>
    <w:p w14:paraId="5DDE4BD9" w14:textId="3410A5B0" w:rsidR="004B3A0D" w:rsidRDefault="004B3A0D"/>
    <w:p w14:paraId="7DB13351" w14:textId="420F409A" w:rsidR="004B3A0D" w:rsidRDefault="004B3A0D">
      <w:r>
        <w:rPr>
          <w:rFonts w:hint="eastAsia"/>
        </w:rPr>
        <w:t>如下图：</w:t>
      </w:r>
    </w:p>
    <w:p w14:paraId="5E2E343A" w14:textId="067C7B3D" w:rsidR="004B3A0D" w:rsidRDefault="004B3A0D">
      <w:r>
        <w:rPr>
          <w:noProof/>
        </w:rPr>
        <w:drawing>
          <wp:inline distT="0" distB="0" distL="0" distR="0" wp14:anchorId="71691156" wp14:editId="66CB1144">
            <wp:extent cx="1647619" cy="1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540" w14:textId="0EE46988" w:rsidR="004B3A0D" w:rsidRDefault="004B3A0D">
      <w:r>
        <w:rPr>
          <w:rFonts w:hint="eastAsia"/>
        </w:rPr>
        <w:t>修改之后，重启下服务：</w:t>
      </w:r>
    </w:p>
    <w:p w14:paraId="0CBAFA19" w14:textId="77777777" w:rsidR="004B3A0D" w:rsidRDefault="004B3A0D" w:rsidP="004B3A0D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 restart</w:t>
      </w:r>
    </w:p>
    <w:p w14:paraId="7C19593C" w14:textId="77777777" w:rsidR="004B3A0D" w:rsidRDefault="004B3A0D" w:rsidP="004B3A0D">
      <w:proofErr w:type="spellStart"/>
      <w:r>
        <w:t>Ifconfig</w:t>
      </w:r>
      <w:proofErr w:type="spellEnd"/>
    </w:p>
    <w:p w14:paraId="6BB1529B" w14:textId="77777777" w:rsidR="004B3A0D" w:rsidRPr="004B3A0D" w:rsidRDefault="004B3A0D">
      <w:pPr>
        <w:rPr>
          <w:rFonts w:hint="eastAsia"/>
        </w:rPr>
      </w:pPr>
    </w:p>
    <w:p w14:paraId="55F89939" w14:textId="35BB43B7" w:rsidR="004B3A0D" w:rsidRDefault="004B3A0D"/>
    <w:p w14:paraId="6C2194C6" w14:textId="482F447D" w:rsidR="00635EE1" w:rsidRDefault="00635EE1">
      <w:r>
        <w:rPr>
          <w:rFonts w:hint="eastAsia"/>
        </w:rPr>
        <w:t>2、安装Java的运行环境：</w:t>
      </w:r>
    </w:p>
    <w:p w14:paraId="58635323" w14:textId="02317823" w:rsidR="007239EE" w:rsidRDefault="007239EE">
      <w:r>
        <w:rPr>
          <w:rFonts w:hint="eastAsia"/>
        </w:rPr>
        <w:t>本地文件拷贝到服务器上：</w:t>
      </w:r>
    </w:p>
    <w:p w14:paraId="3EDA907C" w14:textId="40307F22" w:rsidR="007239EE" w:rsidRDefault="007239EE">
      <w:proofErr w:type="spellStart"/>
      <w:r w:rsidRPr="007239EE">
        <w:rPr>
          <w:b/>
          <w:color w:val="FF0000"/>
        </w:rPr>
        <w:t>scp</w:t>
      </w:r>
      <w:proofErr w:type="spellEnd"/>
      <w:r w:rsidRPr="007239EE">
        <w:t xml:space="preserve"> -</w:t>
      </w:r>
      <w:proofErr w:type="spellStart"/>
      <w:r w:rsidRPr="007239EE">
        <w:t>rp</w:t>
      </w:r>
      <w:proofErr w:type="spellEnd"/>
      <w:r w:rsidRPr="007239EE">
        <w:t xml:space="preserve"> jdk1.6.0_45/ 192.168.21.12:/</w:t>
      </w:r>
      <w:proofErr w:type="spellStart"/>
      <w:r w:rsidRPr="007239EE">
        <w:t>usr</w:t>
      </w:r>
      <w:proofErr w:type="spellEnd"/>
      <w:r w:rsidRPr="007239EE">
        <w:t>/local/</w:t>
      </w:r>
      <w:proofErr w:type="spellStart"/>
      <w:r w:rsidRPr="007239EE">
        <w:t>src</w:t>
      </w:r>
      <w:proofErr w:type="spellEnd"/>
    </w:p>
    <w:p w14:paraId="1F8A02C3" w14:textId="77777777" w:rsidR="007239EE" w:rsidRDefault="007239EE">
      <w:pPr>
        <w:rPr>
          <w:rFonts w:hint="eastAsia"/>
        </w:rPr>
      </w:pPr>
    </w:p>
    <w:p w14:paraId="056E1738" w14:textId="77777777" w:rsidR="007239EE" w:rsidRDefault="007239EE">
      <w:r>
        <w:rPr>
          <w:rFonts w:hint="eastAsia"/>
        </w:rPr>
        <w:t>导入环境变量：</w:t>
      </w:r>
    </w:p>
    <w:p w14:paraId="340213C3" w14:textId="5B528085" w:rsidR="00635EE1" w:rsidRDefault="007239EE" w:rsidP="007239EE">
      <w:pPr>
        <w:pStyle w:val="a3"/>
        <w:numPr>
          <w:ilvl w:val="0"/>
          <w:numId w:val="1"/>
        </w:numPr>
        <w:ind w:firstLineChars="0"/>
      </w:pPr>
      <w:r w:rsidRPr="007239EE">
        <w:t>vi ~</w:t>
      </w:r>
      <w:proofErr w:type="gramStart"/>
      <w:r w:rsidRPr="007239EE">
        <w:t>/.</w:t>
      </w:r>
      <w:proofErr w:type="spellStart"/>
      <w:r w:rsidRPr="007239EE">
        <w:t>bashrc</w:t>
      </w:r>
      <w:proofErr w:type="spellEnd"/>
      <w:proofErr w:type="gramEnd"/>
      <w:r>
        <w:t xml:space="preserve"> </w:t>
      </w:r>
    </w:p>
    <w:p w14:paraId="0CB1E508" w14:textId="50D25619" w:rsidR="007239EE" w:rsidRDefault="007239EE" w:rsidP="007239E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66B3C7D4" w14:textId="77777777" w:rsidR="007239EE" w:rsidRDefault="007239EE" w:rsidP="007239EE">
      <w:r>
        <w:t>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/jdk1.6.0_45</w:t>
      </w:r>
    </w:p>
    <w:p w14:paraId="1A060189" w14:textId="77777777" w:rsidR="007239EE" w:rsidRDefault="007239EE" w:rsidP="007239EE">
      <w:r>
        <w:t>export CLASSPATH=</w:t>
      </w:r>
      <w:proofErr w:type="gramStart"/>
      <w:r>
        <w:t>.:$</w:t>
      </w:r>
      <w:proofErr w:type="gramEnd"/>
      <w:r>
        <w:t>CLASSPATH:$JAVA_HOME/lib</w:t>
      </w:r>
    </w:p>
    <w:p w14:paraId="06E547A3" w14:textId="26ED6012" w:rsidR="007239EE" w:rsidRDefault="007239EE" w:rsidP="007239EE">
      <w:r>
        <w:t>export PATH=$</w:t>
      </w:r>
      <w:proofErr w:type="gramStart"/>
      <w:r>
        <w:t>PATH:$</w:t>
      </w:r>
      <w:proofErr w:type="gramEnd"/>
      <w:r>
        <w:t>JAVA_HOME/bin</w:t>
      </w:r>
    </w:p>
    <w:p w14:paraId="7B8B6BF6" w14:textId="2EB9C79F" w:rsidR="007239EE" w:rsidRDefault="007239EE" w:rsidP="007239EE"/>
    <w:p w14:paraId="282BFBC0" w14:textId="10632FD9" w:rsidR="007239EE" w:rsidRDefault="007239EE" w:rsidP="007239EE">
      <w:r>
        <w:rPr>
          <w:rFonts w:hint="eastAsia"/>
        </w:rPr>
        <w:t>c</w:t>
      </w:r>
      <w:r>
        <w:t>.</w:t>
      </w:r>
    </w:p>
    <w:p w14:paraId="6B57CF32" w14:textId="59652005" w:rsidR="007239EE" w:rsidRDefault="007239EE" w:rsidP="007239EE">
      <w:r w:rsidRPr="007B66A6">
        <w:rPr>
          <w:b/>
          <w:color w:val="FF0000"/>
        </w:rPr>
        <w:t>source</w:t>
      </w:r>
      <w:r w:rsidRPr="007B66A6">
        <w:rPr>
          <w:color w:val="FF0000"/>
        </w:rPr>
        <w:t xml:space="preserve"> </w:t>
      </w:r>
      <w:r w:rsidRPr="007239EE">
        <w:t>~</w:t>
      </w:r>
      <w:proofErr w:type="gramStart"/>
      <w:r w:rsidRPr="007239EE">
        <w:t>/.</w:t>
      </w:r>
      <w:proofErr w:type="spellStart"/>
      <w:r w:rsidRPr="007239EE">
        <w:t>bashrc</w:t>
      </w:r>
      <w:proofErr w:type="spellEnd"/>
      <w:proofErr w:type="gramEnd"/>
    </w:p>
    <w:p w14:paraId="178A3A55" w14:textId="2CEC928A" w:rsidR="00832CD3" w:rsidRDefault="00832CD3" w:rsidP="007239EE"/>
    <w:p w14:paraId="0ABE92CD" w14:textId="40231E2A" w:rsidR="00832CD3" w:rsidRDefault="00832CD3" w:rsidP="007239EE">
      <w:r>
        <w:rPr>
          <w:rFonts w:hint="eastAsia"/>
        </w:rPr>
        <w:t>查看java是否安装成功：which</w:t>
      </w:r>
      <w:r>
        <w:t xml:space="preserve"> java.</w:t>
      </w:r>
    </w:p>
    <w:p w14:paraId="1E490208" w14:textId="71DFBF66" w:rsidR="00832CD3" w:rsidRDefault="00832CD3" w:rsidP="007239EE"/>
    <w:p w14:paraId="2FBEABBC" w14:textId="40CF128E" w:rsidR="00832CD3" w:rsidRDefault="00832CD3" w:rsidP="007239EE"/>
    <w:p w14:paraId="6307A175" w14:textId="7C3CAFF6" w:rsidR="00832CD3" w:rsidRDefault="00832CD3" w:rsidP="007239EE">
      <w:r>
        <w:rPr>
          <w:rFonts w:hint="eastAsia"/>
        </w:rPr>
        <w:t>3、安装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集群：</w:t>
      </w:r>
    </w:p>
    <w:p w14:paraId="3F3761CF" w14:textId="02F4D89C" w:rsidR="00832CD3" w:rsidRDefault="00832CD3" w:rsidP="007239EE">
      <w:r>
        <w:rPr>
          <w:rFonts w:hint="eastAsia"/>
        </w:rPr>
        <w:t>解压包：</w:t>
      </w:r>
    </w:p>
    <w:p w14:paraId="06269657" w14:textId="57F752F1" w:rsidR="00832CD3" w:rsidRDefault="00832CD3" w:rsidP="007239EE">
      <w:r>
        <w:t>t</w:t>
      </w:r>
      <w:r>
        <w:rPr>
          <w:rFonts w:hint="eastAsia"/>
        </w:rPr>
        <w:t>ar</w:t>
      </w:r>
      <w:r>
        <w:t xml:space="preserve"> </w:t>
      </w:r>
      <w:proofErr w:type="spellStart"/>
      <w:r>
        <w:t>xvzf</w:t>
      </w:r>
      <w:proofErr w:type="spellEnd"/>
      <w:r>
        <w:t xml:space="preserve"> Hadoop-1.2.1.tar</w:t>
      </w:r>
    </w:p>
    <w:p w14:paraId="4635CD61" w14:textId="49DA3C1C" w:rsidR="00832CD3" w:rsidRDefault="00832CD3" w:rsidP="007239EE">
      <w:r>
        <w:rPr>
          <w:rFonts w:hint="eastAsia"/>
        </w:rPr>
        <w:t>c</w:t>
      </w:r>
      <w:r>
        <w:t>d Hadoop-1.2.1</w:t>
      </w:r>
    </w:p>
    <w:p w14:paraId="5440DC95" w14:textId="08BE8A15" w:rsidR="00832CD3" w:rsidRDefault="00832CD3" w:rsidP="007239EE"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  <w:r>
        <w:t>(</w:t>
      </w:r>
      <w:r>
        <w:rPr>
          <w:rFonts w:hint="eastAsia"/>
        </w:rPr>
        <w:t>用于存放生成的临时文件</w:t>
      </w:r>
      <w:r>
        <w:t>)</w:t>
      </w:r>
    </w:p>
    <w:p w14:paraId="10C404D9" w14:textId="6D6DD174" w:rsidR="00832CD3" w:rsidRDefault="00832CD3" w:rsidP="007239EE">
      <w:r>
        <w:rPr>
          <w:rFonts w:hint="eastAsia"/>
        </w:rPr>
        <w:t>cd</w:t>
      </w:r>
      <w:r>
        <w:t xml:space="preserve"> </w:t>
      </w:r>
      <w:proofErr w:type="spellStart"/>
      <w:r>
        <w:t>conf</w:t>
      </w:r>
      <w:proofErr w:type="spellEnd"/>
      <w:r>
        <w:t>/</w:t>
      </w:r>
    </w:p>
    <w:p w14:paraId="290937F8" w14:textId="5E7627F9" w:rsidR="00BE062C" w:rsidRDefault="00BE062C" w:rsidP="007239EE"/>
    <w:p w14:paraId="75E85E22" w14:textId="77777777" w:rsidR="00BE062C" w:rsidRDefault="00BE062C" w:rsidP="007239EE">
      <w:pPr>
        <w:rPr>
          <w:rFonts w:hint="eastAsia"/>
        </w:rPr>
      </w:pPr>
    </w:p>
    <w:p w14:paraId="7291A2F3" w14:textId="4C4DC472" w:rsidR="00BE062C" w:rsidRDefault="00BE062C" w:rsidP="007239EE">
      <w:pPr>
        <w:rPr>
          <w:rFonts w:hint="eastAsia"/>
        </w:rPr>
      </w:pPr>
      <w:r>
        <w:rPr>
          <w:rFonts w:hint="eastAsia"/>
        </w:rPr>
        <w:t>修改配置文件：</w:t>
      </w:r>
    </w:p>
    <w:p w14:paraId="3478EDB4" w14:textId="6683DBBD" w:rsidR="00832CD3" w:rsidRDefault="00832CD3" w:rsidP="007239EE">
      <w:r>
        <w:rPr>
          <w:rFonts w:hint="eastAsia"/>
        </w:rPr>
        <w:t>v</w:t>
      </w:r>
      <w:r>
        <w:t xml:space="preserve">i </w:t>
      </w:r>
      <w:proofErr w:type="gramStart"/>
      <w:r>
        <w:t>masters :</w:t>
      </w:r>
      <w:proofErr w:type="gramEnd"/>
    </w:p>
    <w:p w14:paraId="6B91D2E0" w14:textId="71A854B9" w:rsidR="00832CD3" w:rsidRDefault="00832CD3" w:rsidP="007239EE">
      <w:pPr>
        <w:rPr>
          <w:rFonts w:hint="eastAsia"/>
        </w:rPr>
      </w:pPr>
      <w:r>
        <w:rPr>
          <w:noProof/>
        </w:rPr>
        <w:drawing>
          <wp:inline distT="0" distB="0" distL="0" distR="0" wp14:anchorId="61C74127" wp14:editId="341B706D">
            <wp:extent cx="809524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D5E2" w14:textId="11A5BC01" w:rsidR="00832CD3" w:rsidRDefault="00832CD3" w:rsidP="007239EE">
      <w:r>
        <w:rPr>
          <w:rFonts w:hint="eastAsia"/>
        </w:rPr>
        <w:t>v</w:t>
      </w:r>
      <w:r>
        <w:t>i slave:</w:t>
      </w:r>
      <w:r>
        <w:tab/>
      </w:r>
    </w:p>
    <w:p w14:paraId="1E2A29D0" w14:textId="39D16DF8" w:rsidR="00832CD3" w:rsidRDefault="00832CD3" w:rsidP="007239EE">
      <w:pPr>
        <w:rPr>
          <w:rFonts w:hint="eastAsia"/>
        </w:rPr>
      </w:pPr>
      <w:r>
        <w:rPr>
          <w:noProof/>
        </w:rPr>
        <w:drawing>
          <wp:inline distT="0" distB="0" distL="0" distR="0" wp14:anchorId="32748BED" wp14:editId="3C28CBDB">
            <wp:extent cx="714286" cy="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DF8" w14:textId="20F4AFE0" w:rsidR="00832CD3" w:rsidRDefault="00832CD3" w:rsidP="007239EE">
      <w:r>
        <w:rPr>
          <w:rFonts w:hint="eastAsia"/>
        </w:rPr>
        <w:t>v</w:t>
      </w:r>
      <w:r>
        <w:t>i core-site.xml:</w:t>
      </w:r>
      <w:r>
        <w:tab/>
      </w:r>
    </w:p>
    <w:p w14:paraId="660BEACE" w14:textId="38F053C4" w:rsidR="00832CD3" w:rsidRDefault="00832CD3" w:rsidP="007239EE">
      <w:pPr>
        <w:rPr>
          <w:rFonts w:hint="eastAsia"/>
        </w:rPr>
      </w:pPr>
      <w:r>
        <w:rPr>
          <w:noProof/>
        </w:rPr>
        <w:drawing>
          <wp:inline distT="0" distB="0" distL="0" distR="0" wp14:anchorId="76CA5147" wp14:editId="4A9D1125">
            <wp:extent cx="5009524" cy="14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A9C4" w14:textId="1AF2997B" w:rsidR="00832CD3" w:rsidRDefault="00832CD3" w:rsidP="007239EE">
      <w:r>
        <w:t>Vi mapred-site.xml:</w:t>
      </w:r>
    </w:p>
    <w:p w14:paraId="27E553D2" w14:textId="44DE1B0A" w:rsidR="00832CD3" w:rsidRDefault="00BE062C" w:rsidP="007239EE">
      <w:pPr>
        <w:rPr>
          <w:rFonts w:hint="eastAsia"/>
        </w:rPr>
      </w:pPr>
      <w:r>
        <w:rPr>
          <w:noProof/>
        </w:rPr>
        <w:drawing>
          <wp:inline distT="0" distB="0" distL="0" distR="0" wp14:anchorId="17C01EBC" wp14:editId="4067CC71">
            <wp:extent cx="3942857" cy="9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CE1" w14:textId="44C62241" w:rsidR="00832CD3" w:rsidRDefault="00832CD3" w:rsidP="007239EE">
      <w:r>
        <w:t>Vi hdfs-site.xml(</w:t>
      </w:r>
      <w:r>
        <w:rPr>
          <w:rFonts w:hint="eastAsia"/>
        </w:rPr>
        <w:t>副本数</w:t>
      </w:r>
      <w:r>
        <w:t>)</w:t>
      </w:r>
    </w:p>
    <w:p w14:paraId="08D21407" w14:textId="2C628B05" w:rsidR="00832CD3" w:rsidRDefault="00832CD3" w:rsidP="007239EE">
      <w:r>
        <w:rPr>
          <w:noProof/>
        </w:rPr>
        <w:drawing>
          <wp:inline distT="0" distB="0" distL="0" distR="0" wp14:anchorId="1B89D7A6" wp14:editId="1222AF62">
            <wp:extent cx="3228571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1595" w14:textId="3C8CEBCE" w:rsidR="00832CD3" w:rsidRDefault="00706F49" w:rsidP="007239EE">
      <w:r>
        <w:t>V</w:t>
      </w:r>
      <w:r>
        <w:rPr>
          <w:rFonts w:hint="eastAsia"/>
        </w:rPr>
        <w:t>i</w:t>
      </w:r>
      <w:r>
        <w:t xml:space="preserve"> Hadoop-env.xml</w:t>
      </w:r>
      <w:r>
        <w:rPr>
          <w:rFonts w:hint="eastAsia"/>
        </w:rPr>
        <w:t>(配置</w:t>
      </w:r>
      <w:r>
        <w:t>JAVA_HOME)</w:t>
      </w:r>
    </w:p>
    <w:p w14:paraId="14EEABE1" w14:textId="438DF167" w:rsidR="00706F49" w:rsidRDefault="00706F49" w:rsidP="007239EE">
      <w:r>
        <w:rPr>
          <w:noProof/>
        </w:rPr>
        <w:drawing>
          <wp:inline distT="0" distB="0" distL="0" distR="0" wp14:anchorId="4E37C178" wp14:editId="4C05EAB7">
            <wp:extent cx="5266667" cy="5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013" w14:textId="7121CC0D" w:rsidR="003A11C4" w:rsidRDefault="003A11C4" w:rsidP="007239EE">
      <w:r>
        <w:rPr>
          <w:rFonts w:hint="eastAsia"/>
        </w:rPr>
        <w:t>查看所做出的修改：</w:t>
      </w:r>
    </w:p>
    <w:p w14:paraId="3A73B05F" w14:textId="631CAC33" w:rsidR="003A11C4" w:rsidRDefault="003A11C4" w:rsidP="007239EE">
      <w:r>
        <w:rPr>
          <w:noProof/>
        </w:rPr>
        <w:drawing>
          <wp:inline distT="0" distB="0" distL="0" distR="0" wp14:anchorId="47129BA5" wp14:editId="01FC5DA0">
            <wp:extent cx="5273666" cy="181816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554" cy="18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5701" w14:textId="7A909D81" w:rsidR="003A11C4" w:rsidRDefault="00C31B79" w:rsidP="007239EE">
      <w:r>
        <w:rPr>
          <w:rFonts w:hint="eastAsia"/>
        </w:rPr>
        <w:lastRenderedPageBreak/>
        <w:t>4、</w:t>
      </w:r>
      <w:r w:rsidR="003A11C4">
        <w:rPr>
          <w:rFonts w:hint="eastAsia"/>
        </w:rPr>
        <w:t>配置本地的</w:t>
      </w:r>
      <w:r w:rsidR="00AF24C3">
        <w:rPr>
          <w:rFonts w:hint="eastAsia"/>
        </w:rPr>
        <w:t>hostname</w:t>
      </w:r>
      <w:r w:rsidR="003A11C4">
        <w:t>:</w:t>
      </w:r>
    </w:p>
    <w:p w14:paraId="342C07F3" w14:textId="1F324A37" w:rsidR="003A11C4" w:rsidRDefault="003A11C4" w:rsidP="007239EE">
      <w:pPr>
        <w:rPr>
          <w:rFonts w:hint="eastAsia"/>
        </w:rPr>
      </w:pPr>
      <w:r w:rsidRPr="003A11C4">
        <w:t>vi /</w:t>
      </w:r>
      <w:proofErr w:type="spellStart"/>
      <w:r w:rsidRPr="003A11C4">
        <w:t>etc</w:t>
      </w:r>
      <w:proofErr w:type="spellEnd"/>
      <w:r w:rsidRPr="003A11C4">
        <w:t>/hosts</w:t>
      </w:r>
      <w:r>
        <w:t>(</w:t>
      </w:r>
      <w:r>
        <w:rPr>
          <w:rFonts w:hint="eastAsia"/>
        </w:rPr>
        <w:t>配置之后，配置hostname后，可以通过hostname访问该机器</w:t>
      </w:r>
      <w:r>
        <w:t>)</w:t>
      </w:r>
    </w:p>
    <w:p w14:paraId="3FEB15D3" w14:textId="6755ED14" w:rsidR="003A11C4" w:rsidRDefault="003A11C4" w:rsidP="007239EE">
      <w:r>
        <w:rPr>
          <w:noProof/>
        </w:rPr>
        <w:drawing>
          <wp:inline distT="0" distB="0" distL="0" distR="0" wp14:anchorId="30910540" wp14:editId="468326AA">
            <wp:extent cx="1980952" cy="8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4F2" w14:textId="363E0653" w:rsidR="003A11C4" w:rsidRDefault="003A11C4" w:rsidP="007239EE"/>
    <w:p w14:paraId="04857380" w14:textId="3E3BEBF3" w:rsidR="003A11C4" w:rsidRDefault="003A11C4" w:rsidP="007239EE">
      <w:r w:rsidRPr="003A11C4">
        <w:t>vi /</w:t>
      </w:r>
      <w:proofErr w:type="spellStart"/>
      <w:r w:rsidRPr="003A11C4">
        <w:t>etc</w:t>
      </w:r>
      <w:proofErr w:type="spellEnd"/>
      <w:r w:rsidRPr="003A11C4">
        <w:t>/</w:t>
      </w:r>
      <w:proofErr w:type="spellStart"/>
      <w:r w:rsidRPr="003A11C4">
        <w:t>sysconfig</w:t>
      </w:r>
      <w:proofErr w:type="spellEnd"/>
      <w:r w:rsidRPr="003A11C4">
        <w:t>/network</w:t>
      </w:r>
    </w:p>
    <w:p w14:paraId="1BD79C3A" w14:textId="2D73DE0D" w:rsidR="003A11C4" w:rsidRDefault="003A11C4" w:rsidP="007239EE">
      <w:r>
        <w:rPr>
          <w:noProof/>
        </w:rPr>
        <w:drawing>
          <wp:inline distT="0" distB="0" distL="0" distR="0" wp14:anchorId="592636EE" wp14:editId="2A161D6E">
            <wp:extent cx="1952381" cy="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170" w14:textId="645C8BE1" w:rsidR="003A11C4" w:rsidRDefault="003A11C4" w:rsidP="007239EE">
      <w:r>
        <w:rPr>
          <w:rFonts w:hint="eastAsia"/>
        </w:rPr>
        <w:t>修改之后，即可生效。</w:t>
      </w:r>
    </w:p>
    <w:p w14:paraId="4D6F2675" w14:textId="2AD070AF" w:rsidR="003A11C4" w:rsidRDefault="003A11C4" w:rsidP="007239EE">
      <w:r>
        <w:rPr>
          <w:rFonts w:hint="eastAsia"/>
        </w:rPr>
        <w:t>从而指定hostname、hostname与IP之间的关系。</w:t>
      </w:r>
    </w:p>
    <w:p w14:paraId="197FADD6" w14:textId="523CB06D" w:rsidR="00AF24C3" w:rsidRDefault="00AF24C3" w:rsidP="007239EE"/>
    <w:p w14:paraId="7D491C96" w14:textId="646AA94C" w:rsidR="00AF24C3" w:rsidRDefault="00C31B79" w:rsidP="007239EE">
      <w:r>
        <w:rPr>
          <w:rFonts w:hint="eastAsia"/>
        </w:rPr>
        <w:t>5、</w:t>
      </w:r>
      <w:r w:rsidR="00AF24C3">
        <w:rPr>
          <w:rFonts w:hint="eastAsia"/>
        </w:rPr>
        <w:t>关闭防火墙：</w:t>
      </w:r>
    </w:p>
    <w:p w14:paraId="261EB5F1" w14:textId="2BB3E2C5" w:rsidR="00AF24C3" w:rsidRDefault="00AF24C3" w:rsidP="0066187F">
      <w:pPr>
        <w:pStyle w:val="a3"/>
        <w:numPr>
          <w:ilvl w:val="0"/>
          <w:numId w:val="2"/>
        </w:numPr>
        <w:ind w:firstLineChars="0"/>
      </w:pPr>
      <w:r w:rsidRPr="00AF24C3">
        <w:t>/</w:t>
      </w:r>
      <w:proofErr w:type="spellStart"/>
      <w:r w:rsidRPr="00AF24C3">
        <w:t>etc</w:t>
      </w:r>
      <w:proofErr w:type="spellEnd"/>
      <w:r w:rsidRPr="00AF24C3">
        <w:t>/</w:t>
      </w:r>
      <w:proofErr w:type="spellStart"/>
      <w:proofErr w:type="gramStart"/>
      <w:r w:rsidRPr="00AF24C3">
        <w:t>init.d</w:t>
      </w:r>
      <w:proofErr w:type="spellEnd"/>
      <w:proofErr w:type="gramEnd"/>
      <w:r w:rsidRPr="00AF24C3">
        <w:t>/iptables stop</w:t>
      </w:r>
    </w:p>
    <w:p w14:paraId="1D6A756E" w14:textId="11878146" w:rsidR="0066187F" w:rsidRDefault="0066187F" w:rsidP="0066187F">
      <w:pPr>
        <w:pStyle w:val="a3"/>
        <w:numPr>
          <w:ilvl w:val="0"/>
          <w:numId w:val="2"/>
        </w:numPr>
        <w:ind w:firstLineChars="0"/>
      </w:pPr>
      <w:proofErr w:type="spellStart"/>
      <w:r w:rsidRPr="0066187F">
        <w:t>setforce</w:t>
      </w:r>
      <w:proofErr w:type="spellEnd"/>
      <w:r w:rsidRPr="0066187F">
        <w:t xml:space="preserve"> 0</w:t>
      </w:r>
    </w:p>
    <w:p w14:paraId="46328427" w14:textId="186D4B7A" w:rsidR="0066187F" w:rsidRDefault="0066187F" w:rsidP="0066187F">
      <w:pPr>
        <w:ind w:firstLineChars="171" w:firstLine="359"/>
      </w:pPr>
      <w:proofErr w:type="spellStart"/>
      <w:r w:rsidRPr="0066187F">
        <w:t>getenforce</w:t>
      </w:r>
      <w:proofErr w:type="spellEnd"/>
    </w:p>
    <w:p w14:paraId="6CBDE9D8" w14:textId="4CC0EACB" w:rsidR="0066187F" w:rsidRDefault="0066187F" w:rsidP="0066187F">
      <w:pPr>
        <w:ind w:firstLineChars="171" w:firstLine="359"/>
      </w:pPr>
    </w:p>
    <w:p w14:paraId="3000131E" w14:textId="3DD65567" w:rsidR="00E46B2D" w:rsidRDefault="00C31B79" w:rsidP="00C31B79">
      <w:r>
        <w:rPr>
          <w:rFonts w:hint="eastAsia"/>
        </w:rPr>
        <w:t>6、</w:t>
      </w:r>
      <w:r w:rsidR="00E46B2D">
        <w:rPr>
          <w:rFonts w:hint="eastAsia"/>
        </w:rPr>
        <w:t>建立每个机器的互性关系：即不需要密码登录：</w:t>
      </w:r>
    </w:p>
    <w:p w14:paraId="0AE67F37" w14:textId="77777777" w:rsidR="00C31B79" w:rsidRDefault="00C31B79" w:rsidP="00C31B79">
      <w:pPr>
        <w:ind w:firstLineChars="171" w:firstLine="359"/>
      </w:pPr>
      <w:r>
        <w:rPr>
          <w:rFonts w:hint="eastAsia"/>
        </w:rPr>
        <w:t>每台机器：</w:t>
      </w:r>
    </w:p>
    <w:p w14:paraId="45812C2A" w14:textId="0C0E1DB8" w:rsidR="00C31B79" w:rsidRDefault="00C31B79" w:rsidP="00C31B79">
      <w:pPr>
        <w:ind w:firstLineChars="171" w:firstLine="359"/>
      </w:pPr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ab/>
      </w:r>
      <w:proofErr w:type="spellStart"/>
      <w:r w:rsidRPr="0066187F">
        <w:t>ssh</w:t>
      </w:r>
      <w:proofErr w:type="spellEnd"/>
      <w:r w:rsidRPr="0066187F">
        <w:t>-keygen</w:t>
      </w:r>
    </w:p>
    <w:p w14:paraId="78C1ACC7" w14:textId="77777777" w:rsidR="00C31B79" w:rsidRDefault="00C31B79" w:rsidP="00C31B79">
      <w:pPr>
        <w:ind w:firstLineChars="171" w:firstLine="359"/>
        <w:rPr>
          <w:rFonts w:hint="eastAsia"/>
        </w:rPr>
      </w:pPr>
      <w:r>
        <w:rPr>
          <w:rFonts w:hint="eastAsia"/>
        </w:rPr>
        <w:t>进入秘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存储路径：</w:t>
      </w:r>
      <w:r>
        <w:tab/>
        <w:t>cd ~/.</w:t>
      </w:r>
      <w:proofErr w:type="spellStart"/>
      <w:r>
        <w:t>ssh</w:t>
      </w:r>
      <w:proofErr w:type="spellEnd"/>
    </w:p>
    <w:p w14:paraId="1496D04C" w14:textId="6D0097C3" w:rsidR="00C31B79" w:rsidRDefault="00C31B79" w:rsidP="00C31B79">
      <w:pPr>
        <w:ind w:firstLineChars="171" w:firstLine="359"/>
      </w:pPr>
      <w:r>
        <w:t>C</w:t>
      </w:r>
      <w:r>
        <w:rPr>
          <w:rFonts w:hint="eastAsia"/>
        </w:rPr>
        <w:t>at</w:t>
      </w:r>
      <w:r>
        <w:t xml:space="preserve"> idsb</w:t>
      </w:r>
      <w:r>
        <w:rPr>
          <w:rFonts w:hint="eastAsia"/>
        </w:rPr>
        <w:t>_</w:t>
      </w:r>
      <w:r>
        <w:t>rsa.pub &gt;</w:t>
      </w:r>
      <w:proofErr w:type="spellStart"/>
      <w:r>
        <w:t>authorized_keys</w:t>
      </w:r>
      <w:proofErr w:type="spellEnd"/>
    </w:p>
    <w:p w14:paraId="4ACB10E5" w14:textId="7E450E01" w:rsidR="00C31B79" w:rsidRDefault="00C31B79" w:rsidP="00C31B79">
      <w:pPr>
        <w:ind w:firstLineChars="171" w:firstLine="359"/>
      </w:pPr>
      <w:r>
        <w:rPr>
          <w:rFonts w:hint="eastAsia"/>
        </w:rPr>
        <w:t>将其他机器的key都拷贝到</w:t>
      </w:r>
      <w:proofErr w:type="spellStart"/>
      <w:r>
        <w:rPr>
          <w:rFonts w:hint="eastAsia"/>
        </w:rPr>
        <w:t>au</w:t>
      </w:r>
      <w:r>
        <w:t>thorized_keys</w:t>
      </w:r>
      <w:proofErr w:type="spellEnd"/>
      <w:r>
        <w:rPr>
          <w:rFonts w:hint="eastAsia"/>
        </w:rPr>
        <w:t>文件中；</w:t>
      </w:r>
    </w:p>
    <w:p w14:paraId="3A373838" w14:textId="1DAFC433" w:rsidR="00C31B79" w:rsidRDefault="00C31B79" w:rsidP="00C31B79">
      <w:pPr>
        <w:ind w:firstLineChars="171" w:firstLine="359"/>
      </w:pPr>
      <w:r>
        <w:rPr>
          <w:rFonts w:hint="eastAsia"/>
        </w:rPr>
        <w:t>将</w:t>
      </w:r>
      <w:proofErr w:type="spellStart"/>
      <w:r>
        <w:rPr>
          <w:rFonts w:hint="eastAsia"/>
        </w:rPr>
        <w:t>authorized</w:t>
      </w:r>
      <w:r>
        <w:t>_keys</w:t>
      </w:r>
      <w:proofErr w:type="spellEnd"/>
      <w:r>
        <w:rPr>
          <w:rFonts w:hint="eastAsia"/>
        </w:rPr>
        <w:t xml:space="preserve">文件拷贝到其他机器的 </w:t>
      </w:r>
      <w:r>
        <w:t>~</w:t>
      </w:r>
      <w:r>
        <w:rPr>
          <w:rFonts w:hint="eastAsia"/>
        </w:rPr>
        <w:t>/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路径下：</w:t>
      </w:r>
    </w:p>
    <w:p w14:paraId="37023339" w14:textId="77777777" w:rsidR="00C31B79" w:rsidRDefault="00C31B79" w:rsidP="00C31B79">
      <w:pPr>
        <w:ind w:firstLineChars="171" w:firstLine="359"/>
      </w:pPr>
      <w:r>
        <w:rPr>
          <w:rFonts w:hint="eastAsia"/>
        </w:rPr>
        <w:t>拷贝公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到其他机器：</w:t>
      </w:r>
      <w:r>
        <w:tab/>
      </w:r>
      <w:proofErr w:type="spellStart"/>
      <w:r w:rsidRPr="0066187F">
        <w:t>scp</w:t>
      </w:r>
      <w:proofErr w:type="spellEnd"/>
      <w:r w:rsidRPr="0066187F">
        <w:t xml:space="preserve"> -</w:t>
      </w:r>
      <w:proofErr w:type="spellStart"/>
      <w:r w:rsidRPr="0066187F">
        <w:t>rp</w:t>
      </w:r>
      <w:proofErr w:type="spellEnd"/>
      <w:r w:rsidRPr="0066187F">
        <w:t xml:space="preserve"> </w:t>
      </w:r>
      <w:proofErr w:type="spellStart"/>
      <w:r w:rsidRPr="0066187F">
        <w:t>authorized_</w:t>
      </w:r>
      <w:proofErr w:type="gramStart"/>
      <w:r w:rsidRPr="0066187F">
        <w:t>keys</w:t>
      </w:r>
      <w:proofErr w:type="spellEnd"/>
      <w:r w:rsidRPr="0066187F">
        <w:t xml:space="preserve">  slave</w:t>
      </w:r>
      <w:proofErr w:type="gramEnd"/>
      <w:r w:rsidRPr="0066187F">
        <w:t>2:~/.</w:t>
      </w:r>
      <w:proofErr w:type="spellStart"/>
      <w:r w:rsidRPr="0066187F">
        <w:t>ssh</w:t>
      </w:r>
      <w:proofErr w:type="spellEnd"/>
    </w:p>
    <w:p w14:paraId="7B069285" w14:textId="77777777" w:rsidR="00C31B79" w:rsidRPr="00C31B79" w:rsidRDefault="00C31B79" w:rsidP="00C31B79">
      <w:pPr>
        <w:ind w:firstLineChars="171" w:firstLine="359"/>
        <w:rPr>
          <w:rFonts w:hint="eastAsia"/>
        </w:rPr>
      </w:pPr>
    </w:p>
    <w:p w14:paraId="76B90474" w14:textId="51C3A89F" w:rsidR="00E46B2D" w:rsidRDefault="00C31B79" w:rsidP="00E46B2D">
      <w:pPr>
        <w:ind w:firstLineChars="171" w:firstLine="359"/>
      </w:pPr>
      <w:r>
        <w:rPr>
          <w:rFonts w:hint="eastAsia"/>
        </w:rPr>
        <w:t>配置完成后：</w:t>
      </w:r>
    </w:p>
    <w:p w14:paraId="5A28AA0F" w14:textId="07DA185A" w:rsidR="00C31B79" w:rsidRDefault="00C31B79" w:rsidP="00E46B2D">
      <w:pPr>
        <w:ind w:firstLineChars="171" w:firstLine="359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 master;</w:t>
      </w:r>
    </w:p>
    <w:p w14:paraId="54E4E0C1" w14:textId="36D3C098" w:rsidR="00C31B79" w:rsidRDefault="00C31B79" w:rsidP="00E46B2D">
      <w:pPr>
        <w:ind w:firstLineChars="171" w:firstLine="359"/>
      </w:pPr>
      <w:proofErr w:type="spellStart"/>
      <w:r>
        <w:t>Ssh</w:t>
      </w:r>
      <w:proofErr w:type="spellEnd"/>
      <w:r>
        <w:t xml:space="preserve"> slave1;</w:t>
      </w:r>
    </w:p>
    <w:p w14:paraId="74904CAD" w14:textId="66CDCA06" w:rsidR="00C31B79" w:rsidRDefault="00C31B79" w:rsidP="00E46B2D">
      <w:pPr>
        <w:ind w:firstLineChars="171" w:firstLine="359"/>
      </w:pPr>
      <w:proofErr w:type="spellStart"/>
      <w:r>
        <w:t>Ssh</w:t>
      </w:r>
      <w:proofErr w:type="spellEnd"/>
      <w:r>
        <w:t xml:space="preserve"> slave2:</w:t>
      </w:r>
    </w:p>
    <w:p w14:paraId="7FCC392B" w14:textId="570F7B45" w:rsidR="00C31B79" w:rsidRDefault="00C31B79" w:rsidP="00E46B2D">
      <w:pPr>
        <w:ind w:firstLineChars="171" w:firstLine="359"/>
      </w:pPr>
      <w:r>
        <w:rPr>
          <w:rFonts w:hint="eastAsia"/>
        </w:rPr>
        <w:t>互相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，不需要输入密码了</w:t>
      </w:r>
      <w:r w:rsidR="00B934C3">
        <w:rPr>
          <w:rFonts w:hint="eastAsia"/>
        </w:rPr>
        <w:t>，因为每个机器都有彼此的秘</w:t>
      </w:r>
      <w:proofErr w:type="gramStart"/>
      <w:r w:rsidR="00B934C3">
        <w:rPr>
          <w:rFonts w:hint="eastAsia"/>
        </w:rPr>
        <w:t>钥</w:t>
      </w:r>
      <w:proofErr w:type="gramEnd"/>
      <w:r w:rsidR="00B934C3">
        <w:rPr>
          <w:rFonts w:hint="eastAsia"/>
        </w:rPr>
        <w:t>了</w:t>
      </w:r>
      <w:r>
        <w:rPr>
          <w:rFonts w:hint="eastAsia"/>
        </w:rPr>
        <w:t>。</w:t>
      </w:r>
    </w:p>
    <w:p w14:paraId="07F8E142" w14:textId="71E6569F" w:rsidR="00B934C3" w:rsidRDefault="00B934C3" w:rsidP="00E46B2D">
      <w:pPr>
        <w:ind w:firstLineChars="171" w:firstLine="359"/>
      </w:pPr>
    </w:p>
    <w:p w14:paraId="2C961410" w14:textId="0BC58E9A" w:rsidR="00B934C3" w:rsidRDefault="00580757" w:rsidP="00E46B2D">
      <w:pPr>
        <w:ind w:firstLineChars="171" w:firstLine="359"/>
      </w:pPr>
      <w:r>
        <w:rPr>
          <w:rFonts w:hint="eastAsia"/>
        </w:rPr>
        <w:t>7、搭建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环境：</w:t>
      </w:r>
    </w:p>
    <w:p w14:paraId="7B2D0536" w14:textId="77777777" w:rsidR="00580757" w:rsidRDefault="00580757" w:rsidP="00580757">
      <w:pPr>
        <w:ind w:firstLineChars="171" w:firstLine="359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092DEAC5" w14:textId="5A6C4279" w:rsidR="00580757" w:rsidRDefault="00580757" w:rsidP="00580757">
      <w:pPr>
        <w:ind w:firstLineChars="171" w:firstLine="359"/>
      </w:pPr>
      <w:r>
        <w:t xml:space="preserve">  cd hadoop-1.2.1</w:t>
      </w:r>
    </w:p>
    <w:p w14:paraId="41944EAC" w14:textId="311A5644" w:rsidR="00580757" w:rsidRDefault="00580757" w:rsidP="00580757">
      <w:pPr>
        <w:ind w:firstLineChars="171" w:firstLine="359"/>
      </w:pPr>
      <w:r>
        <w:t xml:space="preserve">  ls</w:t>
      </w:r>
    </w:p>
    <w:p w14:paraId="719B04C8" w14:textId="063EF8A6" w:rsidR="00580757" w:rsidRDefault="00580757" w:rsidP="00580757">
      <w:pPr>
        <w:ind w:firstLineChars="171" w:firstLine="359"/>
      </w:pPr>
      <w:r>
        <w:t xml:space="preserve">  cd bin/</w:t>
      </w:r>
    </w:p>
    <w:p w14:paraId="631366DD" w14:textId="38D59FDE" w:rsidR="00580757" w:rsidRDefault="00580757" w:rsidP="00580757">
      <w:pPr>
        <w:ind w:firstLineChars="171" w:firstLine="359"/>
      </w:pPr>
      <w:r>
        <w:t xml:space="preserve">  ls</w:t>
      </w:r>
    </w:p>
    <w:p w14:paraId="7A5E1003" w14:textId="7662DDE3" w:rsidR="00580757" w:rsidRDefault="00580757" w:rsidP="00580757">
      <w:pPr>
        <w:ind w:firstLineChars="171" w:firstLine="359"/>
      </w:pPr>
      <w:r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05993A3B" w14:textId="49E7504A" w:rsidR="00580757" w:rsidRDefault="00580757" w:rsidP="00580757">
      <w:pPr>
        <w:ind w:firstLineChars="171" w:firstLine="359"/>
      </w:pPr>
      <w:r>
        <w:t xml:space="preserve">  ./start-all.sh</w:t>
      </w:r>
    </w:p>
    <w:p w14:paraId="625B95B7" w14:textId="4A00066B" w:rsidR="00580757" w:rsidRDefault="00580757" w:rsidP="00580757">
      <w:pPr>
        <w:ind w:firstLineChars="171" w:firstLine="359"/>
      </w:pPr>
      <w:r>
        <w:t xml:space="preserve">  </w:t>
      </w:r>
      <w:proofErr w:type="spellStart"/>
      <w:r>
        <w:t>jps</w:t>
      </w:r>
      <w:proofErr w:type="spellEnd"/>
    </w:p>
    <w:p w14:paraId="6E8B74BB" w14:textId="7E03010C" w:rsidR="00580757" w:rsidRDefault="00580757" w:rsidP="00580757">
      <w:pPr>
        <w:ind w:firstLineChars="171" w:firstLine="359"/>
      </w:pPr>
      <w:r>
        <w:lastRenderedPageBreak/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fs -ls/</w:t>
      </w:r>
    </w:p>
    <w:p w14:paraId="770A0F4F" w14:textId="544C22D1" w:rsidR="00580757" w:rsidRDefault="00580757" w:rsidP="00580757">
      <w:pPr>
        <w:ind w:firstLineChars="171" w:firstLine="359"/>
      </w:pPr>
      <w:r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fs -ls /</w:t>
      </w:r>
    </w:p>
    <w:p w14:paraId="57FA40C2" w14:textId="07E096B4" w:rsidR="00580757" w:rsidRDefault="00580757" w:rsidP="00580757">
      <w:pPr>
        <w:ind w:firstLineChars="171" w:firstLine="359"/>
      </w:pPr>
      <w:r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fs -put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/</w:t>
      </w:r>
    </w:p>
    <w:p w14:paraId="36934472" w14:textId="4344C30E" w:rsidR="00580757" w:rsidRDefault="00580757" w:rsidP="00580757">
      <w:pPr>
        <w:ind w:firstLineChars="171" w:firstLine="359"/>
      </w:pPr>
      <w:r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fs -ls /</w:t>
      </w:r>
    </w:p>
    <w:p w14:paraId="34FC6391" w14:textId="52794B1B" w:rsidR="00580757" w:rsidRDefault="00580757" w:rsidP="00580757">
      <w:pPr>
        <w:ind w:firstLineChars="171" w:firstLine="359"/>
      </w:pPr>
      <w:r>
        <w:t xml:space="preserve">  </w:t>
      </w:r>
      <w:proofErr w:type="gramStart"/>
      <w:r>
        <w:t>./</w:t>
      </w:r>
      <w:proofErr w:type="spellStart"/>
      <w:proofErr w:type="gramEnd"/>
      <w:r>
        <w:t>hadoop</w:t>
      </w:r>
      <w:proofErr w:type="spellEnd"/>
      <w:r>
        <w:t xml:space="preserve"> fs -cat /</w:t>
      </w:r>
      <w:proofErr w:type="spellStart"/>
      <w:r>
        <w:t>passwd</w:t>
      </w:r>
      <w:proofErr w:type="spellEnd"/>
    </w:p>
    <w:p w14:paraId="12432301" w14:textId="34A288D3" w:rsidR="00F23494" w:rsidRDefault="00F23494" w:rsidP="00580757">
      <w:pPr>
        <w:ind w:firstLineChars="171" w:firstLine="359"/>
      </w:pPr>
    </w:p>
    <w:p w14:paraId="5A67C79D" w14:textId="5A61BE61" w:rsidR="00F23494" w:rsidRDefault="00F23494" w:rsidP="00580757">
      <w:pPr>
        <w:ind w:firstLineChars="171" w:firstLine="359"/>
      </w:pPr>
    </w:p>
    <w:p w14:paraId="72D1821A" w14:textId="6A790ABE" w:rsidR="00F23494" w:rsidRDefault="00F23494" w:rsidP="00580757">
      <w:pPr>
        <w:ind w:firstLineChars="171" w:firstLine="359"/>
      </w:pPr>
    </w:p>
    <w:p w14:paraId="409DF90F" w14:textId="07688CB8" w:rsidR="00F23494" w:rsidRDefault="00F23494" w:rsidP="00580757">
      <w:pPr>
        <w:ind w:firstLineChars="171" w:firstLine="359"/>
      </w:pPr>
    </w:p>
    <w:p w14:paraId="50EB2145" w14:textId="67683745" w:rsidR="00F23494" w:rsidRDefault="00F23494" w:rsidP="00580757">
      <w:pPr>
        <w:ind w:firstLineChars="171" w:firstLine="359"/>
      </w:pPr>
    </w:p>
    <w:p w14:paraId="241D3ECA" w14:textId="10FE945E" w:rsidR="00F23494" w:rsidRDefault="00F23494" w:rsidP="00580757">
      <w:pPr>
        <w:ind w:firstLineChars="171" w:firstLine="359"/>
      </w:pPr>
    </w:p>
    <w:p w14:paraId="118E8A7B" w14:textId="2D2D9ED0" w:rsidR="00F23494" w:rsidRDefault="00F23494" w:rsidP="00580757">
      <w:pPr>
        <w:ind w:firstLineChars="171" w:firstLine="359"/>
      </w:pPr>
      <w:r>
        <w:rPr>
          <w:rFonts w:hint="eastAsia"/>
        </w:rPr>
        <w:t>二、python语言熟悉：</w:t>
      </w:r>
    </w:p>
    <w:p w14:paraId="4A325991" w14:textId="77777777" w:rsidR="00BB451D" w:rsidRDefault="00BB451D" w:rsidP="00580757">
      <w:pPr>
        <w:ind w:firstLineChars="171" w:firstLine="359"/>
        <w:rPr>
          <w:rFonts w:hint="eastAsia"/>
        </w:rPr>
      </w:pPr>
    </w:p>
    <w:p w14:paraId="5D93228A" w14:textId="6CDE9371" w:rsidR="00F23494" w:rsidRDefault="00F23494" w:rsidP="00580757">
      <w:pPr>
        <w:ind w:firstLineChars="171" w:firstLine="359"/>
      </w:pPr>
    </w:p>
    <w:p w14:paraId="31CB4432" w14:textId="5E040C9A" w:rsidR="00031B8B" w:rsidRDefault="00031B8B" w:rsidP="00580757">
      <w:pPr>
        <w:ind w:firstLineChars="171" w:firstLine="359"/>
      </w:pPr>
    </w:p>
    <w:p w14:paraId="5C645300" w14:textId="0FD105CA" w:rsidR="00031B8B" w:rsidRDefault="00031B8B" w:rsidP="00580757">
      <w:pPr>
        <w:ind w:firstLineChars="171" w:firstLine="359"/>
      </w:pPr>
    </w:p>
    <w:p w14:paraId="60D7C13D" w14:textId="06F75771" w:rsidR="00031B8B" w:rsidRDefault="00031B8B" w:rsidP="00580757">
      <w:pPr>
        <w:ind w:firstLineChars="171" w:firstLine="359"/>
      </w:pPr>
      <w:r>
        <w:rPr>
          <w:rFonts w:hint="eastAsia"/>
        </w:rPr>
        <w:t>搭建Jenkins环境：</w:t>
      </w:r>
    </w:p>
    <w:p w14:paraId="59E22CF7" w14:textId="77777777" w:rsidR="00031B8B" w:rsidRPr="00B934C3" w:rsidRDefault="00031B8B" w:rsidP="00580757">
      <w:pPr>
        <w:ind w:firstLineChars="171" w:firstLine="359"/>
        <w:rPr>
          <w:rFonts w:hint="eastAsia"/>
        </w:rPr>
      </w:pPr>
      <w:bookmarkStart w:id="0" w:name="_GoBack"/>
      <w:bookmarkEnd w:id="0"/>
    </w:p>
    <w:sectPr w:rsidR="00031B8B" w:rsidRPr="00B9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7C0D"/>
    <w:multiLevelType w:val="hybridMultilevel"/>
    <w:tmpl w:val="0E16BEEA"/>
    <w:lvl w:ilvl="0" w:tplc="06820A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716C4"/>
    <w:multiLevelType w:val="hybridMultilevel"/>
    <w:tmpl w:val="7B6C70F2"/>
    <w:lvl w:ilvl="0" w:tplc="6E7ABD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2C"/>
    <w:rsid w:val="00031B8B"/>
    <w:rsid w:val="003A11C4"/>
    <w:rsid w:val="004B3A0D"/>
    <w:rsid w:val="00580757"/>
    <w:rsid w:val="00635EE1"/>
    <w:rsid w:val="0066187F"/>
    <w:rsid w:val="00706F49"/>
    <w:rsid w:val="007239EE"/>
    <w:rsid w:val="007B66A6"/>
    <w:rsid w:val="00832CD3"/>
    <w:rsid w:val="00AF24C3"/>
    <w:rsid w:val="00B71A15"/>
    <w:rsid w:val="00B934C3"/>
    <w:rsid w:val="00B95CE0"/>
    <w:rsid w:val="00BB451D"/>
    <w:rsid w:val="00BE062C"/>
    <w:rsid w:val="00C31B79"/>
    <w:rsid w:val="00E46B2D"/>
    <w:rsid w:val="00E9072C"/>
    <w:rsid w:val="00F2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0867"/>
  <w15:chartTrackingRefBased/>
  <w15:docId w15:val="{045F3234-859F-4239-87CF-AA63B9B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2018-04-04T12:26:00Z</dcterms:created>
  <dcterms:modified xsi:type="dcterms:W3CDTF">2018-04-04T14:05:00Z</dcterms:modified>
</cp:coreProperties>
</file>