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04AFD" w14:textId="66727D11" w:rsidR="00292CB9" w:rsidRDefault="004D2580">
      <w:r>
        <w:t>Configurations</w:t>
      </w:r>
    </w:p>
    <w:p w14:paraId="1A4A2BE2" w14:textId="77777777" w:rsidR="004D2580" w:rsidRDefault="004D2580"/>
    <w:p w14:paraId="42C84AFE" w14:textId="5821B0D3" w:rsidR="004D2580" w:rsidRDefault="004D2580">
      <w:r>
        <w:t>Epistasis On/Off</w:t>
      </w:r>
    </w:p>
    <w:p w14:paraId="777464AE" w14:textId="1C264685" w:rsidR="004D2580" w:rsidRPr="00B35F94" w:rsidRDefault="004D2580">
      <w:r w:rsidRPr="00B35F94">
        <w:t>Mutation profile 1 (ben+del), 2 (del), 3 (none)</w:t>
      </w:r>
    </w:p>
    <w:p w14:paraId="65A93944" w14:textId="182AF25E" w:rsidR="004D2580" w:rsidRDefault="004D2580">
      <w:pPr>
        <w:rPr>
          <w:lang w:val="es-ES"/>
        </w:rPr>
      </w:pPr>
      <w:proofErr w:type="spellStart"/>
      <w:r>
        <w:rPr>
          <w:lang w:val="es-ES"/>
        </w:rPr>
        <w:t>Preload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location</w:t>
      </w:r>
      <w:proofErr w:type="spellEnd"/>
      <w:r>
        <w:rPr>
          <w:lang w:val="es-ES"/>
        </w:rPr>
        <w:t xml:space="preserve"> (mitocondrial/nuclear)</w:t>
      </w:r>
    </w:p>
    <w:p w14:paraId="291ADE2E" w14:textId="77777777" w:rsidR="004D2580" w:rsidRDefault="004D2580">
      <w:pPr>
        <w:rPr>
          <w:lang w:val="es-ES"/>
        </w:rPr>
      </w:pPr>
    </w:p>
    <w:p w14:paraId="177B5D63" w14:textId="77777777" w:rsidR="00B35F94" w:rsidRPr="004D2580" w:rsidRDefault="00B35F94">
      <w:pPr>
        <w:rPr>
          <w:lang w:val="es-ES"/>
        </w:rPr>
      </w:pPr>
    </w:p>
    <w:sectPr w:rsidR="00B35F94" w:rsidRPr="004D25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510"/>
    <w:rsid w:val="00033629"/>
    <w:rsid w:val="00292CB9"/>
    <w:rsid w:val="00396510"/>
    <w:rsid w:val="003A359E"/>
    <w:rsid w:val="00460AE7"/>
    <w:rsid w:val="004D2580"/>
    <w:rsid w:val="005363D2"/>
    <w:rsid w:val="005A6CF0"/>
    <w:rsid w:val="00865276"/>
    <w:rsid w:val="0094363F"/>
    <w:rsid w:val="00B35F94"/>
    <w:rsid w:val="00DE2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E155D"/>
  <w15:chartTrackingRefBased/>
  <w15:docId w15:val="{B175A365-B008-4510-8889-37B767671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65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65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65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65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65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65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65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65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65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65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65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65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65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65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65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65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65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65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65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65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65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65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65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65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65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65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65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65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65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18</Words>
  <Characters>105</Characters>
  <Application>Microsoft Office Word</Application>
  <DocSecurity>0</DocSecurity>
  <Lines>1</Lines>
  <Paragraphs>1</Paragraphs>
  <ScaleCrop>false</ScaleCrop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Curtis</dc:creator>
  <cp:keywords/>
  <dc:description/>
  <cp:lastModifiedBy>Alexander Curtis</cp:lastModifiedBy>
  <cp:revision>3</cp:revision>
  <dcterms:created xsi:type="dcterms:W3CDTF">2026-03-06T18:13:00Z</dcterms:created>
  <dcterms:modified xsi:type="dcterms:W3CDTF">2026-03-07T04:55:00Z</dcterms:modified>
</cp:coreProperties>
</file>