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D006" w14:textId="562FB221" w:rsidR="00BC562A" w:rsidRDefault="00A91D47">
      <w:r>
        <w:t>QUERY EXPANSION TECHNIQUES</w:t>
      </w:r>
    </w:p>
    <w:p w14:paraId="469C00ED" w14:textId="77777777" w:rsidR="00A91D47" w:rsidRDefault="00A91D47"/>
    <w:p w14:paraId="09DE52D5" w14:textId="77777777" w:rsidR="00A91D47" w:rsidRDefault="00A91D47">
      <w:r>
        <w:t xml:space="preserve">First, we tried implementing query refinement. We were able to retrieve relevant documents ID but due to time constraint, not being able to retrieve the documents nor vectorize them. However, we were able to vectorize the query and implement a function using </w:t>
      </w:r>
      <w:proofErr w:type="spellStart"/>
      <w:r>
        <w:t>Rocchio</w:t>
      </w:r>
      <w:proofErr w:type="spellEnd"/>
      <w:r>
        <w:t xml:space="preserve"> function to derive a refined query vector once this issue is resolved in the future. </w:t>
      </w:r>
    </w:p>
    <w:p w14:paraId="2D1CE6A2" w14:textId="77777777" w:rsidR="00A91D47" w:rsidRDefault="00A91D47"/>
    <w:p w14:paraId="468B0C2B" w14:textId="5A6B2D7E" w:rsidR="00A91D47" w:rsidRDefault="00A91D47">
      <w:r>
        <w:t xml:space="preserve">Secondly, we implemented query expansion using synonyms from WordNet. When processing the query, we realized that it is not wise to implement query expansion in </w:t>
      </w:r>
      <w:proofErr w:type="spellStart"/>
      <w:r>
        <w:t>boolean</w:t>
      </w:r>
      <w:proofErr w:type="spellEnd"/>
      <w:r>
        <w:t xml:space="preserve"> queries, because we thought that including more terms in ‘AND’ statements would just further limit the result of the query, not expanding it. However, for purely phrasal and free-text queries, we were able to add synonyms to the query tokens, thus expanding the query.</w:t>
      </w:r>
    </w:p>
    <w:sectPr w:rsidR="00A9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embedRegular r:id="rId1" w:fontKey="{0B7A4D8A-4C67-5447-877A-FA61B67B3453}"/>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47"/>
    <w:rsid w:val="000008BD"/>
    <w:rsid w:val="008F6B03"/>
    <w:rsid w:val="00A91D47"/>
    <w:rsid w:val="00BC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804EC"/>
  <w15:chartTrackingRefBased/>
  <w15:docId w15:val="{012F4CE6-E826-274D-981F-63E2D4DE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Klaire Pham</dc:creator>
  <cp:keywords/>
  <dc:description/>
  <cp:lastModifiedBy>Klaire Pham</cp:lastModifiedBy>
  <cp:revision>1</cp:revision>
  <dcterms:created xsi:type="dcterms:W3CDTF">2023-04-20T05:02:00Z</dcterms:created>
  <dcterms:modified xsi:type="dcterms:W3CDTF">2023-04-20T05:07:00Z</dcterms:modified>
</cp:coreProperties>
</file>