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29550-2022 i Strömsunds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