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42742-2023 i Vallentuna kommun har hittats 21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