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40568-2023 i Vallentuna kommun har hittats 43 naturvårdsarter varav 17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